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:rsidTr="00800FD2">
        <w:tc>
          <w:tcPr>
            <w:tcW w:w="3479" w:type="dxa"/>
          </w:tcPr>
          <w:p w:rsidR="006A1967" w:rsidRPr="004939F7" w:rsidRDefault="007F2EB8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  <w:r w:rsidR="009410E5">
              <w:rPr>
                <w:rFonts w:ascii="Times New Roman" w:hAnsi="Times New Roman" w:cs="Times New Roman"/>
              </w:rPr>
              <w:t>8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proofErr w:type="gramStart"/>
            <w:r w:rsidRPr="004939F7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4939F7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993612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_11.03.2024__№_770-па__</w:t>
            </w:r>
            <w:bookmarkStart w:id="0" w:name="_GoBack"/>
            <w:bookmarkEnd w:id="0"/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:rsidTr="00800FD2">
        <w:tc>
          <w:tcPr>
            <w:tcW w:w="3479" w:type="dxa"/>
          </w:tcPr>
          <w:p w:rsidR="00800FD2" w:rsidRDefault="006A1C14" w:rsidP="00800FD2">
            <w:pPr>
              <w:tabs>
                <w:tab w:val="left" w:pos="99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5</w:t>
            </w:r>
          </w:p>
          <w:p w:rsidR="006A1C14" w:rsidRPr="004939F7" w:rsidRDefault="006A1C14" w:rsidP="00800FD2">
            <w:pPr>
              <w:tabs>
                <w:tab w:val="left" w:pos="99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 муниципальной программе</w:t>
            </w:r>
            <w:r w:rsidR="00363176">
              <w:rPr>
                <w:rFonts w:ascii="Times New Roman" w:hAnsi="Times New Roman" w:cs="Times New Roman"/>
              </w:rPr>
              <w:t xml:space="preserve"> </w:t>
            </w:r>
            <w:r w:rsidR="0036317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363176" w:rsidRPr="009410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Дорожная деятельность </w:t>
            </w:r>
            <w:r w:rsidR="00D4295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="00363176" w:rsidRPr="009410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 транспортное обслужив</w:t>
            </w:r>
            <w:r w:rsidR="0036317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ание на </w:t>
            </w:r>
            <w:proofErr w:type="gramStart"/>
            <w:r w:rsidR="0036317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территории</w:t>
            </w:r>
            <w:proofErr w:type="gramEnd"/>
            <w:r w:rsidR="0036317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Северск»</w:t>
            </w:r>
            <w:r w:rsidR="00D4295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на 2021 </w:t>
            </w:r>
            <w:r w:rsidR="00C13A0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D4295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2024 годы</w:t>
            </w:r>
          </w:p>
        </w:tc>
      </w:tr>
    </w:tbl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363176" w:rsidP="00363176">
      <w:pPr>
        <w:tabs>
          <w:tab w:val="left" w:pos="6510"/>
        </w:tabs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tab/>
      </w: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9D287D" w:rsidRPr="004939F7" w:rsidRDefault="00800FD2"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br w:type="textWrapping" w:clear="all"/>
      </w:r>
    </w:p>
    <w:p w:rsidR="009E3718" w:rsidRPr="009E3718" w:rsidRDefault="009E3718">
      <w:pPr>
        <w:rPr>
          <w:sz w:val="2"/>
          <w:szCs w:val="2"/>
        </w:rPr>
      </w:pPr>
    </w:p>
    <w:p w:rsidR="009410E5" w:rsidRPr="009410E5" w:rsidRDefault="009410E5" w:rsidP="009410E5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9410E5">
        <w:rPr>
          <w:rFonts w:ascii="Times New Roman" w:eastAsia="Times New Roman" w:hAnsi="Times New Roman" w:cs="Times New Roman"/>
          <w:szCs w:val="24"/>
          <w:lang w:eastAsia="ru-RU"/>
        </w:rPr>
        <w:t>ОБЩАЯ ПОТРЕБНОСТЬ</w:t>
      </w:r>
      <w:r w:rsidRPr="009410E5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 в ресурсном обеспечении реал</w:t>
      </w:r>
      <w:r>
        <w:rPr>
          <w:rFonts w:ascii="Times New Roman" w:eastAsia="Times New Roman" w:hAnsi="Times New Roman" w:cs="Times New Roman"/>
          <w:szCs w:val="24"/>
          <w:lang w:eastAsia="ru-RU"/>
        </w:rPr>
        <w:t>изации муниципальной программы «</w:t>
      </w:r>
      <w:r w:rsidRPr="009410E5">
        <w:rPr>
          <w:rFonts w:ascii="Times New Roman" w:eastAsia="Times New Roman" w:hAnsi="Times New Roman" w:cs="Times New Roman"/>
          <w:szCs w:val="24"/>
          <w:lang w:eastAsia="ru-RU"/>
        </w:rPr>
        <w:t>Дорожная деятельность и транспортное обслужив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ание на </w:t>
      </w:r>
      <w:proofErr w:type="gramStart"/>
      <w:r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Северск»</w:t>
      </w:r>
      <w:r w:rsidRPr="009410E5">
        <w:rPr>
          <w:rFonts w:ascii="Times New Roman" w:eastAsia="Times New Roman" w:hAnsi="Times New Roman" w:cs="Times New Roman"/>
          <w:szCs w:val="24"/>
          <w:lang w:eastAsia="ru-RU"/>
        </w:rPr>
        <w:t>, включая прогнозную оценку расходов</w:t>
      </w:r>
    </w:p>
    <w:p w:rsidR="009D287D" w:rsidRDefault="009D287D" w:rsidP="009410E5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14601" w:type="dxa"/>
        <w:tblInd w:w="-5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2126"/>
        <w:gridCol w:w="992"/>
        <w:gridCol w:w="1418"/>
        <w:gridCol w:w="1134"/>
        <w:gridCol w:w="1275"/>
        <w:gridCol w:w="1276"/>
        <w:gridCol w:w="992"/>
        <w:gridCol w:w="1276"/>
        <w:gridCol w:w="2126"/>
        <w:gridCol w:w="993"/>
      </w:tblGrid>
      <w:tr w:rsidR="00363176" w:rsidRPr="009410E5" w:rsidTr="00D257A5">
        <w:trPr>
          <w:trHeight w:val="333"/>
        </w:trPr>
        <w:tc>
          <w:tcPr>
            <w:tcW w:w="993" w:type="dxa"/>
            <w:vMerge w:val="restart"/>
            <w:hideMark/>
          </w:tcPr>
          <w:p w:rsidR="005D1314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№</w:t>
            </w:r>
          </w:p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126" w:type="dxa"/>
            <w:vMerge w:val="restart"/>
            <w:hideMark/>
          </w:tcPr>
          <w:p w:rsidR="00363176" w:rsidRPr="00D42954" w:rsidRDefault="00D42954" w:rsidP="001E5135">
            <w:pPr>
              <w:jc w:val="center"/>
              <w:rPr>
                <w:rFonts w:ascii="Times New Roman" w:hAnsi="Times New Roman" w:cs="Times New Roman"/>
              </w:rPr>
            </w:pPr>
            <w:r w:rsidRPr="00D42954">
              <w:rPr>
                <w:rFonts w:ascii="Times New Roman" w:hAnsi="Times New Roman" w:cs="Times New Roman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Срок реа</w:t>
            </w:r>
            <w:r>
              <w:rPr>
                <w:rFonts w:ascii="Times New Roman" w:hAnsi="Times New Roman" w:cs="Times New Roman"/>
              </w:rPr>
              <w:t>ли</w:t>
            </w:r>
            <w:r w:rsidRPr="009410E5">
              <w:rPr>
                <w:rFonts w:ascii="Times New Roman" w:hAnsi="Times New Roman" w:cs="Times New Roman"/>
              </w:rPr>
              <w:t>зации, год</w:t>
            </w:r>
          </w:p>
        </w:tc>
        <w:tc>
          <w:tcPr>
            <w:tcW w:w="1418" w:type="dxa"/>
            <w:vMerge w:val="restart"/>
            <w:hideMark/>
          </w:tcPr>
          <w:p w:rsidR="00363176" w:rsidRPr="009410E5" w:rsidRDefault="00363176" w:rsidP="00AB3C65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Объем финансирования, тыс. руб.</w:t>
            </w:r>
          </w:p>
        </w:tc>
        <w:tc>
          <w:tcPr>
            <w:tcW w:w="4677" w:type="dxa"/>
            <w:gridSpan w:val="4"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276" w:type="dxa"/>
            <w:vMerge w:val="restart"/>
            <w:hideMark/>
          </w:tcPr>
          <w:p w:rsidR="00363176" w:rsidRPr="009410E5" w:rsidRDefault="00363176" w:rsidP="001E5135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Участники Программы, участники меро</w:t>
            </w:r>
            <w:r w:rsidR="001E5135">
              <w:rPr>
                <w:rFonts w:ascii="Times New Roman" w:hAnsi="Times New Roman" w:cs="Times New Roman"/>
              </w:rPr>
              <w:t>п</w:t>
            </w:r>
            <w:r w:rsidRPr="009410E5">
              <w:rPr>
                <w:rFonts w:ascii="Times New Roman" w:hAnsi="Times New Roman" w:cs="Times New Roman"/>
              </w:rPr>
              <w:t>риятия</w:t>
            </w:r>
          </w:p>
        </w:tc>
        <w:tc>
          <w:tcPr>
            <w:tcW w:w="3119" w:type="dxa"/>
            <w:gridSpan w:val="2"/>
            <w:vMerge w:val="restart"/>
            <w:hideMark/>
          </w:tcPr>
          <w:p w:rsidR="00363176" w:rsidRPr="00D42954" w:rsidRDefault="00D42954" w:rsidP="006A1C14">
            <w:pPr>
              <w:jc w:val="center"/>
              <w:rPr>
                <w:rFonts w:ascii="Times New Roman" w:hAnsi="Times New Roman" w:cs="Times New Roman"/>
              </w:rPr>
            </w:pPr>
            <w:r w:rsidRPr="00D42954">
              <w:rPr>
                <w:rFonts w:ascii="Times New Roman" w:hAnsi="Times New Roman" w:cs="Times New Roman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63176" w:rsidRPr="009410E5" w:rsidTr="00D257A5">
        <w:trPr>
          <w:trHeight w:val="1102"/>
        </w:trPr>
        <w:tc>
          <w:tcPr>
            <w:tcW w:w="993" w:type="dxa"/>
            <w:vMerge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363176" w:rsidRPr="009410E5" w:rsidRDefault="00363176" w:rsidP="008871B0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феде</w:t>
            </w:r>
            <w:r w:rsidR="008871B0">
              <w:rPr>
                <w:rFonts w:ascii="Times New Roman" w:hAnsi="Times New Roman" w:cs="Times New Roman"/>
              </w:rPr>
              <w:t>раль</w:t>
            </w:r>
            <w:r w:rsidRPr="009410E5">
              <w:rPr>
                <w:rFonts w:ascii="Times New Roman" w:hAnsi="Times New Roman" w:cs="Times New Roman"/>
              </w:rPr>
              <w:t>ного бюджета</w:t>
            </w:r>
          </w:p>
        </w:tc>
        <w:tc>
          <w:tcPr>
            <w:tcW w:w="1275" w:type="dxa"/>
            <w:vMerge w:val="restart"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276" w:type="dxa"/>
            <w:vMerge w:val="restart"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992" w:type="dxa"/>
            <w:vMerge w:val="restart"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вне</w:t>
            </w:r>
            <w:r w:rsidR="008871B0">
              <w:rPr>
                <w:rFonts w:ascii="Times New Roman" w:hAnsi="Times New Roman" w:cs="Times New Roman"/>
              </w:rPr>
              <w:t>бюджет</w:t>
            </w:r>
            <w:r w:rsidRPr="009410E5">
              <w:rPr>
                <w:rFonts w:ascii="Times New Roman" w:hAnsi="Times New Roman" w:cs="Times New Roman"/>
              </w:rPr>
              <w:t>ных источников</w:t>
            </w:r>
          </w:p>
        </w:tc>
        <w:tc>
          <w:tcPr>
            <w:tcW w:w="1276" w:type="dxa"/>
            <w:vMerge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gridSpan w:val="2"/>
            <w:vMerge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63176" w:rsidRPr="009410E5" w:rsidTr="00D257A5">
        <w:trPr>
          <w:trHeight w:val="945"/>
        </w:trPr>
        <w:tc>
          <w:tcPr>
            <w:tcW w:w="993" w:type="dxa"/>
            <w:vMerge/>
            <w:hideMark/>
          </w:tcPr>
          <w:p w:rsidR="00363176" w:rsidRPr="009410E5" w:rsidRDefault="003631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hideMark/>
          </w:tcPr>
          <w:p w:rsidR="00363176" w:rsidRPr="009410E5" w:rsidRDefault="003631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363176" w:rsidRPr="009410E5" w:rsidRDefault="003631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363176" w:rsidRPr="009410E5" w:rsidRDefault="003631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hideMark/>
          </w:tcPr>
          <w:p w:rsidR="00A06CF1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наименование </w:t>
            </w:r>
          </w:p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и единица измерения</w:t>
            </w:r>
          </w:p>
        </w:tc>
        <w:tc>
          <w:tcPr>
            <w:tcW w:w="993" w:type="dxa"/>
            <w:hideMark/>
          </w:tcPr>
          <w:p w:rsidR="00363176" w:rsidRPr="009410E5" w:rsidRDefault="008871B0" w:rsidP="006A1C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значения по годам реа</w:t>
            </w:r>
            <w:r w:rsidR="00363176" w:rsidRPr="009410E5">
              <w:rPr>
                <w:rFonts w:ascii="Times New Roman" w:hAnsi="Times New Roman" w:cs="Times New Roman"/>
              </w:rPr>
              <w:t>лизации</w:t>
            </w:r>
          </w:p>
        </w:tc>
      </w:tr>
    </w:tbl>
    <w:p w:rsidR="008B5CD5" w:rsidRPr="008B5CD5" w:rsidRDefault="008B5CD5">
      <w:pPr>
        <w:rPr>
          <w:sz w:val="2"/>
          <w:szCs w:val="2"/>
        </w:rPr>
      </w:pPr>
    </w:p>
    <w:tbl>
      <w:tblPr>
        <w:tblStyle w:val="a3"/>
        <w:tblW w:w="2124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2126"/>
        <w:gridCol w:w="992"/>
        <w:gridCol w:w="1418"/>
        <w:gridCol w:w="1134"/>
        <w:gridCol w:w="1275"/>
        <w:gridCol w:w="1276"/>
        <w:gridCol w:w="992"/>
        <w:gridCol w:w="1276"/>
        <w:gridCol w:w="2126"/>
        <w:gridCol w:w="993"/>
        <w:gridCol w:w="1283"/>
        <w:gridCol w:w="1340"/>
        <w:gridCol w:w="1340"/>
        <w:gridCol w:w="1340"/>
        <w:gridCol w:w="1340"/>
      </w:tblGrid>
      <w:tr w:rsidR="003B31ED" w:rsidRPr="009410E5" w:rsidTr="00D257A5">
        <w:trPr>
          <w:gridAfter w:val="5"/>
          <w:wAfter w:w="6643" w:type="dxa"/>
          <w:trHeight w:val="315"/>
          <w:tblHeader/>
        </w:trPr>
        <w:tc>
          <w:tcPr>
            <w:tcW w:w="993" w:type="dxa"/>
            <w:hideMark/>
          </w:tcPr>
          <w:p w:rsidR="009410E5" w:rsidRPr="005F3468" w:rsidRDefault="009410E5" w:rsidP="00664BF7">
            <w:pPr>
              <w:tabs>
                <w:tab w:val="left" w:pos="705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126" w:type="dxa"/>
            <w:hideMark/>
          </w:tcPr>
          <w:p w:rsidR="009410E5" w:rsidRPr="005F3468" w:rsidRDefault="009410E5" w:rsidP="0036317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992" w:type="dxa"/>
            <w:hideMark/>
          </w:tcPr>
          <w:p w:rsidR="009410E5" w:rsidRPr="005F3468" w:rsidRDefault="009410E5" w:rsidP="0036317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418" w:type="dxa"/>
            <w:hideMark/>
          </w:tcPr>
          <w:p w:rsidR="009410E5" w:rsidRPr="005F3468" w:rsidRDefault="009410E5" w:rsidP="0036317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134" w:type="dxa"/>
            <w:hideMark/>
          </w:tcPr>
          <w:p w:rsidR="009410E5" w:rsidRPr="005F3468" w:rsidRDefault="009410E5" w:rsidP="0036317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275" w:type="dxa"/>
            <w:hideMark/>
          </w:tcPr>
          <w:p w:rsidR="009410E5" w:rsidRPr="005F3468" w:rsidRDefault="009410E5" w:rsidP="0036317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276" w:type="dxa"/>
            <w:hideMark/>
          </w:tcPr>
          <w:p w:rsidR="009410E5" w:rsidRPr="005F3468" w:rsidRDefault="009410E5" w:rsidP="0036317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992" w:type="dxa"/>
            <w:hideMark/>
          </w:tcPr>
          <w:p w:rsidR="009410E5" w:rsidRPr="005F3468" w:rsidRDefault="009410E5" w:rsidP="0036317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276" w:type="dxa"/>
            <w:hideMark/>
          </w:tcPr>
          <w:p w:rsidR="009410E5" w:rsidRPr="005F3468" w:rsidRDefault="009410E5" w:rsidP="0036317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2126" w:type="dxa"/>
            <w:hideMark/>
          </w:tcPr>
          <w:p w:rsidR="009410E5" w:rsidRPr="005F3468" w:rsidRDefault="00663A3A" w:rsidP="0036317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noProof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7940040</wp:posOffset>
                      </wp:positionH>
                      <wp:positionV relativeFrom="paragraph">
                        <wp:posOffset>1285240</wp:posOffset>
                      </wp:positionV>
                      <wp:extent cx="1610360" cy="6350"/>
                      <wp:effectExtent l="0" t="0" r="27940" b="3175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0360" cy="635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0D47A29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5.2pt,101.2pt" to="752pt,10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" strokecolor="black [3213]" strokeweight=".5pt"/>
                  </w:pict>
                </mc:Fallback>
              </mc:AlternateContent>
            </w:r>
            <w:r w:rsidR="009410E5" w:rsidRPr="005F3468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993" w:type="dxa"/>
            <w:hideMark/>
          </w:tcPr>
          <w:p w:rsidR="009410E5" w:rsidRPr="005F3468" w:rsidRDefault="009410E5" w:rsidP="0036317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9410E5" w:rsidRPr="009410E5" w:rsidTr="00D257A5">
        <w:trPr>
          <w:gridAfter w:val="5"/>
          <w:wAfter w:w="6643" w:type="dxa"/>
          <w:trHeight w:val="315"/>
        </w:trPr>
        <w:tc>
          <w:tcPr>
            <w:tcW w:w="14601" w:type="dxa"/>
            <w:gridSpan w:val="11"/>
            <w:hideMark/>
          </w:tcPr>
          <w:p w:rsidR="009410E5" w:rsidRPr="005F3468" w:rsidRDefault="00615CDB" w:rsidP="00664BF7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Подпрограмма 1 «</w:t>
            </w:r>
            <w:r w:rsidR="009410E5" w:rsidRPr="005F3468">
              <w:rPr>
                <w:rFonts w:ascii="Times New Roman" w:hAnsi="Times New Roman" w:cs="Times New Roman"/>
                <w:szCs w:val="24"/>
              </w:rPr>
              <w:t>Строительство и ремонт объектов улично-дорожной с</w:t>
            </w:r>
            <w:r w:rsidRPr="005F3468">
              <w:rPr>
                <w:rFonts w:ascii="Times New Roman" w:hAnsi="Times New Roman" w:cs="Times New Roman"/>
                <w:szCs w:val="24"/>
              </w:rPr>
              <w:t>ети»</w:t>
            </w:r>
            <w:r w:rsidR="009410E5" w:rsidRPr="005F3468">
              <w:rPr>
                <w:rFonts w:ascii="Times New Roman" w:hAnsi="Times New Roman" w:cs="Times New Roman"/>
                <w:szCs w:val="24"/>
              </w:rPr>
              <w:t xml:space="preserve"> Программы</w:t>
            </w:r>
          </w:p>
        </w:tc>
      </w:tr>
      <w:tr w:rsidR="009410E5" w:rsidRPr="009410E5" w:rsidTr="00D257A5">
        <w:trPr>
          <w:gridAfter w:val="5"/>
          <w:wAfter w:w="6643" w:type="dxa"/>
          <w:trHeight w:val="272"/>
        </w:trPr>
        <w:tc>
          <w:tcPr>
            <w:tcW w:w="993" w:type="dxa"/>
            <w:hideMark/>
          </w:tcPr>
          <w:p w:rsidR="009410E5" w:rsidRPr="005F3468" w:rsidRDefault="009410E5" w:rsidP="00664BF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3608" w:type="dxa"/>
            <w:gridSpan w:val="10"/>
            <w:hideMark/>
          </w:tcPr>
          <w:p w:rsidR="00664BF7" w:rsidRPr="005F3468" w:rsidRDefault="00615CDB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Задача 1 «</w:t>
            </w:r>
            <w:r w:rsidR="009410E5" w:rsidRPr="005F3468">
              <w:rPr>
                <w:rFonts w:ascii="Times New Roman" w:hAnsi="Times New Roman" w:cs="Times New Roman"/>
                <w:szCs w:val="24"/>
              </w:rPr>
              <w:t xml:space="preserve">Увеличение протяженности улично-дорожной 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сети на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территории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Северск»</w:t>
            </w:r>
            <w:r w:rsidR="009410E5" w:rsidRPr="005F3468">
              <w:rPr>
                <w:rFonts w:ascii="Times New Roman" w:hAnsi="Times New Roman" w:cs="Times New Roman"/>
                <w:szCs w:val="24"/>
              </w:rPr>
              <w:t xml:space="preserve"> подпрограммы 1</w:t>
            </w:r>
          </w:p>
        </w:tc>
      </w:tr>
      <w:tr w:rsidR="009E38E9" w:rsidRPr="009410E5" w:rsidTr="00D257A5">
        <w:trPr>
          <w:gridAfter w:val="5"/>
          <w:wAfter w:w="6643" w:type="dxa"/>
          <w:trHeight w:val="949"/>
        </w:trPr>
        <w:tc>
          <w:tcPr>
            <w:tcW w:w="993" w:type="dxa"/>
            <w:vMerge w:val="restart"/>
            <w:hideMark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1.1</w:t>
            </w:r>
          </w:p>
        </w:tc>
        <w:tc>
          <w:tcPr>
            <w:tcW w:w="2126" w:type="dxa"/>
            <w:vMerge w:val="restart"/>
            <w:hideMark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Основное мероприятие. Строитель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ство и ремонт улично-дорожной сети, в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т.ч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.: </w:t>
            </w:r>
          </w:p>
        </w:tc>
        <w:tc>
          <w:tcPr>
            <w:tcW w:w="992" w:type="dxa"/>
            <w:hideMark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F34B24" w:rsidP="009E38E9">
            <w:pPr>
              <w:jc w:val="right"/>
              <w:rPr>
                <w:rFonts w:ascii="Times New Roman" w:hAnsi="Times New Roman" w:cs="Times New Roman"/>
              </w:rPr>
            </w:pPr>
            <w:r w:rsidRPr="00F34B24">
              <w:rPr>
                <w:rFonts w:ascii="Times New Roman" w:hAnsi="Times New Roman" w:cs="Times New Roman"/>
              </w:rPr>
              <w:t>238 094,97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F34B2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200 000,00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F34B24" w:rsidP="009E38E9">
            <w:pPr>
              <w:jc w:val="right"/>
              <w:rPr>
                <w:rFonts w:ascii="Times New Roman" w:hAnsi="Times New Roman" w:cs="Times New Roman"/>
              </w:rPr>
            </w:pPr>
            <w:r w:rsidRPr="00F34B24">
              <w:rPr>
                <w:rFonts w:ascii="Times New Roman" w:hAnsi="Times New Roman" w:cs="Times New Roman"/>
              </w:rPr>
              <w:t>38 094,97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9E38E9" w:rsidRDefault="008871B0" w:rsidP="009E38E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Админи</w:t>
            </w:r>
            <w:r w:rsidR="009E38E9" w:rsidRPr="005F3468">
              <w:rPr>
                <w:rFonts w:ascii="Times New Roman" w:hAnsi="Times New Roman" w:cs="Times New Roman"/>
                <w:szCs w:val="24"/>
              </w:rPr>
              <w:t>страции</w:t>
            </w:r>
            <w:proofErr w:type="gramEnd"/>
            <w:r w:rsidR="009E38E9" w:rsidRPr="005F3468">
              <w:rPr>
                <w:rFonts w:ascii="Times New Roman" w:hAnsi="Times New Roman" w:cs="Times New Roman"/>
                <w:szCs w:val="24"/>
              </w:rPr>
              <w:t xml:space="preserve"> ЗАТО </w:t>
            </w:r>
          </w:p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126" w:type="dxa"/>
            <w:hideMark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38E9" w:rsidRPr="009410E5" w:rsidTr="00D257A5">
        <w:trPr>
          <w:gridAfter w:val="5"/>
          <w:wAfter w:w="6643" w:type="dxa"/>
          <w:trHeight w:val="1575"/>
        </w:trPr>
        <w:tc>
          <w:tcPr>
            <w:tcW w:w="993" w:type="dxa"/>
            <w:vMerge/>
            <w:hideMark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1 361,13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1 361,13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микрорайонов, оснащенных новыми участками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5F3468" w:rsidRDefault="009E38E9" w:rsidP="009E38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38E9" w:rsidRPr="009410E5" w:rsidTr="00D257A5">
        <w:trPr>
          <w:gridAfter w:val="5"/>
          <w:wAfter w:w="6643" w:type="dxa"/>
          <w:trHeight w:val="1575"/>
        </w:trPr>
        <w:tc>
          <w:tcPr>
            <w:tcW w:w="993" w:type="dxa"/>
            <w:vMerge/>
            <w:hideMark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2 336,72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2 336,72 &lt;*&gt;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микрорайонов, оснащенных новыми участками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5F3468" w:rsidRDefault="009E38E9" w:rsidP="009E38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38E9" w:rsidRPr="009410E5" w:rsidTr="00D257A5">
        <w:trPr>
          <w:gridAfter w:val="5"/>
          <w:wAfter w:w="6643" w:type="dxa"/>
          <w:trHeight w:val="1575"/>
        </w:trPr>
        <w:tc>
          <w:tcPr>
            <w:tcW w:w="993" w:type="dxa"/>
            <w:vMerge/>
            <w:hideMark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F34B24" w:rsidP="009E38E9">
            <w:pPr>
              <w:jc w:val="right"/>
              <w:rPr>
                <w:rFonts w:ascii="Times New Roman" w:hAnsi="Times New Roman" w:cs="Times New Roman"/>
              </w:rPr>
            </w:pPr>
            <w:r w:rsidRPr="00F34B24">
              <w:rPr>
                <w:rFonts w:ascii="Times New Roman" w:hAnsi="Times New Roman" w:cs="Times New Roman"/>
              </w:rPr>
              <w:t>229 636,16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9E38E9" w:rsidP="00F34B2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200 000,00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F34B24" w:rsidP="009E38E9">
            <w:pPr>
              <w:jc w:val="right"/>
              <w:rPr>
                <w:rFonts w:ascii="Times New Roman" w:hAnsi="Times New Roman" w:cs="Times New Roman"/>
              </w:rPr>
            </w:pPr>
            <w:r w:rsidRPr="00F34B24">
              <w:rPr>
                <w:rFonts w:ascii="Times New Roman" w:hAnsi="Times New Roman" w:cs="Times New Roman"/>
              </w:rPr>
              <w:t>29 636,16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микрорайонов, оснащенных новыми участками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5F3468" w:rsidRDefault="00F34B24" w:rsidP="009E38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38E9" w:rsidRPr="009410E5" w:rsidTr="00D257A5">
        <w:trPr>
          <w:gridAfter w:val="5"/>
          <w:wAfter w:w="6643" w:type="dxa"/>
          <w:trHeight w:val="949"/>
        </w:trPr>
        <w:tc>
          <w:tcPr>
            <w:tcW w:w="993" w:type="dxa"/>
            <w:vMerge/>
            <w:hideMark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F34B24" w:rsidP="009E38E9">
            <w:pPr>
              <w:jc w:val="right"/>
              <w:rPr>
                <w:rFonts w:ascii="Times New Roman" w:hAnsi="Times New Roman" w:cs="Times New Roman"/>
              </w:rPr>
            </w:pPr>
            <w:r w:rsidRPr="00F34B24">
              <w:rPr>
                <w:rFonts w:ascii="Times New Roman" w:hAnsi="Times New Roman" w:cs="Times New Roman"/>
              </w:rPr>
              <w:t>5 587,45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F34B24" w:rsidP="009E38E9">
            <w:pPr>
              <w:jc w:val="right"/>
              <w:rPr>
                <w:rFonts w:ascii="Times New Roman" w:hAnsi="Times New Roman" w:cs="Times New Roman"/>
              </w:rPr>
            </w:pPr>
            <w:r w:rsidRPr="00F34B24">
              <w:rPr>
                <w:rFonts w:ascii="Times New Roman" w:hAnsi="Times New Roman" w:cs="Times New Roman"/>
              </w:rPr>
              <w:t>5 587,45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микрорайонов, оснащенных новыми участками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5F3468" w:rsidRDefault="00F34B24" w:rsidP="009E38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38E9" w:rsidRPr="009410E5" w:rsidTr="00D257A5">
        <w:trPr>
          <w:gridAfter w:val="5"/>
          <w:wAfter w:w="6643" w:type="dxa"/>
          <w:trHeight w:val="1575"/>
        </w:trPr>
        <w:tc>
          <w:tcPr>
            <w:tcW w:w="993" w:type="dxa"/>
            <w:vMerge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9E38E9" w:rsidRPr="005F3468" w:rsidRDefault="008871B0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(прогно</w:t>
            </w:r>
            <w:r w:rsidRPr="005F3468">
              <w:rPr>
                <w:rFonts w:ascii="Times New Roman" w:hAnsi="Times New Roman" w:cs="Times New Roman"/>
                <w:szCs w:val="24"/>
              </w:rPr>
              <w:t>зный</w:t>
            </w:r>
            <w:r w:rsidR="009E38E9" w:rsidRPr="005F346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F34B24" w:rsidP="009E38E9">
            <w:pPr>
              <w:jc w:val="right"/>
              <w:rPr>
                <w:rFonts w:ascii="Times New Roman" w:hAnsi="Times New Roman" w:cs="Times New Roman"/>
              </w:rPr>
            </w:pPr>
            <w:r w:rsidRPr="00F34B24">
              <w:rPr>
                <w:rFonts w:ascii="Times New Roman" w:hAnsi="Times New Roman" w:cs="Times New Roman"/>
              </w:rPr>
              <w:t>479 106,75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F34B24" w:rsidP="00F34B2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F34B24">
              <w:rPr>
                <w:rFonts w:ascii="Times New Roman" w:hAnsi="Times New Roman" w:cs="Times New Roman"/>
              </w:rPr>
              <w:t>377 559,19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F34B24" w:rsidP="00F34B2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F34B24">
              <w:rPr>
                <w:rFonts w:ascii="Times New Roman" w:hAnsi="Times New Roman" w:cs="Times New Roman"/>
              </w:rPr>
              <w:t>101 547,56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микрорайонов, оснащенных новыми участками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5F3468" w:rsidRDefault="00F34B24" w:rsidP="009E38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9E38E9" w:rsidRPr="009410E5" w:rsidTr="00D257A5">
        <w:trPr>
          <w:gridAfter w:val="5"/>
          <w:wAfter w:w="6643" w:type="dxa"/>
          <w:trHeight w:val="666"/>
        </w:trPr>
        <w:tc>
          <w:tcPr>
            <w:tcW w:w="993" w:type="dxa"/>
            <w:vMerge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2026 (</w:t>
            </w:r>
            <w:r w:rsidR="008871B0" w:rsidRPr="005F3468">
              <w:rPr>
                <w:rFonts w:ascii="Times New Roman" w:hAnsi="Times New Roman" w:cs="Times New Roman"/>
                <w:szCs w:val="24"/>
              </w:rPr>
              <w:t>прогнозный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микрорайонов, оснащенных новыми участками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5F3468" w:rsidRDefault="009E38E9" w:rsidP="009E38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610D1" w:rsidRPr="009410E5" w:rsidTr="00D257A5">
        <w:trPr>
          <w:gridAfter w:val="5"/>
          <w:wAfter w:w="6643" w:type="dxa"/>
          <w:trHeight w:val="235"/>
        </w:trPr>
        <w:tc>
          <w:tcPr>
            <w:tcW w:w="993" w:type="dxa"/>
            <w:vMerge w:val="restart"/>
            <w:hideMark/>
          </w:tcPr>
          <w:p w:rsidR="00C610D1" w:rsidRPr="005F3468" w:rsidRDefault="00C610D1" w:rsidP="00C610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1.1.1</w:t>
            </w:r>
          </w:p>
        </w:tc>
        <w:tc>
          <w:tcPr>
            <w:tcW w:w="2126" w:type="dxa"/>
            <w:vMerge w:val="restart"/>
            <w:hideMark/>
          </w:tcPr>
          <w:p w:rsidR="00C610D1" w:rsidRPr="005F3468" w:rsidRDefault="00C610D1" w:rsidP="0068777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Строительство проезда Новый в микрорайо</w:t>
            </w:r>
            <w:r w:rsidR="00687775">
              <w:rPr>
                <w:rFonts w:ascii="Times New Roman" w:hAnsi="Times New Roman" w:cs="Times New Roman"/>
                <w:szCs w:val="24"/>
              </w:rPr>
              <w:t xml:space="preserve">не № 12 </w:t>
            </w:r>
            <w:r w:rsidRPr="005F3468">
              <w:rPr>
                <w:rFonts w:ascii="Times New Roman" w:hAnsi="Times New Roman" w:cs="Times New Roman"/>
                <w:szCs w:val="24"/>
              </w:rPr>
              <w:t>в г.Северске</w:t>
            </w:r>
          </w:p>
        </w:tc>
        <w:tc>
          <w:tcPr>
            <w:tcW w:w="992" w:type="dxa"/>
            <w:hideMark/>
          </w:tcPr>
          <w:p w:rsidR="00C610D1" w:rsidRPr="005F3468" w:rsidRDefault="00C610D1" w:rsidP="00C610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C610D1" w:rsidRDefault="00C610D1" w:rsidP="00C610D1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 w:rsidR="008871B0" w:rsidRPr="005F3468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</w:t>
            </w:r>
          </w:p>
          <w:p w:rsidR="00C610D1" w:rsidRPr="005F3468" w:rsidRDefault="00C610D1" w:rsidP="00C610D1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126" w:type="dxa"/>
            <w:hideMark/>
          </w:tcPr>
          <w:p w:rsidR="00C610D1" w:rsidRPr="005F3468" w:rsidRDefault="00C610D1" w:rsidP="00C610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C610D1" w:rsidRPr="005F3468" w:rsidRDefault="00C610D1" w:rsidP="00C610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610D1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  <w:hideMark/>
          </w:tcPr>
          <w:p w:rsidR="00C610D1" w:rsidRPr="005F3468" w:rsidRDefault="00C610D1" w:rsidP="00C610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C610D1" w:rsidRPr="005F3468" w:rsidRDefault="00C610D1" w:rsidP="00C610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C610D1" w:rsidRPr="005F3468" w:rsidRDefault="00C610D1" w:rsidP="00C610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C610D1" w:rsidRPr="005F3468" w:rsidRDefault="00C610D1" w:rsidP="00C610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C610D1" w:rsidRPr="005F3468" w:rsidRDefault="00C610D1" w:rsidP="00C610D1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5F3468" w:rsidRDefault="00C610D1" w:rsidP="00C610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610D1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  <w:hideMark/>
          </w:tcPr>
          <w:p w:rsidR="00C610D1" w:rsidRPr="005F3468" w:rsidRDefault="00C610D1" w:rsidP="00C610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C610D1" w:rsidRPr="005F3468" w:rsidRDefault="00C610D1" w:rsidP="00C610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C610D1" w:rsidRPr="005F3468" w:rsidRDefault="00C610D1" w:rsidP="00C610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C610D1" w:rsidRPr="005F3468" w:rsidRDefault="00C610D1" w:rsidP="00C610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C610D1" w:rsidRPr="005F3468" w:rsidRDefault="00C610D1" w:rsidP="00C610D1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5F3468" w:rsidRDefault="00C610D1" w:rsidP="00C610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610D1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  <w:hideMark/>
          </w:tcPr>
          <w:p w:rsidR="00C610D1" w:rsidRPr="005F3468" w:rsidRDefault="00C610D1" w:rsidP="00C610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C610D1" w:rsidRPr="005F3468" w:rsidRDefault="00C610D1" w:rsidP="00C610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C610D1" w:rsidRPr="005F3468" w:rsidRDefault="00C610D1" w:rsidP="00C610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C610D1" w:rsidRPr="005F3468" w:rsidRDefault="00C610D1" w:rsidP="00C610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C610D1" w:rsidRPr="005F3468" w:rsidRDefault="00C610D1" w:rsidP="00C610D1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5F3468" w:rsidRDefault="00C610D1" w:rsidP="00C610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610D1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  <w:hideMark/>
          </w:tcPr>
          <w:p w:rsidR="00C610D1" w:rsidRPr="005F3468" w:rsidRDefault="00C610D1" w:rsidP="00C610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C610D1" w:rsidRPr="005F3468" w:rsidRDefault="00C610D1" w:rsidP="00C610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C610D1" w:rsidRPr="005F3468" w:rsidRDefault="00C610D1" w:rsidP="00C610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C610D1" w:rsidRPr="005F3468" w:rsidRDefault="00C610D1" w:rsidP="00C610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C610D1" w:rsidRPr="005F3468" w:rsidRDefault="00C610D1" w:rsidP="00C610D1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0D1" w:rsidRPr="005F3468" w:rsidRDefault="00F34B24" w:rsidP="00C610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610D1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</w:tcPr>
          <w:p w:rsidR="00C610D1" w:rsidRPr="005F3468" w:rsidRDefault="00C610D1" w:rsidP="00C610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C610D1" w:rsidRPr="005F3468" w:rsidRDefault="00C610D1" w:rsidP="00C610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C610D1" w:rsidRPr="005F3468" w:rsidRDefault="008372CE" w:rsidP="00C610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</w:t>
            </w:r>
            <w:r w:rsidR="00C610D1" w:rsidRPr="005F3468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95 409,42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76 327,54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19 081,88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C610D1" w:rsidRPr="005F3468" w:rsidRDefault="00C610D1" w:rsidP="00C610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C610D1" w:rsidRPr="005F3468" w:rsidRDefault="00C610D1" w:rsidP="00C610D1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0D1" w:rsidRPr="005F3468" w:rsidRDefault="00C610D1" w:rsidP="00C610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C610D1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</w:tcPr>
          <w:p w:rsidR="00C610D1" w:rsidRPr="005F3468" w:rsidRDefault="00C610D1" w:rsidP="00C610D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C610D1" w:rsidRPr="005F3468" w:rsidRDefault="00C610D1" w:rsidP="00C610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C610D1" w:rsidRPr="005F3468" w:rsidRDefault="008372CE" w:rsidP="00C610D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</w:t>
            </w:r>
            <w:r w:rsidR="00C610D1" w:rsidRPr="005F3468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0D1" w:rsidRPr="00C610D1" w:rsidRDefault="00C610D1" w:rsidP="00C610D1">
            <w:pPr>
              <w:jc w:val="right"/>
              <w:rPr>
                <w:rFonts w:ascii="Times New Roman" w:hAnsi="Times New Roman" w:cs="Times New Roman"/>
              </w:rPr>
            </w:pPr>
            <w:r w:rsidRPr="00C610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C610D1" w:rsidRPr="005F3468" w:rsidRDefault="00C610D1" w:rsidP="00C610D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C610D1" w:rsidRPr="005F3468" w:rsidRDefault="00C610D1" w:rsidP="00C610D1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0D1" w:rsidRPr="005F3468" w:rsidRDefault="00C610D1" w:rsidP="00C610D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793"/>
        </w:trPr>
        <w:tc>
          <w:tcPr>
            <w:tcW w:w="993" w:type="dxa"/>
            <w:vMerge w:val="restart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1.1.2</w:t>
            </w:r>
          </w:p>
        </w:tc>
        <w:tc>
          <w:tcPr>
            <w:tcW w:w="2126" w:type="dxa"/>
            <w:vMerge w:val="restart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Строитель</w:t>
            </w:r>
            <w:r w:rsidRPr="005F3468">
              <w:rPr>
                <w:rFonts w:ascii="Times New Roman" w:hAnsi="Times New Roman" w:cs="Times New Roman"/>
                <w:szCs w:val="24"/>
              </w:rPr>
              <w:t>ство улицы Солнечной в г.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Северске, участок от ул.</w:t>
            </w:r>
            <w:r>
              <w:rPr>
                <w:rFonts w:ascii="Times New Roman" w:hAnsi="Times New Roman" w:cs="Times New Roman"/>
                <w:szCs w:val="24"/>
              </w:rPr>
              <w:t xml:space="preserve"> Ленина - ул. Ленинг</w:t>
            </w:r>
            <w:r w:rsidRPr="005F3468">
              <w:rPr>
                <w:rFonts w:ascii="Times New Roman" w:hAnsi="Times New Roman" w:cs="Times New Roman"/>
                <w:szCs w:val="24"/>
              </w:rPr>
              <w:t>радской до Южного проезда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F34B2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  <w:r w:rsidR="00F34B24">
              <w:rPr>
                <w:rFonts w:ascii="Times New Roman" w:hAnsi="Times New Roman" w:cs="Times New Roman"/>
                <w:szCs w:val="24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F34B2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655A23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 w:rsidR="008871B0" w:rsidRPr="005F3468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</w:t>
            </w:r>
          </w:p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55A23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38E9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5F3468" w:rsidRDefault="009E38E9" w:rsidP="009E38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5F3468" w:rsidRDefault="009E38E9" w:rsidP="009E38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5F3468" w:rsidRDefault="009E38E9" w:rsidP="009E38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5F3468" w:rsidRDefault="009E38E9" w:rsidP="009E38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5F3468" w:rsidRDefault="009E38E9" w:rsidP="009E38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5F3468" w:rsidRDefault="00F34B24" w:rsidP="009E38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38E9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  <w:hideMark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9E38E9" w:rsidRPr="005F3468" w:rsidRDefault="008372CE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</w:t>
            </w:r>
            <w:r w:rsidR="009E38E9" w:rsidRPr="005F3468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5F3468" w:rsidRDefault="00F34B24" w:rsidP="009E38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34B24">
              <w:rPr>
                <w:rFonts w:ascii="Times New Roman" w:hAnsi="Times New Roman" w:cs="Times New Roman"/>
                <w:szCs w:val="24"/>
              </w:rPr>
              <w:t>379 592,24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5F3468" w:rsidRDefault="009E38E9" w:rsidP="009E38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5F3468" w:rsidRDefault="00F34B24" w:rsidP="00F34B2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F34B24">
              <w:rPr>
                <w:rFonts w:ascii="Times New Roman" w:hAnsi="Times New Roman" w:cs="Times New Roman"/>
                <w:szCs w:val="24"/>
              </w:rPr>
              <w:t>301 231,65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5F3468" w:rsidRDefault="00F34B24" w:rsidP="009E38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34B24">
              <w:rPr>
                <w:rFonts w:ascii="Times New Roman" w:hAnsi="Times New Roman" w:cs="Times New Roman"/>
                <w:szCs w:val="24"/>
              </w:rPr>
              <w:t>78 360,59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5F3468" w:rsidRDefault="009E38E9" w:rsidP="009E38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5F3468" w:rsidRDefault="009E38E9" w:rsidP="009E38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655A23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655A23" w:rsidRPr="005F3468" w:rsidRDefault="008372CE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</w:t>
            </w:r>
            <w:r w:rsidR="00655A23" w:rsidRPr="005F3468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179"/>
        </w:trPr>
        <w:tc>
          <w:tcPr>
            <w:tcW w:w="993" w:type="dxa"/>
            <w:vMerge w:val="restart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1.1.3</w:t>
            </w:r>
          </w:p>
        </w:tc>
        <w:tc>
          <w:tcPr>
            <w:tcW w:w="2126" w:type="dxa"/>
            <w:vMerge w:val="restart"/>
            <w:hideMark/>
          </w:tcPr>
          <w:p w:rsidR="00655A23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Капиталь</w:t>
            </w:r>
            <w:r>
              <w:rPr>
                <w:rFonts w:ascii="Times New Roman" w:hAnsi="Times New Roman" w:cs="Times New Roman"/>
                <w:szCs w:val="24"/>
              </w:rPr>
              <w:t xml:space="preserve">ный ремонт автодороги </w:t>
            </w:r>
          </w:p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ул.Предза</w:t>
            </w:r>
            <w:r w:rsidRPr="005F3468">
              <w:rPr>
                <w:rFonts w:ascii="Times New Roman" w:hAnsi="Times New Roman" w:cs="Times New Roman"/>
                <w:szCs w:val="24"/>
              </w:rPr>
              <w:t>вод</w:t>
            </w:r>
            <w:r>
              <w:rPr>
                <w:rFonts w:ascii="Times New Roman" w:hAnsi="Times New Roman" w:cs="Times New Roman"/>
                <w:szCs w:val="24"/>
              </w:rPr>
              <w:t>ская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>, 10а (устройство водоотведе</w:t>
            </w:r>
            <w:r w:rsidRPr="005F3468">
              <w:rPr>
                <w:rFonts w:ascii="Times New Roman" w:hAnsi="Times New Roman" w:cs="Times New Roman"/>
                <w:szCs w:val="24"/>
              </w:rPr>
              <w:t>ния)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655A23" w:rsidRDefault="008372CE" w:rsidP="00655A2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Админи</w:t>
            </w:r>
            <w:r w:rsidR="00655A23" w:rsidRPr="005F3468">
              <w:rPr>
                <w:rFonts w:ascii="Times New Roman" w:hAnsi="Times New Roman" w:cs="Times New Roman"/>
                <w:szCs w:val="24"/>
              </w:rPr>
              <w:t>страции</w:t>
            </w:r>
            <w:proofErr w:type="gramEnd"/>
            <w:r w:rsidR="00655A23" w:rsidRPr="005F3468">
              <w:rPr>
                <w:rFonts w:ascii="Times New Roman" w:hAnsi="Times New Roman" w:cs="Times New Roman"/>
                <w:szCs w:val="24"/>
              </w:rPr>
              <w:t xml:space="preserve"> ЗАТО </w:t>
            </w:r>
          </w:p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55A23" w:rsidRPr="009410E5" w:rsidTr="00D257A5">
        <w:trPr>
          <w:gridAfter w:val="5"/>
          <w:wAfter w:w="6643" w:type="dxa"/>
          <w:trHeight w:val="840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826,49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655A23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826,49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826,49 &lt;*&gt;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652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694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2025 (</w:t>
            </w:r>
            <w:r w:rsidR="008372CE">
              <w:rPr>
                <w:rFonts w:ascii="Times New Roman" w:hAnsi="Times New Roman" w:cs="Times New Roman"/>
                <w:szCs w:val="24"/>
              </w:rPr>
              <w:t>прог</w:t>
            </w:r>
            <w:r w:rsidRPr="005F3468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655A23" w:rsidRPr="005F3468" w:rsidRDefault="008372CE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</w:t>
            </w:r>
            <w:r w:rsidR="00655A23" w:rsidRPr="005F3468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240"/>
        </w:trPr>
        <w:tc>
          <w:tcPr>
            <w:tcW w:w="993" w:type="dxa"/>
            <w:vMerge w:val="restart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1.1.4</w:t>
            </w:r>
          </w:p>
        </w:tc>
        <w:tc>
          <w:tcPr>
            <w:tcW w:w="2126" w:type="dxa"/>
            <w:vMerge w:val="restart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Разработка проектно-сметной документации на ремонт улично-дорожной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сети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ЗАТО Северск и внутриквар</w:t>
            </w:r>
            <w:r w:rsidRPr="005F3468">
              <w:rPr>
                <w:rFonts w:ascii="Times New Roman" w:hAnsi="Times New Roman" w:cs="Times New Roman"/>
                <w:szCs w:val="24"/>
              </w:rPr>
              <w:t>тальных проездов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655A23" w:rsidRDefault="008372CE" w:rsidP="00655A2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Админи</w:t>
            </w:r>
            <w:r w:rsidR="00655A23" w:rsidRPr="005F3468">
              <w:rPr>
                <w:rFonts w:ascii="Times New Roman" w:hAnsi="Times New Roman" w:cs="Times New Roman"/>
                <w:szCs w:val="24"/>
              </w:rPr>
              <w:t>страции</w:t>
            </w:r>
            <w:proofErr w:type="gramEnd"/>
            <w:r w:rsidR="00655A23" w:rsidRPr="005F3468">
              <w:rPr>
                <w:rFonts w:ascii="Times New Roman" w:hAnsi="Times New Roman" w:cs="Times New Roman"/>
                <w:szCs w:val="24"/>
              </w:rPr>
              <w:t xml:space="preserve"> ЗАТО </w:t>
            </w:r>
          </w:p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55A23" w:rsidRPr="009410E5" w:rsidTr="00D257A5">
        <w:trPr>
          <w:gridAfter w:val="5"/>
          <w:wAfter w:w="6643" w:type="dxa"/>
          <w:trHeight w:val="240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534,64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выполненных проектов на выполнение работ по капитальному ремонту и ремонту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655A23" w:rsidRPr="009410E5" w:rsidTr="00D257A5">
        <w:trPr>
          <w:gridAfter w:val="5"/>
          <w:wAfter w:w="6643" w:type="dxa"/>
          <w:trHeight w:val="1890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выполненных проектов на выполнение работ по капитальному ремонту и ремонту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1786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выполненных проектов на выполнение работ по капитальному ремонту и ремонту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1233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выполненных проектов на выполнение работ по капитальному ремонту и ремонту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1890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655A23" w:rsidRPr="005F3468" w:rsidRDefault="008372CE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</w:t>
            </w:r>
            <w:r w:rsidR="00655A23" w:rsidRPr="005F3468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выполненных проектов на выполнение работ по капитальному ремонту и ремонту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1890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655A23" w:rsidRPr="005F3468" w:rsidRDefault="008372CE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</w:t>
            </w:r>
            <w:r w:rsidR="00655A23" w:rsidRPr="005F3468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выполненных проектов на выполнение работ по капитальному ремонту и ремонту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38E9" w:rsidRPr="009410E5" w:rsidTr="00D257A5">
        <w:trPr>
          <w:gridAfter w:val="5"/>
          <w:wAfter w:w="6643" w:type="dxa"/>
          <w:trHeight w:val="1091"/>
        </w:trPr>
        <w:tc>
          <w:tcPr>
            <w:tcW w:w="993" w:type="dxa"/>
            <w:vMerge w:val="restart"/>
            <w:hideMark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1.1.5</w:t>
            </w:r>
          </w:p>
        </w:tc>
        <w:tc>
          <w:tcPr>
            <w:tcW w:w="2126" w:type="dxa"/>
            <w:vMerge w:val="restart"/>
            <w:hideMark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Строительство внутриквар</w:t>
            </w:r>
            <w:r w:rsidRPr="005F3468">
              <w:rPr>
                <w:rFonts w:ascii="Times New Roman" w:hAnsi="Times New Roman" w:cs="Times New Roman"/>
                <w:szCs w:val="24"/>
              </w:rPr>
              <w:t>тального проезда в микрорайоне № 10 в г.Северске</w:t>
            </w:r>
          </w:p>
        </w:tc>
        <w:tc>
          <w:tcPr>
            <w:tcW w:w="992" w:type="dxa"/>
            <w:hideMark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20 620,07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20 620,07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9E38E9" w:rsidRDefault="008372CE" w:rsidP="009E38E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Админи</w:t>
            </w:r>
            <w:r w:rsidR="009E38E9" w:rsidRPr="005F3468">
              <w:rPr>
                <w:rFonts w:ascii="Times New Roman" w:hAnsi="Times New Roman" w:cs="Times New Roman"/>
                <w:szCs w:val="24"/>
              </w:rPr>
              <w:t>страции</w:t>
            </w:r>
            <w:proofErr w:type="gramEnd"/>
            <w:r w:rsidR="009E38E9" w:rsidRPr="005F3468">
              <w:rPr>
                <w:rFonts w:ascii="Times New Roman" w:hAnsi="Times New Roman" w:cs="Times New Roman"/>
                <w:szCs w:val="24"/>
              </w:rPr>
              <w:t xml:space="preserve"> ЗАТО </w:t>
            </w:r>
          </w:p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126" w:type="dxa"/>
            <w:hideMark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E38E9" w:rsidRPr="009410E5" w:rsidTr="00D257A5">
        <w:trPr>
          <w:gridAfter w:val="5"/>
          <w:wAfter w:w="6643" w:type="dxa"/>
          <w:trHeight w:val="1260"/>
        </w:trPr>
        <w:tc>
          <w:tcPr>
            <w:tcW w:w="993" w:type="dxa"/>
            <w:vMerge/>
            <w:hideMark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подготовленных проектов, актов сдачи в эксплуатацию,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5F3468" w:rsidRDefault="00F34B24" w:rsidP="009E38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38E9" w:rsidRPr="009410E5" w:rsidTr="00D257A5">
        <w:trPr>
          <w:gridAfter w:val="5"/>
          <w:wAfter w:w="6643" w:type="dxa"/>
          <w:trHeight w:val="652"/>
        </w:trPr>
        <w:tc>
          <w:tcPr>
            <w:tcW w:w="993" w:type="dxa"/>
            <w:vMerge/>
            <w:hideMark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1 510,23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1 510,23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подготовленных проектов, актов сдачи в эксплуатацию,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5F3468" w:rsidRDefault="00F34B24" w:rsidP="009E38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38E9" w:rsidRPr="009410E5" w:rsidTr="00D257A5">
        <w:trPr>
          <w:gridAfter w:val="5"/>
          <w:wAfter w:w="6643" w:type="dxa"/>
          <w:trHeight w:val="1110"/>
        </w:trPr>
        <w:tc>
          <w:tcPr>
            <w:tcW w:w="993" w:type="dxa"/>
            <w:vMerge/>
            <w:hideMark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19 109,84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19 109,84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подготовленных проектов, актов сдачи в эксплуатацию,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5F3468" w:rsidRDefault="009E38E9" w:rsidP="009E38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E38E9" w:rsidRPr="009410E5" w:rsidTr="00D257A5">
        <w:trPr>
          <w:gridAfter w:val="5"/>
          <w:wAfter w:w="6643" w:type="dxa"/>
          <w:trHeight w:val="1112"/>
        </w:trPr>
        <w:tc>
          <w:tcPr>
            <w:tcW w:w="993" w:type="dxa"/>
            <w:vMerge/>
            <w:hideMark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подготовленных проектов, актов сдачи в эксплуатацию,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8E9" w:rsidRPr="005F3468" w:rsidRDefault="009E38E9" w:rsidP="009E38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38E9" w:rsidRPr="009410E5" w:rsidTr="00D257A5">
        <w:trPr>
          <w:gridAfter w:val="5"/>
          <w:wAfter w:w="6643" w:type="dxa"/>
          <w:trHeight w:val="1000"/>
        </w:trPr>
        <w:tc>
          <w:tcPr>
            <w:tcW w:w="993" w:type="dxa"/>
            <w:vMerge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9E38E9" w:rsidRPr="005F3468" w:rsidRDefault="008372CE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</w:t>
            </w:r>
            <w:r w:rsidR="009E38E9" w:rsidRPr="005F3468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подготовленных проектов, актов сдачи в эксплуатацию,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9E38E9" w:rsidRPr="005F3468" w:rsidRDefault="009E38E9" w:rsidP="009E38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38E9" w:rsidRPr="009410E5" w:rsidTr="00D257A5">
        <w:trPr>
          <w:gridAfter w:val="5"/>
          <w:wAfter w:w="6643" w:type="dxa"/>
          <w:trHeight w:val="1016"/>
        </w:trPr>
        <w:tc>
          <w:tcPr>
            <w:tcW w:w="993" w:type="dxa"/>
            <w:vMerge/>
          </w:tcPr>
          <w:p w:rsidR="009E38E9" w:rsidRPr="005F3468" w:rsidRDefault="009E38E9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9E38E9" w:rsidRPr="005F3468" w:rsidRDefault="008372CE" w:rsidP="009E38E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</w:t>
            </w:r>
            <w:r w:rsidR="009E38E9" w:rsidRPr="005F3468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8E9" w:rsidRPr="009E38E9" w:rsidRDefault="009E38E9" w:rsidP="009E38E9">
            <w:pPr>
              <w:jc w:val="right"/>
              <w:rPr>
                <w:rFonts w:ascii="Times New Roman" w:hAnsi="Times New Roman" w:cs="Times New Roman"/>
              </w:rPr>
            </w:pPr>
            <w:r w:rsidRPr="009E38E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9E38E9" w:rsidRPr="005F3468" w:rsidRDefault="009E38E9" w:rsidP="009E38E9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подготовленных проектов, актов сдачи в эксплуатацию,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9E38E9" w:rsidRPr="005F3468" w:rsidRDefault="009E38E9" w:rsidP="009E38E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510"/>
        </w:trPr>
        <w:tc>
          <w:tcPr>
            <w:tcW w:w="993" w:type="dxa"/>
            <w:vMerge w:val="restart"/>
          </w:tcPr>
          <w:p w:rsidR="00655A23" w:rsidRPr="005F3468" w:rsidRDefault="001E6A6A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655A23" w:rsidRPr="005F3468">
              <w:rPr>
                <w:rFonts w:ascii="Times New Roman" w:hAnsi="Times New Roman" w:cs="Times New Roman"/>
                <w:szCs w:val="24"/>
              </w:rPr>
              <w:t>1.6</w:t>
            </w:r>
          </w:p>
        </w:tc>
        <w:tc>
          <w:tcPr>
            <w:tcW w:w="2126" w:type="dxa"/>
            <w:vMerge w:val="restart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Ремонт автомобильной дороги Томск-Самусь (от знака «ЗАТО Северск» до населенного пункта Петропавловка)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210 526,32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8372CE">
            <w:pPr>
              <w:ind w:left="-108"/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200 000,00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10 526,32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55A23" w:rsidRPr="009410E5" w:rsidTr="00D257A5">
        <w:trPr>
          <w:gridAfter w:val="5"/>
          <w:wAfter w:w="6643" w:type="dxa"/>
          <w:trHeight w:val="794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8372CE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ремонт, км; </w:t>
            </w:r>
            <w:proofErr w:type="spellStart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1587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8372CE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ремонт, км; </w:t>
            </w:r>
            <w:proofErr w:type="spellStart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1587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210 526,32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63A3A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10 526,32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8372CE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ремонт, км; </w:t>
            </w:r>
            <w:proofErr w:type="spellStart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9E38E9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</w:t>
            </w:r>
          </w:p>
        </w:tc>
      </w:tr>
      <w:tr w:rsidR="00655A23" w:rsidRPr="009410E5" w:rsidTr="00D257A5">
        <w:trPr>
          <w:gridAfter w:val="5"/>
          <w:wAfter w:w="6643" w:type="dxa"/>
          <w:trHeight w:val="1587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8372CE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ремонт, км; </w:t>
            </w:r>
            <w:proofErr w:type="spellStart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1587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655A23" w:rsidRPr="005F3468" w:rsidRDefault="008372CE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</w:t>
            </w:r>
            <w:r w:rsidR="00655A23" w:rsidRPr="005F3468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8372CE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ремонт, км; </w:t>
            </w:r>
            <w:proofErr w:type="spellStart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1587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655A23" w:rsidRPr="005F3468" w:rsidRDefault="008372CE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</w:t>
            </w:r>
            <w:r w:rsidR="00655A23" w:rsidRPr="005F3468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8372CE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ремонт, км; </w:t>
            </w:r>
            <w:proofErr w:type="spellStart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E6A6A" w:rsidRPr="009410E5" w:rsidTr="00D257A5">
        <w:trPr>
          <w:gridAfter w:val="5"/>
          <w:wAfter w:w="6643" w:type="dxa"/>
          <w:trHeight w:val="443"/>
        </w:trPr>
        <w:tc>
          <w:tcPr>
            <w:tcW w:w="993" w:type="dxa"/>
            <w:vMerge w:val="restart"/>
          </w:tcPr>
          <w:p w:rsidR="001E6A6A" w:rsidRPr="001E6A6A" w:rsidRDefault="001E6A6A" w:rsidP="00F34B24">
            <w:pPr>
              <w:ind w:left="-57"/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 xml:space="preserve"> 1.1.7</w:t>
            </w:r>
          </w:p>
        </w:tc>
        <w:tc>
          <w:tcPr>
            <w:tcW w:w="2126" w:type="dxa"/>
            <w:vMerge w:val="restart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Строительство пешеходного тр</w:t>
            </w:r>
            <w:r w:rsidR="00687775">
              <w:rPr>
                <w:rFonts w:ascii="Times New Roman" w:hAnsi="Times New Roman" w:cs="Times New Roman"/>
              </w:rPr>
              <w:t>о</w:t>
            </w:r>
            <w:r w:rsidRPr="001E6A6A">
              <w:rPr>
                <w:rFonts w:ascii="Times New Roman" w:hAnsi="Times New Roman" w:cs="Times New Roman"/>
              </w:rPr>
              <w:t xml:space="preserve">туара по </w:t>
            </w:r>
            <w:proofErr w:type="spellStart"/>
            <w:r w:rsidRPr="001E6A6A">
              <w:rPr>
                <w:rFonts w:ascii="Times New Roman" w:hAnsi="Times New Roman" w:cs="Times New Roman"/>
              </w:rPr>
              <w:t>ул.Сосновая</w:t>
            </w:r>
            <w:proofErr w:type="spellEnd"/>
            <w:r w:rsidRPr="001E6A6A">
              <w:rPr>
                <w:rFonts w:ascii="Times New Roman" w:hAnsi="Times New Roman" w:cs="Times New Roman"/>
              </w:rPr>
              <w:t>, 16/4 до дома 18/29 в г.Северске</w:t>
            </w:r>
          </w:p>
        </w:tc>
        <w:tc>
          <w:tcPr>
            <w:tcW w:w="992" w:type="dxa"/>
          </w:tcPr>
          <w:p w:rsidR="001E6A6A" w:rsidRPr="001E6A6A" w:rsidRDefault="001E6A6A" w:rsidP="001E6A6A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663A3A" w:rsidP="001E6A6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663A3A" w:rsidP="001E6A6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1E6A6A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1E6A6A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X</w:t>
            </w:r>
          </w:p>
        </w:tc>
      </w:tr>
      <w:tr w:rsidR="001E6A6A" w:rsidRPr="009410E5" w:rsidTr="00D257A5">
        <w:trPr>
          <w:gridAfter w:val="5"/>
          <w:wAfter w:w="6643" w:type="dxa"/>
          <w:trHeight w:val="850"/>
        </w:trPr>
        <w:tc>
          <w:tcPr>
            <w:tcW w:w="993" w:type="dxa"/>
            <w:vMerge/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1E6A6A" w:rsidRPr="001E6A6A" w:rsidRDefault="001E6A6A" w:rsidP="001E6A6A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8372CE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 xml:space="preserve">1. Количество актов ввода объектов в эксплуатацию, </w:t>
            </w:r>
            <w:proofErr w:type="spellStart"/>
            <w:r w:rsidRPr="001E6A6A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</w:t>
            </w:r>
          </w:p>
        </w:tc>
      </w:tr>
      <w:tr w:rsidR="001E6A6A" w:rsidRPr="009410E5" w:rsidTr="00D257A5">
        <w:trPr>
          <w:gridAfter w:val="5"/>
          <w:wAfter w:w="6643" w:type="dxa"/>
          <w:trHeight w:val="850"/>
        </w:trPr>
        <w:tc>
          <w:tcPr>
            <w:tcW w:w="993" w:type="dxa"/>
            <w:vMerge/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1E6A6A" w:rsidRPr="001E6A6A" w:rsidRDefault="001E6A6A" w:rsidP="001E6A6A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8372CE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 xml:space="preserve">1. Количество актов ввода объектов в эксплуатацию, </w:t>
            </w:r>
            <w:proofErr w:type="spellStart"/>
            <w:r w:rsidRPr="001E6A6A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</w:t>
            </w:r>
          </w:p>
        </w:tc>
      </w:tr>
      <w:tr w:rsidR="001E6A6A" w:rsidRPr="009410E5" w:rsidTr="00D257A5">
        <w:trPr>
          <w:gridAfter w:val="5"/>
          <w:wAfter w:w="6643" w:type="dxa"/>
          <w:trHeight w:val="850"/>
        </w:trPr>
        <w:tc>
          <w:tcPr>
            <w:tcW w:w="993" w:type="dxa"/>
            <w:vMerge/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1E6A6A" w:rsidRPr="001E6A6A" w:rsidRDefault="001E6A6A" w:rsidP="001E6A6A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F34B24" w:rsidP="001E6A6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F34B24" w:rsidP="001E6A6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 xml:space="preserve">1. Количество актов ввода объектов в эксплуатацию, </w:t>
            </w:r>
            <w:proofErr w:type="spellStart"/>
            <w:r w:rsidRPr="001E6A6A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</w:t>
            </w:r>
          </w:p>
        </w:tc>
      </w:tr>
      <w:tr w:rsidR="00F34B24" w:rsidRPr="009410E5" w:rsidTr="00D257A5">
        <w:trPr>
          <w:gridAfter w:val="5"/>
          <w:wAfter w:w="6643" w:type="dxa"/>
          <w:trHeight w:val="382"/>
        </w:trPr>
        <w:tc>
          <w:tcPr>
            <w:tcW w:w="993" w:type="dxa"/>
            <w:vMerge/>
            <w:vAlign w:val="center"/>
          </w:tcPr>
          <w:p w:rsidR="00F34B24" w:rsidRPr="001E6A6A" w:rsidRDefault="00F34B24" w:rsidP="00F34B2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:rsidR="00F34B24" w:rsidRPr="001E6A6A" w:rsidRDefault="00F34B24" w:rsidP="00F34B2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F34B24" w:rsidRPr="001E6A6A" w:rsidRDefault="00F34B24" w:rsidP="00F34B24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B24" w:rsidRPr="001E6A6A" w:rsidRDefault="00F34B24" w:rsidP="00F34B24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484,19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B24" w:rsidRPr="001E6A6A" w:rsidRDefault="00F34B24" w:rsidP="00F34B24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B24" w:rsidRPr="001E6A6A" w:rsidRDefault="00F34B24" w:rsidP="00F34B24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B24" w:rsidRPr="001E6A6A" w:rsidRDefault="00F34B24" w:rsidP="00F34B24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484,19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B24" w:rsidRPr="001E6A6A" w:rsidRDefault="00F34B24" w:rsidP="00F34B24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B24" w:rsidRPr="001E6A6A" w:rsidRDefault="00F34B24" w:rsidP="00F34B2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B24" w:rsidRPr="001E6A6A" w:rsidRDefault="00F34B24" w:rsidP="00F34B24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 xml:space="preserve">1. Количество актов ввода объектов в эксплуатацию, </w:t>
            </w:r>
            <w:proofErr w:type="spellStart"/>
            <w:r w:rsidRPr="001E6A6A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B24" w:rsidRPr="001E6A6A" w:rsidRDefault="00F34B24" w:rsidP="00F34B2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F34B24" w:rsidRPr="009410E5" w:rsidTr="00D257A5">
        <w:trPr>
          <w:gridAfter w:val="5"/>
          <w:wAfter w:w="6643" w:type="dxa"/>
          <w:trHeight w:val="240"/>
        </w:trPr>
        <w:tc>
          <w:tcPr>
            <w:tcW w:w="993" w:type="dxa"/>
            <w:vMerge/>
            <w:vAlign w:val="center"/>
          </w:tcPr>
          <w:p w:rsidR="00F34B24" w:rsidRPr="001E6A6A" w:rsidRDefault="00F34B24" w:rsidP="00F34B2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:rsidR="00F34B24" w:rsidRPr="001E6A6A" w:rsidRDefault="00F34B24" w:rsidP="00F34B2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F34B24" w:rsidRPr="001E6A6A" w:rsidRDefault="008372CE" w:rsidP="00F34B2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(прогноз</w:t>
            </w:r>
            <w:r w:rsidR="00F34B24" w:rsidRPr="001E6A6A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B24" w:rsidRPr="001E6A6A" w:rsidRDefault="00F34B24" w:rsidP="00F34B24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4 105,09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B24" w:rsidRPr="001E6A6A" w:rsidRDefault="00F34B24" w:rsidP="00F34B24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B24" w:rsidRPr="001E6A6A" w:rsidRDefault="00F34B24" w:rsidP="00F34B24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B24" w:rsidRPr="001E6A6A" w:rsidRDefault="00F34B24" w:rsidP="00F34B24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4 105,09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B24" w:rsidRPr="001E6A6A" w:rsidRDefault="00F34B24" w:rsidP="00F34B24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B24" w:rsidRPr="001E6A6A" w:rsidRDefault="00F34B24" w:rsidP="00F34B2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B24" w:rsidRPr="001E6A6A" w:rsidRDefault="00F34B24" w:rsidP="00F34B24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 xml:space="preserve">1. Количество актов ввода объектов в эксплуатацию, </w:t>
            </w:r>
            <w:proofErr w:type="spellStart"/>
            <w:r w:rsidRPr="001E6A6A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4B24" w:rsidRPr="001E6A6A" w:rsidRDefault="00F34B24" w:rsidP="00F34B2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E6A6A" w:rsidRPr="009410E5" w:rsidTr="00D257A5">
        <w:trPr>
          <w:gridAfter w:val="5"/>
          <w:wAfter w:w="6643" w:type="dxa"/>
          <w:trHeight w:val="1260"/>
        </w:trPr>
        <w:tc>
          <w:tcPr>
            <w:tcW w:w="993" w:type="dxa"/>
            <w:vMerge/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1E6A6A" w:rsidRPr="001E6A6A" w:rsidRDefault="008372CE" w:rsidP="006877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(прогноз</w:t>
            </w:r>
            <w:r w:rsidR="001E6A6A" w:rsidRPr="001E6A6A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 xml:space="preserve">1. Количество актов ввода объектов в эксплуатацию, </w:t>
            </w:r>
            <w:proofErr w:type="spellStart"/>
            <w:r w:rsidRPr="001E6A6A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</w:t>
            </w:r>
          </w:p>
        </w:tc>
      </w:tr>
      <w:tr w:rsidR="001E6A6A" w:rsidRPr="009410E5" w:rsidTr="00D257A5">
        <w:trPr>
          <w:gridAfter w:val="5"/>
          <w:wAfter w:w="6643" w:type="dxa"/>
          <w:trHeight w:val="413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663A3A">
            <w:pPr>
              <w:ind w:left="-57"/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 xml:space="preserve"> 1.1.8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 xml:space="preserve">Строительство пешеходного тротуара от жилого дома по </w:t>
            </w:r>
            <w:proofErr w:type="spellStart"/>
            <w:r w:rsidRPr="001E6A6A">
              <w:rPr>
                <w:rFonts w:ascii="Times New Roman" w:hAnsi="Times New Roman" w:cs="Times New Roman"/>
              </w:rPr>
              <w:t>ул.Царевского</w:t>
            </w:r>
            <w:proofErr w:type="spellEnd"/>
            <w:r w:rsidRPr="001E6A6A">
              <w:rPr>
                <w:rFonts w:ascii="Times New Roman" w:hAnsi="Times New Roman" w:cs="Times New Roman"/>
              </w:rPr>
              <w:t xml:space="preserve">, 4 до здания по </w:t>
            </w:r>
            <w:proofErr w:type="spellStart"/>
            <w:r w:rsidRPr="001E6A6A">
              <w:rPr>
                <w:rFonts w:ascii="Times New Roman" w:hAnsi="Times New Roman" w:cs="Times New Roman"/>
              </w:rPr>
              <w:t>ул.Ленина</w:t>
            </w:r>
            <w:proofErr w:type="spellEnd"/>
            <w:r w:rsidRPr="001E6A6A">
              <w:rPr>
                <w:rFonts w:ascii="Times New Roman" w:hAnsi="Times New Roman" w:cs="Times New Roman"/>
              </w:rPr>
              <w:t xml:space="preserve">, 88 в </w:t>
            </w:r>
            <w:proofErr w:type="spellStart"/>
            <w:r w:rsidRPr="001E6A6A">
              <w:rPr>
                <w:rFonts w:ascii="Times New Roman" w:hAnsi="Times New Roman" w:cs="Times New Roman"/>
              </w:rPr>
              <w:t>г.Северске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5 103,26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5 103,26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1E6A6A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1E6A6A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X</w:t>
            </w:r>
          </w:p>
        </w:tc>
      </w:tr>
      <w:tr w:rsidR="001E6A6A" w:rsidRPr="009410E5" w:rsidTr="00D257A5">
        <w:trPr>
          <w:gridAfter w:val="5"/>
          <w:wAfter w:w="6643" w:type="dxa"/>
          <w:trHeight w:val="703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 xml:space="preserve">1. Количество актов ввода объектов в эксплуатацию, </w:t>
            </w:r>
            <w:proofErr w:type="spellStart"/>
            <w:r w:rsidRPr="001E6A6A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</w:t>
            </w:r>
          </w:p>
        </w:tc>
      </w:tr>
      <w:tr w:rsidR="001E6A6A" w:rsidRPr="009410E5" w:rsidTr="00D257A5">
        <w:trPr>
          <w:gridAfter w:val="5"/>
          <w:wAfter w:w="6643" w:type="dxa"/>
          <w:trHeight w:val="85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 xml:space="preserve">1. Количество актов ввода объектов в эксплуатацию, </w:t>
            </w:r>
            <w:proofErr w:type="spellStart"/>
            <w:r w:rsidRPr="001E6A6A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</w:t>
            </w:r>
          </w:p>
        </w:tc>
      </w:tr>
      <w:tr w:rsidR="001E6A6A" w:rsidRPr="009410E5" w:rsidTr="00D257A5">
        <w:trPr>
          <w:gridAfter w:val="5"/>
          <w:wAfter w:w="6643" w:type="dxa"/>
          <w:trHeight w:val="85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5 103,26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5 103,26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 xml:space="preserve">1. Количество актов ввода объектов в эксплуатацию, </w:t>
            </w:r>
            <w:proofErr w:type="spellStart"/>
            <w:r w:rsidRPr="001E6A6A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</w:t>
            </w:r>
          </w:p>
        </w:tc>
      </w:tr>
      <w:tr w:rsidR="001E6A6A" w:rsidRPr="009410E5" w:rsidTr="00D257A5">
        <w:trPr>
          <w:gridAfter w:val="5"/>
          <w:wAfter w:w="6643" w:type="dxa"/>
          <w:trHeight w:val="85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center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 xml:space="preserve">1. Количество актов ввода объектов в эксплуатацию, </w:t>
            </w:r>
            <w:proofErr w:type="spellStart"/>
            <w:r w:rsidRPr="001E6A6A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1</w:t>
            </w:r>
          </w:p>
        </w:tc>
      </w:tr>
      <w:tr w:rsidR="001E6A6A" w:rsidRPr="009410E5" w:rsidTr="00D257A5">
        <w:trPr>
          <w:gridAfter w:val="5"/>
          <w:wAfter w:w="6643" w:type="dxa"/>
          <w:trHeight w:val="66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8372CE" w:rsidP="006877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(прогноз</w:t>
            </w:r>
            <w:r w:rsidR="001E6A6A" w:rsidRPr="001E6A6A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 xml:space="preserve">1. Количество актов ввода объектов в эксплуатацию, </w:t>
            </w:r>
            <w:proofErr w:type="spellStart"/>
            <w:r w:rsidRPr="001E6A6A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</w:t>
            </w:r>
          </w:p>
        </w:tc>
      </w:tr>
      <w:tr w:rsidR="001E6A6A" w:rsidRPr="009410E5" w:rsidTr="00D257A5">
        <w:trPr>
          <w:gridAfter w:val="5"/>
          <w:wAfter w:w="6643" w:type="dxa"/>
          <w:trHeight w:val="382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8372CE" w:rsidP="006877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(прогноз</w:t>
            </w:r>
            <w:r w:rsidR="001E6A6A" w:rsidRPr="001E6A6A">
              <w:rPr>
                <w:rFonts w:ascii="Times New Roman" w:hAnsi="Times New Roman" w:cs="Times New Roman"/>
              </w:rPr>
              <w:t>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 xml:space="preserve">1. Количество актов ввода объектов в эксплуатацию, </w:t>
            </w:r>
            <w:proofErr w:type="spellStart"/>
            <w:r w:rsidRPr="001E6A6A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224"/>
        </w:trPr>
        <w:tc>
          <w:tcPr>
            <w:tcW w:w="993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3608" w:type="dxa"/>
            <w:gridSpan w:val="10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Задача 2 «Обеспечение достижения показателей регионального проекта «Региональная и местная дорожная сеть» подпрограммы 1</w:t>
            </w:r>
          </w:p>
        </w:tc>
      </w:tr>
      <w:tr w:rsidR="001E6A6A" w:rsidRPr="009410E5" w:rsidTr="00D257A5">
        <w:trPr>
          <w:gridAfter w:val="5"/>
          <w:wAfter w:w="6643" w:type="dxa"/>
          <w:trHeight w:val="808"/>
        </w:trPr>
        <w:tc>
          <w:tcPr>
            <w:tcW w:w="993" w:type="dxa"/>
            <w:vMerge w:val="restart"/>
            <w:hideMark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2126" w:type="dxa"/>
            <w:vMerge w:val="restart"/>
            <w:hideMark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Основное мероприятие. Участие в региональ</w:t>
            </w:r>
            <w:r w:rsidRPr="005F3468">
              <w:rPr>
                <w:rFonts w:ascii="Times New Roman" w:hAnsi="Times New Roman" w:cs="Times New Roman"/>
                <w:szCs w:val="24"/>
              </w:rPr>
              <w:t>ном проекте «</w:t>
            </w:r>
            <w:r>
              <w:rPr>
                <w:rFonts w:ascii="Times New Roman" w:hAnsi="Times New Roman" w:cs="Times New Roman"/>
                <w:szCs w:val="24"/>
              </w:rPr>
              <w:t>Региональная и местная д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орожная сеть», в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т.ч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.: </w:t>
            </w:r>
          </w:p>
        </w:tc>
        <w:tc>
          <w:tcPr>
            <w:tcW w:w="992" w:type="dxa"/>
            <w:hideMark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1E6A6A" w:rsidRDefault="00663A3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700 172,08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1E6A6A" w:rsidRDefault="001E6A6A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1E6A6A" w:rsidRDefault="00663A3A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381 000,00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663A3A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239 172,08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1E6A6A" w:rsidRDefault="008372CE" w:rsidP="001E6A6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Админи</w:t>
            </w:r>
            <w:r w:rsidR="001E6A6A" w:rsidRPr="005F3468">
              <w:rPr>
                <w:rFonts w:ascii="Times New Roman" w:hAnsi="Times New Roman" w:cs="Times New Roman"/>
                <w:szCs w:val="24"/>
              </w:rPr>
              <w:t>страции</w:t>
            </w:r>
            <w:proofErr w:type="gramEnd"/>
            <w:r w:rsidR="001E6A6A" w:rsidRPr="005F3468">
              <w:rPr>
                <w:rFonts w:ascii="Times New Roman" w:hAnsi="Times New Roman" w:cs="Times New Roman"/>
                <w:szCs w:val="24"/>
              </w:rPr>
              <w:t xml:space="preserve"> ЗАТО </w:t>
            </w:r>
          </w:p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126" w:type="dxa"/>
            <w:hideMark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E6A6A" w:rsidRPr="009410E5" w:rsidTr="00D257A5">
        <w:trPr>
          <w:gridAfter w:val="5"/>
          <w:wAfter w:w="6643" w:type="dxa"/>
          <w:trHeight w:val="1701"/>
        </w:trPr>
        <w:tc>
          <w:tcPr>
            <w:tcW w:w="993" w:type="dxa"/>
            <w:vMerge/>
            <w:hideMark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ремонт, км; </w:t>
            </w:r>
            <w:proofErr w:type="spellStart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5F3468" w:rsidRDefault="001E6A6A" w:rsidP="001E6A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4,2</w:t>
            </w:r>
          </w:p>
        </w:tc>
      </w:tr>
      <w:tr w:rsidR="001E6A6A" w:rsidRPr="009410E5" w:rsidTr="00D257A5">
        <w:trPr>
          <w:gridAfter w:val="5"/>
          <w:wAfter w:w="6643" w:type="dxa"/>
          <w:trHeight w:val="1701"/>
        </w:trPr>
        <w:tc>
          <w:tcPr>
            <w:tcW w:w="993" w:type="dxa"/>
            <w:vMerge/>
            <w:hideMark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180 063,12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63 063,12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ремонт, км; </w:t>
            </w:r>
            <w:proofErr w:type="spellStart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5F3468" w:rsidRDefault="001E6A6A" w:rsidP="001E6A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4,23</w:t>
            </w:r>
          </w:p>
        </w:tc>
      </w:tr>
      <w:tr w:rsidR="001E6A6A" w:rsidRPr="009410E5" w:rsidTr="00D257A5">
        <w:trPr>
          <w:gridAfter w:val="5"/>
          <w:wAfter w:w="6643" w:type="dxa"/>
          <w:trHeight w:val="1701"/>
        </w:trPr>
        <w:tc>
          <w:tcPr>
            <w:tcW w:w="993" w:type="dxa"/>
            <w:vMerge/>
            <w:hideMark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180 108,96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63 108,96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ремонт, км; </w:t>
            </w:r>
            <w:proofErr w:type="spellStart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5F3468" w:rsidRDefault="00946677" w:rsidP="001E6A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5,44</w:t>
            </w:r>
          </w:p>
        </w:tc>
      </w:tr>
      <w:tr w:rsidR="001E6A6A" w:rsidRPr="009410E5" w:rsidTr="00D257A5">
        <w:trPr>
          <w:gridAfter w:val="5"/>
          <w:wAfter w:w="6643" w:type="dxa"/>
          <w:trHeight w:val="1701"/>
        </w:trPr>
        <w:tc>
          <w:tcPr>
            <w:tcW w:w="993" w:type="dxa"/>
            <w:vMerge/>
            <w:hideMark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946677" w:rsidP="001E6A6A">
            <w:pPr>
              <w:jc w:val="right"/>
              <w:rPr>
                <w:rFonts w:ascii="Times New Roman" w:hAnsi="Times New Roman" w:cs="Times New Roman"/>
              </w:rPr>
            </w:pPr>
            <w:r w:rsidRPr="00946677">
              <w:rPr>
                <w:rFonts w:ascii="Times New Roman" w:hAnsi="Times New Roman" w:cs="Times New Roman"/>
              </w:rPr>
              <w:t>180 000,00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946677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946677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5F3468" w:rsidRDefault="001E6A6A" w:rsidP="008372CE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ремонт, км; </w:t>
            </w:r>
            <w:proofErr w:type="spellStart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5F3468" w:rsidRDefault="001E6A6A" w:rsidP="001E6A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1E6A6A" w:rsidRPr="009410E5" w:rsidTr="00D257A5">
        <w:trPr>
          <w:gridAfter w:val="5"/>
          <w:wAfter w:w="6643" w:type="dxa"/>
          <w:trHeight w:val="1701"/>
        </w:trPr>
        <w:tc>
          <w:tcPr>
            <w:tcW w:w="993" w:type="dxa"/>
            <w:vMerge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1E6A6A" w:rsidRPr="005F3468" w:rsidRDefault="008372CE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</w:t>
            </w:r>
            <w:r w:rsidR="001E6A6A">
              <w:rPr>
                <w:rFonts w:ascii="Times New Roman" w:hAnsi="Times New Roman" w:cs="Times New Roman"/>
                <w:szCs w:val="24"/>
              </w:rPr>
              <w:t>нозный пери</w:t>
            </w:r>
            <w:r w:rsidR="001E6A6A"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173 345,00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663A3A" w:rsidRDefault="001E6A6A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110 345,00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ремонт, км; </w:t>
            </w:r>
            <w:proofErr w:type="spellStart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5F3468" w:rsidRDefault="001E6A6A" w:rsidP="001E6A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1E6A6A" w:rsidRPr="009410E5" w:rsidTr="00D257A5">
        <w:trPr>
          <w:gridAfter w:val="5"/>
          <w:wAfter w:w="6643" w:type="dxa"/>
          <w:trHeight w:val="1701"/>
        </w:trPr>
        <w:tc>
          <w:tcPr>
            <w:tcW w:w="993" w:type="dxa"/>
            <w:vMerge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1E6A6A" w:rsidRPr="005F3468" w:rsidRDefault="008372CE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</w:t>
            </w:r>
            <w:r w:rsidR="001E6A6A">
              <w:rPr>
                <w:rFonts w:ascii="Times New Roman" w:hAnsi="Times New Roman" w:cs="Times New Roman"/>
                <w:szCs w:val="24"/>
              </w:rPr>
              <w:t>нозный пери</w:t>
            </w:r>
            <w:r w:rsidR="001E6A6A"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173 345,00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663A3A" w:rsidRDefault="001E6A6A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173 345,00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1E6A6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1E6A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ремонт, км; </w:t>
            </w:r>
            <w:proofErr w:type="spellStart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5F3468" w:rsidRDefault="001E6A6A" w:rsidP="001E6A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1E6A6A" w:rsidRPr="009410E5" w:rsidTr="00D257A5">
        <w:trPr>
          <w:gridAfter w:val="5"/>
          <w:wAfter w:w="6643" w:type="dxa"/>
          <w:trHeight w:val="382"/>
        </w:trPr>
        <w:tc>
          <w:tcPr>
            <w:tcW w:w="993" w:type="dxa"/>
            <w:vMerge w:val="restart"/>
            <w:hideMark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2126" w:type="dxa"/>
            <w:vMerge w:val="restart"/>
            <w:hideMark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Капиталь</w:t>
            </w:r>
            <w:r w:rsidRPr="005F3468">
              <w:rPr>
                <w:rFonts w:ascii="Times New Roman" w:hAnsi="Times New Roman" w:cs="Times New Roman"/>
                <w:szCs w:val="24"/>
              </w:rPr>
              <w:t>ный ремонт</w:t>
            </w:r>
            <w:r w:rsidR="008372C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и ремонт дорог</w:t>
            </w:r>
            <w:r>
              <w:rPr>
                <w:rFonts w:ascii="Times New Roman" w:hAnsi="Times New Roman" w:cs="Times New Roman"/>
                <w:szCs w:val="24"/>
              </w:rPr>
              <w:t xml:space="preserve"> и</w:t>
            </w:r>
            <w:r w:rsidR="008372C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сооружений на них</w:t>
            </w:r>
          </w:p>
        </w:tc>
        <w:tc>
          <w:tcPr>
            <w:tcW w:w="992" w:type="dxa"/>
            <w:hideMark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946677" w:rsidP="001E6A6A">
            <w:pPr>
              <w:jc w:val="right"/>
              <w:rPr>
                <w:rFonts w:ascii="Times New Roman" w:hAnsi="Times New Roman" w:cs="Times New Roman"/>
              </w:rPr>
            </w:pPr>
            <w:r w:rsidRPr="00946677">
              <w:rPr>
                <w:rFonts w:ascii="Times New Roman" w:hAnsi="Times New Roman" w:cs="Times New Roman"/>
              </w:rPr>
              <w:t>700 172,08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946677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946677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946677">
              <w:rPr>
                <w:rFonts w:ascii="Times New Roman" w:hAnsi="Times New Roman" w:cs="Times New Roman"/>
              </w:rPr>
              <w:t>381 000,00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239 172,08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1E6A6A" w:rsidRDefault="008372CE" w:rsidP="001E6A6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Админи</w:t>
            </w:r>
            <w:r w:rsidR="001E6A6A">
              <w:rPr>
                <w:rFonts w:ascii="Times New Roman" w:hAnsi="Times New Roman" w:cs="Times New Roman"/>
                <w:szCs w:val="24"/>
              </w:rPr>
              <w:t>страции</w:t>
            </w:r>
            <w:proofErr w:type="gramEnd"/>
            <w:r w:rsidR="001E6A6A">
              <w:rPr>
                <w:rFonts w:ascii="Times New Roman" w:hAnsi="Times New Roman" w:cs="Times New Roman"/>
                <w:szCs w:val="24"/>
              </w:rPr>
              <w:t xml:space="preserve"> ЗАТО </w:t>
            </w:r>
          </w:p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Север</w:t>
            </w:r>
            <w:r w:rsidRPr="005F3468">
              <w:rPr>
                <w:rFonts w:ascii="Times New Roman" w:hAnsi="Times New Roman" w:cs="Times New Roman"/>
                <w:szCs w:val="24"/>
              </w:rPr>
              <w:t>ск</w:t>
            </w:r>
          </w:p>
        </w:tc>
        <w:tc>
          <w:tcPr>
            <w:tcW w:w="2126" w:type="dxa"/>
            <w:hideMark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1E6A6A" w:rsidRPr="009410E5" w:rsidTr="00D257A5">
        <w:trPr>
          <w:gridAfter w:val="5"/>
          <w:wAfter w:w="6643" w:type="dxa"/>
          <w:trHeight w:val="1267"/>
        </w:trPr>
        <w:tc>
          <w:tcPr>
            <w:tcW w:w="993" w:type="dxa"/>
            <w:vMerge/>
            <w:hideMark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ремонт, км; </w:t>
            </w:r>
            <w:proofErr w:type="spellStart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5F3468" w:rsidRDefault="001E6A6A" w:rsidP="001E6A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4,2</w:t>
            </w:r>
          </w:p>
        </w:tc>
      </w:tr>
      <w:tr w:rsidR="001E6A6A" w:rsidRPr="009410E5" w:rsidTr="00D257A5">
        <w:trPr>
          <w:gridAfter w:val="5"/>
          <w:wAfter w:w="6643" w:type="dxa"/>
          <w:trHeight w:val="1361"/>
        </w:trPr>
        <w:tc>
          <w:tcPr>
            <w:tcW w:w="993" w:type="dxa"/>
            <w:vMerge/>
            <w:hideMark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180 063,12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63 063,12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ремонт, км; </w:t>
            </w:r>
            <w:proofErr w:type="spellStart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5F3468" w:rsidRDefault="001E6A6A" w:rsidP="001E6A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4,23</w:t>
            </w:r>
          </w:p>
        </w:tc>
      </w:tr>
      <w:tr w:rsidR="001E6A6A" w:rsidRPr="009410E5" w:rsidTr="00D257A5">
        <w:trPr>
          <w:gridAfter w:val="5"/>
          <w:wAfter w:w="6643" w:type="dxa"/>
          <w:trHeight w:val="1252"/>
        </w:trPr>
        <w:tc>
          <w:tcPr>
            <w:tcW w:w="993" w:type="dxa"/>
            <w:vMerge/>
            <w:hideMark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180 108,96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63 108,96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ремонт, км; </w:t>
            </w:r>
            <w:proofErr w:type="spellStart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6A6A" w:rsidRPr="005F3468" w:rsidRDefault="00946677" w:rsidP="001E6A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5,44</w:t>
            </w:r>
          </w:p>
        </w:tc>
      </w:tr>
      <w:tr w:rsidR="001E6A6A" w:rsidRPr="009410E5" w:rsidTr="00D257A5">
        <w:trPr>
          <w:gridAfter w:val="5"/>
          <w:wAfter w:w="6643" w:type="dxa"/>
          <w:trHeight w:val="1272"/>
        </w:trPr>
        <w:tc>
          <w:tcPr>
            <w:tcW w:w="993" w:type="dxa"/>
            <w:vMerge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663A3A" w:rsidRDefault="00946677" w:rsidP="001E6A6A">
            <w:pPr>
              <w:jc w:val="right"/>
              <w:rPr>
                <w:rFonts w:ascii="Times New Roman" w:hAnsi="Times New Roman" w:cs="Times New Roman"/>
              </w:rPr>
            </w:pPr>
            <w:r w:rsidRPr="00946677">
              <w:rPr>
                <w:rFonts w:ascii="Times New Roman" w:hAnsi="Times New Roman" w:cs="Times New Roman"/>
              </w:rPr>
              <w:t>180 000,00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663A3A" w:rsidRDefault="00946677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946677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663A3A" w:rsidRDefault="001E6A6A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ремонт, км; </w:t>
            </w:r>
            <w:proofErr w:type="spellStart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5F3468" w:rsidRDefault="001E6A6A" w:rsidP="001E6A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1E6A6A" w:rsidRPr="009410E5" w:rsidTr="00D257A5">
        <w:trPr>
          <w:gridAfter w:val="5"/>
          <w:wAfter w:w="6643" w:type="dxa"/>
          <w:trHeight w:val="1305"/>
        </w:trPr>
        <w:tc>
          <w:tcPr>
            <w:tcW w:w="993" w:type="dxa"/>
            <w:vMerge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1E6A6A" w:rsidRPr="005F3468" w:rsidRDefault="008372CE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</w:t>
            </w:r>
            <w:r w:rsidR="001E6A6A">
              <w:rPr>
                <w:rFonts w:ascii="Times New Roman" w:hAnsi="Times New Roman" w:cs="Times New Roman"/>
                <w:szCs w:val="24"/>
              </w:rPr>
              <w:t>нозный пери</w:t>
            </w:r>
            <w:r w:rsidR="001E6A6A"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173 345,00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663A3A" w:rsidRDefault="001E6A6A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110 345,00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663A3A" w:rsidRDefault="001E6A6A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ремонт, км; </w:t>
            </w:r>
            <w:proofErr w:type="spellStart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5F3468" w:rsidRDefault="001E6A6A" w:rsidP="001E6A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1E6A6A" w:rsidRPr="009410E5" w:rsidTr="00D257A5">
        <w:trPr>
          <w:gridAfter w:val="5"/>
          <w:wAfter w:w="6643" w:type="dxa"/>
          <w:trHeight w:val="1326"/>
        </w:trPr>
        <w:tc>
          <w:tcPr>
            <w:tcW w:w="993" w:type="dxa"/>
            <w:vMerge/>
            <w:hideMark/>
          </w:tcPr>
          <w:p w:rsidR="001E6A6A" w:rsidRPr="005F3468" w:rsidRDefault="001E6A6A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1E6A6A" w:rsidRPr="005F3468" w:rsidRDefault="008372CE" w:rsidP="001E6A6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</w:t>
            </w:r>
            <w:r w:rsidR="001E6A6A">
              <w:rPr>
                <w:rFonts w:ascii="Times New Roman" w:hAnsi="Times New Roman" w:cs="Times New Roman"/>
                <w:szCs w:val="24"/>
              </w:rPr>
              <w:t>нозный пери</w:t>
            </w:r>
            <w:r w:rsidR="001E6A6A"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173 345,00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663A3A" w:rsidRDefault="001E6A6A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663A3A" w:rsidRDefault="001E6A6A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173 345,00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663A3A" w:rsidRDefault="001E6A6A" w:rsidP="001E6A6A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5F3468" w:rsidRDefault="001E6A6A" w:rsidP="001E6A6A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ремонт, км; </w:t>
            </w:r>
            <w:proofErr w:type="spellStart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A6A" w:rsidRPr="005F3468" w:rsidRDefault="001E6A6A" w:rsidP="001E6A6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0D2152" w:rsidRPr="009410E5" w:rsidTr="00D257A5">
        <w:trPr>
          <w:gridAfter w:val="5"/>
          <w:wAfter w:w="6643" w:type="dxa"/>
          <w:trHeight w:val="313"/>
        </w:trPr>
        <w:tc>
          <w:tcPr>
            <w:tcW w:w="993" w:type="dxa"/>
            <w:vMerge w:val="restart"/>
            <w:hideMark/>
          </w:tcPr>
          <w:p w:rsidR="000D2152" w:rsidRPr="005F3468" w:rsidRDefault="000D2152" w:rsidP="000D215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 w:val="restart"/>
            <w:hideMark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Итого по </w:t>
            </w:r>
            <w:r w:rsidR="008372CE">
              <w:rPr>
                <w:rFonts w:ascii="Times New Roman" w:hAnsi="Times New Roman" w:cs="Times New Roman"/>
                <w:szCs w:val="24"/>
              </w:rPr>
              <w:t>подпрог</w:t>
            </w:r>
            <w:r w:rsidRPr="005F3468">
              <w:rPr>
                <w:rFonts w:ascii="Times New Roman" w:hAnsi="Times New Roman" w:cs="Times New Roman"/>
                <w:szCs w:val="24"/>
              </w:rPr>
              <w:t>рамме 1</w:t>
            </w:r>
          </w:p>
        </w:tc>
        <w:tc>
          <w:tcPr>
            <w:tcW w:w="992" w:type="dxa"/>
            <w:hideMark/>
          </w:tcPr>
          <w:p w:rsidR="000D2152" w:rsidRPr="005F3468" w:rsidRDefault="000D2152" w:rsidP="000D215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152" w:rsidRPr="00663A3A" w:rsidRDefault="00946677" w:rsidP="000D2152">
            <w:pPr>
              <w:jc w:val="right"/>
              <w:rPr>
                <w:rFonts w:ascii="Times New Roman" w:hAnsi="Times New Roman" w:cs="Times New Roman"/>
              </w:rPr>
            </w:pPr>
            <w:r w:rsidRPr="00946677">
              <w:rPr>
                <w:rFonts w:ascii="Times New Roman" w:hAnsi="Times New Roman" w:cs="Times New Roman"/>
              </w:rPr>
              <w:t>938 267,05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152" w:rsidRPr="00663A3A" w:rsidRDefault="000D2152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152" w:rsidRPr="00663A3A" w:rsidRDefault="00946677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946677">
              <w:rPr>
                <w:rFonts w:ascii="Times New Roman" w:hAnsi="Times New Roman" w:cs="Times New Roman"/>
              </w:rPr>
              <w:t>581 000,00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152" w:rsidRPr="00663A3A" w:rsidRDefault="00946677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946677">
              <w:rPr>
                <w:rFonts w:ascii="Times New Roman" w:hAnsi="Times New Roman" w:cs="Times New Roman"/>
              </w:rPr>
              <w:t>277 267,05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152" w:rsidRPr="00663A3A" w:rsidRDefault="000D2152" w:rsidP="000D2152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126" w:type="dxa"/>
            <w:hideMark/>
          </w:tcPr>
          <w:p w:rsidR="000D2152" w:rsidRPr="005F3468" w:rsidRDefault="000D2152" w:rsidP="000D215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152" w:rsidRPr="005F3468" w:rsidRDefault="000D2152" w:rsidP="000D215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687775" w:rsidRPr="009410E5" w:rsidTr="00D257A5">
        <w:trPr>
          <w:gridAfter w:val="5"/>
          <w:wAfter w:w="6643" w:type="dxa"/>
          <w:cantSplit/>
          <w:trHeight w:val="793"/>
        </w:trPr>
        <w:tc>
          <w:tcPr>
            <w:tcW w:w="993" w:type="dxa"/>
            <w:vMerge/>
            <w:hideMark/>
          </w:tcPr>
          <w:p w:rsidR="00687775" w:rsidRPr="005F3468" w:rsidRDefault="00687775" w:rsidP="000D215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87775" w:rsidRPr="005F3468" w:rsidRDefault="00687775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687775" w:rsidRPr="005F3468" w:rsidRDefault="00687775" w:rsidP="000D215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775" w:rsidRPr="00663A3A" w:rsidRDefault="00687775" w:rsidP="000D2152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161 361,13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775" w:rsidRPr="00663A3A" w:rsidRDefault="00687775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775" w:rsidRPr="00663A3A" w:rsidRDefault="00687775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775" w:rsidRPr="00663A3A" w:rsidRDefault="00687775" w:rsidP="000D2152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51 361,13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775" w:rsidRPr="00663A3A" w:rsidRDefault="00687775" w:rsidP="000D2152">
            <w:pPr>
              <w:jc w:val="right"/>
              <w:rPr>
                <w:rFonts w:ascii="Times New Roman" w:hAnsi="Times New Roman" w:cs="Times New Roman"/>
              </w:rPr>
            </w:pPr>
            <w:r w:rsidRPr="00663A3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87775" w:rsidRPr="005F3468" w:rsidRDefault="00687775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7775" w:rsidRPr="005F3468" w:rsidRDefault="00687775" w:rsidP="000D215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Протяженность авто</w:t>
            </w:r>
            <w:r>
              <w:rPr>
                <w:rFonts w:ascii="Times New Roman" w:hAnsi="Times New Roman" w:cs="Times New Roman"/>
                <w:szCs w:val="24"/>
              </w:rPr>
              <w:t>мо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бильных дорог, на которых выполнен капитальный ремонт и 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ремонт, км; </w:t>
            </w:r>
            <w:proofErr w:type="spellStart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 xml:space="preserve"> м</w:t>
            </w:r>
          </w:p>
          <w:p w:rsidR="00687775" w:rsidRPr="005F3468" w:rsidRDefault="00687775" w:rsidP="000D215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Доля протяженности автомобильных дорог общего пользования </w:t>
            </w:r>
            <w:r>
              <w:rPr>
                <w:rFonts w:ascii="Times New Roman" w:hAnsi="Times New Roman" w:cs="Times New Roman"/>
                <w:szCs w:val="24"/>
              </w:rPr>
              <w:t>местного значения, соответствую</w:t>
            </w:r>
            <w:r w:rsidRPr="005F3468">
              <w:rPr>
                <w:rFonts w:ascii="Times New Roman" w:hAnsi="Times New Roman" w:cs="Times New Roman"/>
                <w:szCs w:val="24"/>
              </w:rPr>
              <w:t>щих</w:t>
            </w:r>
          </w:p>
          <w:p w:rsidR="00687775" w:rsidRPr="005F3468" w:rsidRDefault="00687775" w:rsidP="000D215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нормативным требованиям, в общей протяженности автомобильных дорог общего пользования местного значения,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775" w:rsidRPr="005F3468" w:rsidRDefault="00687775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87775" w:rsidRPr="009410E5" w:rsidTr="00D257A5">
        <w:trPr>
          <w:gridAfter w:val="5"/>
          <w:wAfter w:w="6643" w:type="dxa"/>
          <w:trHeight w:val="3062"/>
        </w:trPr>
        <w:tc>
          <w:tcPr>
            <w:tcW w:w="993" w:type="dxa"/>
            <w:vMerge/>
          </w:tcPr>
          <w:p w:rsidR="00687775" w:rsidRPr="005F3468" w:rsidRDefault="00687775" w:rsidP="000D215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87775" w:rsidRPr="005F3468" w:rsidRDefault="00687775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687775" w:rsidRPr="005F3468" w:rsidRDefault="00687775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75" w:rsidRPr="000D2152" w:rsidRDefault="00687775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75" w:rsidRPr="000D2152" w:rsidRDefault="00687775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75" w:rsidRPr="000D2152" w:rsidRDefault="00687775" w:rsidP="00663A3A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75" w:rsidRPr="000D2152" w:rsidRDefault="00687775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75" w:rsidRPr="000D2152" w:rsidRDefault="00687775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687775" w:rsidRPr="005F3468" w:rsidRDefault="00687775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right w:val="single" w:sz="4" w:space="0" w:color="auto"/>
            </w:tcBorders>
          </w:tcPr>
          <w:p w:rsidR="00687775" w:rsidRPr="005F3468" w:rsidRDefault="00687775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775" w:rsidRPr="005F3468" w:rsidRDefault="00687775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77,06</w:t>
            </w:r>
          </w:p>
        </w:tc>
      </w:tr>
      <w:tr w:rsidR="000D2152" w:rsidRPr="009410E5" w:rsidTr="00D257A5">
        <w:trPr>
          <w:gridAfter w:val="5"/>
          <w:wAfter w:w="6643" w:type="dxa"/>
          <w:trHeight w:val="562"/>
        </w:trPr>
        <w:tc>
          <w:tcPr>
            <w:tcW w:w="993" w:type="dxa"/>
            <w:vMerge/>
            <w:hideMark/>
          </w:tcPr>
          <w:p w:rsidR="000D2152" w:rsidRPr="005F3468" w:rsidRDefault="000D2152" w:rsidP="000D215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52" w:rsidRPr="000D2152" w:rsidRDefault="000D2152" w:rsidP="00663A3A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итогом), км;</w:t>
            </w:r>
            <w:r w:rsidR="008372CE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152" w:rsidRPr="005F3468" w:rsidRDefault="000D2152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13,19</w:t>
            </w:r>
          </w:p>
        </w:tc>
      </w:tr>
      <w:tr w:rsidR="000D2152" w:rsidRPr="009410E5" w:rsidTr="00D257A5">
        <w:trPr>
          <w:gridAfter w:val="5"/>
          <w:wAfter w:w="6643" w:type="dxa"/>
          <w:trHeight w:val="1361"/>
        </w:trPr>
        <w:tc>
          <w:tcPr>
            <w:tcW w:w="993" w:type="dxa"/>
            <w:vMerge/>
            <w:hideMark/>
          </w:tcPr>
          <w:p w:rsidR="000D2152" w:rsidRPr="005F3468" w:rsidRDefault="000D2152" w:rsidP="000D215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0D2152" w:rsidRPr="005F3468" w:rsidRDefault="000D2152" w:rsidP="000D215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182 399,84 &lt;*&gt;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152" w:rsidRPr="000D2152" w:rsidRDefault="000D2152" w:rsidP="00663A3A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65 399,84 &lt;*&gt;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 Протяженность автомобильных дорог, введенных в эксплуатацию после строительства, км;</w:t>
            </w:r>
            <w:r w:rsidR="008372CE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152" w:rsidRPr="005F3468" w:rsidRDefault="000D2152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0D2152" w:rsidRPr="009410E5" w:rsidTr="00D257A5">
        <w:trPr>
          <w:gridAfter w:val="5"/>
          <w:wAfter w:w="6643" w:type="dxa"/>
          <w:trHeight w:val="524"/>
        </w:trPr>
        <w:tc>
          <w:tcPr>
            <w:tcW w:w="993" w:type="dxa"/>
            <w:vMerge/>
            <w:hideMark/>
          </w:tcPr>
          <w:p w:rsidR="000D2152" w:rsidRPr="005F3468" w:rsidRDefault="000D2152" w:rsidP="000D215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Доля протяженности автомобильных дорог общего пользования </w:t>
            </w:r>
            <w:r>
              <w:rPr>
                <w:rFonts w:ascii="Times New Roman" w:hAnsi="Times New Roman" w:cs="Times New Roman"/>
                <w:szCs w:val="24"/>
              </w:rPr>
              <w:t>местного значения, соответствую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щих нормативным требованиям, в общей протяженности автомобильных дорог общего пользования местного значения,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152" w:rsidRPr="005F3468" w:rsidRDefault="000D2152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69,4</w:t>
            </w:r>
          </w:p>
        </w:tc>
      </w:tr>
      <w:tr w:rsidR="000D2152" w:rsidRPr="009410E5" w:rsidTr="00D257A5">
        <w:trPr>
          <w:gridAfter w:val="5"/>
          <w:wAfter w:w="6643" w:type="dxa"/>
          <w:trHeight w:val="524"/>
        </w:trPr>
        <w:tc>
          <w:tcPr>
            <w:tcW w:w="993" w:type="dxa"/>
            <w:vMerge/>
          </w:tcPr>
          <w:p w:rsidR="000D2152" w:rsidRPr="005F3468" w:rsidRDefault="000D2152" w:rsidP="000D215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итогом), км;</w:t>
            </w:r>
            <w:r w:rsidR="008372CE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152" w:rsidRPr="005F3468" w:rsidRDefault="000D2152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17,42</w:t>
            </w:r>
          </w:p>
        </w:tc>
      </w:tr>
      <w:tr w:rsidR="000D2152" w:rsidRPr="009410E5" w:rsidTr="00D257A5">
        <w:trPr>
          <w:gridAfter w:val="5"/>
          <w:wAfter w:w="6643" w:type="dxa"/>
          <w:trHeight w:val="1360"/>
        </w:trPr>
        <w:tc>
          <w:tcPr>
            <w:tcW w:w="993" w:type="dxa"/>
            <w:vMerge/>
            <w:hideMark/>
          </w:tcPr>
          <w:p w:rsidR="000D2152" w:rsidRPr="005F3468" w:rsidRDefault="000D2152" w:rsidP="000D215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0D2152" w:rsidRPr="005F3468" w:rsidRDefault="000D2152" w:rsidP="000D215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677" w:rsidRPr="00946677" w:rsidRDefault="00946677" w:rsidP="00946677">
            <w:pPr>
              <w:jc w:val="right"/>
              <w:rPr>
                <w:rFonts w:ascii="Times New Roman" w:hAnsi="Times New Roman" w:cs="Times New Roman"/>
              </w:rPr>
            </w:pPr>
            <w:r w:rsidRPr="00946677">
              <w:rPr>
                <w:rFonts w:ascii="Times New Roman" w:hAnsi="Times New Roman" w:cs="Times New Roman"/>
              </w:rPr>
              <w:t>409 745,12</w:t>
            </w:r>
          </w:p>
          <w:p w:rsidR="00946677" w:rsidRPr="00946677" w:rsidRDefault="00946677" w:rsidP="00946677">
            <w:pPr>
              <w:jc w:val="right"/>
              <w:rPr>
                <w:rFonts w:ascii="Times New Roman" w:hAnsi="Times New Roman" w:cs="Times New Roman"/>
              </w:rPr>
            </w:pPr>
          </w:p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152" w:rsidRPr="000D2152" w:rsidRDefault="000D2152" w:rsidP="00946677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677" w:rsidRPr="00946677" w:rsidRDefault="00946677" w:rsidP="00946677">
            <w:pPr>
              <w:jc w:val="right"/>
              <w:rPr>
                <w:rFonts w:ascii="Times New Roman" w:hAnsi="Times New Roman" w:cs="Times New Roman"/>
              </w:rPr>
            </w:pPr>
            <w:r w:rsidRPr="00946677">
              <w:rPr>
                <w:rFonts w:ascii="Times New Roman" w:hAnsi="Times New Roman" w:cs="Times New Roman"/>
              </w:rPr>
              <w:t>92 745,12</w:t>
            </w:r>
          </w:p>
          <w:p w:rsidR="00946677" w:rsidRPr="00946677" w:rsidRDefault="00946677" w:rsidP="00946677">
            <w:pPr>
              <w:jc w:val="right"/>
              <w:rPr>
                <w:rFonts w:ascii="Times New Roman" w:hAnsi="Times New Roman" w:cs="Times New Roman"/>
              </w:rPr>
            </w:pPr>
          </w:p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 Протяженность автомобильных дорог, введенных в эксплуатацию после строительства, км;</w:t>
            </w:r>
            <w:r w:rsidR="008372CE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152" w:rsidRPr="005F3468" w:rsidRDefault="000D2152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0D2152" w:rsidRPr="009410E5" w:rsidTr="00D257A5">
        <w:trPr>
          <w:gridAfter w:val="5"/>
          <w:wAfter w:w="6643" w:type="dxa"/>
          <w:trHeight w:val="666"/>
        </w:trPr>
        <w:tc>
          <w:tcPr>
            <w:tcW w:w="993" w:type="dxa"/>
            <w:vMerge/>
          </w:tcPr>
          <w:p w:rsidR="000D2152" w:rsidRPr="005F3468" w:rsidRDefault="000D2152" w:rsidP="000D215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Доля протяженности автомобильных дорог общего пользования </w:t>
            </w:r>
            <w:r>
              <w:rPr>
                <w:rFonts w:ascii="Times New Roman" w:hAnsi="Times New Roman" w:cs="Times New Roman"/>
                <w:szCs w:val="24"/>
              </w:rPr>
              <w:t>местного значения, соответствую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щих нормативным требованиям, в общей протяженности автомобильных дорог общего пользования местного значения,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152" w:rsidRPr="005F3468" w:rsidRDefault="000D2152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74,43</w:t>
            </w:r>
          </w:p>
        </w:tc>
      </w:tr>
      <w:tr w:rsidR="000D2152" w:rsidRPr="009410E5" w:rsidTr="00D257A5">
        <w:trPr>
          <w:gridAfter w:val="5"/>
          <w:wAfter w:w="6643" w:type="dxa"/>
          <w:trHeight w:val="2158"/>
        </w:trPr>
        <w:tc>
          <w:tcPr>
            <w:tcW w:w="993" w:type="dxa"/>
            <w:vMerge/>
            <w:hideMark/>
          </w:tcPr>
          <w:p w:rsidR="000D2152" w:rsidRPr="005F3468" w:rsidRDefault="000D2152" w:rsidP="000D215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итогом), км;</w:t>
            </w:r>
            <w:r w:rsidR="008372CE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152" w:rsidRPr="005F3468" w:rsidRDefault="000D2152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32,85</w:t>
            </w:r>
          </w:p>
        </w:tc>
      </w:tr>
      <w:tr w:rsidR="000D2152" w:rsidRPr="009410E5" w:rsidTr="00D257A5">
        <w:trPr>
          <w:gridAfter w:val="5"/>
          <w:wAfter w:w="6643" w:type="dxa"/>
          <w:trHeight w:val="1252"/>
        </w:trPr>
        <w:tc>
          <w:tcPr>
            <w:tcW w:w="993" w:type="dxa"/>
            <w:vMerge/>
            <w:hideMark/>
          </w:tcPr>
          <w:p w:rsidR="000D2152" w:rsidRPr="005F3468" w:rsidRDefault="000D2152" w:rsidP="000D215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0D2152" w:rsidRPr="005F3468" w:rsidRDefault="000D2152" w:rsidP="000D215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677" w:rsidRPr="00946677" w:rsidRDefault="00946677" w:rsidP="00946677">
            <w:pPr>
              <w:jc w:val="right"/>
              <w:rPr>
                <w:rFonts w:ascii="Times New Roman" w:hAnsi="Times New Roman" w:cs="Times New Roman"/>
              </w:rPr>
            </w:pPr>
            <w:r w:rsidRPr="00946677">
              <w:rPr>
                <w:rFonts w:ascii="Times New Roman" w:hAnsi="Times New Roman" w:cs="Times New Roman"/>
              </w:rPr>
              <w:t>185 587,45</w:t>
            </w:r>
          </w:p>
          <w:p w:rsidR="00946677" w:rsidRPr="00946677" w:rsidRDefault="00946677" w:rsidP="00946677">
            <w:pPr>
              <w:jc w:val="right"/>
              <w:rPr>
                <w:rFonts w:ascii="Times New Roman" w:hAnsi="Times New Roman" w:cs="Times New Roman"/>
              </w:rPr>
            </w:pPr>
          </w:p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677" w:rsidRPr="00946677" w:rsidRDefault="00946677" w:rsidP="00946677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946677">
              <w:rPr>
                <w:rFonts w:ascii="Times New Roman" w:hAnsi="Times New Roman" w:cs="Times New Roman"/>
              </w:rPr>
              <w:t>117 000,00</w:t>
            </w:r>
          </w:p>
          <w:p w:rsidR="00946677" w:rsidRPr="00946677" w:rsidRDefault="00946677" w:rsidP="00946677">
            <w:pPr>
              <w:jc w:val="right"/>
              <w:rPr>
                <w:rFonts w:ascii="Times New Roman" w:hAnsi="Times New Roman" w:cs="Times New Roman"/>
              </w:rPr>
            </w:pPr>
          </w:p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6677" w:rsidRPr="00946677" w:rsidRDefault="00946677" w:rsidP="00946677">
            <w:pPr>
              <w:jc w:val="right"/>
              <w:rPr>
                <w:rFonts w:ascii="Times New Roman" w:hAnsi="Times New Roman" w:cs="Times New Roman"/>
              </w:rPr>
            </w:pPr>
            <w:r w:rsidRPr="00946677">
              <w:rPr>
                <w:rFonts w:ascii="Times New Roman" w:hAnsi="Times New Roman" w:cs="Times New Roman"/>
              </w:rPr>
              <w:t>68 587,45</w:t>
            </w:r>
          </w:p>
          <w:p w:rsidR="00946677" w:rsidRPr="00946677" w:rsidRDefault="00946677" w:rsidP="00946677">
            <w:pPr>
              <w:jc w:val="right"/>
              <w:rPr>
                <w:rFonts w:ascii="Times New Roman" w:hAnsi="Times New Roman" w:cs="Times New Roman"/>
              </w:rPr>
            </w:pPr>
          </w:p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 Протяженность автомобильных дорог, введенных в эксплуатацию после строительства, км;</w:t>
            </w:r>
            <w:r w:rsidR="008372CE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152" w:rsidRPr="005F3468" w:rsidRDefault="000D2152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0D2152" w:rsidRPr="009410E5" w:rsidTr="00D257A5">
        <w:trPr>
          <w:gridAfter w:val="5"/>
          <w:wAfter w:w="6643" w:type="dxa"/>
          <w:trHeight w:val="1575"/>
        </w:trPr>
        <w:tc>
          <w:tcPr>
            <w:tcW w:w="993" w:type="dxa"/>
            <w:vMerge/>
          </w:tcPr>
          <w:p w:rsidR="000D2152" w:rsidRPr="005F3468" w:rsidRDefault="000D2152" w:rsidP="000D215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Доля протяженности автомобильных дорог общего пользования </w:t>
            </w:r>
            <w:r>
              <w:rPr>
                <w:rFonts w:ascii="Times New Roman" w:hAnsi="Times New Roman" w:cs="Times New Roman"/>
                <w:szCs w:val="24"/>
              </w:rPr>
              <w:t>местного значения, соответствую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щих нормативным требованиям, в общей протяженности автомобильных дорог общего пользования местного значения,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152" w:rsidRPr="005F3468" w:rsidRDefault="00946677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46677">
              <w:rPr>
                <w:rFonts w:ascii="Times New Roman" w:hAnsi="Times New Roman" w:cs="Times New Roman"/>
                <w:szCs w:val="24"/>
              </w:rPr>
              <w:t>76,58</w:t>
            </w:r>
          </w:p>
        </w:tc>
      </w:tr>
      <w:tr w:rsidR="000D2152" w:rsidRPr="009410E5" w:rsidTr="00D257A5">
        <w:trPr>
          <w:gridAfter w:val="5"/>
          <w:wAfter w:w="6643" w:type="dxa"/>
          <w:trHeight w:val="2205"/>
        </w:trPr>
        <w:tc>
          <w:tcPr>
            <w:tcW w:w="993" w:type="dxa"/>
            <w:vMerge/>
            <w:hideMark/>
          </w:tcPr>
          <w:p w:rsidR="000D2152" w:rsidRPr="005F3468" w:rsidRDefault="000D2152" w:rsidP="000D215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hideMark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итогом), км;</w:t>
            </w:r>
          </w:p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152" w:rsidRPr="005F3468" w:rsidRDefault="00946677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46677">
              <w:rPr>
                <w:rFonts w:ascii="Times New Roman" w:hAnsi="Times New Roman" w:cs="Times New Roman"/>
                <w:szCs w:val="24"/>
              </w:rPr>
              <w:t>37,85</w:t>
            </w:r>
          </w:p>
        </w:tc>
      </w:tr>
      <w:tr w:rsidR="000D2152" w:rsidRPr="009410E5" w:rsidTr="00D257A5">
        <w:trPr>
          <w:gridAfter w:val="5"/>
          <w:wAfter w:w="6643" w:type="dxa"/>
          <w:trHeight w:val="1281"/>
        </w:trPr>
        <w:tc>
          <w:tcPr>
            <w:tcW w:w="993" w:type="dxa"/>
            <w:vMerge/>
          </w:tcPr>
          <w:p w:rsidR="000D2152" w:rsidRPr="005F3468" w:rsidRDefault="000D2152" w:rsidP="000D215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0D2152" w:rsidRPr="005F3468" w:rsidRDefault="008372CE" w:rsidP="000D215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</w:t>
            </w:r>
            <w:r w:rsidR="000D2152">
              <w:rPr>
                <w:rFonts w:ascii="Times New Roman" w:hAnsi="Times New Roman" w:cs="Times New Roman"/>
                <w:szCs w:val="24"/>
              </w:rPr>
              <w:t>нозный пери</w:t>
            </w:r>
            <w:r w:rsidR="000D2152"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152" w:rsidRPr="000D2152" w:rsidRDefault="00946677" w:rsidP="00946677">
            <w:pPr>
              <w:jc w:val="right"/>
              <w:rPr>
                <w:rFonts w:ascii="Times New Roman" w:hAnsi="Times New Roman" w:cs="Times New Roman"/>
              </w:rPr>
            </w:pPr>
            <w:r w:rsidRPr="00946677">
              <w:rPr>
                <w:rFonts w:ascii="Times New Roman" w:hAnsi="Times New Roman" w:cs="Times New Roman"/>
              </w:rPr>
              <w:t>652 451,75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677" w:rsidRPr="00946677" w:rsidRDefault="00946677" w:rsidP="00946677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946677">
              <w:rPr>
                <w:rFonts w:ascii="Times New Roman" w:hAnsi="Times New Roman" w:cs="Times New Roman"/>
              </w:rPr>
              <w:t>487 904,19</w:t>
            </w:r>
          </w:p>
          <w:p w:rsidR="000D2152" w:rsidRPr="000D2152" w:rsidRDefault="000D2152" w:rsidP="00946677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677" w:rsidRPr="00946677" w:rsidRDefault="00946677" w:rsidP="00946677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946677">
              <w:rPr>
                <w:rFonts w:ascii="Times New Roman" w:hAnsi="Times New Roman" w:cs="Times New Roman"/>
              </w:rPr>
              <w:t>164 547,56</w:t>
            </w:r>
          </w:p>
          <w:p w:rsidR="00946677" w:rsidRPr="00946677" w:rsidRDefault="00946677" w:rsidP="00946677">
            <w:pPr>
              <w:jc w:val="right"/>
              <w:rPr>
                <w:rFonts w:ascii="Times New Roman" w:hAnsi="Times New Roman" w:cs="Times New Roman"/>
              </w:rPr>
            </w:pPr>
          </w:p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 Протяженность автомобильных дорог, введенных в эксплуатацию после строительства, км;</w:t>
            </w:r>
            <w:r w:rsidR="008372CE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152" w:rsidRPr="005F3468" w:rsidRDefault="000D2152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1,24</w:t>
            </w:r>
          </w:p>
        </w:tc>
      </w:tr>
      <w:tr w:rsidR="000D2152" w:rsidRPr="009410E5" w:rsidTr="00D257A5">
        <w:trPr>
          <w:gridAfter w:val="5"/>
          <w:wAfter w:w="6643" w:type="dxa"/>
          <w:trHeight w:val="510"/>
        </w:trPr>
        <w:tc>
          <w:tcPr>
            <w:tcW w:w="993" w:type="dxa"/>
            <w:vMerge/>
          </w:tcPr>
          <w:p w:rsidR="000D2152" w:rsidRPr="005F3468" w:rsidRDefault="000D2152" w:rsidP="000D215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Доля протяженности автомобильных дорог общего пользования местного значения, соответ</w:t>
            </w:r>
            <w:r>
              <w:rPr>
                <w:rFonts w:ascii="Times New Roman" w:hAnsi="Times New Roman" w:cs="Times New Roman"/>
                <w:szCs w:val="24"/>
              </w:rPr>
              <w:t>ствую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щих нормативным требованиям, в общей протяженности автомобильных дорог общего пользования местного значения,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152" w:rsidRPr="005F3468" w:rsidRDefault="00946677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46677">
              <w:rPr>
                <w:rFonts w:ascii="Times New Roman" w:hAnsi="Times New Roman" w:cs="Times New Roman"/>
                <w:szCs w:val="24"/>
              </w:rPr>
              <w:t>78,72</w:t>
            </w:r>
          </w:p>
        </w:tc>
      </w:tr>
      <w:tr w:rsidR="000D2152" w:rsidRPr="009410E5" w:rsidTr="00D257A5">
        <w:trPr>
          <w:gridAfter w:val="5"/>
          <w:wAfter w:w="6643" w:type="dxa"/>
          <w:trHeight w:val="2205"/>
        </w:trPr>
        <w:tc>
          <w:tcPr>
            <w:tcW w:w="993" w:type="dxa"/>
            <w:vMerge/>
          </w:tcPr>
          <w:p w:rsidR="000D2152" w:rsidRPr="005F3468" w:rsidRDefault="000D2152" w:rsidP="000D215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152" w:rsidRPr="000D2152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итогом), км;</w:t>
            </w:r>
            <w:r w:rsidR="008372CE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152" w:rsidRPr="005F3468" w:rsidRDefault="00946677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46677">
              <w:rPr>
                <w:rFonts w:ascii="Times New Roman" w:hAnsi="Times New Roman" w:cs="Times New Roman"/>
                <w:szCs w:val="24"/>
              </w:rPr>
              <w:t>42,85</w:t>
            </w:r>
          </w:p>
        </w:tc>
      </w:tr>
      <w:tr w:rsidR="000D2152" w:rsidRPr="009410E5" w:rsidTr="00D257A5">
        <w:trPr>
          <w:gridAfter w:val="5"/>
          <w:wAfter w:w="6643" w:type="dxa"/>
          <w:trHeight w:val="1420"/>
        </w:trPr>
        <w:tc>
          <w:tcPr>
            <w:tcW w:w="993" w:type="dxa"/>
            <w:vMerge/>
          </w:tcPr>
          <w:p w:rsidR="000D2152" w:rsidRPr="005F3468" w:rsidRDefault="000D2152" w:rsidP="000D215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0D2152" w:rsidRPr="005F3468" w:rsidRDefault="008372CE" w:rsidP="000D215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</w:t>
            </w:r>
            <w:r w:rsidR="000D2152">
              <w:rPr>
                <w:rFonts w:ascii="Times New Roman" w:hAnsi="Times New Roman" w:cs="Times New Roman"/>
                <w:szCs w:val="24"/>
              </w:rPr>
              <w:t>ноз</w:t>
            </w:r>
            <w:r w:rsidR="000D2152" w:rsidRPr="005F3468">
              <w:rPr>
                <w:rFonts w:ascii="Times New Roman" w:hAnsi="Times New Roman" w:cs="Times New Roman"/>
                <w:szCs w:val="24"/>
              </w:rPr>
              <w:t xml:space="preserve">ный </w:t>
            </w:r>
            <w:r w:rsidR="000D2152">
              <w:rPr>
                <w:rFonts w:ascii="Times New Roman" w:hAnsi="Times New Roman" w:cs="Times New Roman"/>
                <w:szCs w:val="24"/>
              </w:rPr>
              <w:t>пери</w:t>
            </w:r>
            <w:r w:rsidR="000D2152"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173 345,00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152" w:rsidRPr="00946677" w:rsidRDefault="000D2152" w:rsidP="00946677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946677">
              <w:rPr>
                <w:rFonts w:ascii="Times New Roman" w:hAnsi="Times New Roman" w:cs="Times New Roman"/>
              </w:rPr>
              <w:t>173 345,00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152" w:rsidRPr="000D2152" w:rsidRDefault="000D2152" w:rsidP="000D2152">
            <w:pPr>
              <w:jc w:val="right"/>
              <w:rPr>
                <w:rFonts w:ascii="Times New Roman" w:hAnsi="Times New Roman" w:cs="Times New Roman"/>
              </w:rPr>
            </w:pPr>
            <w:r w:rsidRPr="000D215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0D2152" w:rsidRPr="005F3468" w:rsidRDefault="000D2152" w:rsidP="000D215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 Протяженность автомобильных дорог, введенных в эксплуатацию после строительства, км;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152" w:rsidRPr="005F3468" w:rsidRDefault="000D2152" w:rsidP="000D215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652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Доля протяженности автомобильных дорог общего пользования местного значе</w:t>
            </w:r>
            <w:r>
              <w:rPr>
                <w:rFonts w:ascii="Times New Roman" w:hAnsi="Times New Roman" w:cs="Times New Roman"/>
                <w:szCs w:val="24"/>
              </w:rPr>
              <w:t>ния, соответствую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щих нормативным требованиям, в общей протяженности автомобильных дорог общего пользования местного значения,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946677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46677">
              <w:rPr>
                <w:rFonts w:ascii="Times New Roman" w:hAnsi="Times New Roman" w:cs="Times New Roman"/>
                <w:szCs w:val="24"/>
              </w:rPr>
              <w:t>80,87</w:t>
            </w:r>
          </w:p>
        </w:tc>
      </w:tr>
      <w:tr w:rsidR="00655A23" w:rsidRPr="009410E5" w:rsidTr="00D257A5">
        <w:trPr>
          <w:gridAfter w:val="5"/>
          <w:wAfter w:w="6643" w:type="dxa"/>
          <w:trHeight w:val="652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Общая протяженность объектов улично-дорожной сети, на которых выполнен капитальный ремонт и ремонт (нарастающим итогом),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км</w:t>
            </w:r>
            <w:r w:rsidR="008372C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;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946677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46677">
              <w:rPr>
                <w:rFonts w:ascii="Times New Roman" w:hAnsi="Times New Roman" w:cs="Times New Roman"/>
                <w:szCs w:val="24"/>
              </w:rPr>
              <w:t>47,85</w:t>
            </w:r>
          </w:p>
        </w:tc>
      </w:tr>
      <w:tr w:rsidR="00655A23" w:rsidRPr="009410E5" w:rsidTr="00D257A5">
        <w:trPr>
          <w:gridAfter w:val="5"/>
          <w:wAfter w:w="6643" w:type="dxa"/>
          <w:trHeight w:val="315"/>
        </w:trPr>
        <w:tc>
          <w:tcPr>
            <w:tcW w:w="14601" w:type="dxa"/>
            <w:gridSpan w:val="11"/>
            <w:shd w:val="clear" w:color="auto" w:fill="auto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Подпрограмма 2 «Повышение безопасности дорожного движения на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территории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Северск» Программы</w:t>
            </w:r>
          </w:p>
        </w:tc>
      </w:tr>
      <w:tr w:rsidR="00655A23" w:rsidRPr="009410E5" w:rsidTr="00D257A5">
        <w:trPr>
          <w:gridAfter w:val="5"/>
          <w:wAfter w:w="6643" w:type="dxa"/>
          <w:trHeight w:val="160"/>
        </w:trPr>
        <w:tc>
          <w:tcPr>
            <w:tcW w:w="993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3608" w:type="dxa"/>
            <w:gridSpan w:val="10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Задача 1 «Формирование законопослушного поведения участников дорожного движения» подпрограммы 2</w:t>
            </w:r>
          </w:p>
        </w:tc>
      </w:tr>
      <w:tr w:rsidR="00655A23" w:rsidRPr="009410E5" w:rsidTr="00D257A5">
        <w:trPr>
          <w:gridAfter w:val="5"/>
          <w:wAfter w:w="6643" w:type="dxa"/>
          <w:trHeight w:val="305"/>
        </w:trPr>
        <w:tc>
          <w:tcPr>
            <w:tcW w:w="993" w:type="dxa"/>
            <w:vMerge w:val="restart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1.1</w:t>
            </w:r>
          </w:p>
        </w:tc>
        <w:tc>
          <w:tcPr>
            <w:tcW w:w="2126" w:type="dxa"/>
            <w:vMerge w:val="restart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Основное мероприя</w:t>
            </w:r>
            <w:r w:rsidRPr="005F3468">
              <w:rPr>
                <w:rFonts w:ascii="Times New Roman" w:hAnsi="Times New Roman" w:cs="Times New Roman"/>
                <w:szCs w:val="24"/>
              </w:rPr>
              <w:t>тие. Р</w:t>
            </w:r>
            <w:r>
              <w:rPr>
                <w:rFonts w:ascii="Times New Roman" w:hAnsi="Times New Roman" w:cs="Times New Roman"/>
                <w:szCs w:val="24"/>
              </w:rPr>
              <w:t>азвитие и совершенствование системы по формиров</w:t>
            </w:r>
            <w:r w:rsidR="003E6D7E">
              <w:rPr>
                <w:rFonts w:ascii="Times New Roman" w:hAnsi="Times New Roman" w:cs="Times New Roman"/>
                <w:szCs w:val="24"/>
              </w:rPr>
              <w:t>а</w:t>
            </w:r>
            <w:r>
              <w:rPr>
                <w:rFonts w:ascii="Times New Roman" w:hAnsi="Times New Roman" w:cs="Times New Roman"/>
                <w:szCs w:val="24"/>
              </w:rPr>
              <w:t>нию законо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послушного поведения участников дорожного движения, в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т.ч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.: 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655A23" w:rsidRDefault="008372CE" w:rsidP="00655A2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>, Отдел информа</w:t>
            </w:r>
            <w:r w:rsidR="00655A23" w:rsidRPr="005F3468">
              <w:rPr>
                <w:rFonts w:ascii="Times New Roman" w:hAnsi="Times New Roman" w:cs="Times New Roman"/>
                <w:szCs w:val="24"/>
              </w:rPr>
              <w:t xml:space="preserve">ционной политики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="00655A23" w:rsidRPr="005F3468">
              <w:rPr>
                <w:rFonts w:ascii="Times New Roman" w:hAnsi="Times New Roman" w:cs="Times New Roman"/>
                <w:szCs w:val="24"/>
              </w:rPr>
              <w:t xml:space="preserve"> ЗАТО </w:t>
            </w:r>
          </w:p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55A23" w:rsidRPr="009410E5" w:rsidTr="00D257A5">
        <w:trPr>
          <w:gridAfter w:val="5"/>
          <w:wAfter w:w="6643" w:type="dxa"/>
          <w:trHeight w:val="1605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</w:t>
            </w:r>
            <w:r>
              <w:rPr>
                <w:rFonts w:ascii="Times New Roman" w:hAnsi="Times New Roman" w:cs="Times New Roman"/>
                <w:szCs w:val="24"/>
              </w:rPr>
              <w:t>формации статей и пропагандистс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ких материалов,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655A23" w:rsidRPr="009410E5" w:rsidTr="00D257A5">
        <w:trPr>
          <w:gridAfter w:val="5"/>
          <w:wAfter w:w="6643" w:type="dxa"/>
          <w:trHeight w:val="524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</w:t>
            </w:r>
            <w:r>
              <w:rPr>
                <w:rFonts w:ascii="Times New Roman" w:hAnsi="Times New Roman" w:cs="Times New Roman"/>
                <w:szCs w:val="24"/>
              </w:rPr>
              <w:t>формации статей и пропагандистс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ких материалов,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655A23" w:rsidRPr="009410E5" w:rsidTr="00D257A5">
        <w:trPr>
          <w:gridAfter w:val="5"/>
          <w:wAfter w:w="6643" w:type="dxa"/>
          <w:trHeight w:val="1644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</w:t>
            </w:r>
            <w:r>
              <w:rPr>
                <w:rFonts w:ascii="Times New Roman" w:hAnsi="Times New Roman" w:cs="Times New Roman"/>
                <w:szCs w:val="24"/>
              </w:rPr>
              <w:t>формации статей и пропагандистс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ких материалов,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655A23" w:rsidRPr="009410E5" w:rsidTr="00D257A5">
        <w:trPr>
          <w:gridAfter w:val="5"/>
          <w:wAfter w:w="6643" w:type="dxa"/>
          <w:trHeight w:val="1502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</w:t>
            </w:r>
            <w:r>
              <w:rPr>
                <w:rFonts w:ascii="Times New Roman" w:hAnsi="Times New Roman" w:cs="Times New Roman"/>
                <w:szCs w:val="24"/>
              </w:rPr>
              <w:t>формации статей и пропагандистс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ких материалов,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655A23" w:rsidRPr="009410E5" w:rsidTr="00D257A5">
        <w:trPr>
          <w:gridAfter w:val="5"/>
          <w:wAfter w:w="6643" w:type="dxa"/>
          <w:trHeight w:val="1727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55A23" w:rsidRPr="005F3468" w:rsidRDefault="008372CE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</w:t>
            </w:r>
            <w:r w:rsidR="00655A23">
              <w:rPr>
                <w:rFonts w:ascii="Times New Roman" w:hAnsi="Times New Roman" w:cs="Times New Roman"/>
                <w:szCs w:val="24"/>
              </w:rPr>
              <w:t>нозный пери</w:t>
            </w:r>
            <w:r w:rsidR="00655A23"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</w:t>
            </w:r>
            <w:r>
              <w:rPr>
                <w:rFonts w:ascii="Times New Roman" w:hAnsi="Times New Roman" w:cs="Times New Roman"/>
                <w:szCs w:val="24"/>
              </w:rPr>
              <w:t>формации статей и пропагандистс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ких материалов,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655A23" w:rsidRPr="009410E5" w:rsidTr="00D257A5">
        <w:trPr>
          <w:gridAfter w:val="5"/>
          <w:wAfter w:w="6643" w:type="dxa"/>
          <w:trHeight w:val="1649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5A23" w:rsidRPr="005F3468" w:rsidRDefault="008372CE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(прог</w:t>
            </w:r>
            <w:r w:rsidR="00655A23">
              <w:rPr>
                <w:rFonts w:ascii="Times New Roman" w:hAnsi="Times New Roman" w:cs="Times New Roman"/>
                <w:szCs w:val="24"/>
              </w:rPr>
              <w:t>нозный пери</w:t>
            </w:r>
            <w:r w:rsidR="00655A23"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</w:t>
            </w:r>
            <w:r>
              <w:rPr>
                <w:rFonts w:ascii="Times New Roman" w:hAnsi="Times New Roman" w:cs="Times New Roman"/>
                <w:szCs w:val="24"/>
              </w:rPr>
              <w:t>формации статей и пропагандистс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ких материалов,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152</w:t>
            </w:r>
          </w:p>
        </w:tc>
      </w:tr>
      <w:tr w:rsidR="00655A23" w:rsidRPr="009410E5" w:rsidTr="00D257A5">
        <w:trPr>
          <w:gridAfter w:val="5"/>
          <w:wAfter w:w="6643" w:type="dxa"/>
          <w:trHeight w:val="287"/>
        </w:trPr>
        <w:tc>
          <w:tcPr>
            <w:tcW w:w="993" w:type="dxa"/>
            <w:vMerge w:val="restart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1.1.1</w:t>
            </w:r>
          </w:p>
        </w:tc>
        <w:tc>
          <w:tcPr>
            <w:tcW w:w="2126" w:type="dxa"/>
            <w:vMerge w:val="restart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Освещен</w:t>
            </w:r>
            <w:r>
              <w:rPr>
                <w:rFonts w:ascii="Times New Roman" w:hAnsi="Times New Roman" w:cs="Times New Roman"/>
                <w:szCs w:val="24"/>
              </w:rPr>
              <w:t xml:space="preserve">ие в средствах массовой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информа</w:t>
            </w:r>
            <w:r w:rsidRPr="005F3468">
              <w:rPr>
                <w:rFonts w:ascii="Times New Roman" w:hAnsi="Times New Roman" w:cs="Times New Roman"/>
                <w:szCs w:val="24"/>
              </w:rPr>
              <w:t>ции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</w:t>
            </w:r>
            <w:r>
              <w:rPr>
                <w:rFonts w:ascii="Times New Roman" w:hAnsi="Times New Roman" w:cs="Times New Roman"/>
                <w:szCs w:val="24"/>
              </w:rPr>
              <w:t xml:space="preserve"> Северск результатов профилакти</w:t>
            </w:r>
            <w:r w:rsidRPr="005F3468">
              <w:rPr>
                <w:rFonts w:ascii="Times New Roman" w:hAnsi="Times New Roman" w:cs="Times New Roman"/>
                <w:szCs w:val="24"/>
              </w:rPr>
              <w:t>ческих акций</w:t>
            </w:r>
          </w:p>
        </w:tc>
        <w:tc>
          <w:tcPr>
            <w:tcW w:w="992" w:type="dxa"/>
            <w:tcBorders>
              <w:top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655A23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, Отдел </w:t>
            </w:r>
            <w:r w:rsidR="008372CE" w:rsidRPr="005F3468">
              <w:rPr>
                <w:rFonts w:ascii="Times New Roman" w:hAnsi="Times New Roman" w:cs="Times New Roman"/>
                <w:szCs w:val="24"/>
              </w:rPr>
              <w:t>информационной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политики </w:t>
            </w:r>
            <w:proofErr w:type="gramStart"/>
            <w:r w:rsidR="008372CE" w:rsidRPr="005F3468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</w:t>
            </w:r>
          </w:p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55A23" w:rsidRPr="009410E5" w:rsidTr="00D257A5">
        <w:trPr>
          <w:gridAfter w:val="5"/>
          <w:wAfter w:w="6643" w:type="dxa"/>
          <w:trHeight w:val="1640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</w:t>
            </w:r>
            <w:r>
              <w:rPr>
                <w:rFonts w:ascii="Times New Roman" w:hAnsi="Times New Roman" w:cs="Times New Roman"/>
                <w:szCs w:val="24"/>
              </w:rPr>
              <w:t>формации статей и пропагандистс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ких материалов,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655A23" w:rsidRPr="009410E5" w:rsidTr="00D257A5">
        <w:trPr>
          <w:gridAfter w:val="5"/>
          <w:wAfter w:w="6643" w:type="dxa"/>
          <w:trHeight w:val="1502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размещенных в средствах массовой информации статей и </w:t>
            </w:r>
            <w:r>
              <w:rPr>
                <w:rFonts w:ascii="Times New Roman" w:hAnsi="Times New Roman" w:cs="Times New Roman"/>
                <w:szCs w:val="24"/>
              </w:rPr>
              <w:t>пропагандистс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ких материалов,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655A23" w:rsidRPr="009410E5" w:rsidTr="00D257A5">
        <w:trPr>
          <w:gridAfter w:val="5"/>
          <w:wAfter w:w="6643" w:type="dxa"/>
          <w:trHeight w:val="1585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</w:t>
            </w:r>
            <w:r>
              <w:rPr>
                <w:rFonts w:ascii="Times New Roman" w:hAnsi="Times New Roman" w:cs="Times New Roman"/>
                <w:szCs w:val="24"/>
              </w:rPr>
              <w:t>формации статей и пропагандистс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ких материалов,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655A23" w:rsidRPr="009410E5" w:rsidTr="00D257A5">
        <w:trPr>
          <w:gridAfter w:val="5"/>
          <w:wAfter w:w="6643" w:type="dxa"/>
          <w:trHeight w:val="1683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</w:t>
            </w:r>
            <w:r>
              <w:rPr>
                <w:rFonts w:ascii="Times New Roman" w:hAnsi="Times New Roman" w:cs="Times New Roman"/>
                <w:szCs w:val="24"/>
              </w:rPr>
              <w:t>формации статей и пропагандистс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ких материалов,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655A23" w:rsidRPr="009410E5" w:rsidTr="00D257A5">
        <w:trPr>
          <w:gridAfter w:val="5"/>
          <w:wAfter w:w="6643" w:type="dxa"/>
          <w:trHeight w:val="1633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55A23" w:rsidRPr="005F3468" w:rsidRDefault="008372CE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(прог</w:t>
            </w:r>
            <w:r w:rsidR="00655A23">
              <w:rPr>
                <w:rFonts w:ascii="Times New Roman" w:hAnsi="Times New Roman" w:cs="Times New Roman"/>
                <w:szCs w:val="24"/>
              </w:rPr>
              <w:t>нозный пери</w:t>
            </w:r>
            <w:r w:rsidR="00655A23"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</w:t>
            </w:r>
            <w:r>
              <w:rPr>
                <w:rFonts w:ascii="Times New Roman" w:hAnsi="Times New Roman" w:cs="Times New Roman"/>
                <w:szCs w:val="24"/>
              </w:rPr>
              <w:t>формации статей и пропагандистс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ких материалов,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655A23" w:rsidRPr="009410E5" w:rsidTr="00D257A5">
        <w:trPr>
          <w:gridAfter w:val="5"/>
          <w:wAfter w:w="6643" w:type="dxa"/>
          <w:trHeight w:val="1644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8372CE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размещенных в средствах массовой ин</w:t>
            </w:r>
            <w:r>
              <w:rPr>
                <w:rFonts w:ascii="Times New Roman" w:hAnsi="Times New Roman" w:cs="Times New Roman"/>
                <w:szCs w:val="24"/>
              </w:rPr>
              <w:t>формации статей и пропагандистс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ких материалов,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655A23" w:rsidRPr="009410E5" w:rsidTr="00D257A5">
        <w:trPr>
          <w:gridAfter w:val="5"/>
          <w:wAfter w:w="6643" w:type="dxa"/>
          <w:trHeight w:val="339"/>
        </w:trPr>
        <w:tc>
          <w:tcPr>
            <w:tcW w:w="993" w:type="dxa"/>
            <w:vMerge w:val="restart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1.1.2</w:t>
            </w:r>
          </w:p>
        </w:tc>
        <w:tc>
          <w:tcPr>
            <w:tcW w:w="2126" w:type="dxa"/>
            <w:vMerge w:val="restart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Создание и размещение в средства</w:t>
            </w:r>
            <w:r>
              <w:rPr>
                <w:rFonts w:ascii="Times New Roman" w:hAnsi="Times New Roman" w:cs="Times New Roman"/>
                <w:szCs w:val="24"/>
              </w:rPr>
              <w:t>х массовой информации информационно пропа</w:t>
            </w:r>
            <w:r w:rsidRPr="005F3468">
              <w:rPr>
                <w:rFonts w:ascii="Times New Roman" w:hAnsi="Times New Roman" w:cs="Times New Roman"/>
                <w:szCs w:val="24"/>
              </w:rPr>
              <w:t>гандистских материалов, призван</w:t>
            </w:r>
            <w:r>
              <w:rPr>
                <w:rFonts w:ascii="Times New Roman" w:hAnsi="Times New Roman" w:cs="Times New Roman"/>
                <w:szCs w:val="24"/>
              </w:rPr>
              <w:t>ных освещать работу по обеспечению безопаснос</w:t>
            </w:r>
            <w:r w:rsidRPr="005F3468">
              <w:rPr>
                <w:rFonts w:ascii="Times New Roman" w:hAnsi="Times New Roman" w:cs="Times New Roman"/>
                <w:szCs w:val="24"/>
              </w:rPr>
              <w:t>ти дорожного движения</w:t>
            </w:r>
          </w:p>
        </w:tc>
        <w:tc>
          <w:tcPr>
            <w:tcW w:w="992" w:type="dxa"/>
            <w:tcBorders>
              <w:top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655A23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, Отдел </w:t>
            </w:r>
            <w:r w:rsidR="008372CE" w:rsidRPr="005F3468">
              <w:rPr>
                <w:rFonts w:ascii="Times New Roman" w:hAnsi="Times New Roman" w:cs="Times New Roman"/>
                <w:szCs w:val="24"/>
              </w:rPr>
              <w:t>информационной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политики </w:t>
            </w:r>
            <w:proofErr w:type="gramStart"/>
            <w:r w:rsidR="008372CE" w:rsidRPr="005F3468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</w:t>
            </w:r>
          </w:p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55A23" w:rsidRPr="009410E5" w:rsidTr="00D257A5">
        <w:trPr>
          <w:gridAfter w:val="5"/>
          <w:wAfter w:w="6643" w:type="dxa"/>
          <w:trHeight w:val="1377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размещенных в средствах массовой информации пропагандистских материалов,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655A23" w:rsidRPr="009410E5" w:rsidTr="00D257A5">
        <w:trPr>
          <w:gridAfter w:val="5"/>
          <w:wAfter w:w="6643" w:type="dxa"/>
          <w:trHeight w:val="1412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размещенных в средствах массовой информации пропагандистских материалов,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655A23" w:rsidRPr="009410E5" w:rsidTr="00D257A5">
        <w:trPr>
          <w:gridAfter w:val="5"/>
          <w:wAfter w:w="6643" w:type="dxa"/>
          <w:trHeight w:val="1404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размещенных в средствах массовой информации пропагандистских материалов,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655A23" w:rsidRPr="009410E5" w:rsidTr="00D257A5">
        <w:trPr>
          <w:gridAfter w:val="5"/>
          <w:wAfter w:w="6643" w:type="dxa"/>
          <w:trHeight w:val="1361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размещенных в средствах массовой информации пропагандистских материалов,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655A23" w:rsidRPr="009410E5" w:rsidTr="00D257A5">
        <w:trPr>
          <w:gridAfter w:val="5"/>
          <w:wAfter w:w="6643" w:type="dxa"/>
          <w:trHeight w:val="1394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8372CE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размещенных в средствах массовой информации пропагандистских материалов,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655A23" w:rsidRPr="009410E5" w:rsidTr="00D257A5">
        <w:trPr>
          <w:gridAfter w:val="5"/>
          <w:wAfter w:w="6643" w:type="dxa"/>
          <w:trHeight w:val="1400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8372CE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размещенных в средствах массовой информации пропагандистских материалов,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655A23" w:rsidRPr="009410E5" w:rsidTr="00D257A5">
        <w:trPr>
          <w:gridAfter w:val="5"/>
          <w:wAfter w:w="6643" w:type="dxa"/>
          <w:trHeight w:val="278"/>
        </w:trPr>
        <w:tc>
          <w:tcPr>
            <w:tcW w:w="993" w:type="dxa"/>
            <w:vMerge w:val="restart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1.1.3</w:t>
            </w:r>
          </w:p>
        </w:tc>
        <w:tc>
          <w:tcPr>
            <w:tcW w:w="2126" w:type="dxa"/>
            <w:vMerge w:val="restart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Организа</w:t>
            </w:r>
            <w:r w:rsidRPr="005F3468">
              <w:rPr>
                <w:rFonts w:ascii="Times New Roman" w:hAnsi="Times New Roman" w:cs="Times New Roman"/>
                <w:szCs w:val="24"/>
              </w:rPr>
              <w:t>ция в печатных средств</w:t>
            </w:r>
            <w:r>
              <w:rPr>
                <w:rFonts w:ascii="Times New Roman" w:hAnsi="Times New Roman" w:cs="Times New Roman"/>
                <w:szCs w:val="24"/>
              </w:rPr>
              <w:t>ах массовой информации специальных тематических рубрик для системати</w:t>
            </w:r>
            <w:r w:rsidRPr="005F3468">
              <w:rPr>
                <w:rFonts w:ascii="Times New Roman" w:hAnsi="Times New Roman" w:cs="Times New Roman"/>
                <w:szCs w:val="24"/>
              </w:rPr>
              <w:t>ческого освещения п</w:t>
            </w:r>
            <w:r>
              <w:rPr>
                <w:rFonts w:ascii="Times New Roman" w:hAnsi="Times New Roman" w:cs="Times New Roman"/>
                <w:szCs w:val="24"/>
              </w:rPr>
              <w:t>роблемных вопросов по безопасно</w:t>
            </w:r>
            <w:r w:rsidRPr="005F3468">
              <w:rPr>
                <w:rFonts w:ascii="Times New Roman" w:hAnsi="Times New Roman" w:cs="Times New Roman"/>
                <w:szCs w:val="24"/>
              </w:rPr>
              <w:t>сти дорожного движения</w:t>
            </w:r>
          </w:p>
        </w:tc>
        <w:tc>
          <w:tcPr>
            <w:tcW w:w="992" w:type="dxa"/>
            <w:tcBorders>
              <w:top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655A23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, Отдел </w:t>
            </w:r>
            <w:r w:rsidR="008372CE" w:rsidRPr="005F3468">
              <w:rPr>
                <w:rFonts w:ascii="Times New Roman" w:hAnsi="Times New Roman" w:cs="Times New Roman"/>
                <w:szCs w:val="24"/>
              </w:rPr>
              <w:t>информационной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политики </w:t>
            </w:r>
            <w:proofErr w:type="gramStart"/>
            <w:r w:rsidR="008372CE" w:rsidRPr="005F3468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</w:t>
            </w:r>
          </w:p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55A23" w:rsidRPr="009410E5" w:rsidTr="00D257A5">
        <w:trPr>
          <w:gridAfter w:val="5"/>
          <w:wAfter w:w="6643" w:type="dxa"/>
          <w:trHeight w:val="1410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размещенных в средствах массовой информации пропагандистских материалов,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655A23" w:rsidRPr="009410E5" w:rsidTr="00D257A5">
        <w:trPr>
          <w:gridAfter w:val="5"/>
          <w:wAfter w:w="6643" w:type="dxa"/>
          <w:trHeight w:val="1361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размещенных в средствах массовой информации пропагандистских материалов,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655A23" w:rsidRPr="009410E5" w:rsidTr="00D257A5">
        <w:trPr>
          <w:gridAfter w:val="5"/>
          <w:wAfter w:w="6643" w:type="dxa"/>
          <w:trHeight w:val="1443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размещенных в средствах массовой информации пропагандистских материалов,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655A23" w:rsidRPr="009410E5" w:rsidTr="00D257A5">
        <w:trPr>
          <w:gridAfter w:val="5"/>
          <w:wAfter w:w="6643" w:type="dxa"/>
          <w:trHeight w:val="241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размещенных в средствах массовой информации пропагандистских материалов,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655A23" w:rsidRPr="009410E5" w:rsidTr="00D257A5">
        <w:trPr>
          <w:gridAfter w:val="5"/>
          <w:wAfter w:w="6643" w:type="dxa"/>
          <w:trHeight w:val="241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8372CE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размещенных в средствах массовой информации пропагандистских материалов,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655A23" w:rsidRPr="009410E5" w:rsidTr="00D257A5">
        <w:trPr>
          <w:gridAfter w:val="5"/>
          <w:wAfter w:w="6643" w:type="dxa"/>
          <w:trHeight w:val="241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8372CE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размещенных в средствах массовой информации пропагандистских материалов,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655A23" w:rsidRPr="009410E5" w:rsidTr="00D257A5">
        <w:trPr>
          <w:gridAfter w:val="5"/>
          <w:wAfter w:w="6643" w:type="dxa"/>
          <w:trHeight w:val="330"/>
        </w:trPr>
        <w:tc>
          <w:tcPr>
            <w:tcW w:w="993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3608" w:type="dxa"/>
            <w:gridSpan w:val="10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Задача 2 «Формирование у детей навыков безопасного поведения на дорогах» подпрограммы 2</w:t>
            </w:r>
          </w:p>
        </w:tc>
      </w:tr>
      <w:tr w:rsidR="009E34BB" w:rsidRPr="009410E5" w:rsidTr="00D257A5">
        <w:trPr>
          <w:gridAfter w:val="5"/>
          <w:wAfter w:w="6643" w:type="dxa"/>
          <w:trHeight w:val="226"/>
        </w:trPr>
        <w:tc>
          <w:tcPr>
            <w:tcW w:w="993" w:type="dxa"/>
            <w:vMerge w:val="restart"/>
            <w:hideMark/>
          </w:tcPr>
          <w:p w:rsidR="009E34BB" w:rsidRPr="005F3468" w:rsidRDefault="009E34BB" w:rsidP="009E34B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2126" w:type="dxa"/>
            <w:vMerge w:val="restart"/>
            <w:hideMark/>
          </w:tcPr>
          <w:p w:rsidR="009E34BB" w:rsidRPr="005F3468" w:rsidRDefault="009E34BB" w:rsidP="009E34B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Основное мероприя</w:t>
            </w:r>
            <w:r w:rsidRPr="005F3468">
              <w:rPr>
                <w:rFonts w:ascii="Times New Roman" w:hAnsi="Times New Roman" w:cs="Times New Roman"/>
                <w:szCs w:val="24"/>
              </w:rPr>
              <w:t>тие. Оснащени</w:t>
            </w:r>
            <w:r>
              <w:rPr>
                <w:rFonts w:ascii="Times New Roman" w:hAnsi="Times New Roman" w:cs="Times New Roman"/>
                <w:szCs w:val="24"/>
              </w:rPr>
              <w:t>е детских учреждений специализи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рованными </w:t>
            </w:r>
            <w:r>
              <w:rPr>
                <w:rFonts w:ascii="Times New Roman" w:hAnsi="Times New Roman" w:cs="Times New Roman"/>
                <w:szCs w:val="24"/>
              </w:rPr>
              <w:t>элементами дорожного обустройст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 и обучения, в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т.ч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.: </w:t>
            </w:r>
          </w:p>
        </w:tc>
        <w:tc>
          <w:tcPr>
            <w:tcW w:w="992" w:type="dxa"/>
            <w:hideMark/>
          </w:tcPr>
          <w:p w:rsidR="009E34BB" w:rsidRPr="005F3468" w:rsidRDefault="009E34BB" w:rsidP="009E34B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4BB" w:rsidRPr="009E34BB" w:rsidRDefault="00946677" w:rsidP="009E34BB">
            <w:pPr>
              <w:jc w:val="right"/>
              <w:rPr>
                <w:rFonts w:ascii="Times New Roman" w:hAnsi="Times New Roman" w:cs="Times New Roman"/>
              </w:rPr>
            </w:pPr>
            <w:r w:rsidRPr="00946677">
              <w:rPr>
                <w:rFonts w:ascii="Times New Roman" w:hAnsi="Times New Roman" w:cs="Times New Roman"/>
              </w:rPr>
              <w:t>6 158,84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4BB" w:rsidRPr="009E34BB" w:rsidRDefault="009E34BB" w:rsidP="009E34BB">
            <w:pPr>
              <w:jc w:val="right"/>
              <w:rPr>
                <w:rFonts w:ascii="Times New Roman" w:hAnsi="Times New Roman" w:cs="Times New Roman"/>
              </w:rPr>
            </w:pPr>
            <w:r w:rsidRPr="009E34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4BB" w:rsidRPr="009E34BB" w:rsidRDefault="009E34BB" w:rsidP="009E34BB">
            <w:pPr>
              <w:jc w:val="right"/>
              <w:rPr>
                <w:rFonts w:ascii="Times New Roman" w:hAnsi="Times New Roman" w:cs="Times New Roman"/>
              </w:rPr>
            </w:pPr>
            <w:r w:rsidRPr="009E34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4BB" w:rsidRPr="009E34BB" w:rsidRDefault="00946677" w:rsidP="009E34BB">
            <w:pPr>
              <w:jc w:val="right"/>
              <w:rPr>
                <w:rFonts w:ascii="Times New Roman" w:hAnsi="Times New Roman" w:cs="Times New Roman"/>
              </w:rPr>
            </w:pPr>
            <w:r w:rsidRPr="00946677">
              <w:rPr>
                <w:rFonts w:ascii="Times New Roman" w:hAnsi="Times New Roman" w:cs="Times New Roman"/>
              </w:rPr>
              <w:t>6 158,84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34BB" w:rsidRPr="009E34BB" w:rsidRDefault="009E34BB" w:rsidP="009E34BB">
            <w:pPr>
              <w:jc w:val="right"/>
              <w:rPr>
                <w:rFonts w:ascii="Times New Roman" w:hAnsi="Times New Roman" w:cs="Times New Roman"/>
              </w:rPr>
            </w:pPr>
            <w:r w:rsidRPr="009E34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9E34BB" w:rsidRDefault="008372CE" w:rsidP="009E34B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Управление</w:t>
            </w:r>
            <w:r w:rsidR="009E34BB">
              <w:rPr>
                <w:rFonts w:ascii="Times New Roman" w:hAnsi="Times New Roman" w:cs="Times New Roman"/>
                <w:szCs w:val="24"/>
              </w:rPr>
              <w:t xml:space="preserve"> образова</w:t>
            </w:r>
            <w:r w:rsidR="009E34BB" w:rsidRPr="005F3468">
              <w:rPr>
                <w:rFonts w:ascii="Times New Roman" w:hAnsi="Times New Roman" w:cs="Times New Roman"/>
                <w:szCs w:val="24"/>
              </w:rPr>
              <w:t xml:space="preserve">ния, УМСП </w:t>
            </w:r>
            <w:proofErr w:type="spellStart"/>
            <w:r w:rsidR="009E34BB" w:rsidRPr="005F3468">
              <w:rPr>
                <w:rFonts w:ascii="Times New Roman" w:hAnsi="Times New Roman" w:cs="Times New Roman"/>
                <w:szCs w:val="24"/>
              </w:rPr>
              <w:t>ФКиС</w:t>
            </w:r>
            <w:proofErr w:type="spellEnd"/>
            <w:r w:rsidR="009E34BB" w:rsidRPr="005F3468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="009E34BB" w:rsidRPr="005F3468">
              <w:rPr>
                <w:rFonts w:ascii="Times New Roman" w:hAnsi="Times New Roman" w:cs="Times New Roman"/>
                <w:szCs w:val="24"/>
              </w:rPr>
              <w:t xml:space="preserve"> ЗАТО </w:t>
            </w:r>
          </w:p>
          <w:p w:rsidR="009E34BB" w:rsidRPr="005F3468" w:rsidRDefault="009E34BB" w:rsidP="009E34BB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Северск, </w:t>
            </w:r>
            <w:r w:rsidR="008372CE" w:rsidRPr="005F3468">
              <w:rPr>
                <w:rFonts w:ascii="Times New Roman" w:hAnsi="Times New Roman" w:cs="Times New Roman"/>
                <w:szCs w:val="24"/>
              </w:rPr>
              <w:t>Управление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ку</w:t>
            </w:r>
            <w:r>
              <w:rPr>
                <w:rFonts w:ascii="Times New Roman" w:hAnsi="Times New Roman" w:cs="Times New Roman"/>
                <w:szCs w:val="24"/>
              </w:rPr>
              <w:t>льтуры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126" w:type="dxa"/>
            <w:hideMark/>
          </w:tcPr>
          <w:p w:rsidR="009E34BB" w:rsidRPr="005F3468" w:rsidRDefault="009E34BB" w:rsidP="009E34B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9E34BB" w:rsidRPr="005F3468" w:rsidRDefault="009E34BB" w:rsidP="009E34B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55A23" w:rsidRPr="009410E5" w:rsidTr="00D257A5">
        <w:trPr>
          <w:gridAfter w:val="5"/>
          <w:wAfter w:w="6643" w:type="dxa"/>
          <w:trHeight w:val="2205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детских учре</w:t>
            </w:r>
            <w:r>
              <w:rPr>
                <w:rFonts w:ascii="Times New Roman" w:hAnsi="Times New Roman" w:cs="Times New Roman"/>
                <w:szCs w:val="24"/>
              </w:rPr>
              <w:t>ждений, оснащенных специализиро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ванными элементами дорожного обустройства и обучения,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1757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детских учре</w:t>
            </w:r>
            <w:r>
              <w:rPr>
                <w:rFonts w:ascii="Times New Roman" w:hAnsi="Times New Roman" w:cs="Times New Roman"/>
                <w:szCs w:val="24"/>
              </w:rPr>
              <w:t>ждений, оснащенных специализиро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ванными элементами дорожного обустройства и обучения,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0A504F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7E5736" w:rsidRPr="009410E5" w:rsidTr="00D257A5">
        <w:trPr>
          <w:gridAfter w:val="5"/>
          <w:wAfter w:w="6643" w:type="dxa"/>
          <w:trHeight w:val="1757"/>
        </w:trPr>
        <w:tc>
          <w:tcPr>
            <w:tcW w:w="993" w:type="dxa"/>
            <w:vMerge/>
            <w:hideMark/>
          </w:tcPr>
          <w:p w:rsidR="007E5736" w:rsidRPr="005F3468" w:rsidRDefault="007E5736" w:rsidP="007E5736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7E5736" w:rsidRPr="005F3468" w:rsidRDefault="007E5736" w:rsidP="007E573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7E5736" w:rsidRPr="005F3468" w:rsidRDefault="007E5736" w:rsidP="007E573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7E5736" w:rsidRPr="005F3468" w:rsidRDefault="007E5736" w:rsidP="007E573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7E5736" w:rsidRPr="005F3468" w:rsidRDefault="007E5736" w:rsidP="007E5736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детских учре</w:t>
            </w:r>
            <w:r>
              <w:rPr>
                <w:rFonts w:ascii="Times New Roman" w:hAnsi="Times New Roman" w:cs="Times New Roman"/>
                <w:szCs w:val="24"/>
              </w:rPr>
              <w:t>ждений, оснащенных специализиро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ванными элементами дорожного обустройства и обучения,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7E5736" w:rsidRPr="005F3468" w:rsidRDefault="00946677" w:rsidP="007E573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E34BB" w:rsidRPr="009410E5" w:rsidTr="00D257A5">
        <w:trPr>
          <w:gridAfter w:val="5"/>
          <w:wAfter w:w="6643" w:type="dxa"/>
          <w:trHeight w:val="1757"/>
        </w:trPr>
        <w:tc>
          <w:tcPr>
            <w:tcW w:w="993" w:type="dxa"/>
            <w:vMerge/>
          </w:tcPr>
          <w:p w:rsidR="009E34BB" w:rsidRPr="005F3468" w:rsidRDefault="009E34BB" w:rsidP="009E34BB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9E34BB" w:rsidRPr="005F3468" w:rsidRDefault="009E34BB" w:rsidP="009E34B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9E34BB" w:rsidRPr="005F3468" w:rsidRDefault="009E34BB" w:rsidP="009E34B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4BB" w:rsidRPr="009E34BB" w:rsidRDefault="00946677" w:rsidP="009E34BB">
            <w:pPr>
              <w:jc w:val="right"/>
              <w:rPr>
                <w:rFonts w:ascii="Times New Roman" w:hAnsi="Times New Roman" w:cs="Times New Roman"/>
              </w:rPr>
            </w:pPr>
            <w:r w:rsidRPr="00946677">
              <w:rPr>
                <w:rFonts w:ascii="Times New Roman" w:hAnsi="Times New Roman" w:cs="Times New Roman"/>
              </w:rPr>
              <w:t>6 011,18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4BB" w:rsidRPr="009E34BB" w:rsidRDefault="009E34BB" w:rsidP="009E34BB">
            <w:pPr>
              <w:jc w:val="right"/>
              <w:rPr>
                <w:rFonts w:ascii="Times New Roman" w:hAnsi="Times New Roman" w:cs="Times New Roman"/>
              </w:rPr>
            </w:pPr>
            <w:r w:rsidRPr="009E34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4BB" w:rsidRPr="009E34BB" w:rsidRDefault="009E34BB" w:rsidP="009E34BB">
            <w:pPr>
              <w:jc w:val="right"/>
              <w:rPr>
                <w:rFonts w:ascii="Times New Roman" w:hAnsi="Times New Roman" w:cs="Times New Roman"/>
              </w:rPr>
            </w:pPr>
            <w:r w:rsidRPr="009E34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4BB" w:rsidRPr="009E34BB" w:rsidRDefault="00946677" w:rsidP="009E34BB">
            <w:pPr>
              <w:jc w:val="right"/>
              <w:rPr>
                <w:rFonts w:ascii="Times New Roman" w:hAnsi="Times New Roman" w:cs="Times New Roman"/>
              </w:rPr>
            </w:pPr>
            <w:r w:rsidRPr="00946677">
              <w:rPr>
                <w:rFonts w:ascii="Times New Roman" w:hAnsi="Times New Roman" w:cs="Times New Roman"/>
              </w:rPr>
              <w:t>6 011,18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4BB" w:rsidRPr="009E34BB" w:rsidRDefault="009E34BB" w:rsidP="009E34BB">
            <w:pPr>
              <w:jc w:val="right"/>
              <w:rPr>
                <w:rFonts w:ascii="Times New Roman" w:hAnsi="Times New Roman" w:cs="Times New Roman"/>
              </w:rPr>
            </w:pPr>
            <w:r w:rsidRPr="009E34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9E34BB" w:rsidRPr="005F3468" w:rsidRDefault="009E34BB" w:rsidP="009E34B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9E34BB" w:rsidRPr="005F3468" w:rsidRDefault="009E34BB" w:rsidP="009E34BB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детских учре</w:t>
            </w:r>
            <w:r>
              <w:rPr>
                <w:rFonts w:ascii="Times New Roman" w:hAnsi="Times New Roman" w:cs="Times New Roman"/>
                <w:szCs w:val="24"/>
              </w:rPr>
              <w:t>ждений, оснащенных специализиро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ванными элементами дорожного обустройства и обучения,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9E34BB" w:rsidRPr="005F3468" w:rsidRDefault="009E34BB" w:rsidP="009E34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15</w:t>
            </w:r>
          </w:p>
        </w:tc>
      </w:tr>
      <w:tr w:rsidR="009E34BB" w:rsidRPr="009410E5" w:rsidTr="00D257A5">
        <w:trPr>
          <w:gridAfter w:val="5"/>
          <w:wAfter w:w="6643" w:type="dxa"/>
          <w:trHeight w:val="1757"/>
        </w:trPr>
        <w:tc>
          <w:tcPr>
            <w:tcW w:w="993" w:type="dxa"/>
            <w:vMerge/>
          </w:tcPr>
          <w:p w:rsidR="009E34BB" w:rsidRPr="005F3468" w:rsidRDefault="009E34BB" w:rsidP="009E34BB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9E34BB" w:rsidRPr="005F3468" w:rsidRDefault="009E34BB" w:rsidP="009E34B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9E34BB" w:rsidRPr="005F3468" w:rsidRDefault="009E34BB" w:rsidP="009E34B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2025 (</w:t>
            </w:r>
            <w:r w:rsidR="008372CE" w:rsidRPr="005F3468">
              <w:rPr>
                <w:rFonts w:ascii="Times New Roman" w:hAnsi="Times New Roman" w:cs="Times New Roman"/>
                <w:szCs w:val="24"/>
              </w:rPr>
              <w:t>прогн</w:t>
            </w:r>
            <w:r w:rsidR="008372CE">
              <w:rPr>
                <w:rFonts w:ascii="Times New Roman" w:hAnsi="Times New Roman" w:cs="Times New Roman"/>
                <w:szCs w:val="24"/>
              </w:rPr>
              <w:t>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4BB" w:rsidRPr="009E34BB" w:rsidRDefault="00A91F74" w:rsidP="009E34BB">
            <w:pPr>
              <w:jc w:val="right"/>
              <w:rPr>
                <w:rFonts w:ascii="Times New Roman" w:hAnsi="Times New Roman" w:cs="Times New Roman"/>
              </w:rPr>
            </w:pPr>
            <w:r w:rsidRPr="00A91F74">
              <w:rPr>
                <w:rFonts w:ascii="Times New Roman" w:hAnsi="Times New Roman" w:cs="Times New Roman"/>
              </w:rPr>
              <w:t>5 352,76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4BB" w:rsidRPr="009E34BB" w:rsidRDefault="009E34BB" w:rsidP="009E34BB">
            <w:pPr>
              <w:jc w:val="right"/>
              <w:rPr>
                <w:rFonts w:ascii="Times New Roman" w:hAnsi="Times New Roman" w:cs="Times New Roman"/>
              </w:rPr>
            </w:pPr>
            <w:r w:rsidRPr="009E34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4BB" w:rsidRPr="009E34BB" w:rsidRDefault="009E34BB" w:rsidP="009E34BB">
            <w:pPr>
              <w:jc w:val="right"/>
              <w:rPr>
                <w:rFonts w:ascii="Times New Roman" w:hAnsi="Times New Roman" w:cs="Times New Roman"/>
              </w:rPr>
            </w:pPr>
            <w:r w:rsidRPr="009E34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4BB" w:rsidRPr="009E34BB" w:rsidRDefault="00A91F74" w:rsidP="009E34BB">
            <w:pPr>
              <w:jc w:val="right"/>
              <w:rPr>
                <w:rFonts w:ascii="Times New Roman" w:hAnsi="Times New Roman" w:cs="Times New Roman"/>
              </w:rPr>
            </w:pPr>
            <w:r w:rsidRPr="00A91F74">
              <w:rPr>
                <w:rFonts w:ascii="Times New Roman" w:hAnsi="Times New Roman" w:cs="Times New Roman"/>
              </w:rPr>
              <w:t>5 352,76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4BB" w:rsidRPr="009E34BB" w:rsidRDefault="009E34BB" w:rsidP="009E34BB">
            <w:pPr>
              <w:jc w:val="right"/>
              <w:rPr>
                <w:rFonts w:ascii="Times New Roman" w:hAnsi="Times New Roman" w:cs="Times New Roman"/>
              </w:rPr>
            </w:pPr>
            <w:r w:rsidRPr="009E34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9E34BB" w:rsidRPr="005F3468" w:rsidRDefault="009E34BB" w:rsidP="009E34B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9E34BB" w:rsidRPr="005F3468" w:rsidRDefault="009E34BB" w:rsidP="009E34BB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детских учре</w:t>
            </w:r>
            <w:r>
              <w:rPr>
                <w:rFonts w:ascii="Times New Roman" w:hAnsi="Times New Roman" w:cs="Times New Roman"/>
                <w:szCs w:val="24"/>
              </w:rPr>
              <w:t>ждений, оснащенных специализиро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ванными элементами дорожного обустройства и обучения,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9E34BB" w:rsidRPr="005F3468" w:rsidRDefault="009E34BB" w:rsidP="009E34B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16</w:t>
            </w:r>
          </w:p>
        </w:tc>
      </w:tr>
      <w:tr w:rsidR="00655A23" w:rsidRPr="009410E5" w:rsidTr="00D257A5">
        <w:trPr>
          <w:gridAfter w:val="5"/>
          <w:wAfter w:w="6643" w:type="dxa"/>
          <w:trHeight w:val="1757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8372CE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8 351,74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8 351,74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оснащенных специа</w:t>
            </w:r>
            <w:r>
              <w:rPr>
                <w:rFonts w:ascii="Times New Roman" w:hAnsi="Times New Roman" w:cs="Times New Roman"/>
                <w:szCs w:val="24"/>
              </w:rPr>
              <w:t>лизиро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ванными элементами дорожного обустройства и обучения,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15</w:t>
            </w:r>
          </w:p>
        </w:tc>
      </w:tr>
      <w:tr w:rsidR="00F2343B" w:rsidRPr="009410E5" w:rsidTr="00D257A5">
        <w:trPr>
          <w:gridAfter w:val="5"/>
          <w:wAfter w:w="6643" w:type="dxa"/>
          <w:trHeight w:val="278"/>
        </w:trPr>
        <w:tc>
          <w:tcPr>
            <w:tcW w:w="993" w:type="dxa"/>
            <w:vMerge w:val="restart"/>
            <w:hideMark/>
          </w:tcPr>
          <w:p w:rsidR="00F2343B" w:rsidRPr="005F3468" w:rsidRDefault="00F2343B" w:rsidP="00F2343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2.1.1</w:t>
            </w:r>
          </w:p>
        </w:tc>
        <w:tc>
          <w:tcPr>
            <w:tcW w:w="2126" w:type="dxa"/>
            <w:vMerge w:val="restart"/>
            <w:hideMark/>
          </w:tcPr>
          <w:p w:rsidR="00F2343B" w:rsidRPr="005F3468" w:rsidRDefault="00F2343B" w:rsidP="00F2343B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Оснащени</w:t>
            </w:r>
            <w:r>
              <w:rPr>
                <w:rFonts w:ascii="Times New Roman" w:hAnsi="Times New Roman" w:cs="Times New Roman"/>
                <w:szCs w:val="24"/>
              </w:rPr>
              <w:t>е детских учреждений специализи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рованными </w:t>
            </w:r>
            <w:r>
              <w:rPr>
                <w:rFonts w:ascii="Times New Roman" w:hAnsi="Times New Roman" w:cs="Times New Roman"/>
                <w:szCs w:val="24"/>
              </w:rPr>
              <w:t>элементами дорожного обустройст</w:t>
            </w:r>
            <w:r w:rsidRPr="005F3468">
              <w:rPr>
                <w:rFonts w:ascii="Times New Roman" w:hAnsi="Times New Roman" w:cs="Times New Roman"/>
                <w:szCs w:val="24"/>
              </w:rPr>
              <w:t>ва и обучение детей в игровой форме Правилам дорожного движения</w:t>
            </w:r>
          </w:p>
        </w:tc>
        <w:tc>
          <w:tcPr>
            <w:tcW w:w="992" w:type="dxa"/>
            <w:hideMark/>
          </w:tcPr>
          <w:p w:rsidR="00F2343B" w:rsidRPr="005F3468" w:rsidRDefault="00F2343B" w:rsidP="00F2343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right"/>
              <w:rPr>
                <w:rFonts w:ascii="Times New Roman" w:hAnsi="Times New Roman" w:cs="Times New Roman"/>
              </w:rPr>
            </w:pPr>
            <w:r w:rsidRPr="00F2343B">
              <w:rPr>
                <w:rFonts w:ascii="Times New Roman" w:hAnsi="Times New Roman" w:cs="Times New Roman"/>
              </w:rPr>
              <w:t>599,39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right"/>
              <w:rPr>
                <w:rFonts w:ascii="Times New Roman" w:hAnsi="Times New Roman" w:cs="Times New Roman"/>
              </w:rPr>
            </w:pPr>
            <w:r w:rsidRPr="00F234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right"/>
              <w:rPr>
                <w:rFonts w:ascii="Times New Roman" w:hAnsi="Times New Roman" w:cs="Times New Roman"/>
              </w:rPr>
            </w:pPr>
            <w:r w:rsidRPr="00F234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right"/>
              <w:rPr>
                <w:rFonts w:ascii="Times New Roman" w:hAnsi="Times New Roman" w:cs="Times New Roman"/>
              </w:rPr>
            </w:pPr>
            <w:r w:rsidRPr="00F2343B">
              <w:rPr>
                <w:rFonts w:ascii="Times New Roman" w:hAnsi="Times New Roman" w:cs="Times New Roman"/>
              </w:rPr>
              <w:t>599,39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43B" w:rsidRPr="00F2343B" w:rsidRDefault="00F2343B" w:rsidP="00F2343B">
            <w:pPr>
              <w:jc w:val="right"/>
              <w:rPr>
                <w:rFonts w:ascii="Times New Roman" w:hAnsi="Times New Roman" w:cs="Times New Roman"/>
              </w:rPr>
            </w:pPr>
            <w:r w:rsidRPr="00F2343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F2343B" w:rsidRPr="005F3468" w:rsidRDefault="008372CE" w:rsidP="00F2343B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Управление</w:t>
            </w:r>
            <w:r w:rsidR="00F2343B" w:rsidRPr="005F3468">
              <w:rPr>
                <w:rFonts w:ascii="Times New Roman" w:hAnsi="Times New Roman" w:cs="Times New Roman"/>
                <w:szCs w:val="24"/>
              </w:rPr>
              <w:t xml:space="preserve"> образования</w:t>
            </w:r>
          </w:p>
          <w:p w:rsidR="00F2343B" w:rsidRPr="005F3468" w:rsidRDefault="00F2343B" w:rsidP="00F2343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F2343B" w:rsidRPr="005F3468" w:rsidRDefault="00F2343B" w:rsidP="00F2343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F2343B" w:rsidRPr="005F3468" w:rsidRDefault="00F2343B" w:rsidP="00F2343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7E5736" w:rsidRPr="009410E5" w:rsidTr="00D257A5">
        <w:trPr>
          <w:gridAfter w:val="5"/>
          <w:wAfter w:w="6643" w:type="dxa"/>
          <w:trHeight w:val="1705"/>
        </w:trPr>
        <w:tc>
          <w:tcPr>
            <w:tcW w:w="993" w:type="dxa"/>
            <w:vMerge/>
            <w:hideMark/>
          </w:tcPr>
          <w:p w:rsidR="007E5736" w:rsidRPr="005F3468" w:rsidRDefault="007E5736" w:rsidP="007E5736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7E5736" w:rsidRPr="005F3468" w:rsidRDefault="007E5736" w:rsidP="007E573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7E5736" w:rsidRPr="005F3468" w:rsidRDefault="007E5736" w:rsidP="007E573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7E5736" w:rsidRPr="005F3468" w:rsidRDefault="007E5736" w:rsidP="007E573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7E5736" w:rsidRPr="005F3468" w:rsidRDefault="007E5736" w:rsidP="007E5736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детских учре</w:t>
            </w:r>
            <w:r>
              <w:rPr>
                <w:rFonts w:ascii="Times New Roman" w:hAnsi="Times New Roman" w:cs="Times New Roman"/>
                <w:szCs w:val="24"/>
              </w:rPr>
              <w:t>ждений, оснащенных специализиро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ванными элементами дорожного обустройства и обучения,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7E5736" w:rsidRPr="005F3468" w:rsidRDefault="007E5736" w:rsidP="007E573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7E5736" w:rsidRPr="009410E5" w:rsidTr="00D257A5">
        <w:trPr>
          <w:gridAfter w:val="5"/>
          <w:wAfter w:w="6643" w:type="dxa"/>
          <w:trHeight w:val="241"/>
        </w:trPr>
        <w:tc>
          <w:tcPr>
            <w:tcW w:w="993" w:type="dxa"/>
            <w:vMerge/>
            <w:hideMark/>
          </w:tcPr>
          <w:p w:rsidR="007E5736" w:rsidRPr="005F3468" w:rsidRDefault="007E5736" w:rsidP="007E5736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7E5736" w:rsidRPr="005F3468" w:rsidRDefault="007E5736" w:rsidP="007E573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7E5736" w:rsidRPr="005F3468" w:rsidRDefault="007E5736" w:rsidP="007E573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7E5736" w:rsidRPr="005F3468" w:rsidRDefault="007E5736" w:rsidP="007E573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7E5736" w:rsidRPr="005F3468" w:rsidRDefault="007E5736" w:rsidP="007E5736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детских учреждений, оснаще</w:t>
            </w:r>
            <w:r>
              <w:rPr>
                <w:rFonts w:ascii="Times New Roman" w:hAnsi="Times New Roman" w:cs="Times New Roman"/>
                <w:szCs w:val="24"/>
              </w:rPr>
              <w:t>нных специализиро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ванными элементами дорожного обустройства и обучения,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7E5736" w:rsidRPr="005F3468" w:rsidRDefault="00F1716C" w:rsidP="007E573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7E5736" w:rsidRPr="009410E5" w:rsidTr="00D257A5">
        <w:trPr>
          <w:gridAfter w:val="5"/>
          <w:wAfter w:w="6643" w:type="dxa"/>
          <w:trHeight w:val="1644"/>
        </w:trPr>
        <w:tc>
          <w:tcPr>
            <w:tcW w:w="993" w:type="dxa"/>
            <w:vMerge/>
            <w:hideMark/>
          </w:tcPr>
          <w:p w:rsidR="007E5736" w:rsidRPr="005F3468" w:rsidRDefault="007E5736" w:rsidP="007E5736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7E5736" w:rsidRPr="005F3468" w:rsidRDefault="007E5736" w:rsidP="007E573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7E5736" w:rsidRPr="005F3468" w:rsidRDefault="007E5736" w:rsidP="007E573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7E5736" w:rsidRPr="005F3468" w:rsidRDefault="007E5736" w:rsidP="007E573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7E5736" w:rsidRPr="005F3468" w:rsidRDefault="007E5736" w:rsidP="007E5736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детских учре</w:t>
            </w:r>
            <w:r>
              <w:rPr>
                <w:rFonts w:ascii="Times New Roman" w:hAnsi="Times New Roman" w:cs="Times New Roman"/>
                <w:szCs w:val="24"/>
              </w:rPr>
              <w:t>ждений, оснащенных специализиро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ванными элементами дорожного обустройства и обучения,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7E5736" w:rsidRPr="005F3468" w:rsidRDefault="00F1716C" w:rsidP="007E573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7E5736" w:rsidRPr="009410E5" w:rsidTr="00D257A5">
        <w:trPr>
          <w:gridAfter w:val="5"/>
          <w:wAfter w:w="6643" w:type="dxa"/>
          <w:trHeight w:val="1561"/>
        </w:trPr>
        <w:tc>
          <w:tcPr>
            <w:tcW w:w="993" w:type="dxa"/>
            <w:vMerge/>
            <w:hideMark/>
          </w:tcPr>
          <w:p w:rsidR="007E5736" w:rsidRPr="005F3468" w:rsidRDefault="007E5736" w:rsidP="007E5736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7E5736" w:rsidRPr="005F3468" w:rsidRDefault="007E5736" w:rsidP="007E573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7E5736" w:rsidRPr="005F3468" w:rsidRDefault="007E5736" w:rsidP="007E573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2A711C" w:rsidP="007E573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599,39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F2343B" w:rsidP="007E573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599,39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7E5736" w:rsidRPr="005F3468" w:rsidRDefault="007E5736" w:rsidP="007E573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7E5736" w:rsidRPr="005F3468" w:rsidRDefault="007E5736" w:rsidP="007E5736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детских учре</w:t>
            </w:r>
            <w:r>
              <w:rPr>
                <w:rFonts w:ascii="Times New Roman" w:hAnsi="Times New Roman" w:cs="Times New Roman"/>
                <w:szCs w:val="24"/>
              </w:rPr>
              <w:t>ждений, оснащенных специализиро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ванными элементами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 xml:space="preserve">дорожного обустройства и обучения,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7E5736" w:rsidRPr="005F3468" w:rsidRDefault="007E5736" w:rsidP="007E573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15</w:t>
            </w:r>
          </w:p>
        </w:tc>
      </w:tr>
      <w:tr w:rsidR="00F2343B" w:rsidRPr="009410E5" w:rsidTr="00D257A5">
        <w:trPr>
          <w:gridAfter w:val="5"/>
          <w:wAfter w:w="6643" w:type="dxa"/>
          <w:trHeight w:val="1607"/>
        </w:trPr>
        <w:tc>
          <w:tcPr>
            <w:tcW w:w="993" w:type="dxa"/>
            <w:vMerge/>
          </w:tcPr>
          <w:p w:rsidR="00F2343B" w:rsidRPr="005F3468" w:rsidRDefault="00F2343B" w:rsidP="00F2343B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F2343B" w:rsidRPr="005F3468" w:rsidRDefault="00F2343B" w:rsidP="00F2343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2343B" w:rsidRPr="005F3468" w:rsidRDefault="00F2343B" w:rsidP="00F2343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8372CE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43B" w:rsidRPr="007E5736" w:rsidRDefault="00F2343B" w:rsidP="00F2343B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693,88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43B" w:rsidRPr="007E5736" w:rsidRDefault="00F2343B" w:rsidP="00F2343B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43B" w:rsidRPr="007E5736" w:rsidRDefault="00F2343B" w:rsidP="00F2343B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43B" w:rsidRPr="007E5736" w:rsidRDefault="00F2343B" w:rsidP="00F2343B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693,88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43B" w:rsidRPr="007E5736" w:rsidRDefault="00F2343B" w:rsidP="00F2343B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F2343B" w:rsidRPr="005F3468" w:rsidRDefault="00F2343B" w:rsidP="00F2343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F2343B" w:rsidRPr="005F3468" w:rsidRDefault="00F2343B" w:rsidP="00F2343B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детских учре</w:t>
            </w:r>
            <w:r>
              <w:rPr>
                <w:rFonts w:ascii="Times New Roman" w:hAnsi="Times New Roman" w:cs="Times New Roman"/>
                <w:szCs w:val="24"/>
              </w:rPr>
              <w:t>ждений, оснащенных специализиро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ванными элементами дорожного обустройства и обучения,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F2343B" w:rsidRPr="005F3468" w:rsidRDefault="00F1716C" w:rsidP="00F2343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16</w:t>
            </w:r>
          </w:p>
        </w:tc>
      </w:tr>
      <w:tr w:rsidR="007E5736" w:rsidRPr="009410E5" w:rsidTr="00D257A5">
        <w:trPr>
          <w:gridAfter w:val="5"/>
          <w:wAfter w:w="6643" w:type="dxa"/>
          <w:trHeight w:val="1645"/>
        </w:trPr>
        <w:tc>
          <w:tcPr>
            <w:tcW w:w="993" w:type="dxa"/>
            <w:vMerge/>
          </w:tcPr>
          <w:p w:rsidR="007E5736" w:rsidRPr="005F3468" w:rsidRDefault="007E5736" w:rsidP="007E5736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7E5736" w:rsidRPr="005F3468" w:rsidRDefault="007E5736" w:rsidP="007E573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E5736" w:rsidRPr="005F3468" w:rsidRDefault="007E5736" w:rsidP="007E573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8372CE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736" w:rsidRPr="007E5736" w:rsidRDefault="00F2343B" w:rsidP="007E573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599,39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736" w:rsidRPr="007E5736" w:rsidRDefault="00F2343B" w:rsidP="007E573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599,39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7E5736" w:rsidRPr="005F3468" w:rsidRDefault="007E5736" w:rsidP="007E573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7E5736" w:rsidRPr="005F3468" w:rsidRDefault="007E5736" w:rsidP="007E5736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детских учре</w:t>
            </w:r>
            <w:r>
              <w:rPr>
                <w:rFonts w:ascii="Times New Roman" w:hAnsi="Times New Roman" w:cs="Times New Roman"/>
                <w:szCs w:val="24"/>
              </w:rPr>
              <w:t>ждений, оснащенных специализиро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ванными элементами дорожного обустройства и обучения,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7E5736" w:rsidRPr="005F3468" w:rsidRDefault="007E5736" w:rsidP="007E573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15</w:t>
            </w:r>
          </w:p>
        </w:tc>
      </w:tr>
      <w:tr w:rsidR="002A711C" w:rsidRPr="009410E5" w:rsidTr="00D257A5">
        <w:trPr>
          <w:gridAfter w:val="5"/>
          <w:wAfter w:w="6643" w:type="dxa"/>
          <w:trHeight w:val="203"/>
        </w:trPr>
        <w:tc>
          <w:tcPr>
            <w:tcW w:w="993" w:type="dxa"/>
            <w:vMerge w:val="restart"/>
            <w:hideMark/>
          </w:tcPr>
          <w:p w:rsidR="002A711C" w:rsidRPr="005F3468" w:rsidRDefault="002A711C" w:rsidP="002A71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2.1.2</w:t>
            </w:r>
          </w:p>
        </w:tc>
        <w:tc>
          <w:tcPr>
            <w:tcW w:w="2126" w:type="dxa"/>
            <w:vMerge w:val="restart"/>
            <w:hideMark/>
          </w:tcPr>
          <w:p w:rsidR="002A711C" w:rsidRPr="005F3468" w:rsidRDefault="002A711C" w:rsidP="002A711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Оборудование детских автогород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ков в школах, детских садах и </w:t>
            </w:r>
            <w:r>
              <w:rPr>
                <w:rFonts w:ascii="Times New Roman" w:hAnsi="Times New Roman" w:cs="Times New Roman"/>
                <w:szCs w:val="24"/>
              </w:rPr>
              <w:t>учреждени</w:t>
            </w:r>
            <w:r w:rsidRPr="005F3468">
              <w:rPr>
                <w:rFonts w:ascii="Times New Roman" w:hAnsi="Times New Roman" w:cs="Times New Roman"/>
                <w:szCs w:val="24"/>
              </w:rPr>
              <w:t>ях дополнительного образования</w:t>
            </w:r>
          </w:p>
        </w:tc>
        <w:tc>
          <w:tcPr>
            <w:tcW w:w="992" w:type="dxa"/>
            <w:hideMark/>
          </w:tcPr>
          <w:p w:rsidR="002A711C" w:rsidRPr="005F3468" w:rsidRDefault="002A711C" w:rsidP="002A71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11C" w:rsidRPr="002A711C" w:rsidRDefault="00F1716C" w:rsidP="002A711C">
            <w:pPr>
              <w:jc w:val="right"/>
              <w:rPr>
                <w:rFonts w:ascii="Times New Roman" w:hAnsi="Times New Roman" w:cs="Times New Roman"/>
              </w:rPr>
            </w:pPr>
            <w:r w:rsidRPr="00F1716C">
              <w:rPr>
                <w:rFonts w:ascii="Times New Roman" w:hAnsi="Times New Roman" w:cs="Times New Roman"/>
              </w:rPr>
              <w:t>1 614,20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11C" w:rsidRPr="002A711C" w:rsidRDefault="002A711C" w:rsidP="002A711C">
            <w:pPr>
              <w:jc w:val="right"/>
              <w:rPr>
                <w:rFonts w:ascii="Times New Roman" w:hAnsi="Times New Roman" w:cs="Times New Roman"/>
              </w:rPr>
            </w:pPr>
            <w:r w:rsidRPr="002A71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11C" w:rsidRPr="002A711C" w:rsidRDefault="002A711C" w:rsidP="002A711C">
            <w:pPr>
              <w:jc w:val="right"/>
              <w:rPr>
                <w:rFonts w:ascii="Times New Roman" w:hAnsi="Times New Roman" w:cs="Times New Roman"/>
              </w:rPr>
            </w:pPr>
            <w:r w:rsidRPr="002A71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11C" w:rsidRPr="002A711C" w:rsidRDefault="00F1716C" w:rsidP="002A711C">
            <w:pPr>
              <w:jc w:val="right"/>
              <w:rPr>
                <w:rFonts w:ascii="Times New Roman" w:hAnsi="Times New Roman" w:cs="Times New Roman"/>
              </w:rPr>
            </w:pPr>
            <w:r w:rsidRPr="00F1716C">
              <w:rPr>
                <w:rFonts w:ascii="Times New Roman" w:hAnsi="Times New Roman" w:cs="Times New Roman"/>
              </w:rPr>
              <w:t>1 614,20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11C" w:rsidRPr="002A711C" w:rsidRDefault="002A711C" w:rsidP="002A711C">
            <w:pPr>
              <w:jc w:val="right"/>
              <w:rPr>
                <w:rFonts w:ascii="Times New Roman" w:hAnsi="Times New Roman" w:cs="Times New Roman"/>
              </w:rPr>
            </w:pPr>
            <w:r w:rsidRPr="002A71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2A711C" w:rsidRPr="005F3468" w:rsidRDefault="008372CE" w:rsidP="002A711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Управление</w:t>
            </w:r>
            <w:r w:rsidR="002A711C">
              <w:rPr>
                <w:rFonts w:ascii="Times New Roman" w:hAnsi="Times New Roman" w:cs="Times New Roman"/>
                <w:szCs w:val="24"/>
              </w:rPr>
              <w:t xml:space="preserve"> образова</w:t>
            </w:r>
            <w:r w:rsidR="002A711C" w:rsidRPr="005F3468">
              <w:rPr>
                <w:rFonts w:ascii="Times New Roman" w:hAnsi="Times New Roman" w:cs="Times New Roman"/>
                <w:szCs w:val="24"/>
              </w:rPr>
              <w:t>ния</w:t>
            </w:r>
          </w:p>
          <w:p w:rsidR="002A711C" w:rsidRPr="005F3468" w:rsidRDefault="002A711C" w:rsidP="002A71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2A711C" w:rsidRPr="005F3468" w:rsidRDefault="002A711C" w:rsidP="002A71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2A711C" w:rsidRPr="005F3468" w:rsidRDefault="002A711C" w:rsidP="002A71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7E5736" w:rsidRPr="009410E5" w:rsidTr="00D257A5">
        <w:trPr>
          <w:gridAfter w:val="5"/>
          <w:wAfter w:w="6643" w:type="dxa"/>
          <w:trHeight w:val="1649"/>
        </w:trPr>
        <w:tc>
          <w:tcPr>
            <w:tcW w:w="993" w:type="dxa"/>
            <w:vMerge/>
            <w:hideMark/>
          </w:tcPr>
          <w:p w:rsidR="007E5736" w:rsidRPr="005F3468" w:rsidRDefault="007E5736" w:rsidP="007E5736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7E5736" w:rsidRPr="005F3468" w:rsidRDefault="007E5736" w:rsidP="007E573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7E5736" w:rsidRPr="005F3468" w:rsidRDefault="007E5736" w:rsidP="007E573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7E5736" w:rsidRPr="005F3468" w:rsidRDefault="007E5736" w:rsidP="007E573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7E5736" w:rsidRPr="005F3468" w:rsidRDefault="007E5736" w:rsidP="007E5736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сад</w:t>
            </w:r>
            <w:r>
              <w:rPr>
                <w:rFonts w:ascii="Times New Roman" w:hAnsi="Times New Roman" w:cs="Times New Roman"/>
                <w:szCs w:val="24"/>
              </w:rPr>
              <w:t>ах и учреждении дополнительно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го образования,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7E5736" w:rsidRPr="005F3468" w:rsidRDefault="007E5736" w:rsidP="007E573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7E5736" w:rsidRPr="009410E5" w:rsidTr="00D257A5">
        <w:trPr>
          <w:gridAfter w:val="5"/>
          <w:wAfter w:w="6643" w:type="dxa"/>
          <w:trHeight w:val="1672"/>
        </w:trPr>
        <w:tc>
          <w:tcPr>
            <w:tcW w:w="993" w:type="dxa"/>
            <w:vMerge/>
            <w:hideMark/>
          </w:tcPr>
          <w:p w:rsidR="007E5736" w:rsidRPr="005F3468" w:rsidRDefault="007E5736" w:rsidP="007E5736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7E5736" w:rsidRPr="005F3468" w:rsidRDefault="007E5736" w:rsidP="007E573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7E5736" w:rsidRPr="005F3468" w:rsidRDefault="007E5736" w:rsidP="007E573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7E5736" w:rsidRPr="005F3468" w:rsidRDefault="007E5736" w:rsidP="007E573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7E5736" w:rsidRPr="005F3468" w:rsidRDefault="007E5736" w:rsidP="007E5736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</w:t>
            </w:r>
            <w:r>
              <w:rPr>
                <w:rFonts w:ascii="Times New Roman" w:hAnsi="Times New Roman" w:cs="Times New Roman"/>
                <w:szCs w:val="24"/>
              </w:rPr>
              <w:t>адах и учреждении дополнительно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го образования,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7E5736" w:rsidRPr="005F3468" w:rsidRDefault="007E5736" w:rsidP="007E573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7E5736" w:rsidRPr="009410E5" w:rsidTr="00D257A5">
        <w:trPr>
          <w:gridAfter w:val="5"/>
          <w:wAfter w:w="6643" w:type="dxa"/>
          <w:trHeight w:val="1553"/>
        </w:trPr>
        <w:tc>
          <w:tcPr>
            <w:tcW w:w="993" w:type="dxa"/>
            <w:vMerge/>
            <w:hideMark/>
          </w:tcPr>
          <w:p w:rsidR="007E5736" w:rsidRPr="005F3468" w:rsidRDefault="007E5736" w:rsidP="007E5736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7E5736" w:rsidRPr="005F3468" w:rsidRDefault="007E5736" w:rsidP="007E573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7E5736" w:rsidRPr="005F3468" w:rsidRDefault="007E5736" w:rsidP="007E573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5736" w:rsidRPr="007E5736" w:rsidRDefault="007E5736" w:rsidP="007E5736">
            <w:pPr>
              <w:jc w:val="right"/>
              <w:rPr>
                <w:rFonts w:ascii="Times New Roman" w:hAnsi="Times New Roman" w:cs="Times New Roman"/>
              </w:rPr>
            </w:pPr>
            <w:r w:rsidRPr="007E573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7E5736" w:rsidRPr="005F3468" w:rsidRDefault="007E5736" w:rsidP="007E573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7E5736" w:rsidRPr="005F3468" w:rsidRDefault="007E5736" w:rsidP="007E5736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</w:t>
            </w:r>
            <w:r>
              <w:rPr>
                <w:rFonts w:ascii="Times New Roman" w:hAnsi="Times New Roman" w:cs="Times New Roman"/>
                <w:szCs w:val="24"/>
              </w:rPr>
              <w:t>адах и учреждении дополнительно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го образования,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7E5736" w:rsidRPr="005F3468" w:rsidRDefault="00F1716C" w:rsidP="007E573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A711C" w:rsidRPr="009410E5" w:rsidTr="00D257A5">
        <w:trPr>
          <w:gridAfter w:val="5"/>
          <w:wAfter w:w="6643" w:type="dxa"/>
          <w:trHeight w:val="1644"/>
        </w:trPr>
        <w:tc>
          <w:tcPr>
            <w:tcW w:w="993" w:type="dxa"/>
            <w:vMerge/>
            <w:hideMark/>
          </w:tcPr>
          <w:p w:rsidR="002A711C" w:rsidRPr="005F3468" w:rsidRDefault="002A711C" w:rsidP="002A71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2A711C" w:rsidRPr="005F3468" w:rsidRDefault="002A711C" w:rsidP="002A71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2A711C" w:rsidRPr="005F3468" w:rsidRDefault="002A711C" w:rsidP="002A71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11C" w:rsidRPr="002A711C" w:rsidRDefault="00F1716C" w:rsidP="002A711C">
            <w:pPr>
              <w:jc w:val="right"/>
              <w:rPr>
                <w:rFonts w:ascii="Times New Roman" w:hAnsi="Times New Roman" w:cs="Times New Roman"/>
              </w:rPr>
            </w:pPr>
            <w:r w:rsidRPr="00F1716C">
              <w:rPr>
                <w:rFonts w:ascii="Times New Roman" w:hAnsi="Times New Roman" w:cs="Times New Roman"/>
              </w:rPr>
              <w:t>1 614,20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11C" w:rsidRPr="002A711C" w:rsidRDefault="002A711C" w:rsidP="002A711C">
            <w:pPr>
              <w:jc w:val="right"/>
              <w:rPr>
                <w:rFonts w:ascii="Times New Roman" w:hAnsi="Times New Roman" w:cs="Times New Roman"/>
              </w:rPr>
            </w:pPr>
            <w:r w:rsidRPr="002A71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11C" w:rsidRPr="002A711C" w:rsidRDefault="002A711C" w:rsidP="002A711C">
            <w:pPr>
              <w:jc w:val="right"/>
              <w:rPr>
                <w:rFonts w:ascii="Times New Roman" w:hAnsi="Times New Roman" w:cs="Times New Roman"/>
              </w:rPr>
            </w:pPr>
            <w:r w:rsidRPr="002A71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11C" w:rsidRPr="002A711C" w:rsidRDefault="00F1716C" w:rsidP="002A711C">
            <w:pPr>
              <w:jc w:val="right"/>
              <w:rPr>
                <w:rFonts w:ascii="Times New Roman" w:hAnsi="Times New Roman" w:cs="Times New Roman"/>
              </w:rPr>
            </w:pPr>
            <w:r w:rsidRPr="00F1716C">
              <w:rPr>
                <w:rFonts w:ascii="Times New Roman" w:hAnsi="Times New Roman" w:cs="Times New Roman"/>
              </w:rPr>
              <w:t>1 614,20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11C" w:rsidRPr="002A711C" w:rsidRDefault="002A711C" w:rsidP="002A711C">
            <w:pPr>
              <w:jc w:val="right"/>
              <w:rPr>
                <w:rFonts w:ascii="Times New Roman" w:hAnsi="Times New Roman" w:cs="Times New Roman"/>
              </w:rPr>
            </w:pPr>
            <w:r w:rsidRPr="002A71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2A711C" w:rsidRPr="005F3468" w:rsidRDefault="002A711C" w:rsidP="002A71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2A711C" w:rsidRPr="005F3468" w:rsidRDefault="002A711C" w:rsidP="002A711C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</w:t>
            </w:r>
            <w:r>
              <w:rPr>
                <w:rFonts w:ascii="Times New Roman" w:hAnsi="Times New Roman" w:cs="Times New Roman"/>
                <w:szCs w:val="24"/>
              </w:rPr>
              <w:t>адах и учреждении дополнительно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го образования,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2A711C" w:rsidRPr="005F3468" w:rsidRDefault="00F1716C" w:rsidP="002A71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 w:rsidR="002A711C" w:rsidRPr="005F3468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2A711C" w:rsidRPr="009410E5" w:rsidTr="00D257A5">
        <w:trPr>
          <w:gridAfter w:val="5"/>
          <w:wAfter w:w="6643" w:type="dxa"/>
          <w:trHeight w:val="1561"/>
        </w:trPr>
        <w:tc>
          <w:tcPr>
            <w:tcW w:w="993" w:type="dxa"/>
            <w:vMerge/>
          </w:tcPr>
          <w:p w:rsidR="002A711C" w:rsidRPr="005F3468" w:rsidRDefault="002A711C" w:rsidP="002A71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2A711C" w:rsidRPr="005F3468" w:rsidRDefault="002A711C" w:rsidP="002A71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A711C" w:rsidRPr="005F3468" w:rsidRDefault="002A711C" w:rsidP="002A71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2025 </w:t>
            </w:r>
            <w:r>
              <w:rPr>
                <w:rFonts w:ascii="Times New Roman" w:hAnsi="Times New Roman" w:cs="Times New Roman"/>
                <w:szCs w:val="24"/>
              </w:rPr>
              <w:t>(</w:t>
            </w:r>
            <w:r w:rsidR="008372CE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11C" w:rsidRPr="002A711C" w:rsidRDefault="002A711C" w:rsidP="002A711C">
            <w:pPr>
              <w:jc w:val="right"/>
              <w:rPr>
                <w:rFonts w:ascii="Times New Roman" w:hAnsi="Times New Roman" w:cs="Times New Roman"/>
              </w:rPr>
            </w:pPr>
            <w:r w:rsidRPr="002A711C">
              <w:rPr>
                <w:rFonts w:ascii="Times New Roman" w:hAnsi="Times New Roman" w:cs="Times New Roman"/>
              </w:rPr>
              <w:t>644,54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11C" w:rsidRPr="002A711C" w:rsidRDefault="002A711C" w:rsidP="002A711C">
            <w:pPr>
              <w:jc w:val="right"/>
              <w:rPr>
                <w:rFonts w:ascii="Times New Roman" w:hAnsi="Times New Roman" w:cs="Times New Roman"/>
              </w:rPr>
            </w:pPr>
            <w:r w:rsidRPr="002A71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11C" w:rsidRPr="002A711C" w:rsidRDefault="002A711C" w:rsidP="002A711C">
            <w:pPr>
              <w:jc w:val="right"/>
              <w:rPr>
                <w:rFonts w:ascii="Times New Roman" w:hAnsi="Times New Roman" w:cs="Times New Roman"/>
              </w:rPr>
            </w:pPr>
            <w:r w:rsidRPr="002A71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11C" w:rsidRPr="002A711C" w:rsidRDefault="002A711C" w:rsidP="002A711C">
            <w:pPr>
              <w:jc w:val="right"/>
              <w:rPr>
                <w:rFonts w:ascii="Times New Roman" w:hAnsi="Times New Roman" w:cs="Times New Roman"/>
              </w:rPr>
            </w:pPr>
            <w:r w:rsidRPr="002A711C">
              <w:rPr>
                <w:rFonts w:ascii="Times New Roman" w:hAnsi="Times New Roman" w:cs="Times New Roman"/>
              </w:rPr>
              <w:t>644,54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11C" w:rsidRPr="002A711C" w:rsidRDefault="002A711C" w:rsidP="002A711C">
            <w:pPr>
              <w:jc w:val="right"/>
              <w:rPr>
                <w:rFonts w:ascii="Times New Roman" w:hAnsi="Times New Roman" w:cs="Times New Roman"/>
              </w:rPr>
            </w:pPr>
            <w:r w:rsidRPr="002A711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2A711C" w:rsidRPr="005F3468" w:rsidRDefault="002A711C" w:rsidP="002A71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2A711C" w:rsidRPr="005F3468" w:rsidRDefault="002A711C" w:rsidP="002A711C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</w:t>
            </w:r>
            <w:r>
              <w:rPr>
                <w:rFonts w:ascii="Times New Roman" w:hAnsi="Times New Roman" w:cs="Times New Roman"/>
                <w:szCs w:val="24"/>
              </w:rPr>
              <w:t>адах и учреждении дополнительно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го образования,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2A711C" w:rsidRPr="005F3468" w:rsidRDefault="002A711C" w:rsidP="002A71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655A23" w:rsidRPr="009410E5" w:rsidTr="00D257A5">
        <w:trPr>
          <w:gridAfter w:val="5"/>
          <w:wAfter w:w="6643" w:type="dxa"/>
          <w:trHeight w:val="1681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8372CE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644,54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644,54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оборудованных детских автогородков в школах, детских с</w:t>
            </w:r>
            <w:r>
              <w:rPr>
                <w:rFonts w:ascii="Times New Roman" w:hAnsi="Times New Roman" w:cs="Times New Roman"/>
                <w:szCs w:val="24"/>
              </w:rPr>
              <w:t>адах и учреждении дополнительно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го образования,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655A23" w:rsidRPr="009410E5" w:rsidTr="00D257A5">
        <w:trPr>
          <w:gridAfter w:val="5"/>
          <w:wAfter w:w="6643" w:type="dxa"/>
          <w:trHeight w:val="257"/>
        </w:trPr>
        <w:tc>
          <w:tcPr>
            <w:tcW w:w="993" w:type="dxa"/>
            <w:vMerge w:val="restart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2.1.3</w:t>
            </w:r>
          </w:p>
        </w:tc>
        <w:tc>
          <w:tcPr>
            <w:tcW w:w="2126" w:type="dxa"/>
            <w:vMerge w:val="restart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Модернизация детского автого</w:t>
            </w:r>
            <w:r w:rsidRPr="005F3468">
              <w:rPr>
                <w:rFonts w:ascii="Times New Roman" w:hAnsi="Times New Roman" w:cs="Times New Roman"/>
                <w:szCs w:val="24"/>
              </w:rPr>
              <w:t>родка при МБУ ДО «Центр «Поиск»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F1716C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F1716C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0C1092" w:rsidRPr="005F3468" w:rsidRDefault="008372CE" w:rsidP="000C1092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Управление</w:t>
            </w:r>
            <w:r w:rsidR="00655A23">
              <w:rPr>
                <w:rFonts w:ascii="Times New Roman" w:hAnsi="Times New Roman" w:cs="Times New Roman"/>
                <w:szCs w:val="24"/>
              </w:rPr>
              <w:t xml:space="preserve"> образова</w:t>
            </w:r>
            <w:r w:rsidR="00655A23" w:rsidRPr="005F3468">
              <w:rPr>
                <w:rFonts w:ascii="Times New Roman" w:hAnsi="Times New Roman" w:cs="Times New Roman"/>
                <w:szCs w:val="24"/>
              </w:rPr>
              <w:t>ния</w:t>
            </w:r>
          </w:p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55A23" w:rsidRPr="009410E5" w:rsidTr="00D257A5">
        <w:trPr>
          <w:gridAfter w:val="5"/>
          <w:wAfter w:w="6643" w:type="dxa"/>
          <w:trHeight w:val="1342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Доля</w:t>
            </w:r>
            <w:r>
              <w:rPr>
                <w:rFonts w:ascii="Times New Roman" w:hAnsi="Times New Roman" w:cs="Times New Roman"/>
                <w:szCs w:val="24"/>
              </w:rPr>
              <w:t xml:space="preserve"> выполненной модернизации автог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родка в общей стоимости модернизации,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1360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Доля</w:t>
            </w:r>
            <w:r>
              <w:rPr>
                <w:rFonts w:ascii="Times New Roman" w:hAnsi="Times New Roman" w:cs="Times New Roman"/>
                <w:szCs w:val="24"/>
              </w:rPr>
              <w:t xml:space="preserve"> выполненной модернизации автог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родка в общей стоимости модернизации,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F1716C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1326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Доля</w:t>
            </w:r>
            <w:r>
              <w:rPr>
                <w:rFonts w:ascii="Times New Roman" w:hAnsi="Times New Roman" w:cs="Times New Roman"/>
                <w:szCs w:val="24"/>
              </w:rPr>
              <w:t xml:space="preserve"> выполненной модернизации автог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родка в общей стоимости модернизации,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A711C" w:rsidRPr="009410E5" w:rsidTr="00D257A5">
        <w:trPr>
          <w:gridAfter w:val="5"/>
          <w:wAfter w:w="6643" w:type="dxa"/>
          <w:trHeight w:val="1320"/>
        </w:trPr>
        <w:tc>
          <w:tcPr>
            <w:tcW w:w="993" w:type="dxa"/>
            <w:vMerge/>
            <w:hideMark/>
          </w:tcPr>
          <w:p w:rsidR="002A711C" w:rsidRPr="005F3468" w:rsidRDefault="002A711C" w:rsidP="002A71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2A711C" w:rsidRPr="005F3468" w:rsidRDefault="002A711C" w:rsidP="002A71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2A711C" w:rsidRPr="005F3468" w:rsidRDefault="002A711C" w:rsidP="002A71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11C" w:rsidRPr="002A711C" w:rsidRDefault="002A711C" w:rsidP="002A71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711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11C" w:rsidRPr="002A711C" w:rsidRDefault="002A711C" w:rsidP="002A71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711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11C" w:rsidRPr="002A711C" w:rsidRDefault="002A711C" w:rsidP="002A71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711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11C" w:rsidRPr="002A711C" w:rsidRDefault="002A711C" w:rsidP="002A71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711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711C" w:rsidRPr="002A711C" w:rsidRDefault="002A711C" w:rsidP="002A71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711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2A711C" w:rsidRPr="005F3468" w:rsidRDefault="002A711C" w:rsidP="002A71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2A711C" w:rsidRPr="005F3468" w:rsidRDefault="002A711C" w:rsidP="002A711C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Доля</w:t>
            </w:r>
            <w:r>
              <w:rPr>
                <w:rFonts w:ascii="Times New Roman" w:hAnsi="Times New Roman" w:cs="Times New Roman"/>
                <w:szCs w:val="24"/>
              </w:rPr>
              <w:t xml:space="preserve"> выполненной модернизации автог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родка в общей стоимости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 xml:space="preserve">модернизации,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hideMark/>
          </w:tcPr>
          <w:p w:rsidR="002A711C" w:rsidRPr="005F3468" w:rsidRDefault="00F1716C" w:rsidP="002A71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2A711C" w:rsidRPr="009410E5" w:rsidTr="00D257A5">
        <w:trPr>
          <w:gridAfter w:val="5"/>
          <w:wAfter w:w="6643" w:type="dxa"/>
          <w:trHeight w:val="1427"/>
        </w:trPr>
        <w:tc>
          <w:tcPr>
            <w:tcW w:w="993" w:type="dxa"/>
            <w:vMerge/>
          </w:tcPr>
          <w:p w:rsidR="002A711C" w:rsidRPr="005F3468" w:rsidRDefault="002A711C" w:rsidP="002A71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2A711C" w:rsidRPr="005F3468" w:rsidRDefault="002A711C" w:rsidP="002A71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A711C" w:rsidRPr="005F3468" w:rsidRDefault="002A711C" w:rsidP="002A71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8372CE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11C" w:rsidRPr="005F3468" w:rsidRDefault="002A711C" w:rsidP="002A71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105,60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11C" w:rsidRPr="005F3468" w:rsidRDefault="002A711C" w:rsidP="002A71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11C" w:rsidRPr="005F3468" w:rsidRDefault="002A711C" w:rsidP="002A71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11C" w:rsidRPr="005F3468" w:rsidRDefault="002A711C" w:rsidP="002A71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105,60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11C" w:rsidRPr="005F3468" w:rsidRDefault="002A711C" w:rsidP="002A71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2A711C" w:rsidRPr="005F3468" w:rsidRDefault="002A711C" w:rsidP="002A71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2A711C" w:rsidRPr="005F3468" w:rsidRDefault="002A711C" w:rsidP="002A711C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Доля</w:t>
            </w:r>
            <w:r>
              <w:rPr>
                <w:rFonts w:ascii="Times New Roman" w:hAnsi="Times New Roman" w:cs="Times New Roman"/>
                <w:szCs w:val="24"/>
              </w:rPr>
              <w:t xml:space="preserve"> выполненной модернизации автог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родка в общей стоимости модернизации,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</w:tcPr>
          <w:p w:rsidR="002A711C" w:rsidRPr="005F3468" w:rsidRDefault="00F1716C" w:rsidP="002A71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2A711C" w:rsidRPr="009410E5" w:rsidTr="00D257A5">
        <w:trPr>
          <w:gridAfter w:val="5"/>
          <w:wAfter w:w="6643" w:type="dxa"/>
          <w:trHeight w:val="1264"/>
        </w:trPr>
        <w:tc>
          <w:tcPr>
            <w:tcW w:w="993" w:type="dxa"/>
            <w:vMerge/>
          </w:tcPr>
          <w:p w:rsidR="002A711C" w:rsidRPr="005F3468" w:rsidRDefault="002A711C" w:rsidP="002A711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2A711C" w:rsidRPr="005F3468" w:rsidRDefault="002A711C" w:rsidP="002A71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A711C" w:rsidRPr="005F3468" w:rsidRDefault="002A711C" w:rsidP="002A711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8372CE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11C" w:rsidRPr="002A711C" w:rsidRDefault="008931B0" w:rsidP="002A71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6191,57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11C" w:rsidRPr="002A711C" w:rsidRDefault="002A711C" w:rsidP="002A71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711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11C" w:rsidRPr="002A711C" w:rsidRDefault="002A711C" w:rsidP="002A71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711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11C" w:rsidRPr="002A711C" w:rsidRDefault="008931B0" w:rsidP="002A71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6191,57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11C" w:rsidRPr="002A711C" w:rsidRDefault="002A711C" w:rsidP="002A71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2A711C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2A711C" w:rsidRPr="005F3468" w:rsidRDefault="002A711C" w:rsidP="002A711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2A711C" w:rsidRPr="005F3468" w:rsidRDefault="002A711C" w:rsidP="002A711C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Доля</w:t>
            </w:r>
            <w:r>
              <w:rPr>
                <w:rFonts w:ascii="Times New Roman" w:hAnsi="Times New Roman" w:cs="Times New Roman"/>
                <w:szCs w:val="24"/>
              </w:rPr>
              <w:t xml:space="preserve"> выполненной модернизации автог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родка в общей стоимости модернизации,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</w:tcPr>
          <w:p w:rsidR="002A711C" w:rsidRPr="005F3468" w:rsidRDefault="002A711C" w:rsidP="002A711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7A0B34" w:rsidRPr="009410E5" w:rsidTr="00D257A5">
        <w:trPr>
          <w:gridAfter w:val="5"/>
          <w:wAfter w:w="6643" w:type="dxa"/>
          <w:trHeight w:val="145"/>
        </w:trPr>
        <w:tc>
          <w:tcPr>
            <w:tcW w:w="993" w:type="dxa"/>
            <w:vMerge w:val="restart"/>
            <w:hideMark/>
          </w:tcPr>
          <w:p w:rsidR="007A0B34" w:rsidRPr="005F3468" w:rsidRDefault="007A0B34" w:rsidP="007A0B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2.1.4</w:t>
            </w:r>
          </w:p>
        </w:tc>
        <w:tc>
          <w:tcPr>
            <w:tcW w:w="2126" w:type="dxa"/>
            <w:vMerge w:val="restart"/>
            <w:hideMark/>
          </w:tcPr>
          <w:p w:rsidR="007A0B34" w:rsidRPr="005F3468" w:rsidRDefault="007A0B34" w:rsidP="007A0B3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Проведение конкурсов, викторин, олимпиад, творческих фестивалей и прочих мероприя</w:t>
            </w:r>
            <w:r>
              <w:rPr>
                <w:rFonts w:ascii="Times New Roman" w:hAnsi="Times New Roman" w:cs="Times New Roman"/>
                <w:szCs w:val="24"/>
              </w:rPr>
              <w:t>тий, направленных на формирование у детей правосозна</w:t>
            </w:r>
            <w:r w:rsidRPr="005F3468">
              <w:rPr>
                <w:rFonts w:ascii="Times New Roman" w:hAnsi="Times New Roman" w:cs="Times New Roman"/>
                <w:szCs w:val="24"/>
              </w:rPr>
              <w:t>ния, в</w:t>
            </w:r>
            <w:r>
              <w:rPr>
                <w:rFonts w:ascii="Times New Roman" w:hAnsi="Times New Roman" w:cs="Times New Roman"/>
                <w:szCs w:val="24"/>
              </w:rPr>
              <w:t xml:space="preserve"> том числе стереотипа законопос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лушного поведения и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негативного отношения к правонарушителям в сфере дорожного движения</w:t>
            </w:r>
          </w:p>
        </w:tc>
        <w:tc>
          <w:tcPr>
            <w:tcW w:w="992" w:type="dxa"/>
            <w:hideMark/>
          </w:tcPr>
          <w:p w:rsidR="007A0B34" w:rsidRPr="005F3468" w:rsidRDefault="007A0B34" w:rsidP="007A0B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B34" w:rsidRPr="007A0B34" w:rsidRDefault="007A0B34" w:rsidP="007A0B34">
            <w:pPr>
              <w:jc w:val="right"/>
              <w:rPr>
                <w:rFonts w:ascii="Times New Roman" w:hAnsi="Times New Roman" w:cs="Times New Roman"/>
              </w:rPr>
            </w:pPr>
            <w:r w:rsidRPr="007A0B34">
              <w:rPr>
                <w:rFonts w:ascii="Times New Roman" w:hAnsi="Times New Roman" w:cs="Times New Roman"/>
              </w:rPr>
              <w:t>785,83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B34" w:rsidRPr="007A0B34" w:rsidRDefault="007A0B34" w:rsidP="007A0B34">
            <w:pPr>
              <w:jc w:val="right"/>
              <w:rPr>
                <w:rFonts w:ascii="Times New Roman" w:hAnsi="Times New Roman" w:cs="Times New Roman"/>
              </w:rPr>
            </w:pPr>
            <w:r w:rsidRPr="007A0B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B34" w:rsidRPr="007A0B34" w:rsidRDefault="007A0B34" w:rsidP="007A0B34">
            <w:pPr>
              <w:jc w:val="right"/>
              <w:rPr>
                <w:rFonts w:ascii="Times New Roman" w:hAnsi="Times New Roman" w:cs="Times New Roman"/>
              </w:rPr>
            </w:pPr>
            <w:r w:rsidRPr="007A0B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B34" w:rsidRPr="007A0B34" w:rsidRDefault="007A0B34" w:rsidP="007A0B34">
            <w:pPr>
              <w:jc w:val="right"/>
              <w:rPr>
                <w:rFonts w:ascii="Times New Roman" w:hAnsi="Times New Roman" w:cs="Times New Roman"/>
              </w:rPr>
            </w:pPr>
            <w:r w:rsidRPr="007A0B34">
              <w:rPr>
                <w:rFonts w:ascii="Times New Roman" w:hAnsi="Times New Roman" w:cs="Times New Roman"/>
              </w:rPr>
              <w:t>785,83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B34" w:rsidRPr="007A0B34" w:rsidRDefault="007A0B34" w:rsidP="007A0B34">
            <w:pPr>
              <w:jc w:val="right"/>
              <w:rPr>
                <w:rFonts w:ascii="Times New Roman" w:hAnsi="Times New Roman" w:cs="Times New Roman"/>
              </w:rPr>
            </w:pPr>
            <w:r w:rsidRPr="007A0B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7A0B34" w:rsidRPr="005F3468" w:rsidRDefault="008372CE" w:rsidP="007A0B3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Управление</w:t>
            </w:r>
            <w:r w:rsidR="007A0B34" w:rsidRPr="005F3468">
              <w:rPr>
                <w:rFonts w:ascii="Times New Roman" w:hAnsi="Times New Roman" w:cs="Times New Roman"/>
                <w:szCs w:val="24"/>
              </w:rPr>
              <w:t xml:space="preserve"> образования</w:t>
            </w:r>
          </w:p>
        </w:tc>
        <w:tc>
          <w:tcPr>
            <w:tcW w:w="2126" w:type="dxa"/>
            <w:hideMark/>
          </w:tcPr>
          <w:p w:rsidR="007A0B34" w:rsidRPr="005F3468" w:rsidRDefault="007A0B34" w:rsidP="007A0B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7A0B34" w:rsidRPr="005F3468" w:rsidRDefault="007A0B34" w:rsidP="007A0B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55A23" w:rsidRPr="009410E5" w:rsidTr="00D257A5">
        <w:trPr>
          <w:gridAfter w:val="5"/>
          <w:wAfter w:w="6643" w:type="dxa"/>
          <w:trHeight w:val="798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проведенных мероприятий,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655A23" w:rsidRPr="009410E5" w:rsidTr="00D257A5">
        <w:trPr>
          <w:gridAfter w:val="5"/>
          <w:wAfter w:w="6643" w:type="dxa"/>
          <w:trHeight w:val="810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проведенных мероприятий,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7A0B34" w:rsidRPr="009410E5" w:rsidTr="00D257A5">
        <w:trPr>
          <w:gridAfter w:val="5"/>
          <w:wAfter w:w="6643" w:type="dxa"/>
          <w:trHeight w:val="679"/>
        </w:trPr>
        <w:tc>
          <w:tcPr>
            <w:tcW w:w="993" w:type="dxa"/>
            <w:vMerge/>
            <w:hideMark/>
          </w:tcPr>
          <w:p w:rsidR="007A0B34" w:rsidRPr="005F3468" w:rsidRDefault="007A0B34" w:rsidP="007A0B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7A0B34" w:rsidRPr="005F3468" w:rsidRDefault="007A0B34" w:rsidP="007A0B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7A0B34" w:rsidRPr="005F3468" w:rsidRDefault="007A0B34" w:rsidP="007A0B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B34" w:rsidRPr="007A0B34" w:rsidRDefault="007A0B34" w:rsidP="007A0B34">
            <w:pPr>
              <w:jc w:val="right"/>
              <w:rPr>
                <w:rFonts w:ascii="Times New Roman" w:hAnsi="Times New Roman" w:cs="Times New Roman"/>
              </w:rPr>
            </w:pPr>
            <w:r w:rsidRPr="007A0B34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B34" w:rsidRPr="007A0B34" w:rsidRDefault="007A0B34" w:rsidP="007A0B34">
            <w:pPr>
              <w:jc w:val="right"/>
              <w:rPr>
                <w:rFonts w:ascii="Times New Roman" w:hAnsi="Times New Roman" w:cs="Times New Roman"/>
              </w:rPr>
            </w:pPr>
            <w:r w:rsidRPr="007A0B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B34" w:rsidRPr="007A0B34" w:rsidRDefault="007A0B34" w:rsidP="007A0B34">
            <w:pPr>
              <w:jc w:val="right"/>
              <w:rPr>
                <w:rFonts w:ascii="Times New Roman" w:hAnsi="Times New Roman" w:cs="Times New Roman"/>
              </w:rPr>
            </w:pPr>
            <w:r w:rsidRPr="007A0B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B34" w:rsidRPr="007A0B34" w:rsidRDefault="007A0B34" w:rsidP="007A0B34">
            <w:pPr>
              <w:jc w:val="right"/>
              <w:rPr>
                <w:rFonts w:ascii="Times New Roman" w:hAnsi="Times New Roman" w:cs="Times New Roman"/>
              </w:rPr>
            </w:pPr>
            <w:r w:rsidRPr="007A0B34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B34" w:rsidRPr="007A0B34" w:rsidRDefault="007A0B34" w:rsidP="007A0B34">
            <w:pPr>
              <w:jc w:val="right"/>
              <w:rPr>
                <w:rFonts w:ascii="Times New Roman" w:hAnsi="Times New Roman" w:cs="Times New Roman"/>
              </w:rPr>
            </w:pPr>
            <w:r w:rsidRPr="007A0B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7A0B34" w:rsidRPr="005F3468" w:rsidRDefault="007A0B34" w:rsidP="007A0B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7A0B34" w:rsidRPr="005F3468" w:rsidRDefault="007A0B34" w:rsidP="007A0B3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проведенных мероприятий,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7A0B34" w:rsidRPr="005F3468" w:rsidRDefault="00F1716C" w:rsidP="007A0B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7A0B34" w:rsidRPr="009410E5" w:rsidTr="00D257A5">
        <w:trPr>
          <w:gridAfter w:val="5"/>
          <w:wAfter w:w="6643" w:type="dxa"/>
          <w:trHeight w:val="833"/>
        </w:trPr>
        <w:tc>
          <w:tcPr>
            <w:tcW w:w="993" w:type="dxa"/>
            <w:vMerge/>
          </w:tcPr>
          <w:p w:rsidR="007A0B34" w:rsidRPr="005F3468" w:rsidRDefault="007A0B34" w:rsidP="007A0B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7A0B34" w:rsidRPr="005F3468" w:rsidRDefault="007A0B34" w:rsidP="007A0B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7A0B34" w:rsidRPr="005F3468" w:rsidRDefault="007A0B34" w:rsidP="007A0B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0B34" w:rsidRPr="007A0B34" w:rsidRDefault="007A0B34" w:rsidP="007A0B34">
            <w:pPr>
              <w:jc w:val="right"/>
              <w:rPr>
                <w:rFonts w:ascii="Times New Roman" w:hAnsi="Times New Roman" w:cs="Times New Roman"/>
              </w:rPr>
            </w:pPr>
            <w:r w:rsidRPr="007A0B34">
              <w:rPr>
                <w:rFonts w:ascii="Times New Roman" w:hAnsi="Times New Roman" w:cs="Times New Roman"/>
              </w:rPr>
              <w:t>638,17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0B34" w:rsidRPr="007A0B34" w:rsidRDefault="007A0B34" w:rsidP="007A0B34">
            <w:pPr>
              <w:jc w:val="right"/>
              <w:rPr>
                <w:rFonts w:ascii="Times New Roman" w:hAnsi="Times New Roman" w:cs="Times New Roman"/>
              </w:rPr>
            </w:pPr>
            <w:r w:rsidRPr="007A0B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0B34" w:rsidRPr="007A0B34" w:rsidRDefault="007A0B34" w:rsidP="007A0B34">
            <w:pPr>
              <w:jc w:val="right"/>
              <w:rPr>
                <w:rFonts w:ascii="Times New Roman" w:hAnsi="Times New Roman" w:cs="Times New Roman"/>
              </w:rPr>
            </w:pPr>
            <w:r w:rsidRPr="007A0B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0B34" w:rsidRPr="007A0B34" w:rsidRDefault="007A0B34" w:rsidP="007A0B34">
            <w:pPr>
              <w:jc w:val="right"/>
              <w:rPr>
                <w:rFonts w:ascii="Times New Roman" w:hAnsi="Times New Roman" w:cs="Times New Roman"/>
              </w:rPr>
            </w:pPr>
            <w:r w:rsidRPr="007A0B34">
              <w:rPr>
                <w:rFonts w:ascii="Times New Roman" w:hAnsi="Times New Roman" w:cs="Times New Roman"/>
              </w:rPr>
              <w:t>638,17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0B34" w:rsidRPr="007A0B34" w:rsidRDefault="007A0B34" w:rsidP="007A0B34">
            <w:pPr>
              <w:jc w:val="right"/>
              <w:rPr>
                <w:rFonts w:ascii="Times New Roman" w:hAnsi="Times New Roman" w:cs="Times New Roman"/>
              </w:rPr>
            </w:pPr>
            <w:r w:rsidRPr="007A0B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7A0B34" w:rsidRPr="005F3468" w:rsidRDefault="007A0B34" w:rsidP="007A0B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7A0B34" w:rsidRPr="005F3468" w:rsidRDefault="007A0B34" w:rsidP="007A0B3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проведенных мероприятий,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7A0B34" w:rsidRPr="005F3468" w:rsidRDefault="007A0B34" w:rsidP="007A0B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7A0B34" w:rsidRPr="009410E5" w:rsidTr="00D257A5">
        <w:trPr>
          <w:gridAfter w:val="5"/>
          <w:wAfter w:w="6643" w:type="dxa"/>
          <w:trHeight w:val="510"/>
        </w:trPr>
        <w:tc>
          <w:tcPr>
            <w:tcW w:w="993" w:type="dxa"/>
            <w:vMerge/>
          </w:tcPr>
          <w:p w:rsidR="007A0B34" w:rsidRPr="005F3468" w:rsidRDefault="007A0B34" w:rsidP="007A0B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7A0B34" w:rsidRPr="005F3468" w:rsidRDefault="007A0B34" w:rsidP="007A0B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A0B34" w:rsidRPr="005F3468" w:rsidRDefault="007A0B34" w:rsidP="007A0B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8372CE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0B34" w:rsidRPr="007A0B34" w:rsidRDefault="007A0B34" w:rsidP="007A0B34">
            <w:pPr>
              <w:jc w:val="right"/>
              <w:rPr>
                <w:rFonts w:ascii="Times New Roman" w:hAnsi="Times New Roman" w:cs="Times New Roman"/>
              </w:rPr>
            </w:pPr>
            <w:r w:rsidRPr="007A0B34">
              <w:rPr>
                <w:rFonts w:ascii="Times New Roman" w:hAnsi="Times New Roman" w:cs="Times New Roman"/>
              </w:rPr>
              <w:t>622,33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0B34" w:rsidRPr="007A0B34" w:rsidRDefault="007A0B34" w:rsidP="007A0B34">
            <w:pPr>
              <w:jc w:val="right"/>
              <w:rPr>
                <w:rFonts w:ascii="Times New Roman" w:hAnsi="Times New Roman" w:cs="Times New Roman"/>
              </w:rPr>
            </w:pPr>
            <w:r w:rsidRPr="007A0B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0B34" w:rsidRPr="007A0B34" w:rsidRDefault="007A0B34" w:rsidP="007A0B34">
            <w:pPr>
              <w:jc w:val="right"/>
              <w:rPr>
                <w:rFonts w:ascii="Times New Roman" w:hAnsi="Times New Roman" w:cs="Times New Roman"/>
              </w:rPr>
            </w:pPr>
            <w:r w:rsidRPr="007A0B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0B34" w:rsidRPr="007A0B34" w:rsidRDefault="007A0B34" w:rsidP="007A0B34">
            <w:pPr>
              <w:jc w:val="right"/>
              <w:rPr>
                <w:rFonts w:ascii="Times New Roman" w:hAnsi="Times New Roman" w:cs="Times New Roman"/>
              </w:rPr>
            </w:pPr>
            <w:r w:rsidRPr="007A0B34">
              <w:rPr>
                <w:rFonts w:ascii="Times New Roman" w:hAnsi="Times New Roman" w:cs="Times New Roman"/>
              </w:rPr>
              <w:t>622,33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0B34" w:rsidRPr="007A0B34" w:rsidRDefault="007A0B34" w:rsidP="007A0B34">
            <w:pPr>
              <w:jc w:val="right"/>
              <w:rPr>
                <w:rFonts w:ascii="Times New Roman" w:hAnsi="Times New Roman" w:cs="Times New Roman"/>
              </w:rPr>
            </w:pPr>
            <w:r w:rsidRPr="007A0B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7A0B34" w:rsidRPr="005F3468" w:rsidRDefault="007A0B34" w:rsidP="007A0B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7A0B34" w:rsidRPr="005F3468" w:rsidRDefault="007A0B34" w:rsidP="007A0B3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проведенных мероприятий,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7A0B34" w:rsidRPr="005F3468" w:rsidRDefault="007A0B34" w:rsidP="007A0B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7A0B34" w:rsidRPr="009410E5" w:rsidTr="00D257A5">
        <w:trPr>
          <w:gridAfter w:val="5"/>
          <w:wAfter w:w="6643" w:type="dxa"/>
          <w:trHeight w:val="833"/>
        </w:trPr>
        <w:tc>
          <w:tcPr>
            <w:tcW w:w="993" w:type="dxa"/>
            <w:vMerge/>
            <w:hideMark/>
          </w:tcPr>
          <w:p w:rsidR="007A0B34" w:rsidRPr="005F3468" w:rsidRDefault="007A0B34" w:rsidP="007A0B3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7A0B34" w:rsidRPr="005F3468" w:rsidRDefault="007A0B34" w:rsidP="007A0B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7A0B34" w:rsidRPr="005F3468" w:rsidRDefault="007A0B34" w:rsidP="007A0B3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8372CE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B34" w:rsidRPr="007A0B34" w:rsidRDefault="007A0B34" w:rsidP="007A0B34">
            <w:pPr>
              <w:jc w:val="right"/>
              <w:rPr>
                <w:rFonts w:ascii="Times New Roman" w:hAnsi="Times New Roman" w:cs="Times New Roman"/>
              </w:rPr>
            </w:pPr>
            <w:r w:rsidRPr="007A0B34">
              <w:rPr>
                <w:rFonts w:ascii="Times New Roman" w:hAnsi="Times New Roman" w:cs="Times New Roman"/>
              </w:rPr>
              <w:t>622,33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B34" w:rsidRPr="007A0B34" w:rsidRDefault="007A0B34" w:rsidP="007A0B34">
            <w:pPr>
              <w:jc w:val="right"/>
              <w:rPr>
                <w:rFonts w:ascii="Times New Roman" w:hAnsi="Times New Roman" w:cs="Times New Roman"/>
              </w:rPr>
            </w:pPr>
            <w:r w:rsidRPr="007A0B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B34" w:rsidRPr="007A0B34" w:rsidRDefault="007A0B34" w:rsidP="007A0B34">
            <w:pPr>
              <w:jc w:val="right"/>
              <w:rPr>
                <w:rFonts w:ascii="Times New Roman" w:hAnsi="Times New Roman" w:cs="Times New Roman"/>
              </w:rPr>
            </w:pPr>
            <w:r w:rsidRPr="007A0B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B34" w:rsidRPr="007A0B34" w:rsidRDefault="007A0B34" w:rsidP="007A0B34">
            <w:pPr>
              <w:jc w:val="right"/>
              <w:rPr>
                <w:rFonts w:ascii="Times New Roman" w:hAnsi="Times New Roman" w:cs="Times New Roman"/>
              </w:rPr>
            </w:pPr>
            <w:r w:rsidRPr="007A0B34">
              <w:rPr>
                <w:rFonts w:ascii="Times New Roman" w:hAnsi="Times New Roman" w:cs="Times New Roman"/>
              </w:rPr>
              <w:t>622,33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0B34" w:rsidRPr="007A0B34" w:rsidRDefault="007A0B34" w:rsidP="007A0B34">
            <w:pPr>
              <w:jc w:val="right"/>
              <w:rPr>
                <w:rFonts w:ascii="Times New Roman" w:hAnsi="Times New Roman" w:cs="Times New Roman"/>
              </w:rPr>
            </w:pPr>
            <w:r w:rsidRPr="007A0B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7A0B34" w:rsidRPr="005F3468" w:rsidRDefault="007A0B34" w:rsidP="007A0B3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7A0B34" w:rsidRPr="005F3468" w:rsidRDefault="007A0B34" w:rsidP="007A0B3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проведенных мероприятий,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7A0B34" w:rsidRPr="005F3468" w:rsidRDefault="007A0B34" w:rsidP="007A0B3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655A23" w:rsidRPr="009410E5" w:rsidTr="00D257A5">
        <w:trPr>
          <w:gridAfter w:val="5"/>
          <w:wAfter w:w="6643" w:type="dxa"/>
          <w:trHeight w:val="240"/>
        </w:trPr>
        <w:tc>
          <w:tcPr>
            <w:tcW w:w="993" w:type="dxa"/>
            <w:vMerge w:val="restart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2.1.5</w:t>
            </w:r>
          </w:p>
        </w:tc>
        <w:tc>
          <w:tcPr>
            <w:tcW w:w="2126" w:type="dxa"/>
            <w:vMerge w:val="restart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Приобретение, изготовление и распростра</w:t>
            </w:r>
            <w:r w:rsidRPr="005F3468">
              <w:rPr>
                <w:rFonts w:ascii="Times New Roman" w:hAnsi="Times New Roman" w:cs="Times New Roman"/>
                <w:szCs w:val="24"/>
              </w:rPr>
              <w:t>нен</w:t>
            </w:r>
            <w:r>
              <w:rPr>
                <w:rFonts w:ascii="Times New Roman" w:hAnsi="Times New Roman" w:cs="Times New Roman"/>
                <w:szCs w:val="24"/>
              </w:rPr>
              <w:t>ие световозвращающих приспособлений в дошкольных образовательных организаци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ях </w:t>
            </w:r>
            <w:r>
              <w:rPr>
                <w:rFonts w:ascii="Times New Roman" w:hAnsi="Times New Roman" w:cs="Times New Roman"/>
                <w:szCs w:val="24"/>
              </w:rPr>
              <w:t>и общеобразова</w:t>
            </w:r>
            <w:r w:rsidRPr="005F3468">
              <w:rPr>
                <w:rFonts w:ascii="Times New Roman" w:hAnsi="Times New Roman" w:cs="Times New Roman"/>
                <w:szCs w:val="24"/>
              </w:rPr>
              <w:t>тельных организ</w:t>
            </w:r>
            <w:r>
              <w:rPr>
                <w:rFonts w:ascii="Times New Roman" w:hAnsi="Times New Roman" w:cs="Times New Roman"/>
                <w:szCs w:val="24"/>
              </w:rPr>
              <w:t>а</w:t>
            </w:r>
            <w:r w:rsidRPr="005F3468">
              <w:rPr>
                <w:rFonts w:ascii="Times New Roman" w:hAnsi="Times New Roman" w:cs="Times New Roman"/>
                <w:szCs w:val="24"/>
              </w:rPr>
              <w:t>циях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426,98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426,98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655A23" w:rsidRPr="005F3468" w:rsidRDefault="008372CE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Управление</w:t>
            </w:r>
            <w:r w:rsidR="00655A23" w:rsidRPr="005F3468">
              <w:rPr>
                <w:rFonts w:ascii="Times New Roman" w:hAnsi="Times New Roman" w:cs="Times New Roman"/>
                <w:szCs w:val="24"/>
              </w:rPr>
              <w:t xml:space="preserve"> образования</w:t>
            </w: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55A23" w:rsidRPr="009410E5" w:rsidTr="00D257A5">
        <w:trPr>
          <w:gridAfter w:val="5"/>
          <w:wAfter w:w="6643" w:type="dxa"/>
          <w:trHeight w:val="1671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приобретенных световозвращающих приспособлений в организациях дошкольного и общего образования,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1644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приобретенных световозвращающих приспособлений в организациях дошкольного и общего образования,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F1716C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225CE" w:rsidRPr="009410E5" w:rsidTr="00D257A5">
        <w:trPr>
          <w:gridAfter w:val="5"/>
          <w:wAfter w:w="6643" w:type="dxa"/>
          <w:trHeight w:val="1703"/>
        </w:trPr>
        <w:tc>
          <w:tcPr>
            <w:tcW w:w="993" w:type="dxa"/>
            <w:vMerge/>
            <w:hideMark/>
          </w:tcPr>
          <w:p w:rsidR="009225CE" w:rsidRPr="005F3468" w:rsidRDefault="009225CE" w:rsidP="009225C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9225CE" w:rsidRPr="005F3468" w:rsidRDefault="009225CE" w:rsidP="009225C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9225CE" w:rsidRPr="005F3468" w:rsidRDefault="009225CE" w:rsidP="009225C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CE" w:rsidRPr="009225CE" w:rsidRDefault="009225CE" w:rsidP="009225CE">
            <w:pPr>
              <w:jc w:val="right"/>
              <w:rPr>
                <w:rFonts w:ascii="Times New Roman" w:hAnsi="Times New Roman" w:cs="Times New Roman"/>
              </w:rPr>
            </w:pPr>
            <w:r w:rsidRPr="009225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CE" w:rsidRPr="009225CE" w:rsidRDefault="009225CE" w:rsidP="009225CE">
            <w:pPr>
              <w:jc w:val="right"/>
              <w:rPr>
                <w:rFonts w:ascii="Times New Roman" w:hAnsi="Times New Roman" w:cs="Times New Roman"/>
              </w:rPr>
            </w:pPr>
            <w:r w:rsidRPr="009225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CE" w:rsidRPr="009225CE" w:rsidRDefault="009225CE" w:rsidP="009225CE">
            <w:pPr>
              <w:jc w:val="right"/>
              <w:rPr>
                <w:rFonts w:ascii="Times New Roman" w:hAnsi="Times New Roman" w:cs="Times New Roman"/>
              </w:rPr>
            </w:pPr>
            <w:r w:rsidRPr="009225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CE" w:rsidRPr="009225CE" w:rsidRDefault="009225CE" w:rsidP="009225CE">
            <w:pPr>
              <w:jc w:val="right"/>
              <w:rPr>
                <w:rFonts w:ascii="Times New Roman" w:hAnsi="Times New Roman" w:cs="Times New Roman"/>
              </w:rPr>
            </w:pPr>
            <w:r w:rsidRPr="009225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CE" w:rsidRPr="009225CE" w:rsidRDefault="009225CE" w:rsidP="009225CE">
            <w:pPr>
              <w:jc w:val="right"/>
              <w:rPr>
                <w:rFonts w:ascii="Times New Roman" w:hAnsi="Times New Roman" w:cs="Times New Roman"/>
              </w:rPr>
            </w:pPr>
            <w:r w:rsidRPr="009225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9225CE" w:rsidRPr="005F3468" w:rsidRDefault="009225CE" w:rsidP="009225C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9225CE" w:rsidRPr="005F3468" w:rsidRDefault="009225CE" w:rsidP="009225CE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приобретенных световозвращающих приспособлений в организациях дошкольного и общего образования,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9225CE" w:rsidRPr="005F3468" w:rsidRDefault="00F1716C" w:rsidP="009225C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1625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213,49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213,49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приобретенных световозвращающих приспособлений в организациях дошкольного и общего образования,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2830</w:t>
            </w:r>
          </w:p>
        </w:tc>
      </w:tr>
      <w:tr w:rsidR="00655A23" w:rsidRPr="009410E5" w:rsidTr="00D257A5">
        <w:trPr>
          <w:gridAfter w:val="5"/>
          <w:wAfter w:w="6643" w:type="dxa"/>
          <w:trHeight w:val="1644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8372CE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213,49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213,49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приобретенных световозвращающих приспособлений в организациях дошкольного и общего образования,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2830</w:t>
            </w:r>
          </w:p>
        </w:tc>
      </w:tr>
      <w:tr w:rsidR="00655A23" w:rsidRPr="009410E5" w:rsidTr="00D257A5">
        <w:trPr>
          <w:gridAfter w:val="5"/>
          <w:wAfter w:w="6643" w:type="dxa"/>
          <w:trHeight w:val="1539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8372CE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213,49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213,49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приобретенных световозвращающих приспособлений в организациях дошкольного и общего образования,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2830</w:t>
            </w:r>
          </w:p>
        </w:tc>
      </w:tr>
      <w:tr w:rsidR="009225CE" w:rsidRPr="009410E5" w:rsidTr="00D257A5">
        <w:trPr>
          <w:gridAfter w:val="5"/>
          <w:wAfter w:w="6643" w:type="dxa"/>
          <w:trHeight w:val="70"/>
        </w:trPr>
        <w:tc>
          <w:tcPr>
            <w:tcW w:w="993" w:type="dxa"/>
            <w:vMerge w:val="restart"/>
            <w:hideMark/>
          </w:tcPr>
          <w:p w:rsidR="009225CE" w:rsidRPr="005F3468" w:rsidRDefault="009225CE" w:rsidP="009225C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2.1.6</w:t>
            </w:r>
          </w:p>
        </w:tc>
        <w:tc>
          <w:tcPr>
            <w:tcW w:w="2126" w:type="dxa"/>
            <w:vMerge w:val="restart"/>
            <w:hideMark/>
          </w:tcPr>
          <w:p w:rsidR="009225CE" w:rsidRPr="005F3468" w:rsidRDefault="009225CE" w:rsidP="009225C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Организа</w:t>
            </w:r>
            <w:r w:rsidRPr="005F3468">
              <w:rPr>
                <w:rFonts w:ascii="Times New Roman" w:hAnsi="Times New Roman" w:cs="Times New Roman"/>
                <w:szCs w:val="24"/>
              </w:rPr>
              <w:t>ция в период летн</w:t>
            </w:r>
            <w:r>
              <w:rPr>
                <w:rFonts w:ascii="Times New Roman" w:hAnsi="Times New Roman" w:cs="Times New Roman"/>
                <w:szCs w:val="24"/>
              </w:rPr>
              <w:t>их каникул в детских оздоровите</w:t>
            </w:r>
            <w:r w:rsidRPr="005F3468">
              <w:rPr>
                <w:rFonts w:ascii="Times New Roman" w:hAnsi="Times New Roman" w:cs="Times New Roman"/>
                <w:szCs w:val="24"/>
              </w:rPr>
              <w:t>льных лаг</w:t>
            </w:r>
            <w:r>
              <w:rPr>
                <w:rFonts w:ascii="Times New Roman" w:hAnsi="Times New Roman" w:cs="Times New Roman"/>
                <w:szCs w:val="24"/>
              </w:rPr>
              <w:t>ерях профилактических мероприя</w:t>
            </w:r>
            <w:r w:rsidRPr="005F3468">
              <w:rPr>
                <w:rFonts w:ascii="Times New Roman" w:hAnsi="Times New Roman" w:cs="Times New Roman"/>
                <w:szCs w:val="24"/>
              </w:rPr>
              <w:t>тий (</w:t>
            </w:r>
            <w:r>
              <w:rPr>
                <w:rFonts w:ascii="Times New Roman" w:hAnsi="Times New Roman" w:cs="Times New Roman"/>
                <w:szCs w:val="24"/>
              </w:rPr>
              <w:t>конкурсов, викторин), направленных на предупреж</w:t>
            </w:r>
            <w:r w:rsidRPr="005F3468">
              <w:rPr>
                <w:rFonts w:ascii="Times New Roman" w:hAnsi="Times New Roman" w:cs="Times New Roman"/>
                <w:szCs w:val="24"/>
              </w:rPr>
              <w:t>дение нарушений Правил дорожного движения Российской Федерации</w:t>
            </w:r>
          </w:p>
        </w:tc>
        <w:tc>
          <w:tcPr>
            <w:tcW w:w="992" w:type="dxa"/>
            <w:hideMark/>
          </w:tcPr>
          <w:p w:rsidR="009225CE" w:rsidRPr="005F3468" w:rsidRDefault="009225CE" w:rsidP="009225C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CE" w:rsidRPr="009225CE" w:rsidRDefault="009225CE" w:rsidP="009225CE">
            <w:pPr>
              <w:jc w:val="right"/>
              <w:rPr>
                <w:rFonts w:ascii="Times New Roman" w:hAnsi="Times New Roman" w:cs="Times New Roman"/>
              </w:rPr>
            </w:pPr>
            <w:r w:rsidRPr="009225CE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CE" w:rsidRPr="009225CE" w:rsidRDefault="009225CE" w:rsidP="009225CE">
            <w:pPr>
              <w:jc w:val="right"/>
              <w:rPr>
                <w:rFonts w:ascii="Times New Roman" w:hAnsi="Times New Roman" w:cs="Times New Roman"/>
              </w:rPr>
            </w:pPr>
            <w:r w:rsidRPr="009225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CE" w:rsidRPr="009225CE" w:rsidRDefault="009225CE" w:rsidP="009225CE">
            <w:pPr>
              <w:jc w:val="right"/>
              <w:rPr>
                <w:rFonts w:ascii="Times New Roman" w:hAnsi="Times New Roman" w:cs="Times New Roman"/>
              </w:rPr>
            </w:pPr>
            <w:r w:rsidRPr="009225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CE" w:rsidRPr="009225CE" w:rsidRDefault="009225CE" w:rsidP="009225CE">
            <w:pPr>
              <w:jc w:val="right"/>
              <w:rPr>
                <w:rFonts w:ascii="Times New Roman" w:hAnsi="Times New Roman" w:cs="Times New Roman"/>
              </w:rPr>
            </w:pPr>
            <w:r w:rsidRPr="009225CE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CE" w:rsidRPr="009225CE" w:rsidRDefault="009225CE" w:rsidP="009225CE">
            <w:pPr>
              <w:jc w:val="right"/>
              <w:rPr>
                <w:rFonts w:ascii="Times New Roman" w:hAnsi="Times New Roman" w:cs="Times New Roman"/>
              </w:rPr>
            </w:pPr>
            <w:r w:rsidRPr="009225C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9225CE" w:rsidRPr="005F3468" w:rsidRDefault="008372CE" w:rsidP="009225CE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Управление</w:t>
            </w:r>
            <w:r w:rsidR="009225CE" w:rsidRPr="005F3468">
              <w:rPr>
                <w:rFonts w:ascii="Times New Roman" w:hAnsi="Times New Roman" w:cs="Times New Roman"/>
                <w:szCs w:val="24"/>
              </w:rPr>
              <w:t xml:space="preserve"> образования, УМСП </w:t>
            </w:r>
            <w:proofErr w:type="spellStart"/>
            <w:r w:rsidR="009225CE" w:rsidRPr="005F3468">
              <w:rPr>
                <w:rFonts w:ascii="Times New Roman" w:hAnsi="Times New Roman" w:cs="Times New Roman"/>
                <w:szCs w:val="24"/>
              </w:rPr>
              <w:t>ФКиС</w:t>
            </w:r>
            <w:proofErr w:type="spellEnd"/>
            <w:r w:rsidR="009225CE" w:rsidRPr="005F3468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="009225CE" w:rsidRPr="005F3468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2126" w:type="dxa"/>
            <w:hideMark/>
          </w:tcPr>
          <w:p w:rsidR="009225CE" w:rsidRPr="005F3468" w:rsidRDefault="009225CE" w:rsidP="009225C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9225CE" w:rsidRPr="005F3468" w:rsidRDefault="009225CE" w:rsidP="009225C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55A23" w:rsidRPr="009410E5" w:rsidTr="00D257A5">
        <w:trPr>
          <w:gridAfter w:val="5"/>
          <w:wAfter w:w="6643" w:type="dxa"/>
          <w:trHeight w:val="1927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профилактических мероприятий (конкурсов, викторин) по предупреждению нарушений правил дорожного движения,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652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профилактических мероприятий (конкурсов, викторин) по предупреждению нарушений правил дорожного движения,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F1716C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225CE" w:rsidRPr="009410E5" w:rsidTr="00D257A5">
        <w:trPr>
          <w:gridAfter w:val="5"/>
          <w:wAfter w:w="6643" w:type="dxa"/>
          <w:trHeight w:val="2041"/>
        </w:trPr>
        <w:tc>
          <w:tcPr>
            <w:tcW w:w="993" w:type="dxa"/>
            <w:vMerge/>
            <w:hideMark/>
          </w:tcPr>
          <w:p w:rsidR="009225CE" w:rsidRPr="005F3468" w:rsidRDefault="009225CE" w:rsidP="009225C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9225CE" w:rsidRPr="005F3468" w:rsidRDefault="009225CE" w:rsidP="009225C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9225CE" w:rsidRPr="005F3468" w:rsidRDefault="009225CE" w:rsidP="009225C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CE" w:rsidRPr="005F3468" w:rsidRDefault="009225CE" w:rsidP="009225C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CE" w:rsidRPr="005F3468" w:rsidRDefault="009225CE" w:rsidP="009225C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CE" w:rsidRPr="005F3468" w:rsidRDefault="009225CE" w:rsidP="009225C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CE" w:rsidRPr="005F3468" w:rsidRDefault="009225CE" w:rsidP="009225C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CE" w:rsidRPr="005F3468" w:rsidRDefault="009225CE" w:rsidP="009225C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9225CE" w:rsidRPr="005F3468" w:rsidRDefault="009225CE" w:rsidP="009225C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9225CE" w:rsidRPr="005F3468" w:rsidRDefault="009225CE" w:rsidP="009225CE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профилактических мероприятий (конкурсов, викторин) по предупреждению нарушений правил дорожного движения,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9225CE" w:rsidRPr="005F3468" w:rsidRDefault="00F1716C" w:rsidP="009225C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2041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профилактических мероприятий (конкурсов, викторин) по предупреждению нарушений правил дорожного движения,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655A23" w:rsidRPr="009410E5" w:rsidTr="00D257A5">
        <w:trPr>
          <w:gridAfter w:val="5"/>
          <w:wAfter w:w="6643" w:type="dxa"/>
          <w:trHeight w:val="2041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8372CE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профилактических мероприятий (конкурсов, викторин) по предупреждению нарушений правил дорожного движения,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655A23" w:rsidRPr="009410E5" w:rsidTr="00D257A5">
        <w:trPr>
          <w:gridAfter w:val="5"/>
          <w:wAfter w:w="6643" w:type="dxa"/>
          <w:trHeight w:val="2041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8372CE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49,22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профилактических мероприятий (конкурсов, викторин) по предупреждению нарушений правил дорожного движения,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655A23" w:rsidRPr="009410E5" w:rsidTr="00D257A5">
        <w:trPr>
          <w:gridAfter w:val="5"/>
          <w:wAfter w:w="6643" w:type="dxa"/>
          <w:trHeight w:val="250"/>
        </w:trPr>
        <w:tc>
          <w:tcPr>
            <w:tcW w:w="993" w:type="dxa"/>
            <w:vMerge w:val="restart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2.1.7</w:t>
            </w:r>
          </w:p>
        </w:tc>
        <w:tc>
          <w:tcPr>
            <w:tcW w:w="2126" w:type="dxa"/>
            <w:vMerge w:val="restart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Мониторинг состояния материальной и учебно-методичес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кой баз </w:t>
            </w:r>
            <w:r>
              <w:rPr>
                <w:rFonts w:ascii="Times New Roman" w:hAnsi="Times New Roman" w:cs="Times New Roman"/>
                <w:szCs w:val="24"/>
              </w:rPr>
              <w:t>образовательных организаций, организации образова</w:t>
            </w:r>
            <w:r w:rsidRPr="005F3468">
              <w:rPr>
                <w:rFonts w:ascii="Times New Roman" w:hAnsi="Times New Roman" w:cs="Times New Roman"/>
                <w:szCs w:val="24"/>
              </w:rPr>
              <w:t>тельного процесса по обучению детей Правилам дорожного движения Р</w:t>
            </w:r>
            <w:r>
              <w:rPr>
                <w:rFonts w:ascii="Times New Roman" w:hAnsi="Times New Roman" w:cs="Times New Roman"/>
                <w:szCs w:val="24"/>
              </w:rPr>
              <w:t>оссийской Федерации и формирова</w:t>
            </w:r>
            <w:r w:rsidRPr="005F3468">
              <w:rPr>
                <w:rFonts w:ascii="Times New Roman" w:hAnsi="Times New Roman" w:cs="Times New Roman"/>
                <w:szCs w:val="24"/>
              </w:rPr>
              <w:t>нию у них навыков безопасного участия в дорожном движении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655A23" w:rsidRPr="005F3468" w:rsidRDefault="008372CE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Управление</w:t>
            </w:r>
            <w:r w:rsidR="00655A23" w:rsidRPr="005F3468">
              <w:rPr>
                <w:rFonts w:ascii="Times New Roman" w:hAnsi="Times New Roman" w:cs="Times New Roman"/>
                <w:szCs w:val="24"/>
              </w:rPr>
              <w:t xml:space="preserve"> образования</w:t>
            </w:r>
            <w:r w:rsidR="00655A23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55A23" w:rsidRPr="009410E5" w:rsidTr="00D257A5">
        <w:trPr>
          <w:gridAfter w:val="5"/>
          <w:wAfter w:w="6643" w:type="dxa"/>
          <w:trHeight w:val="821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проведенных мониторингов,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655A23" w:rsidRPr="009410E5" w:rsidTr="00D257A5">
        <w:trPr>
          <w:gridAfter w:val="5"/>
          <w:wAfter w:w="6643" w:type="dxa"/>
          <w:trHeight w:val="832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</w:t>
            </w:r>
            <w:r w:rsidR="008372CE">
              <w:rPr>
                <w:rFonts w:ascii="Times New Roman" w:hAnsi="Times New Roman" w:cs="Times New Roman"/>
                <w:szCs w:val="24"/>
              </w:rPr>
              <w:t>тво проведенных мониторингов, ш</w:t>
            </w:r>
            <w:r w:rsidR="003E6D7E"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655A23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проведенных мониторингов,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655A23" w:rsidRPr="009410E5" w:rsidTr="00D257A5">
        <w:trPr>
          <w:gridAfter w:val="5"/>
          <w:wAfter w:w="6643" w:type="dxa"/>
          <w:trHeight w:val="836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проведенных мониторингов,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655A23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8372CE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проведенных мониторингов,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655A23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8372CE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проведенных мониторингов,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046EF9" w:rsidRPr="009410E5" w:rsidTr="00D257A5">
        <w:trPr>
          <w:gridAfter w:val="5"/>
          <w:wAfter w:w="6643" w:type="dxa"/>
          <w:trHeight w:val="294"/>
        </w:trPr>
        <w:tc>
          <w:tcPr>
            <w:tcW w:w="993" w:type="dxa"/>
            <w:vMerge w:val="restart"/>
            <w:hideMark/>
          </w:tcPr>
          <w:p w:rsidR="00046EF9" w:rsidRPr="005F3468" w:rsidRDefault="00046EF9" w:rsidP="00046EF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2.1.8</w:t>
            </w:r>
          </w:p>
        </w:tc>
        <w:tc>
          <w:tcPr>
            <w:tcW w:w="2126" w:type="dxa"/>
            <w:vMerge w:val="restart"/>
            <w:hideMark/>
          </w:tcPr>
          <w:p w:rsidR="00046EF9" w:rsidRPr="005F3468" w:rsidRDefault="00046EF9" w:rsidP="00046EF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Приобретение автобусов для осуществления организо</w:t>
            </w:r>
            <w:r w:rsidRPr="005F3468">
              <w:rPr>
                <w:rFonts w:ascii="Times New Roman" w:hAnsi="Times New Roman" w:cs="Times New Roman"/>
                <w:szCs w:val="24"/>
              </w:rPr>
              <w:t>ванных перевозок детей</w:t>
            </w:r>
          </w:p>
        </w:tc>
        <w:tc>
          <w:tcPr>
            <w:tcW w:w="992" w:type="dxa"/>
            <w:hideMark/>
          </w:tcPr>
          <w:p w:rsidR="00046EF9" w:rsidRPr="005F3468" w:rsidRDefault="00046EF9" w:rsidP="00046EF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046EF9" w:rsidRDefault="00046EF9" w:rsidP="00046EF9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2 125,00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046EF9" w:rsidRDefault="00046EF9" w:rsidP="00046EF9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046EF9" w:rsidRDefault="00046EF9" w:rsidP="00046EF9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046EF9" w:rsidRDefault="00046EF9" w:rsidP="00046EF9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2 125,00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046EF9" w:rsidRDefault="00046EF9" w:rsidP="00046EF9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046EF9" w:rsidRPr="005F3468" w:rsidRDefault="008372CE" w:rsidP="00046EF9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Управление</w:t>
            </w:r>
            <w:r w:rsidR="00046EF9" w:rsidRPr="005F3468">
              <w:rPr>
                <w:rFonts w:ascii="Times New Roman" w:hAnsi="Times New Roman" w:cs="Times New Roman"/>
                <w:szCs w:val="24"/>
              </w:rPr>
              <w:t xml:space="preserve"> культуры</w:t>
            </w:r>
          </w:p>
        </w:tc>
        <w:tc>
          <w:tcPr>
            <w:tcW w:w="2126" w:type="dxa"/>
            <w:hideMark/>
          </w:tcPr>
          <w:p w:rsidR="00046EF9" w:rsidRPr="005F3468" w:rsidRDefault="00046EF9" w:rsidP="00046EF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046EF9" w:rsidRPr="005F3468" w:rsidRDefault="00046EF9" w:rsidP="00046EF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55A23" w:rsidRPr="009410E5" w:rsidTr="00D257A5">
        <w:trPr>
          <w:gridAfter w:val="5"/>
          <w:wAfter w:w="6643" w:type="dxa"/>
          <w:trHeight w:val="1423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приобретенных автобусов для осуществления организованных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 xml:space="preserve">перевозок детей,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1366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приобретенных автобусов для осуществления организованных перевозок детей,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104447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4E7ACD" w:rsidRPr="009410E5" w:rsidTr="00D257A5">
        <w:trPr>
          <w:gridAfter w:val="5"/>
          <w:wAfter w:w="6643" w:type="dxa"/>
          <w:trHeight w:val="1361"/>
        </w:trPr>
        <w:tc>
          <w:tcPr>
            <w:tcW w:w="993" w:type="dxa"/>
            <w:vMerge/>
            <w:hideMark/>
          </w:tcPr>
          <w:p w:rsidR="004E7ACD" w:rsidRPr="005F3468" w:rsidRDefault="004E7ACD" w:rsidP="004E7AC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4E7ACD" w:rsidRPr="005F3468" w:rsidRDefault="004E7ACD" w:rsidP="004E7AC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4E7ACD" w:rsidRPr="005F3468" w:rsidRDefault="004E7ACD" w:rsidP="004E7AC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ACD" w:rsidRPr="005F3468" w:rsidRDefault="004E7ACD" w:rsidP="004E7A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ACD" w:rsidRPr="005F3468" w:rsidRDefault="004E7ACD" w:rsidP="004E7A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ACD" w:rsidRPr="005F3468" w:rsidRDefault="004E7ACD" w:rsidP="004E7A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ACD" w:rsidRPr="005F3468" w:rsidRDefault="004E7ACD" w:rsidP="004E7A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ACD" w:rsidRPr="005F3468" w:rsidRDefault="004E7ACD" w:rsidP="004E7A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E7ACD" w:rsidRPr="005F3468" w:rsidRDefault="004E7ACD" w:rsidP="004E7AC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4E7ACD" w:rsidRPr="005F3468" w:rsidRDefault="004E7ACD" w:rsidP="004E7ACD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приобретенных автобусов для осуществления организованных перевозок детей,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4E7ACD" w:rsidRPr="005F3468" w:rsidRDefault="00104447" w:rsidP="004E7A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225CE" w:rsidRPr="009410E5" w:rsidTr="00D257A5">
        <w:trPr>
          <w:gridAfter w:val="5"/>
          <w:wAfter w:w="6643" w:type="dxa"/>
          <w:trHeight w:val="1443"/>
        </w:trPr>
        <w:tc>
          <w:tcPr>
            <w:tcW w:w="993" w:type="dxa"/>
            <w:vMerge/>
            <w:hideMark/>
          </w:tcPr>
          <w:p w:rsidR="009225CE" w:rsidRPr="005F3468" w:rsidRDefault="009225CE" w:rsidP="009225C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9225CE" w:rsidRPr="005F3468" w:rsidRDefault="009225CE" w:rsidP="009225C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9225CE" w:rsidRPr="005F3468" w:rsidRDefault="009225CE" w:rsidP="009225C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CE" w:rsidRPr="009225CE" w:rsidRDefault="009225CE" w:rsidP="009225C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225CE">
              <w:rPr>
                <w:rFonts w:ascii="Times New Roman" w:hAnsi="Times New Roman" w:cs="Times New Roman"/>
                <w:szCs w:val="24"/>
              </w:rPr>
              <w:t>2 125,00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CE" w:rsidRPr="009225CE" w:rsidRDefault="009225CE" w:rsidP="009225C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225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CE" w:rsidRPr="009225CE" w:rsidRDefault="009225CE" w:rsidP="009225C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225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CE" w:rsidRPr="009225CE" w:rsidRDefault="009225CE" w:rsidP="009225C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225CE">
              <w:rPr>
                <w:rFonts w:ascii="Times New Roman" w:hAnsi="Times New Roman" w:cs="Times New Roman"/>
                <w:szCs w:val="24"/>
              </w:rPr>
              <w:t>2 125,00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CE" w:rsidRPr="009225CE" w:rsidRDefault="009225CE" w:rsidP="009225C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225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9225CE" w:rsidRPr="005F3468" w:rsidRDefault="009225CE" w:rsidP="009225C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9225CE" w:rsidRPr="005F3468" w:rsidRDefault="009225CE" w:rsidP="009225CE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приобретенных автобусов для осуществления организованных перевозок детей,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9225CE" w:rsidRPr="005F3468" w:rsidRDefault="00104447" w:rsidP="009225C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225CE" w:rsidRPr="009410E5" w:rsidTr="00D257A5">
        <w:trPr>
          <w:gridAfter w:val="5"/>
          <w:wAfter w:w="6643" w:type="dxa"/>
          <w:trHeight w:val="1400"/>
        </w:trPr>
        <w:tc>
          <w:tcPr>
            <w:tcW w:w="993" w:type="dxa"/>
            <w:vMerge/>
          </w:tcPr>
          <w:p w:rsidR="009225CE" w:rsidRPr="005F3468" w:rsidRDefault="009225CE" w:rsidP="009225C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9225CE" w:rsidRPr="005F3468" w:rsidRDefault="009225CE" w:rsidP="009225C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225CE" w:rsidRPr="005F3468" w:rsidRDefault="009225CE" w:rsidP="009225C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8372CE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5CE" w:rsidRPr="005F3468" w:rsidRDefault="009225CE" w:rsidP="009225C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  <w:r w:rsidRPr="005F3468">
              <w:rPr>
                <w:rFonts w:ascii="Times New Roman" w:hAnsi="Times New Roman" w:cs="Times New Roman"/>
                <w:szCs w:val="24"/>
              </w:rPr>
              <w:t> 992,50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5CE" w:rsidRPr="005F3468" w:rsidRDefault="009225CE" w:rsidP="009225C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5CE" w:rsidRPr="005F3468" w:rsidRDefault="009225CE" w:rsidP="009225C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5CE" w:rsidRPr="005F3468" w:rsidRDefault="009225CE" w:rsidP="009225C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21 992,50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5CE" w:rsidRPr="005F3468" w:rsidRDefault="009225CE" w:rsidP="009225C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9225CE" w:rsidRPr="005F3468" w:rsidRDefault="009225CE" w:rsidP="009225C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9225CE" w:rsidRPr="005F3468" w:rsidRDefault="009225CE" w:rsidP="009225CE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приобретенных автобусов для осуществления организованных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 xml:space="preserve">перевозок детей,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9225CE" w:rsidRPr="005F3468" w:rsidRDefault="00104447" w:rsidP="009225C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1</w:t>
            </w:r>
          </w:p>
        </w:tc>
      </w:tr>
      <w:tr w:rsidR="00655A23" w:rsidRPr="009410E5" w:rsidTr="00D257A5">
        <w:trPr>
          <w:gridAfter w:val="5"/>
          <w:wAfter w:w="6643" w:type="dxa"/>
          <w:trHeight w:val="1405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5A23" w:rsidRPr="005F3468" w:rsidRDefault="004E7ACD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</w:t>
            </w:r>
            <w:r w:rsidR="00655A23">
              <w:rPr>
                <w:rFonts w:ascii="Times New Roman" w:hAnsi="Times New Roman" w:cs="Times New Roman"/>
                <w:szCs w:val="24"/>
              </w:rPr>
              <w:t xml:space="preserve"> (</w:t>
            </w:r>
            <w:r w:rsidR="008372CE">
              <w:rPr>
                <w:rFonts w:ascii="Times New Roman" w:hAnsi="Times New Roman" w:cs="Times New Roman"/>
                <w:szCs w:val="24"/>
              </w:rPr>
              <w:t>прогнозный</w:t>
            </w:r>
            <w:r w:rsidR="00655A23"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="00655A23"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приобретенных автобусов для осуществления организованных перевозок детей,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4E7ACD" w:rsidRPr="009410E5" w:rsidTr="00D257A5">
        <w:trPr>
          <w:gridAfter w:val="5"/>
          <w:wAfter w:w="6643" w:type="dxa"/>
          <w:trHeight w:val="1233"/>
        </w:trPr>
        <w:tc>
          <w:tcPr>
            <w:tcW w:w="993" w:type="dxa"/>
            <w:vMerge w:val="restart"/>
            <w:hideMark/>
          </w:tcPr>
          <w:p w:rsidR="004E7ACD" w:rsidRPr="005F3468" w:rsidRDefault="004E7ACD" w:rsidP="004E7AC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2.1.9</w:t>
            </w:r>
          </w:p>
        </w:tc>
        <w:tc>
          <w:tcPr>
            <w:tcW w:w="2126" w:type="dxa"/>
            <w:vMerge w:val="restart"/>
            <w:hideMark/>
          </w:tcPr>
          <w:p w:rsidR="004E7ACD" w:rsidRPr="005F3468" w:rsidRDefault="004E7ACD" w:rsidP="004E7ACD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Изготовление полиграфи</w:t>
            </w:r>
            <w:r w:rsidRPr="005F3468">
              <w:rPr>
                <w:rFonts w:ascii="Times New Roman" w:hAnsi="Times New Roman" w:cs="Times New Roman"/>
                <w:szCs w:val="24"/>
              </w:rPr>
              <w:t>ческой продукции по профи</w:t>
            </w:r>
            <w:r>
              <w:rPr>
                <w:rFonts w:ascii="Times New Roman" w:hAnsi="Times New Roman" w:cs="Times New Roman"/>
                <w:szCs w:val="24"/>
              </w:rPr>
              <w:t>лактике детской безопасно</w:t>
            </w:r>
            <w:r w:rsidRPr="005F3468">
              <w:rPr>
                <w:rFonts w:ascii="Times New Roman" w:hAnsi="Times New Roman" w:cs="Times New Roman"/>
                <w:szCs w:val="24"/>
              </w:rPr>
              <w:t>сти на дорогах</w:t>
            </w:r>
          </w:p>
        </w:tc>
        <w:tc>
          <w:tcPr>
            <w:tcW w:w="992" w:type="dxa"/>
            <w:hideMark/>
          </w:tcPr>
          <w:p w:rsidR="004E7ACD" w:rsidRPr="005F3468" w:rsidRDefault="004E7ACD" w:rsidP="004E7AC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ACD" w:rsidRPr="004E7ACD" w:rsidRDefault="004E7ACD" w:rsidP="004E7ACD">
            <w:pPr>
              <w:jc w:val="right"/>
              <w:rPr>
                <w:rFonts w:ascii="Times New Roman" w:hAnsi="Times New Roman" w:cs="Times New Roman"/>
              </w:rPr>
            </w:pPr>
            <w:r w:rsidRPr="004E7ACD">
              <w:rPr>
                <w:rFonts w:ascii="Times New Roman" w:hAnsi="Times New Roman" w:cs="Times New Roman"/>
              </w:rPr>
              <w:t>31,20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ACD" w:rsidRPr="004E7ACD" w:rsidRDefault="004E7ACD" w:rsidP="004E7ACD">
            <w:pPr>
              <w:jc w:val="right"/>
              <w:rPr>
                <w:rFonts w:ascii="Times New Roman" w:hAnsi="Times New Roman" w:cs="Times New Roman"/>
              </w:rPr>
            </w:pPr>
            <w:r w:rsidRPr="004E7A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ACD" w:rsidRPr="004E7ACD" w:rsidRDefault="004E7ACD" w:rsidP="004E7ACD">
            <w:pPr>
              <w:jc w:val="right"/>
              <w:rPr>
                <w:rFonts w:ascii="Times New Roman" w:hAnsi="Times New Roman" w:cs="Times New Roman"/>
              </w:rPr>
            </w:pPr>
            <w:r w:rsidRPr="004E7A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ACD" w:rsidRPr="004E7ACD" w:rsidRDefault="004E7ACD" w:rsidP="004E7ACD">
            <w:pPr>
              <w:jc w:val="right"/>
              <w:rPr>
                <w:rFonts w:ascii="Times New Roman" w:hAnsi="Times New Roman" w:cs="Times New Roman"/>
              </w:rPr>
            </w:pPr>
            <w:r w:rsidRPr="004E7ACD">
              <w:rPr>
                <w:rFonts w:ascii="Times New Roman" w:hAnsi="Times New Roman" w:cs="Times New Roman"/>
              </w:rPr>
              <w:t>31,20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ACD" w:rsidRPr="004E7ACD" w:rsidRDefault="004E7ACD" w:rsidP="004E7ACD">
            <w:pPr>
              <w:jc w:val="right"/>
              <w:rPr>
                <w:rFonts w:ascii="Times New Roman" w:hAnsi="Times New Roman" w:cs="Times New Roman"/>
              </w:rPr>
            </w:pPr>
            <w:r w:rsidRPr="004E7AC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4E7ACD" w:rsidRPr="005F3468" w:rsidRDefault="008372CE" w:rsidP="004E7ACD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Управление</w:t>
            </w:r>
            <w:r w:rsidR="004E7ACD" w:rsidRPr="005F3468">
              <w:rPr>
                <w:rFonts w:ascii="Times New Roman" w:hAnsi="Times New Roman" w:cs="Times New Roman"/>
                <w:szCs w:val="24"/>
              </w:rPr>
              <w:t xml:space="preserve"> культуры</w:t>
            </w:r>
            <w:r w:rsidR="004E7ACD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126" w:type="dxa"/>
            <w:hideMark/>
          </w:tcPr>
          <w:p w:rsidR="004E7ACD" w:rsidRPr="005F3468" w:rsidRDefault="004E7ACD" w:rsidP="004E7AC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4E7ACD" w:rsidRPr="005F3468" w:rsidRDefault="004E7ACD" w:rsidP="004E7AC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E60764" w:rsidRPr="009410E5" w:rsidTr="00D257A5">
        <w:trPr>
          <w:gridAfter w:val="5"/>
          <w:wAfter w:w="6643" w:type="dxa"/>
          <w:trHeight w:val="1871"/>
        </w:trPr>
        <w:tc>
          <w:tcPr>
            <w:tcW w:w="993" w:type="dxa"/>
            <w:vMerge/>
            <w:hideMark/>
          </w:tcPr>
          <w:p w:rsidR="00E60764" w:rsidRPr="005F3468" w:rsidRDefault="00E60764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E60764" w:rsidRPr="005F3468" w:rsidRDefault="00E60764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E60764" w:rsidRPr="005F3468" w:rsidRDefault="00E60764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E60764" w:rsidRPr="005F3468" w:rsidRDefault="00E60764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E60764" w:rsidRPr="005F3468" w:rsidRDefault="00E60764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изготовленной полиграфиче</w:t>
            </w:r>
            <w:r>
              <w:rPr>
                <w:rFonts w:ascii="Times New Roman" w:hAnsi="Times New Roman" w:cs="Times New Roman"/>
                <w:szCs w:val="24"/>
              </w:rPr>
              <w:t>с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кой продукции по профилактике детской безопасности на дорогах,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60764" w:rsidRPr="009410E5" w:rsidTr="00D257A5">
        <w:trPr>
          <w:gridAfter w:val="5"/>
          <w:wAfter w:w="6643" w:type="dxa"/>
          <w:trHeight w:val="1823"/>
        </w:trPr>
        <w:tc>
          <w:tcPr>
            <w:tcW w:w="993" w:type="dxa"/>
            <w:vMerge/>
            <w:hideMark/>
          </w:tcPr>
          <w:p w:rsidR="00E60764" w:rsidRPr="005F3468" w:rsidRDefault="00E60764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E60764" w:rsidRPr="005F3468" w:rsidRDefault="00E60764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E60764" w:rsidRPr="005F3468" w:rsidRDefault="00E60764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E60764" w:rsidRPr="005F3468" w:rsidRDefault="00E60764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E60764" w:rsidRPr="005F3468" w:rsidRDefault="00E60764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изготовленной полиграфической продукции по профилактике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 xml:space="preserve">детской безопасности на дорогах,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E60764" w:rsidRPr="005F3468" w:rsidRDefault="00104447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4E7ACD" w:rsidRPr="009410E5" w:rsidTr="00D257A5">
        <w:trPr>
          <w:gridAfter w:val="5"/>
          <w:wAfter w:w="6643" w:type="dxa"/>
          <w:trHeight w:val="1551"/>
        </w:trPr>
        <w:tc>
          <w:tcPr>
            <w:tcW w:w="993" w:type="dxa"/>
            <w:vMerge/>
            <w:hideMark/>
          </w:tcPr>
          <w:p w:rsidR="004E7ACD" w:rsidRPr="005F3468" w:rsidRDefault="004E7ACD" w:rsidP="004E7AC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4E7ACD" w:rsidRPr="005F3468" w:rsidRDefault="004E7ACD" w:rsidP="004E7AC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4E7ACD" w:rsidRPr="005F3468" w:rsidRDefault="004E7ACD" w:rsidP="004E7AC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ACD" w:rsidRPr="004E7ACD" w:rsidRDefault="004E7ACD" w:rsidP="004E7A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E7A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ACD" w:rsidRPr="004E7ACD" w:rsidRDefault="004E7ACD" w:rsidP="004E7A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E7A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ACD" w:rsidRPr="004E7ACD" w:rsidRDefault="004E7ACD" w:rsidP="004E7A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E7A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ACD" w:rsidRPr="004E7ACD" w:rsidRDefault="004E7ACD" w:rsidP="004E7A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E7A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ACD" w:rsidRPr="004E7ACD" w:rsidRDefault="004E7ACD" w:rsidP="004E7A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E7A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E7ACD" w:rsidRPr="005F3468" w:rsidRDefault="004E7ACD" w:rsidP="004E7AC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4E7ACD" w:rsidRPr="005F3468" w:rsidRDefault="004E7ACD" w:rsidP="004E7ACD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изготовленной полиграфической продукции по профилактике детской безопасности на дорогах,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4E7ACD" w:rsidRPr="005F3468" w:rsidRDefault="00104447" w:rsidP="001044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60764" w:rsidRPr="009410E5" w:rsidTr="00D257A5">
        <w:trPr>
          <w:gridAfter w:val="5"/>
          <w:wAfter w:w="6643" w:type="dxa"/>
          <w:trHeight w:val="1577"/>
        </w:trPr>
        <w:tc>
          <w:tcPr>
            <w:tcW w:w="993" w:type="dxa"/>
            <w:vMerge/>
            <w:hideMark/>
          </w:tcPr>
          <w:p w:rsidR="00E60764" w:rsidRPr="005F3468" w:rsidRDefault="00E60764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E60764" w:rsidRPr="005F3468" w:rsidRDefault="00E60764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E60764" w:rsidRPr="005F3468" w:rsidRDefault="00E60764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E60764" w:rsidRPr="005F3468" w:rsidRDefault="00E60764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E60764" w:rsidRPr="005F3468" w:rsidRDefault="00E60764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изготовленной полиграфической продукции по профилактике детской безопасности на дорогах,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2078</w:t>
            </w:r>
          </w:p>
        </w:tc>
      </w:tr>
      <w:tr w:rsidR="00E60764" w:rsidRPr="009410E5" w:rsidTr="00D257A5">
        <w:trPr>
          <w:gridAfter w:val="5"/>
          <w:wAfter w:w="6643" w:type="dxa"/>
          <w:trHeight w:val="1644"/>
        </w:trPr>
        <w:tc>
          <w:tcPr>
            <w:tcW w:w="993" w:type="dxa"/>
            <w:vMerge/>
          </w:tcPr>
          <w:p w:rsidR="00E60764" w:rsidRPr="005F3468" w:rsidRDefault="00E60764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E60764" w:rsidRPr="005F3468" w:rsidRDefault="00E60764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60764" w:rsidRPr="005F3468" w:rsidRDefault="00E60764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8372CE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E60764" w:rsidRPr="005F3468" w:rsidRDefault="00E60764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E60764" w:rsidRPr="005F3468" w:rsidRDefault="00E60764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изготовленной полиграфической продукции по профилактике детской безопасности на дорогах,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2078</w:t>
            </w:r>
          </w:p>
        </w:tc>
      </w:tr>
      <w:tr w:rsidR="00E60764" w:rsidRPr="009410E5" w:rsidTr="00D257A5">
        <w:trPr>
          <w:gridAfter w:val="5"/>
          <w:wAfter w:w="6643" w:type="dxa"/>
          <w:trHeight w:val="1561"/>
        </w:trPr>
        <w:tc>
          <w:tcPr>
            <w:tcW w:w="993" w:type="dxa"/>
            <w:vMerge/>
          </w:tcPr>
          <w:p w:rsidR="00E60764" w:rsidRPr="005F3468" w:rsidRDefault="00E60764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E60764" w:rsidRPr="005F3468" w:rsidRDefault="00E60764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60764" w:rsidRPr="005F3468" w:rsidRDefault="00E60764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8372CE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E60764" w:rsidRPr="005F3468" w:rsidRDefault="00E60764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E60764" w:rsidRPr="005F3468" w:rsidRDefault="00E60764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изготовленной полиграфической продукции по профилактике детской безопасности на дорогах,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E60764" w:rsidRPr="005F3468" w:rsidRDefault="00E6076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2078</w:t>
            </w:r>
          </w:p>
        </w:tc>
      </w:tr>
      <w:tr w:rsidR="00655A23" w:rsidRPr="009410E5" w:rsidTr="00D257A5">
        <w:trPr>
          <w:gridAfter w:val="5"/>
          <w:wAfter w:w="6643" w:type="dxa"/>
          <w:trHeight w:val="181"/>
        </w:trPr>
        <w:tc>
          <w:tcPr>
            <w:tcW w:w="993" w:type="dxa"/>
            <w:vMerge w:val="restart"/>
            <w:hideMark/>
          </w:tcPr>
          <w:p w:rsidR="00655A23" w:rsidRPr="005F3468" w:rsidRDefault="00655A23" w:rsidP="00104447">
            <w:pPr>
              <w:ind w:left="-57" w:righ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2.1.10</w:t>
            </w:r>
          </w:p>
        </w:tc>
        <w:tc>
          <w:tcPr>
            <w:tcW w:w="2126" w:type="dxa"/>
            <w:vMerge w:val="restart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Постановка и показ спектакля о правилах поведения на пр</w:t>
            </w:r>
            <w:r>
              <w:rPr>
                <w:rFonts w:ascii="Times New Roman" w:hAnsi="Times New Roman" w:cs="Times New Roman"/>
                <w:szCs w:val="24"/>
              </w:rPr>
              <w:t>оезжей части дорог, о безопасно</w:t>
            </w:r>
            <w:r w:rsidRPr="005F3468">
              <w:rPr>
                <w:rFonts w:ascii="Times New Roman" w:hAnsi="Times New Roman" w:cs="Times New Roman"/>
                <w:szCs w:val="24"/>
              </w:rPr>
              <w:t>сти дорожного движения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672,54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672,54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E60764" w:rsidRPr="005F3468" w:rsidRDefault="008372CE" w:rsidP="00E6076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Управление</w:t>
            </w:r>
            <w:r w:rsidR="00655A23" w:rsidRPr="005F3468">
              <w:rPr>
                <w:rFonts w:ascii="Times New Roman" w:hAnsi="Times New Roman" w:cs="Times New Roman"/>
                <w:szCs w:val="24"/>
              </w:rPr>
              <w:t xml:space="preserve"> культуры</w:t>
            </w:r>
          </w:p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55A23" w:rsidRPr="009410E5" w:rsidTr="00D257A5">
        <w:trPr>
          <w:gridAfter w:val="5"/>
          <w:wAfter w:w="6643" w:type="dxa"/>
          <w:trHeight w:val="630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показов спектакля,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630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показов спектакля,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104447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046EF9" w:rsidRPr="009410E5" w:rsidTr="00D257A5">
        <w:trPr>
          <w:gridAfter w:val="5"/>
          <w:wAfter w:w="6643" w:type="dxa"/>
          <w:trHeight w:val="630"/>
        </w:trPr>
        <w:tc>
          <w:tcPr>
            <w:tcW w:w="993" w:type="dxa"/>
            <w:vMerge/>
            <w:hideMark/>
          </w:tcPr>
          <w:p w:rsidR="00046EF9" w:rsidRPr="005F3468" w:rsidRDefault="00046EF9" w:rsidP="00046EF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046EF9" w:rsidRPr="005F3468" w:rsidRDefault="00046EF9" w:rsidP="00046EF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046EF9" w:rsidRPr="005F3468" w:rsidRDefault="00046EF9" w:rsidP="00046EF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5F3468" w:rsidRDefault="00046EF9" w:rsidP="00046EF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5F3468" w:rsidRDefault="00046EF9" w:rsidP="00046EF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5F3468" w:rsidRDefault="00046EF9" w:rsidP="00046EF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5F3468" w:rsidRDefault="00046EF9" w:rsidP="00046EF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5F3468" w:rsidRDefault="00046EF9" w:rsidP="00046EF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046EF9" w:rsidRPr="005F3468" w:rsidRDefault="00046EF9" w:rsidP="00046EF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046EF9" w:rsidRPr="005F3468" w:rsidRDefault="00046EF9" w:rsidP="00046EF9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показов спектакля,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046EF9" w:rsidRPr="005F3468" w:rsidRDefault="00104447" w:rsidP="00046EF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046EF9" w:rsidRPr="009410E5" w:rsidTr="00D257A5">
        <w:trPr>
          <w:gridAfter w:val="5"/>
          <w:wAfter w:w="6643" w:type="dxa"/>
          <w:trHeight w:val="630"/>
        </w:trPr>
        <w:tc>
          <w:tcPr>
            <w:tcW w:w="993" w:type="dxa"/>
            <w:vMerge/>
            <w:hideMark/>
          </w:tcPr>
          <w:p w:rsidR="00046EF9" w:rsidRPr="005F3468" w:rsidRDefault="00046EF9" w:rsidP="00046EF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046EF9" w:rsidRPr="005F3468" w:rsidRDefault="00046EF9" w:rsidP="00046EF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046EF9" w:rsidRPr="005F3468" w:rsidRDefault="00046EF9" w:rsidP="00046EF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5F3468" w:rsidRDefault="00046EF9" w:rsidP="00046EF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672,54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5F3468" w:rsidRDefault="00046EF9" w:rsidP="00046EF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5F3468" w:rsidRDefault="00046EF9" w:rsidP="00046EF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5F3468" w:rsidRDefault="00046EF9" w:rsidP="00046EF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672,54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5F3468" w:rsidRDefault="00046EF9" w:rsidP="00046EF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046EF9" w:rsidRPr="005F3468" w:rsidRDefault="00046EF9" w:rsidP="00046EF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046EF9" w:rsidRPr="005F3468" w:rsidRDefault="00046EF9" w:rsidP="00046EF9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показов спектакля,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046EF9" w:rsidRPr="005F3468" w:rsidRDefault="00046EF9" w:rsidP="00046EF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15</w:t>
            </w:r>
          </w:p>
        </w:tc>
      </w:tr>
      <w:tr w:rsidR="00655A23" w:rsidRPr="009410E5" w:rsidTr="00D257A5">
        <w:trPr>
          <w:gridAfter w:val="5"/>
          <w:wAfter w:w="6643" w:type="dxa"/>
          <w:trHeight w:val="630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8372CE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показов спектакля,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15</w:t>
            </w:r>
          </w:p>
        </w:tc>
      </w:tr>
      <w:tr w:rsidR="00655A23" w:rsidRPr="009410E5" w:rsidTr="00D257A5">
        <w:trPr>
          <w:gridAfter w:val="5"/>
          <w:wAfter w:w="6643" w:type="dxa"/>
          <w:trHeight w:val="630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8372CE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показов спектакля,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15</w:t>
            </w:r>
          </w:p>
        </w:tc>
      </w:tr>
      <w:tr w:rsidR="00655A23" w:rsidRPr="009410E5" w:rsidTr="00D257A5">
        <w:trPr>
          <w:gridAfter w:val="5"/>
          <w:wAfter w:w="6643" w:type="dxa"/>
          <w:trHeight w:val="240"/>
        </w:trPr>
        <w:tc>
          <w:tcPr>
            <w:tcW w:w="993" w:type="dxa"/>
            <w:vMerge w:val="restart"/>
            <w:hideMark/>
          </w:tcPr>
          <w:p w:rsidR="00655A23" w:rsidRPr="005F3468" w:rsidRDefault="00655A23" w:rsidP="00104447">
            <w:pPr>
              <w:ind w:left="-57" w:righ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2.1.11</w:t>
            </w:r>
          </w:p>
        </w:tc>
        <w:tc>
          <w:tcPr>
            <w:tcW w:w="2126" w:type="dxa"/>
            <w:vMerge w:val="restart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Создание и показ театрализо</w:t>
            </w:r>
            <w:r w:rsidRPr="005F3468">
              <w:rPr>
                <w:rFonts w:ascii="Times New Roman" w:hAnsi="Times New Roman" w:cs="Times New Roman"/>
                <w:szCs w:val="24"/>
              </w:rPr>
              <w:t>ванно</w:t>
            </w:r>
            <w:r>
              <w:rPr>
                <w:rFonts w:ascii="Times New Roman" w:hAnsi="Times New Roman" w:cs="Times New Roman"/>
                <w:szCs w:val="24"/>
              </w:rPr>
              <w:t>й игровой программы по профилактике дорожно-транспорт</w:t>
            </w:r>
            <w:r w:rsidRPr="005F3468">
              <w:rPr>
                <w:rFonts w:ascii="Times New Roman" w:hAnsi="Times New Roman" w:cs="Times New Roman"/>
                <w:szCs w:val="24"/>
              </w:rPr>
              <w:t>ных проис</w:t>
            </w:r>
            <w:r>
              <w:rPr>
                <w:rFonts w:ascii="Times New Roman" w:hAnsi="Times New Roman" w:cs="Times New Roman"/>
                <w:szCs w:val="24"/>
              </w:rPr>
              <w:t>шест</w:t>
            </w:r>
            <w:r w:rsidRPr="005F3468">
              <w:rPr>
                <w:rFonts w:ascii="Times New Roman" w:hAnsi="Times New Roman" w:cs="Times New Roman"/>
                <w:szCs w:val="24"/>
              </w:rPr>
              <w:t>вий</w:t>
            </w: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67,97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67,97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655A23" w:rsidRPr="005F3468" w:rsidRDefault="00A80172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Управление</w:t>
            </w:r>
            <w:r w:rsidR="00655A23" w:rsidRPr="005F3468">
              <w:rPr>
                <w:rFonts w:ascii="Times New Roman" w:hAnsi="Times New Roman" w:cs="Times New Roman"/>
                <w:szCs w:val="24"/>
              </w:rPr>
              <w:t xml:space="preserve"> культуры</w:t>
            </w: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55A23" w:rsidRPr="009410E5" w:rsidTr="00D257A5">
        <w:trPr>
          <w:gridAfter w:val="5"/>
          <w:wAfter w:w="6643" w:type="dxa"/>
          <w:trHeight w:val="240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</w:t>
            </w:r>
            <w:r>
              <w:rPr>
                <w:rFonts w:ascii="Times New Roman" w:hAnsi="Times New Roman" w:cs="Times New Roman"/>
                <w:szCs w:val="24"/>
              </w:rPr>
              <w:t>чество показанных театрализован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ных игровых программ по профилактике ДТП,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1474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показанных театрализо</w:t>
            </w:r>
            <w:r>
              <w:rPr>
                <w:rFonts w:ascii="Times New Roman" w:hAnsi="Times New Roman" w:cs="Times New Roman"/>
                <w:szCs w:val="24"/>
              </w:rPr>
              <w:t>ван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ных игровых программ по профилактике ДТП,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655A23" w:rsidRPr="005F3468" w:rsidRDefault="00104447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4E7ACD" w:rsidRPr="009410E5" w:rsidTr="00D257A5">
        <w:trPr>
          <w:gridAfter w:val="5"/>
          <w:wAfter w:w="6643" w:type="dxa"/>
          <w:trHeight w:val="1474"/>
        </w:trPr>
        <w:tc>
          <w:tcPr>
            <w:tcW w:w="993" w:type="dxa"/>
            <w:vMerge/>
            <w:hideMark/>
          </w:tcPr>
          <w:p w:rsidR="004E7ACD" w:rsidRPr="005F3468" w:rsidRDefault="004E7ACD" w:rsidP="004E7AC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4E7ACD" w:rsidRPr="005F3468" w:rsidRDefault="004E7ACD" w:rsidP="004E7AC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4E7ACD" w:rsidRPr="005F3468" w:rsidRDefault="004E7ACD" w:rsidP="004E7AC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ACD" w:rsidRPr="005F3468" w:rsidRDefault="004E7ACD" w:rsidP="004E7A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ACD" w:rsidRPr="005F3468" w:rsidRDefault="004E7ACD" w:rsidP="004E7A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ACD" w:rsidRPr="005F3468" w:rsidRDefault="004E7ACD" w:rsidP="004E7A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ACD" w:rsidRPr="005F3468" w:rsidRDefault="004E7ACD" w:rsidP="004E7A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ACD" w:rsidRPr="005F3468" w:rsidRDefault="004E7ACD" w:rsidP="004E7A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4E7ACD" w:rsidRPr="005F3468" w:rsidRDefault="004E7ACD" w:rsidP="004E7AC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4E7ACD" w:rsidRPr="005F3468" w:rsidRDefault="004E7ACD" w:rsidP="004E7ACD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</w:t>
            </w:r>
            <w:r>
              <w:rPr>
                <w:rFonts w:ascii="Times New Roman" w:hAnsi="Times New Roman" w:cs="Times New Roman"/>
                <w:szCs w:val="24"/>
              </w:rPr>
              <w:t>чество показанных театрализован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ных игровых программ по профилактике ДТП,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4E7ACD" w:rsidRPr="005F3468" w:rsidRDefault="004E7ACD" w:rsidP="004E7A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4E7ACD" w:rsidRPr="009410E5" w:rsidTr="00D257A5">
        <w:trPr>
          <w:gridAfter w:val="5"/>
          <w:wAfter w:w="6643" w:type="dxa"/>
          <w:trHeight w:val="1474"/>
        </w:trPr>
        <w:tc>
          <w:tcPr>
            <w:tcW w:w="993" w:type="dxa"/>
            <w:vMerge/>
          </w:tcPr>
          <w:p w:rsidR="004E7ACD" w:rsidRPr="005F3468" w:rsidRDefault="004E7ACD" w:rsidP="004E7AC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4E7ACD" w:rsidRPr="005F3468" w:rsidRDefault="004E7ACD" w:rsidP="004E7AC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4E7ACD" w:rsidRPr="005F3468" w:rsidRDefault="004E7ACD" w:rsidP="004E7AC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ACD" w:rsidRPr="004E7ACD" w:rsidRDefault="004E7ACD" w:rsidP="004E7A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E7ACD">
              <w:rPr>
                <w:rFonts w:ascii="Times New Roman" w:hAnsi="Times New Roman" w:cs="Times New Roman"/>
                <w:szCs w:val="24"/>
              </w:rPr>
              <w:t>67,97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ACD" w:rsidRPr="004E7ACD" w:rsidRDefault="004E7ACD" w:rsidP="004E7A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E7A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ACD" w:rsidRPr="004E7ACD" w:rsidRDefault="004E7ACD" w:rsidP="004E7A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E7A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ACD" w:rsidRPr="004E7ACD" w:rsidRDefault="004E7ACD" w:rsidP="004E7A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E7ACD">
              <w:rPr>
                <w:rFonts w:ascii="Times New Roman" w:hAnsi="Times New Roman" w:cs="Times New Roman"/>
                <w:szCs w:val="24"/>
              </w:rPr>
              <w:t>67,97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7ACD" w:rsidRPr="004E7ACD" w:rsidRDefault="004E7ACD" w:rsidP="004E7A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E7AC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4E7ACD" w:rsidRPr="005F3468" w:rsidRDefault="004E7ACD" w:rsidP="004E7AC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4E7ACD" w:rsidRPr="005F3468" w:rsidRDefault="004E7ACD" w:rsidP="004E7ACD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</w:t>
            </w:r>
            <w:r>
              <w:rPr>
                <w:rFonts w:ascii="Times New Roman" w:hAnsi="Times New Roman" w:cs="Times New Roman"/>
                <w:szCs w:val="24"/>
              </w:rPr>
              <w:t>чество показанных театрализован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ных игровых программ по профилактике ДТП,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4E7ACD" w:rsidRPr="005F3468" w:rsidRDefault="004E7ACD" w:rsidP="004E7AC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655A23" w:rsidRPr="009410E5" w:rsidTr="00D257A5">
        <w:trPr>
          <w:gridAfter w:val="5"/>
          <w:wAfter w:w="6643" w:type="dxa"/>
          <w:trHeight w:val="1474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</w:t>
            </w:r>
            <w:r>
              <w:rPr>
                <w:rFonts w:ascii="Times New Roman" w:hAnsi="Times New Roman" w:cs="Times New Roman"/>
                <w:szCs w:val="24"/>
              </w:rPr>
              <w:t>чество показанных театрализован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ных игровых программ по профилактике ДТП,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655A23" w:rsidRPr="009410E5" w:rsidTr="00D257A5">
        <w:trPr>
          <w:gridAfter w:val="5"/>
          <w:wAfter w:w="6643" w:type="dxa"/>
          <w:trHeight w:val="1474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п</w:t>
            </w:r>
            <w:r>
              <w:rPr>
                <w:rFonts w:ascii="Times New Roman" w:hAnsi="Times New Roman" w:cs="Times New Roman"/>
                <w:szCs w:val="24"/>
              </w:rPr>
              <w:t>оказанных театрализован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ных игровых программ по профилактике ДТП,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655A23" w:rsidRPr="009410E5" w:rsidTr="00D257A5">
        <w:trPr>
          <w:gridAfter w:val="5"/>
          <w:wAfter w:w="6643" w:type="dxa"/>
          <w:trHeight w:val="595"/>
        </w:trPr>
        <w:tc>
          <w:tcPr>
            <w:tcW w:w="993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13608" w:type="dxa"/>
            <w:gridSpan w:val="10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Задача 3 «Развитие системы организации движения транспортных средств и пешеходов и повышение безопасности дорожных условий» подпрограммы 2</w:t>
            </w:r>
          </w:p>
        </w:tc>
      </w:tr>
      <w:tr w:rsidR="00046EF9" w:rsidRPr="009410E5" w:rsidTr="00D257A5">
        <w:trPr>
          <w:gridAfter w:val="5"/>
          <w:wAfter w:w="6643" w:type="dxa"/>
          <w:trHeight w:val="551"/>
        </w:trPr>
        <w:tc>
          <w:tcPr>
            <w:tcW w:w="993" w:type="dxa"/>
            <w:vMerge w:val="restart"/>
            <w:hideMark/>
          </w:tcPr>
          <w:p w:rsidR="00046EF9" w:rsidRPr="005F3468" w:rsidRDefault="00046EF9" w:rsidP="00046EF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2126" w:type="dxa"/>
            <w:vMerge w:val="restart"/>
            <w:hideMark/>
          </w:tcPr>
          <w:p w:rsidR="00046EF9" w:rsidRPr="005F3468" w:rsidRDefault="00046EF9" w:rsidP="00046EF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Основное мероприя</w:t>
            </w:r>
            <w:r w:rsidRPr="005F3468">
              <w:rPr>
                <w:rFonts w:ascii="Times New Roman" w:hAnsi="Times New Roman" w:cs="Times New Roman"/>
                <w:szCs w:val="24"/>
              </w:rPr>
              <w:t>тие.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Приведение об</w:t>
            </w:r>
            <w:r>
              <w:rPr>
                <w:rFonts w:ascii="Times New Roman" w:hAnsi="Times New Roman" w:cs="Times New Roman"/>
                <w:szCs w:val="24"/>
              </w:rPr>
              <w:t>ъектов муниципальной собственности в соответствие требованиям норматив</w:t>
            </w:r>
            <w:r w:rsidRPr="005F3468">
              <w:rPr>
                <w:rFonts w:ascii="Times New Roman" w:hAnsi="Times New Roman" w:cs="Times New Roman"/>
                <w:szCs w:val="24"/>
              </w:rPr>
              <w:t>н</w:t>
            </w:r>
            <w:r>
              <w:rPr>
                <w:rFonts w:ascii="Times New Roman" w:hAnsi="Times New Roman" w:cs="Times New Roman"/>
                <w:szCs w:val="24"/>
              </w:rPr>
              <w:t>ых стандартов в части безопасно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сти дорожного движения, в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т.ч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.: </w:t>
            </w:r>
          </w:p>
        </w:tc>
        <w:tc>
          <w:tcPr>
            <w:tcW w:w="992" w:type="dxa"/>
            <w:hideMark/>
          </w:tcPr>
          <w:p w:rsidR="00046EF9" w:rsidRPr="005F3468" w:rsidRDefault="00046EF9" w:rsidP="00046EF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046EF9" w:rsidRDefault="009247DD" w:rsidP="00046EF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100 386,34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046EF9" w:rsidRDefault="00046EF9" w:rsidP="00046EF9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046EF9" w:rsidRDefault="00046EF9" w:rsidP="00046EF9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046EF9" w:rsidRDefault="009247DD" w:rsidP="00104447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100 386,34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046EF9" w:rsidRDefault="00046EF9" w:rsidP="00046EF9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046EF9" w:rsidRPr="005F3468" w:rsidRDefault="00046EF9" w:rsidP="003E6D7E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, УВГТ Администрации ЗАТО Северск, УКС Администрации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 xml:space="preserve">ЗАТО 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  <w:proofErr w:type="gramEnd"/>
          </w:p>
        </w:tc>
        <w:tc>
          <w:tcPr>
            <w:tcW w:w="2126" w:type="dxa"/>
            <w:hideMark/>
          </w:tcPr>
          <w:p w:rsidR="00046EF9" w:rsidRPr="005F3468" w:rsidRDefault="00046EF9" w:rsidP="00046EF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5F3468" w:rsidRDefault="00046EF9" w:rsidP="00046EF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55A23" w:rsidRPr="009410E5" w:rsidTr="00D257A5">
        <w:trPr>
          <w:gridAfter w:val="5"/>
          <w:wAfter w:w="6643" w:type="dxa"/>
          <w:trHeight w:val="1835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14 559,99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14 559,99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3E6D7E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1.Протяженность нанесенной дорожной разметки, приведенной к линии разметки № 1.1, км;</w:t>
            </w:r>
            <w:r w:rsidR="00A80172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655A23" w:rsidRPr="009410E5" w:rsidTr="00D257A5">
        <w:trPr>
          <w:gridAfter w:val="5"/>
          <w:wAfter w:w="6643" w:type="dxa"/>
          <w:trHeight w:val="2452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</w:t>
            </w:r>
            <w:r>
              <w:rPr>
                <w:rFonts w:ascii="Times New Roman" w:hAnsi="Times New Roman" w:cs="Times New Roman"/>
                <w:szCs w:val="24"/>
              </w:rPr>
              <w:t>о установленных, модернизированных (реконструиро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ванных) светофорных объектов,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655A23" w:rsidRPr="009410E5" w:rsidTr="00D257A5">
        <w:trPr>
          <w:gridAfter w:val="5"/>
          <w:wAfter w:w="6643" w:type="dxa"/>
          <w:trHeight w:val="1417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13 113,45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13 113,45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3E02E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1.Протяженность нанесенной дорожной разметки, приведенной к линии разметки № 1.1, км;</w:t>
            </w:r>
            <w:r w:rsidR="00A80172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655A23" w:rsidRPr="00AB6B42" w:rsidTr="00D257A5">
        <w:trPr>
          <w:gridAfter w:val="5"/>
          <w:wAfter w:w="6643" w:type="dxa"/>
          <w:trHeight w:val="1417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</w:t>
            </w:r>
            <w:r>
              <w:rPr>
                <w:rFonts w:ascii="Times New Roman" w:hAnsi="Times New Roman" w:cs="Times New Roman"/>
                <w:szCs w:val="24"/>
              </w:rPr>
              <w:t>о установленных, модернизированных (реконструиро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ванных) светофорных объектов,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</w:t>
            </w:r>
          </w:p>
        </w:tc>
      </w:tr>
      <w:tr w:rsidR="00046EF9" w:rsidRPr="009410E5" w:rsidTr="00D257A5">
        <w:trPr>
          <w:gridAfter w:val="5"/>
          <w:wAfter w:w="6643" w:type="dxa"/>
          <w:trHeight w:val="1417"/>
        </w:trPr>
        <w:tc>
          <w:tcPr>
            <w:tcW w:w="993" w:type="dxa"/>
            <w:vMerge/>
            <w:hideMark/>
          </w:tcPr>
          <w:p w:rsidR="00046EF9" w:rsidRPr="005F3468" w:rsidRDefault="00046EF9" w:rsidP="00046EF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046EF9" w:rsidRPr="005F3468" w:rsidRDefault="00046EF9" w:rsidP="00046EF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046EF9" w:rsidRPr="005F3468" w:rsidRDefault="00046EF9" w:rsidP="00046EF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046EF9" w:rsidRDefault="00104447" w:rsidP="003E02E4">
            <w:pPr>
              <w:jc w:val="right"/>
              <w:rPr>
                <w:rFonts w:ascii="Times New Roman" w:hAnsi="Times New Roman" w:cs="Times New Roman"/>
              </w:rPr>
            </w:pPr>
            <w:r w:rsidRPr="00104447">
              <w:rPr>
                <w:rFonts w:ascii="Times New Roman" w:hAnsi="Times New Roman" w:cs="Times New Roman"/>
              </w:rPr>
              <w:t>15 595,21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046EF9" w:rsidRDefault="00046EF9" w:rsidP="00046EF9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046EF9" w:rsidRDefault="00046EF9" w:rsidP="00046EF9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2E4" w:rsidRPr="003E02E4" w:rsidRDefault="003E02E4" w:rsidP="003E02E4">
            <w:pPr>
              <w:jc w:val="right"/>
              <w:rPr>
                <w:rFonts w:ascii="Times New Roman" w:hAnsi="Times New Roman" w:cs="Times New Roman"/>
              </w:rPr>
            </w:pPr>
            <w:r w:rsidRPr="003E02E4">
              <w:rPr>
                <w:rFonts w:ascii="Times New Roman" w:hAnsi="Times New Roman" w:cs="Times New Roman"/>
              </w:rPr>
              <w:t>15 595,21</w:t>
            </w:r>
          </w:p>
          <w:p w:rsidR="00046EF9" w:rsidRPr="00046EF9" w:rsidRDefault="00046EF9" w:rsidP="00046EF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046EF9" w:rsidRDefault="00046EF9" w:rsidP="00046EF9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046EF9" w:rsidRPr="005F3468" w:rsidRDefault="00046EF9" w:rsidP="00046EF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046EF9" w:rsidRPr="005F3468" w:rsidRDefault="00046EF9" w:rsidP="003E02E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1.Протяженность нанесенной дорожной разметки, приведенной к линии разметки № 1.1, км;</w:t>
            </w:r>
            <w:r w:rsidR="00A80172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5F3468" w:rsidRDefault="003E02E4" w:rsidP="00046EF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655A23" w:rsidRPr="009410E5" w:rsidTr="00D257A5">
        <w:trPr>
          <w:gridAfter w:val="5"/>
          <w:wAfter w:w="6643" w:type="dxa"/>
          <w:trHeight w:val="382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установленных, м</w:t>
            </w:r>
            <w:r>
              <w:rPr>
                <w:rFonts w:ascii="Times New Roman" w:hAnsi="Times New Roman" w:cs="Times New Roman"/>
                <w:szCs w:val="24"/>
              </w:rPr>
              <w:t>одернизированных (реконструиро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ванных) светофорных объектов,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3E02E4" w:rsidP="003E02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046EF9" w:rsidRPr="009410E5" w:rsidTr="00D257A5">
        <w:trPr>
          <w:gridAfter w:val="5"/>
          <w:wAfter w:w="6643" w:type="dxa"/>
          <w:trHeight w:val="1361"/>
        </w:trPr>
        <w:tc>
          <w:tcPr>
            <w:tcW w:w="993" w:type="dxa"/>
            <w:vMerge/>
            <w:hideMark/>
          </w:tcPr>
          <w:p w:rsidR="00046EF9" w:rsidRPr="005F3468" w:rsidRDefault="00046EF9" w:rsidP="00046EF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046EF9" w:rsidRPr="005F3468" w:rsidRDefault="00046EF9" w:rsidP="00046EF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046EF9" w:rsidRPr="005F3468" w:rsidRDefault="00046EF9" w:rsidP="00046EF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046EF9" w:rsidRDefault="009247DD" w:rsidP="00046EF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57 117,69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046EF9" w:rsidRDefault="00046EF9" w:rsidP="00046EF9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046EF9" w:rsidRDefault="00046EF9" w:rsidP="00046EF9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046EF9" w:rsidRDefault="009247DD" w:rsidP="00046EF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57 117,69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046EF9" w:rsidRDefault="00046EF9" w:rsidP="00046EF9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046EF9" w:rsidRPr="005F3468" w:rsidRDefault="00046EF9" w:rsidP="00046EF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046EF9" w:rsidRPr="005F3468" w:rsidRDefault="00046EF9" w:rsidP="003E02E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1.Протяженность нанесенной дорожной разметки, приведенной к линии разметки № 1.1, км;</w:t>
            </w:r>
            <w:r w:rsidR="00A80172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5F3468" w:rsidRDefault="00046EF9" w:rsidP="00046EF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655A23" w:rsidRPr="009410E5" w:rsidTr="00D257A5">
        <w:trPr>
          <w:gridAfter w:val="5"/>
          <w:wAfter w:w="6643" w:type="dxa"/>
          <w:trHeight w:val="1609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установленных, м</w:t>
            </w:r>
            <w:r>
              <w:rPr>
                <w:rFonts w:ascii="Times New Roman" w:hAnsi="Times New Roman" w:cs="Times New Roman"/>
                <w:szCs w:val="24"/>
              </w:rPr>
              <w:t>одернизированных (реконструиро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ванных) светофорных объектов,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3E02E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E02E4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046EF9" w:rsidRPr="009410E5" w:rsidTr="00D257A5">
        <w:trPr>
          <w:gridAfter w:val="5"/>
          <w:wAfter w:w="6643" w:type="dxa"/>
          <w:trHeight w:val="1423"/>
        </w:trPr>
        <w:tc>
          <w:tcPr>
            <w:tcW w:w="993" w:type="dxa"/>
            <w:vMerge/>
          </w:tcPr>
          <w:p w:rsidR="00046EF9" w:rsidRPr="005F3468" w:rsidRDefault="00046EF9" w:rsidP="00046EF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046EF9" w:rsidRPr="005F3468" w:rsidRDefault="00046EF9" w:rsidP="00046EF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046EF9" w:rsidRPr="005F3468" w:rsidRDefault="00046EF9" w:rsidP="00046EF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EF9" w:rsidRPr="00046EF9" w:rsidRDefault="009247DD" w:rsidP="003E02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31 605,35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EF9" w:rsidRPr="00046EF9" w:rsidRDefault="00046EF9" w:rsidP="00046EF9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EF9" w:rsidRPr="00046EF9" w:rsidRDefault="00046EF9" w:rsidP="00046EF9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EF9" w:rsidRPr="00046EF9" w:rsidRDefault="009247DD" w:rsidP="003E02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31 605,35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EF9" w:rsidRPr="00046EF9" w:rsidRDefault="00046EF9" w:rsidP="00046EF9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046EF9" w:rsidRPr="005F3468" w:rsidRDefault="00046EF9" w:rsidP="00046EF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046EF9" w:rsidRPr="005F3468" w:rsidRDefault="00046EF9" w:rsidP="003E02E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1.Протяженность нанесенной дорожной разметки, приведенной к линии разметки № 1.1, км;</w:t>
            </w:r>
            <w:r w:rsidR="00A80172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EF9" w:rsidRPr="005F3468" w:rsidRDefault="00046EF9" w:rsidP="00046EF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655A23" w:rsidRPr="009410E5" w:rsidTr="00D257A5">
        <w:trPr>
          <w:gridAfter w:val="5"/>
          <w:wAfter w:w="6643" w:type="dxa"/>
          <w:trHeight w:val="1650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установленных, м</w:t>
            </w:r>
            <w:r>
              <w:rPr>
                <w:rFonts w:ascii="Times New Roman" w:hAnsi="Times New Roman" w:cs="Times New Roman"/>
                <w:szCs w:val="24"/>
              </w:rPr>
              <w:t>одернизированных (реконструиро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ванных) светофорных объектов,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3E02E4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046EF9" w:rsidRPr="009410E5" w:rsidTr="00D257A5">
        <w:trPr>
          <w:gridAfter w:val="5"/>
          <w:wAfter w:w="6643" w:type="dxa"/>
          <w:trHeight w:val="1360"/>
        </w:trPr>
        <w:tc>
          <w:tcPr>
            <w:tcW w:w="993" w:type="dxa"/>
            <w:vMerge/>
          </w:tcPr>
          <w:p w:rsidR="00046EF9" w:rsidRPr="005F3468" w:rsidRDefault="00046EF9" w:rsidP="00046EF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046EF9" w:rsidRPr="005F3468" w:rsidRDefault="00046EF9" w:rsidP="00046EF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046EF9" w:rsidRPr="005F3468" w:rsidRDefault="00046EF9" w:rsidP="00046EF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2026 (</w:t>
            </w:r>
            <w:r w:rsidR="00A80172" w:rsidRPr="005F3468">
              <w:rPr>
                <w:rFonts w:ascii="Times New Roman" w:hAnsi="Times New Roman" w:cs="Times New Roman"/>
                <w:szCs w:val="24"/>
              </w:rPr>
              <w:t>прогнозн</w:t>
            </w:r>
            <w:r w:rsidR="00A80172">
              <w:rPr>
                <w:rFonts w:ascii="Times New Roman" w:hAnsi="Times New Roman" w:cs="Times New Roman"/>
                <w:szCs w:val="24"/>
              </w:rPr>
              <w:t>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EF9" w:rsidRPr="00046EF9" w:rsidRDefault="009247DD" w:rsidP="003E02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25 389,15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EF9" w:rsidRPr="00046EF9" w:rsidRDefault="00046EF9" w:rsidP="00046EF9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EF9" w:rsidRPr="00046EF9" w:rsidRDefault="00046EF9" w:rsidP="00046EF9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2E4" w:rsidRPr="003E02E4" w:rsidRDefault="009247DD" w:rsidP="003E02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25 389,15</w:t>
            </w:r>
          </w:p>
          <w:p w:rsidR="00046EF9" w:rsidRPr="00046EF9" w:rsidRDefault="00046EF9" w:rsidP="00046EF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EF9" w:rsidRPr="00046EF9" w:rsidRDefault="00046EF9" w:rsidP="00046EF9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046EF9" w:rsidRPr="005F3468" w:rsidRDefault="00046EF9" w:rsidP="00046EF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046EF9" w:rsidRPr="005F3468" w:rsidRDefault="00A80172" w:rsidP="00046EF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1.Протяженно</w:t>
            </w:r>
            <w:r w:rsidR="00046EF9" w:rsidRPr="005F3468">
              <w:rPr>
                <w:rFonts w:ascii="Times New Roman" w:hAnsi="Times New Roman" w:cs="Times New Roman"/>
                <w:szCs w:val="24"/>
              </w:rPr>
              <w:t>сть нанесенной дорожной разметки, приведенной к линии разметки № 1.1, км;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="00046EF9"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="00046EF9"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EF9" w:rsidRPr="005F3468" w:rsidRDefault="00046EF9" w:rsidP="00046EF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655A23" w:rsidRPr="009410E5" w:rsidTr="00D257A5">
        <w:trPr>
          <w:gridAfter w:val="5"/>
          <w:wAfter w:w="6643" w:type="dxa"/>
          <w:trHeight w:val="949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установленных, м</w:t>
            </w:r>
            <w:r>
              <w:rPr>
                <w:rFonts w:ascii="Times New Roman" w:hAnsi="Times New Roman" w:cs="Times New Roman"/>
                <w:szCs w:val="24"/>
              </w:rPr>
              <w:t>одернизированных (реконструи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ванных) светофорных объектов,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2</w:t>
            </w:r>
          </w:p>
        </w:tc>
      </w:tr>
      <w:tr w:rsidR="00046EF9" w:rsidRPr="009410E5" w:rsidTr="00D257A5">
        <w:trPr>
          <w:gridAfter w:val="5"/>
          <w:wAfter w:w="6643" w:type="dxa"/>
          <w:trHeight w:val="124"/>
        </w:trPr>
        <w:tc>
          <w:tcPr>
            <w:tcW w:w="993" w:type="dxa"/>
            <w:vMerge w:val="restart"/>
            <w:hideMark/>
          </w:tcPr>
          <w:p w:rsidR="00046EF9" w:rsidRPr="005F3468" w:rsidRDefault="00046EF9" w:rsidP="00046EF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3.1.1</w:t>
            </w:r>
          </w:p>
        </w:tc>
        <w:tc>
          <w:tcPr>
            <w:tcW w:w="2126" w:type="dxa"/>
            <w:vMerge w:val="restart"/>
            <w:hideMark/>
          </w:tcPr>
          <w:p w:rsidR="00046EF9" w:rsidRPr="005F3468" w:rsidRDefault="00046EF9" w:rsidP="00046EF9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Обу</w:t>
            </w:r>
            <w:r>
              <w:rPr>
                <w:rFonts w:ascii="Times New Roman" w:hAnsi="Times New Roman" w:cs="Times New Roman"/>
                <w:szCs w:val="24"/>
              </w:rPr>
              <w:t>стройст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во участков улично-дорожной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сети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 барьерными ограж</w:t>
            </w:r>
            <w:r>
              <w:rPr>
                <w:rFonts w:ascii="Times New Roman" w:hAnsi="Times New Roman" w:cs="Times New Roman"/>
                <w:szCs w:val="24"/>
              </w:rPr>
              <w:t>дениями, в том числе сигнальны</w:t>
            </w:r>
            <w:r w:rsidRPr="005F3468">
              <w:rPr>
                <w:rFonts w:ascii="Times New Roman" w:hAnsi="Times New Roman" w:cs="Times New Roman"/>
                <w:szCs w:val="24"/>
              </w:rPr>
              <w:t>ми столбиками</w:t>
            </w:r>
          </w:p>
        </w:tc>
        <w:tc>
          <w:tcPr>
            <w:tcW w:w="992" w:type="dxa"/>
            <w:hideMark/>
          </w:tcPr>
          <w:p w:rsidR="00046EF9" w:rsidRPr="005F3468" w:rsidRDefault="00046EF9" w:rsidP="00046EF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046EF9" w:rsidRDefault="00046EF9" w:rsidP="00046EF9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1 166,51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046EF9" w:rsidRDefault="00046EF9" w:rsidP="00046EF9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046EF9" w:rsidRDefault="00046EF9" w:rsidP="00046EF9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046EF9" w:rsidRDefault="00046EF9" w:rsidP="00046EF9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1 166,51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EF9" w:rsidRPr="00046EF9" w:rsidRDefault="00046EF9" w:rsidP="00046EF9">
            <w:pPr>
              <w:jc w:val="right"/>
              <w:rPr>
                <w:rFonts w:ascii="Times New Roman" w:hAnsi="Times New Roman" w:cs="Times New Roman"/>
              </w:rPr>
            </w:pPr>
            <w:r w:rsidRPr="00046EF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046EF9" w:rsidRDefault="00046EF9" w:rsidP="00046EF9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, УВГТ </w:t>
            </w:r>
            <w:proofErr w:type="gramStart"/>
            <w:r w:rsidR="00A80172" w:rsidRPr="005F3468">
              <w:rPr>
                <w:rFonts w:ascii="Times New Roman" w:hAnsi="Times New Roman" w:cs="Times New Roman"/>
                <w:szCs w:val="24"/>
              </w:rPr>
              <w:t>Адм</w:t>
            </w:r>
            <w:r w:rsidR="00A80172">
              <w:rPr>
                <w:rFonts w:ascii="Times New Roman" w:hAnsi="Times New Roman" w:cs="Times New Roman"/>
                <w:szCs w:val="24"/>
              </w:rPr>
              <w:t>инистрации</w:t>
            </w:r>
            <w:proofErr w:type="gramEnd"/>
            <w:r w:rsidR="00A80172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ЗАТО </w:t>
            </w:r>
          </w:p>
          <w:p w:rsidR="00046EF9" w:rsidRPr="005F3468" w:rsidRDefault="00046EF9" w:rsidP="00046EF9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126" w:type="dxa"/>
            <w:hideMark/>
          </w:tcPr>
          <w:p w:rsidR="00046EF9" w:rsidRPr="005F3468" w:rsidRDefault="00046EF9" w:rsidP="00046EF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046EF9" w:rsidRPr="005F3468" w:rsidRDefault="00046EF9" w:rsidP="00046EF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55A23" w:rsidRPr="009410E5" w:rsidTr="00D257A5">
        <w:trPr>
          <w:gridAfter w:val="5"/>
          <w:wAfter w:w="6643" w:type="dxa"/>
          <w:trHeight w:val="1389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498,70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1.Протяженность установленных барьерных ограждений, в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т.ч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>. сигнальных столбиков, м</w:t>
            </w:r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655A23" w:rsidRPr="009410E5" w:rsidTr="00D257A5">
        <w:trPr>
          <w:gridAfter w:val="5"/>
          <w:wAfter w:w="6643" w:type="dxa"/>
          <w:trHeight w:val="1268"/>
        </w:trPr>
        <w:tc>
          <w:tcPr>
            <w:tcW w:w="993" w:type="dxa"/>
            <w:vMerge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1.Протяженность установленных барьерных ограждений, в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т.ч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>. сигнальных столбиков, м</w:t>
            </w:r>
          </w:p>
        </w:tc>
        <w:tc>
          <w:tcPr>
            <w:tcW w:w="993" w:type="dxa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90662" w:rsidRPr="009410E5" w:rsidTr="00D257A5">
        <w:trPr>
          <w:gridAfter w:val="5"/>
          <w:wAfter w:w="6643" w:type="dxa"/>
          <w:trHeight w:val="1361"/>
        </w:trPr>
        <w:tc>
          <w:tcPr>
            <w:tcW w:w="993" w:type="dxa"/>
            <w:vMerge/>
            <w:hideMark/>
          </w:tcPr>
          <w:p w:rsidR="00E90662" w:rsidRPr="005F3468" w:rsidRDefault="00E90662" w:rsidP="00E9066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E90662" w:rsidRPr="005F3468" w:rsidRDefault="00E90662" w:rsidP="00E9066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E90662" w:rsidRPr="005F3468" w:rsidRDefault="00E90662" w:rsidP="00E9066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0662" w:rsidRPr="005F3468" w:rsidRDefault="00E90662" w:rsidP="00E906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0662" w:rsidRPr="005F3468" w:rsidRDefault="00E90662" w:rsidP="00E906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0662" w:rsidRPr="005F3468" w:rsidRDefault="00E90662" w:rsidP="00E906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0662" w:rsidRPr="005F3468" w:rsidRDefault="00E90662" w:rsidP="00E906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0662" w:rsidRPr="005F3468" w:rsidRDefault="00E90662" w:rsidP="00E906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E90662" w:rsidRPr="005F3468" w:rsidRDefault="00E90662" w:rsidP="00E9066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E90662" w:rsidRPr="005F3468" w:rsidRDefault="00E90662" w:rsidP="00E9066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1.Протяженность установленных барьерных ограждений, в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т.ч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>. сигнальных столбиков, м</w:t>
            </w:r>
          </w:p>
        </w:tc>
        <w:tc>
          <w:tcPr>
            <w:tcW w:w="993" w:type="dxa"/>
            <w:hideMark/>
          </w:tcPr>
          <w:p w:rsidR="00E90662" w:rsidRPr="005F3468" w:rsidRDefault="00E90662" w:rsidP="00E906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90662" w:rsidRPr="009410E5" w:rsidTr="00D257A5">
        <w:trPr>
          <w:gridAfter w:val="5"/>
          <w:wAfter w:w="6643" w:type="dxa"/>
          <w:trHeight w:val="1326"/>
        </w:trPr>
        <w:tc>
          <w:tcPr>
            <w:tcW w:w="993" w:type="dxa"/>
            <w:vMerge/>
            <w:hideMark/>
          </w:tcPr>
          <w:p w:rsidR="00E90662" w:rsidRPr="005F3468" w:rsidRDefault="00E90662" w:rsidP="00E9066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E90662" w:rsidRPr="005F3468" w:rsidRDefault="00E90662" w:rsidP="00E9066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E90662" w:rsidRPr="005F3468" w:rsidRDefault="00E90662" w:rsidP="00E9066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0662" w:rsidRPr="005F3468" w:rsidRDefault="00E90662" w:rsidP="00E906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667,81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0662" w:rsidRPr="005F3468" w:rsidRDefault="00E90662" w:rsidP="00E906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0662" w:rsidRPr="005F3468" w:rsidRDefault="00E90662" w:rsidP="00E906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0662" w:rsidRPr="005F3468" w:rsidRDefault="00E90662" w:rsidP="00E906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667,81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0662" w:rsidRPr="005F3468" w:rsidRDefault="00E90662" w:rsidP="00E906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E90662" w:rsidRPr="005F3468" w:rsidRDefault="00E90662" w:rsidP="00E9066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E90662" w:rsidRPr="005F3468" w:rsidRDefault="00E90662" w:rsidP="00E9066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1.Протяженность установленных барьерных ограждений, в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т.ч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>. сигнальных столбиков, м</w:t>
            </w:r>
          </w:p>
        </w:tc>
        <w:tc>
          <w:tcPr>
            <w:tcW w:w="993" w:type="dxa"/>
            <w:hideMark/>
          </w:tcPr>
          <w:p w:rsidR="00E90662" w:rsidRPr="005F3468" w:rsidRDefault="00861316" w:rsidP="00E9066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134</w:t>
            </w:r>
          </w:p>
        </w:tc>
      </w:tr>
      <w:tr w:rsidR="00655A23" w:rsidRPr="009410E5" w:rsidTr="00D257A5">
        <w:trPr>
          <w:gridAfter w:val="5"/>
          <w:wAfter w:w="6643" w:type="dxa"/>
          <w:trHeight w:val="1359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728,92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728,92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1.Протяженность установленных барьерных ограждений, в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т.ч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>. сигнальных столбиков, м</w:t>
            </w:r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245</w:t>
            </w:r>
          </w:p>
        </w:tc>
      </w:tr>
      <w:tr w:rsidR="00655A23" w:rsidRPr="009410E5" w:rsidTr="00D257A5">
        <w:trPr>
          <w:gridAfter w:val="5"/>
          <w:wAfter w:w="6643" w:type="dxa"/>
          <w:trHeight w:val="1394"/>
        </w:trPr>
        <w:tc>
          <w:tcPr>
            <w:tcW w:w="993" w:type="dxa"/>
            <w:vMerge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728,92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728,92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1.Протяженность установленных барьерных ограждений, в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т.ч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>. сигнальных столбиков, м</w:t>
            </w:r>
          </w:p>
        </w:tc>
        <w:tc>
          <w:tcPr>
            <w:tcW w:w="993" w:type="dxa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245</w:t>
            </w:r>
          </w:p>
        </w:tc>
      </w:tr>
      <w:tr w:rsidR="009C14FC" w:rsidRPr="009410E5" w:rsidTr="00D257A5">
        <w:trPr>
          <w:gridAfter w:val="5"/>
          <w:wAfter w:w="6643" w:type="dxa"/>
          <w:trHeight w:val="131"/>
        </w:trPr>
        <w:tc>
          <w:tcPr>
            <w:tcW w:w="993" w:type="dxa"/>
            <w:vMerge w:val="restart"/>
            <w:hideMark/>
          </w:tcPr>
          <w:p w:rsidR="009C14FC" w:rsidRPr="005F3468" w:rsidRDefault="009C14FC" w:rsidP="009C14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3.1.2</w:t>
            </w:r>
          </w:p>
        </w:tc>
        <w:tc>
          <w:tcPr>
            <w:tcW w:w="2126" w:type="dxa"/>
            <w:vMerge w:val="restart"/>
            <w:hideMark/>
          </w:tcPr>
          <w:p w:rsidR="009C14FC" w:rsidRPr="005F3468" w:rsidRDefault="009C14FC" w:rsidP="009C14F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Обустройст</w:t>
            </w:r>
            <w:r w:rsidRPr="005F3468">
              <w:rPr>
                <w:rFonts w:ascii="Times New Roman" w:hAnsi="Times New Roman" w:cs="Times New Roman"/>
                <w:szCs w:val="24"/>
              </w:rPr>
              <w:t>во участков улично-дорожн</w:t>
            </w:r>
            <w:r>
              <w:rPr>
                <w:rFonts w:ascii="Times New Roman" w:hAnsi="Times New Roman" w:cs="Times New Roman"/>
                <w:szCs w:val="24"/>
              </w:rPr>
              <w:t xml:space="preserve">ой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сети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ЗАТО Северск искусственными неровностя</w:t>
            </w:r>
            <w:r w:rsidRPr="005F3468">
              <w:rPr>
                <w:rFonts w:ascii="Times New Roman" w:hAnsi="Times New Roman" w:cs="Times New Roman"/>
                <w:szCs w:val="24"/>
              </w:rPr>
              <w:t>ми</w:t>
            </w:r>
          </w:p>
        </w:tc>
        <w:tc>
          <w:tcPr>
            <w:tcW w:w="992" w:type="dxa"/>
            <w:tcBorders>
              <w:top w:val="single" w:sz="4" w:space="0" w:color="auto"/>
            </w:tcBorders>
            <w:hideMark/>
          </w:tcPr>
          <w:p w:rsidR="009C14FC" w:rsidRPr="005F3468" w:rsidRDefault="009C14FC" w:rsidP="009C14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2 472,01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2 472,01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9C14FC" w:rsidRPr="005F3468" w:rsidRDefault="009C14FC" w:rsidP="009C14FC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  <w:p w:rsidR="009C14FC" w:rsidRPr="005F3468" w:rsidRDefault="009C14FC" w:rsidP="009C14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9C14FC" w:rsidRPr="005F3468" w:rsidRDefault="009C14FC" w:rsidP="009C14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9C14FC" w:rsidRPr="005F3468" w:rsidRDefault="009C14FC" w:rsidP="009C14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C14FC" w:rsidRPr="009410E5" w:rsidTr="00D257A5">
        <w:trPr>
          <w:gridAfter w:val="5"/>
          <w:wAfter w:w="6643" w:type="dxa"/>
          <w:trHeight w:val="407"/>
        </w:trPr>
        <w:tc>
          <w:tcPr>
            <w:tcW w:w="993" w:type="dxa"/>
            <w:vMerge/>
          </w:tcPr>
          <w:p w:rsidR="009C14FC" w:rsidRPr="005F3468" w:rsidRDefault="009C14FC" w:rsidP="009C14F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9C14FC" w:rsidRPr="005F3468" w:rsidRDefault="009C14FC" w:rsidP="009C14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9C14FC" w:rsidRPr="005F3468" w:rsidRDefault="009C14FC" w:rsidP="009C14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470,18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470,18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9C14FC" w:rsidRPr="005F3468" w:rsidRDefault="009C14FC" w:rsidP="009C14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9C14FC" w:rsidRPr="005F3468" w:rsidRDefault="009C14FC" w:rsidP="009C14FC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участков улично-дорожной сети, обустроенных искусственными неровностями,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9C14FC" w:rsidRPr="005F3468" w:rsidRDefault="009C14FC" w:rsidP="009C14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9C14FC" w:rsidRPr="009410E5" w:rsidTr="00D257A5">
        <w:trPr>
          <w:gridAfter w:val="5"/>
          <w:wAfter w:w="6643" w:type="dxa"/>
          <w:trHeight w:val="1360"/>
        </w:trPr>
        <w:tc>
          <w:tcPr>
            <w:tcW w:w="993" w:type="dxa"/>
            <w:vMerge/>
            <w:hideMark/>
          </w:tcPr>
          <w:p w:rsidR="009C14FC" w:rsidRPr="005F3468" w:rsidRDefault="009C14FC" w:rsidP="009C14F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9C14FC" w:rsidRPr="005F3468" w:rsidRDefault="009C14FC" w:rsidP="009C14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9C14FC" w:rsidRPr="005F3468" w:rsidRDefault="009C14FC" w:rsidP="009C14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2 001,83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2 001,83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9C14FC" w:rsidRPr="005F3468" w:rsidRDefault="009C14FC" w:rsidP="009C14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9C14FC" w:rsidRPr="005F3468" w:rsidRDefault="009C14FC" w:rsidP="009C14FC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участков улично-дорожной сети, обустроенных искусственными неровностями,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9C14FC" w:rsidRPr="005F3468" w:rsidRDefault="009C14FC" w:rsidP="009C14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C14FC" w:rsidRPr="009410E5" w:rsidTr="00D257A5">
        <w:trPr>
          <w:gridAfter w:val="5"/>
          <w:wAfter w:w="6643" w:type="dxa"/>
          <w:trHeight w:val="1326"/>
        </w:trPr>
        <w:tc>
          <w:tcPr>
            <w:tcW w:w="993" w:type="dxa"/>
            <w:vMerge/>
            <w:hideMark/>
          </w:tcPr>
          <w:p w:rsidR="009C14FC" w:rsidRPr="005F3468" w:rsidRDefault="009C14FC" w:rsidP="009C14F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9C14FC" w:rsidRPr="005F3468" w:rsidRDefault="009C14FC" w:rsidP="009C14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9C14FC" w:rsidRPr="005F3468" w:rsidRDefault="009C14FC" w:rsidP="009C14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9C14FC" w:rsidRPr="005F3468" w:rsidRDefault="009C14FC" w:rsidP="009C14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9C14FC" w:rsidRPr="005F3468" w:rsidRDefault="009C14FC" w:rsidP="009C14FC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участков улично-дорожной сети, обустроенных искусственными неровностями,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9C14FC" w:rsidRPr="005F3468" w:rsidRDefault="009C14FC" w:rsidP="009C14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C14FC" w:rsidRPr="009410E5" w:rsidTr="00D257A5">
        <w:trPr>
          <w:gridAfter w:val="5"/>
          <w:wAfter w:w="6643" w:type="dxa"/>
          <w:trHeight w:val="1320"/>
        </w:trPr>
        <w:tc>
          <w:tcPr>
            <w:tcW w:w="993" w:type="dxa"/>
            <w:vMerge/>
            <w:hideMark/>
          </w:tcPr>
          <w:p w:rsidR="009C14FC" w:rsidRPr="005F3468" w:rsidRDefault="009C14FC" w:rsidP="009C14F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9C14FC" w:rsidRPr="005F3468" w:rsidRDefault="009C14FC" w:rsidP="009C14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hideMark/>
          </w:tcPr>
          <w:p w:rsidR="009C14FC" w:rsidRPr="005F3468" w:rsidRDefault="009C14FC" w:rsidP="009C14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9C14FC" w:rsidRPr="005F3468" w:rsidRDefault="009C14FC" w:rsidP="009C14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9C14FC" w:rsidRPr="005F3468" w:rsidRDefault="009C14FC" w:rsidP="009C14FC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участков улично-дорожной сети, обустроенных искусственными неровностями,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9C14FC" w:rsidRPr="005F3468" w:rsidRDefault="009C14FC" w:rsidP="009C14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C14FC" w:rsidRPr="009410E5" w:rsidTr="00D257A5">
        <w:trPr>
          <w:gridAfter w:val="5"/>
          <w:wAfter w:w="6643" w:type="dxa"/>
          <w:trHeight w:val="1427"/>
        </w:trPr>
        <w:tc>
          <w:tcPr>
            <w:tcW w:w="993" w:type="dxa"/>
            <w:vMerge/>
          </w:tcPr>
          <w:p w:rsidR="009C14FC" w:rsidRPr="005F3468" w:rsidRDefault="009C14FC" w:rsidP="009C14F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9C14FC" w:rsidRPr="005F3468" w:rsidRDefault="009C14FC" w:rsidP="009C14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C14FC" w:rsidRPr="005F3468" w:rsidRDefault="009C14FC" w:rsidP="009C14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9C14FC" w:rsidRPr="005F3468" w:rsidRDefault="009C14FC" w:rsidP="009C14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9C14FC" w:rsidRPr="005F3468" w:rsidRDefault="009C14FC" w:rsidP="009C14FC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участков улично-дорожной сети, обустроенных искусственными неровностями,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9C14FC" w:rsidRPr="005F3468" w:rsidRDefault="009C14FC" w:rsidP="009C14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C14FC" w:rsidRPr="009410E5" w:rsidTr="00D257A5">
        <w:trPr>
          <w:gridAfter w:val="5"/>
          <w:wAfter w:w="6643" w:type="dxa"/>
          <w:trHeight w:val="1406"/>
        </w:trPr>
        <w:tc>
          <w:tcPr>
            <w:tcW w:w="993" w:type="dxa"/>
            <w:vMerge/>
          </w:tcPr>
          <w:p w:rsidR="009C14FC" w:rsidRPr="005F3468" w:rsidRDefault="009C14FC" w:rsidP="009C14F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9C14FC" w:rsidRPr="005F3468" w:rsidRDefault="009C14FC" w:rsidP="009C14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C14FC" w:rsidRPr="005F3468" w:rsidRDefault="009C14FC" w:rsidP="009C14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14FC" w:rsidRPr="009C14FC" w:rsidRDefault="009C14FC" w:rsidP="009C14FC">
            <w:pPr>
              <w:jc w:val="right"/>
              <w:rPr>
                <w:rFonts w:ascii="Times New Roman" w:hAnsi="Times New Roman" w:cs="Times New Roman"/>
              </w:rPr>
            </w:pPr>
            <w:r w:rsidRPr="009C14F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9C14FC" w:rsidRPr="005F3468" w:rsidRDefault="009C14FC" w:rsidP="009C14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9C14FC" w:rsidRPr="005F3468" w:rsidRDefault="009C14FC" w:rsidP="009C14FC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участков улично-дорожной сети, обустроенных искусственными неровностями,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</w:tcPr>
          <w:p w:rsidR="009C14FC" w:rsidRPr="005F3468" w:rsidRDefault="009C14FC" w:rsidP="009C14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C42BE" w:rsidRPr="009410E5" w:rsidTr="00D257A5">
        <w:trPr>
          <w:gridAfter w:val="5"/>
          <w:wAfter w:w="6643" w:type="dxa"/>
          <w:trHeight w:val="340"/>
        </w:trPr>
        <w:tc>
          <w:tcPr>
            <w:tcW w:w="993" w:type="dxa"/>
            <w:vMerge w:val="restart"/>
            <w:hideMark/>
          </w:tcPr>
          <w:p w:rsidR="00CC42BE" w:rsidRPr="005F3468" w:rsidRDefault="00CC42BE" w:rsidP="00CC42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3.1.3</w:t>
            </w:r>
          </w:p>
        </w:tc>
        <w:tc>
          <w:tcPr>
            <w:tcW w:w="2126" w:type="dxa"/>
            <w:vMerge w:val="restart"/>
            <w:hideMark/>
          </w:tcPr>
          <w:p w:rsidR="00CC42BE" w:rsidRPr="005F3468" w:rsidRDefault="00CC42BE" w:rsidP="00CC42B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Приобретение и установка новых светофор</w:t>
            </w:r>
            <w:r w:rsidRPr="005F3468">
              <w:rPr>
                <w:rFonts w:ascii="Times New Roman" w:hAnsi="Times New Roman" w:cs="Times New Roman"/>
                <w:szCs w:val="24"/>
              </w:rPr>
              <w:t>ных объектов с разработкой проектн</w:t>
            </w:r>
            <w:r>
              <w:rPr>
                <w:rFonts w:ascii="Times New Roman" w:hAnsi="Times New Roman" w:cs="Times New Roman"/>
                <w:szCs w:val="24"/>
              </w:rPr>
              <w:t>о-сметной документа</w:t>
            </w:r>
            <w:r w:rsidRPr="005F3468">
              <w:rPr>
                <w:rFonts w:ascii="Times New Roman" w:hAnsi="Times New Roman" w:cs="Times New Roman"/>
                <w:szCs w:val="24"/>
              </w:rPr>
              <w:t>ции</w:t>
            </w:r>
          </w:p>
        </w:tc>
        <w:tc>
          <w:tcPr>
            <w:tcW w:w="992" w:type="dxa"/>
            <w:tcBorders>
              <w:top w:val="single" w:sz="4" w:space="0" w:color="auto"/>
            </w:tcBorders>
            <w:hideMark/>
          </w:tcPr>
          <w:p w:rsidR="00CC42BE" w:rsidRPr="005F3468" w:rsidRDefault="00CC42BE" w:rsidP="00CC42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861316" w:rsidP="00CC42BE">
            <w:pPr>
              <w:jc w:val="right"/>
              <w:rPr>
                <w:rFonts w:ascii="Times New Roman" w:hAnsi="Times New Roman" w:cs="Times New Roman"/>
              </w:rPr>
            </w:pPr>
            <w:r w:rsidRPr="00861316">
              <w:rPr>
                <w:rFonts w:ascii="Times New Roman" w:hAnsi="Times New Roman" w:cs="Times New Roman"/>
              </w:rPr>
              <w:t>24 118,69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CC42BE" w:rsidP="00CC42BE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CC42BE" w:rsidP="00CC42BE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861316" w:rsidP="00CC42BE">
            <w:pPr>
              <w:jc w:val="right"/>
              <w:rPr>
                <w:rFonts w:ascii="Times New Roman" w:hAnsi="Times New Roman" w:cs="Times New Roman"/>
              </w:rPr>
            </w:pPr>
            <w:r w:rsidRPr="00861316">
              <w:rPr>
                <w:rFonts w:ascii="Times New Roman" w:hAnsi="Times New Roman" w:cs="Times New Roman"/>
              </w:rPr>
              <w:t>24 118,69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CC42BE" w:rsidP="00CC42BE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CC42BE" w:rsidRPr="005F3468" w:rsidRDefault="00CC42BE" w:rsidP="00CC42BE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, УКС </w:t>
            </w:r>
            <w:r w:rsidR="00A80172" w:rsidRPr="005F3468">
              <w:rPr>
                <w:rFonts w:ascii="Times New Roman" w:hAnsi="Times New Roman" w:cs="Times New Roman"/>
                <w:szCs w:val="24"/>
              </w:rPr>
              <w:t>Администрации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 xml:space="preserve">ЗАТО 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  <w:proofErr w:type="gramEnd"/>
          </w:p>
        </w:tc>
        <w:tc>
          <w:tcPr>
            <w:tcW w:w="2126" w:type="dxa"/>
            <w:hideMark/>
          </w:tcPr>
          <w:p w:rsidR="00CC42BE" w:rsidRPr="005F3468" w:rsidRDefault="00CC42BE" w:rsidP="00CC42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5F3468" w:rsidRDefault="00CC42BE" w:rsidP="00CC42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92000" w:rsidRPr="009410E5" w:rsidTr="00D257A5">
        <w:trPr>
          <w:gridAfter w:val="5"/>
          <w:wAfter w:w="6643" w:type="dxa"/>
          <w:trHeight w:val="1121"/>
        </w:trPr>
        <w:tc>
          <w:tcPr>
            <w:tcW w:w="993" w:type="dxa"/>
            <w:vMerge/>
            <w:hideMark/>
          </w:tcPr>
          <w:p w:rsidR="00592000" w:rsidRPr="005F3468" w:rsidRDefault="00592000" w:rsidP="0059200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592000" w:rsidRPr="005F3468" w:rsidRDefault="00592000" w:rsidP="00592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введенных в эксплуатацию светофорных объектов,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F3468" w:rsidRDefault="00592000" w:rsidP="00592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92000" w:rsidRPr="009410E5" w:rsidTr="00D257A5">
        <w:trPr>
          <w:gridAfter w:val="5"/>
          <w:wAfter w:w="6643" w:type="dxa"/>
          <w:trHeight w:val="994"/>
        </w:trPr>
        <w:tc>
          <w:tcPr>
            <w:tcW w:w="993" w:type="dxa"/>
            <w:vMerge/>
            <w:hideMark/>
          </w:tcPr>
          <w:p w:rsidR="00592000" w:rsidRPr="005F3468" w:rsidRDefault="00592000" w:rsidP="0059200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592000" w:rsidRPr="005F3468" w:rsidRDefault="00592000" w:rsidP="00592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544,00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544,00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введенных в эксплуатацию светофорных объектов,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F3468" w:rsidRDefault="00592000" w:rsidP="00592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92000" w:rsidRPr="009410E5" w:rsidTr="00D257A5">
        <w:trPr>
          <w:gridAfter w:val="5"/>
          <w:wAfter w:w="6643" w:type="dxa"/>
          <w:trHeight w:val="1010"/>
        </w:trPr>
        <w:tc>
          <w:tcPr>
            <w:tcW w:w="993" w:type="dxa"/>
            <w:vMerge/>
            <w:hideMark/>
          </w:tcPr>
          <w:p w:rsidR="00592000" w:rsidRPr="005F3468" w:rsidRDefault="00592000" w:rsidP="0059200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592000" w:rsidRPr="005F3468" w:rsidRDefault="00592000" w:rsidP="00592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6 906,43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6 906,43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введенных в эксплуатацию светофорных объектов,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F3468" w:rsidRDefault="00592000" w:rsidP="00592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592000" w:rsidRPr="009410E5" w:rsidTr="00D257A5">
        <w:trPr>
          <w:gridAfter w:val="5"/>
          <w:wAfter w:w="6643" w:type="dxa"/>
          <w:trHeight w:val="1026"/>
        </w:trPr>
        <w:tc>
          <w:tcPr>
            <w:tcW w:w="993" w:type="dxa"/>
            <w:vMerge/>
            <w:hideMark/>
          </w:tcPr>
          <w:p w:rsidR="00592000" w:rsidRPr="005F3468" w:rsidRDefault="00592000" w:rsidP="0059200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hideMark/>
          </w:tcPr>
          <w:p w:rsidR="00592000" w:rsidRPr="005F3468" w:rsidRDefault="00592000" w:rsidP="00592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861316" w:rsidP="00592000">
            <w:pPr>
              <w:jc w:val="right"/>
              <w:rPr>
                <w:rFonts w:ascii="Times New Roman" w:hAnsi="Times New Roman" w:cs="Times New Roman"/>
              </w:rPr>
            </w:pPr>
            <w:r w:rsidRPr="00861316">
              <w:rPr>
                <w:rFonts w:ascii="Times New Roman" w:hAnsi="Times New Roman" w:cs="Times New Roman"/>
              </w:rPr>
              <w:t>16 668,26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861316" w:rsidP="00592000">
            <w:pPr>
              <w:jc w:val="right"/>
              <w:rPr>
                <w:rFonts w:ascii="Times New Roman" w:hAnsi="Times New Roman" w:cs="Times New Roman"/>
              </w:rPr>
            </w:pPr>
            <w:r w:rsidRPr="00861316">
              <w:rPr>
                <w:rFonts w:ascii="Times New Roman" w:hAnsi="Times New Roman" w:cs="Times New Roman"/>
              </w:rPr>
              <w:t>16 668,26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hideMark/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введенных в эксплуатацию светофорных объектов,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F3468" w:rsidRDefault="00861316" w:rsidP="00592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592000" w:rsidRPr="009410E5" w:rsidTr="00D257A5">
        <w:trPr>
          <w:gridAfter w:val="5"/>
          <w:wAfter w:w="6643" w:type="dxa"/>
          <w:trHeight w:val="1216"/>
        </w:trPr>
        <w:tc>
          <w:tcPr>
            <w:tcW w:w="993" w:type="dxa"/>
            <w:vMerge/>
          </w:tcPr>
          <w:p w:rsidR="00592000" w:rsidRPr="005F3468" w:rsidRDefault="00592000" w:rsidP="0059200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92000" w:rsidRPr="005F3468" w:rsidRDefault="00592000" w:rsidP="00592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000" w:rsidRPr="00592000" w:rsidRDefault="00861316" w:rsidP="00592000">
            <w:pPr>
              <w:jc w:val="right"/>
              <w:rPr>
                <w:rFonts w:ascii="Times New Roman" w:hAnsi="Times New Roman" w:cs="Times New Roman"/>
              </w:rPr>
            </w:pPr>
            <w:r w:rsidRPr="00861316">
              <w:rPr>
                <w:rFonts w:ascii="Times New Roman" w:hAnsi="Times New Roman" w:cs="Times New Roman"/>
              </w:rPr>
              <w:t>11 538,78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000" w:rsidRPr="00592000" w:rsidRDefault="00861316" w:rsidP="00592000">
            <w:pPr>
              <w:jc w:val="right"/>
              <w:rPr>
                <w:rFonts w:ascii="Times New Roman" w:hAnsi="Times New Roman" w:cs="Times New Roman"/>
              </w:rPr>
            </w:pPr>
            <w:r w:rsidRPr="00861316">
              <w:rPr>
                <w:rFonts w:ascii="Times New Roman" w:hAnsi="Times New Roman" w:cs="Times New Roman"/>
              </w:rPr>
              <w:t>11 538,78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введенных в эксплуатацию светофорных объектов,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000" w:rsidRPr="005F3468" w:rsidRDefault="00861316" w:rsidP="00592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592000" w:rsidRPr="009410E5" w:rsidTr="00D257A5">
        <w:trPr>
          <w:gridAfter w:val="5"/>
          <w:wAfter w:w="6643" w:type="dxa"/>
          <w:trHeight w:val="382"/>
        </w:trPr>
        <w:tc>
          <w:tcPr>
            <w:tcW w:w="993" w:type="dxa"/>
            <w:vMerge/>
          </w:tcPr>
          <w:p w:rsidR="00592000" w:rsidRPr="005F3468" w:rsidRDefault="00592000" w:rsidP="0059200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92000" w:rsidRPr="005F3468" w:rsidRDefault="00592000" w:rsidP="00592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7 692,52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7 692,52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введенных в эксплуатацию светофорных объектов,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000" w:rsidRPr="005F3468" w:rsidRDefault="00592000" w:rsidP="00592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CC42BE" w:rsidRPr="009410E5" w:rsidTr="00D257A5">
        <w:trPr>
          <w:gridAfter w:val="5"/>
          <w:wAfter w:w="6643" w:type="dxa"/>
          <w:trHeight w:val="340"/>
        </w:trPr>
        <w:tc>
          <w:tcPr>
            <w:tcW w:w="993" w:type="dxa"/>
            <w:vMerge w:val="restart"/>
            <w:tcBorders>
              <w:right w:val="single" w:sz="4" w:space="0" w:color="auto"/>
            </w:tcBorders>
            <w:hideMark/>
          </w:tcPr>
          <w:p w:rsidR="00CC42BE" w:rsidRPr="005F3468" w:rsidRDefault="00CC42BE" w:rsidP="00CC42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3.1.4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2BE" w:rsidRPr="005F3468" w:rsidRDefault="00CC42BE" w:rsidP="00CC42B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Модернизация (реконструкция) светофор</w:t>
            </w:r>
            <w:r w:rsidRPr="005F3468">
              <w:rPr>
                <w:rFonts w:ascii="Times New Roman" w:hAnsi="Times New Roman" w:cs="Times New Roman"/>
                <w:szCs w:val="24"/>
              </w:rPr>
              <w:t>ных объектов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2BE" w:rsidRPr="005F3468" w:rsidRDefault="00CC42BE" w:rsidP="00CC42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861316" w:rsidP="00CC42BE">
            <w:pPr>
              <w:jc w:val="right"/>
              <w:rPr>
                <w:rFonts w:ascii="Times New Roman" w:hAnsi="Times New Roman" w:cs="Times New Roman"/>
              </w:rPr>
            </w:pPr>
            <w:r w:rsidRPr="00861316">
              <w:rPr>
                <w:rFonts w:ascii="Times New Roman" w:hAnsi="Times New Roman" w:cs="Times New Roman"/>
              </w:rPr>
              <w:t>14 486,83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CC42BE" w:rsidP="00CC42BE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CC42BE" w:rsidP="00CC42BE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861316" w:rsidP="00CC42BE">
            <w:pPr>
              <w:jc w:val="right"/>
              <w:rPr>
                <w:rFonts w:ascii="Times New Roman" w:hAnsi="Times New Roman" w:cs="Times New Roman"/>
              </w:rPr>
            </w:pPr>
            <w:r w:rsidRPr="00861316">
              <w:rPr>
                <w:rFonts w:ascii="Times New Roman" w:hAnsi="Times New Roman" w:cs="Times New Roman"/>
              </w:rPr>
              <w:t>14 486,83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CC42BE" w:rsidP="00CC42BE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2BE" w:rsidRPr="005F3468" w:rsidRDefault="00CC42BE" w:rsidP="00CC42BE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2BE" w:rsidRPr="005F3468" w:rsidRDefault="00CC42BE" w:rsidP="00CC42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:rsidR="00CC42BE" w:rsidRPr="005F3468" w:rsidRDefault="00CC42BE" w:rsidP="00CC42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55A23" w:rsidRPr="009410E5" w:rsidTr="00D257A5">
        <w:trPr>
          <w:gridAfter w:val="5"/>
          <w:wAfter w:w="6643" w:type="dxa"/>
          <w:trHeight w:val="1553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2 060,67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2 060,67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установленных, м</w:t>
            </w:r>
            <w:r>
              <w:rPr>
                <w:rFonts w:ascii="Times New Roman" w:hAnsi="Times New Roman" w:cs="Times New Roman"/>
                <w:szCs w:val="24"/>
              </w:rPr>
              <w:t>одернизированных (реконструиро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ванных) светофорных объектов,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655A23" w:rsidRPr="009410E5" w:rsidTr="00D257A5">
        <w:trPr>
          <w:gridAfter w:val="5"/>
          <w:wAfter w:w="6643" w:type="dxa"/>
          <w:trHeight w:val="278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472,81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472,81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установленных, м</w:t>
            </w:r>
            <w:r>
              <w:rPr>
                <w:rFonts w:ascii="Times New Roman" w:hAnsi="Times New Roman" w:cs="Times New Roman"/>
                <w:szCs w:val="24"/>
              </w:rPr>
              <w:t>одернизированных (реконструиро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ванных) светофорных объектов,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</w:t>
            </w:r>
          </w:p>
        </w:tc>
      </w:tr>
      <w:tr w:rsidR="00592000" w:rsidRPr="009410E5" w:rsidTr="00D257A5">
        <w:trPr>
          <w:gridAfter w:val="5"/>
          <w:wAfter w:w="6643" w:type="dxa"/>
          <w:trHeight w:val="1623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592000" w:rsidRPr="005F3468" w:rsidRDefault="00592000" w:rsidP="0059200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00" w:rsidRPr="005F3468" w:rsidRDefault="00592000" w:rsidP="00592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F3468" w:rsidRDefault="00592000" w:rsidP="00592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F3468" w:rsidRDefault="00592000" w:rsidP="00592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F3468" w:rsidRDefault="00592000" w:rsidP="00592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F3468" w:rsidRDefault="00592000" w:rsidP="00592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00" w:rsidRPr="005F3468" w:rsidRDefault="00592000" w:rsidP="00592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установленных, м</w:t>
            </w:r>
            <w:r>
              <w:rPr>
                <w:rFonts w:ascii="Times New Roman" w:hAnsi="Times New Roman" w:cs="Times New Roman"/>
                <w:szCs w:val="24"/>
              </w:rPr>
              <w:t>одернизированных (реконструиро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ванных) светофорных объектов,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:rsidR="00592000" w:rsidRPr="005F3468" w:rsidRDefault="00592000" w:rsidP="00592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92000" w:rsidRPr="009410E5" w:rsidTr="00D257A5">
        <w:trPr>
          <w:gridAfter w:val="5"/>
          <w:wAfter w:w="6643" w:type="dxa"/>
          <w:trHeight w:val="1661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592000" w:rsidRPr="005F3468" w:rsidRDefault="00592000" w:rsidP="0059200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00" w:rsidRPr="005F3468" w:rsidRDefault="00592000" w:rsidP="00592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000" w:rsidRPr="005F3468" w:rsidRDefault="00861316" w:rsidP="00592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61316">
              <w:rPr>
                <w:rFonts w:ascii="Times New Roman" w:hAnsi="Times New Roman" w:cs="Times New Roman"/>
                <w:szCs w:val="24"/>
              </w:rPr>
              <w:t>11 953,35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000" w:rsidRPr="005F3468" w:rsidRDefault="00592000" w:rsidP="00592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000" w:rsidRPr="005F3468" w:rsidRDefault="00592000" w:rsidP="00592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000" w:rsidRPr="005F3468" w:rsidRDefault="00861316" w:rsidP="00592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61316">
              <w:rPr>
                <w:rFonts w:ascii="Times New Roman" w:hAnsi="Times New Roman" w:cs="Times New Roman"/>
                <w:szCs w:val="24"/>
              </w:rPr>
              <w:t>11 953,35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00" w:rsidRPr="005F3468" w:rsidRDefault="00592000" w:rsidP="00592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установленных, м</w:t>
            </w:r>
            <w:r>
              <w:rPr>
                <w:rFonts w:ascii="Times New Roman" w:hAnsi="Times New Roman" w:cs="Times New Roman"/>
                <w:szCs w:val="24"/>
              </w:rPr>
              <w:t>одернизированных (реконструиро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ванных) светофорных объектов,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592000" w:rsidRPr="005F3468" w:rsidRDefault="00861316" w:rsidP="00592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</w:t>
            </w:r>
          </w:p>
        </w:tc>
      </w:tr>
      <w:tr w:rsidR="00655A23" w:rsidRPr="009410E5" w:rsidTr="00D257A5">
        <w:trPr>
          <w:gridAfter w:val="5"/>
          <w:wAfter w:w="6643" w:type="dxa"/>
          <w:trHeight w:val="382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установленных, м</w:t>
            </w:r>
            <w:r>
              <w:rPr>
                <w:rFonts w:ascii="Times New Roman" w:hAnsi="Times New Roman" w:cs="Times New Roman"/>
                <w:szCs w:val="24"/>
              </w:rPr>
              <w:t>одернизированных (реконструиро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ванных) светофорных объектов,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666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установленных, м</w:t>
            </w:r>
            <w:r>
              <w:rPr>
                <w:rFonts w:ascii="Times New Roman" w:hAnsi="Times New Roman" w:cs="Times New Roman"/>
                <w:szCs w:val="24"/>
              </w:rPr>
              <w:t>одернизирован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ных (реконструиро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ванных) светофорных объектов,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CC42BE" w:rsidRPr="009410E5" w:rsidTr="00D257A5">
        <w:trPr>
          <w:gridAfter w:val="5"/>
          <w:wAfter w:w="6643" w:type="dxa"/>
          <w:trHeight w:val="232"/>
        </w:trPr>
        <w:tc>
          <w:tcPr>
            <w:tcW w:w="993" w:type="dxa"/>
            <w:vMerge w:val="restart"/>
            <w:tcBorders>
              <w:right w:val="single" w:sz="4" w:space="0" w:color="auto"/>
            </w:tcBorders>
            <w:hideMark/>
          </w:tcPr>
          <w:p w:rsidR="00CC42BE" w:rsidRPr="005F3468" w:rsidRDefault="00CC42BE" w:rsidP="00CC42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3.1.5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42BE" w:rsidRPr="005F3468" w:rsidRDefault="00CC42BE" w:rsidP="00CC42B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Организа</w:t>
            </w:r>
            <w:r w:rsidRPr="005F3468">
              <w:rPr>
                <w:rFonts w:ascii="Times New Roman" w:hAnsi="Times New Roman" w:cs="Times New Roman"/>
                <w:szCs w:val="24"/>
              </w:rPr>
              <w:t>ция работ по нанесению 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2BE" w:rsidRPr="005F3468" w:rsidRDefault="00CC42BE" w:rsidP="00CC42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861316" w:rsidP="00CC42BE">
            <w:pPr>
              <w:jc w:val="right"/>
              <w:rPr>
                <w:rFonts w:ascii="Times New Roman" w:hAnsi="Times New Roman" w:cs="Times New Roman"/>
              </w:rPr>
            </w:pPr>
            <w:r w:rsidRPr="00861316">
              <w:rPr>
                <w:rFonts w:ascii="Times New Roman" w:hAnsi="Times New Roman" w:cs="Times New Roman"/>
              </w:rPr>
              <w:t>39 787,61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CC42BE" w:rsidP="00CC42BE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CC42BE" w:rsidP="00CC42BE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861316" w:rsidP="00CC42BE">
            <w:pPr>
              <w:jc w:val="right"/>
              <w:rPr>
                <w:rFonts w:ascii="Times New Roman" w:hAnsi="Times New Roman" w:cs="Times New Roman"/>
              </w:rPr>
            </w:pPr>
            <w:r w:rsidRPr="00861316">
              <w:rPr>
                <w:rFonts w:ascii="Times New Roman" w:hAnsi="Times New Roman" w:cs="Times New Roman"/>
              </w:rPr>
              <w:t>39 787,61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5F3468" w:rsidRDefault="00CC42BE" w:rsidP="00CC42B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42BE" w:rsidRPr="005F3468" w:rsidRDefault="00CC42BE" w:rsidP="003E6D7E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, УВГТ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2BE" w:rsidRPr="005F3468" w:rsidRDefault="00CC42BE" w:rsidP="00CC42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:rsidR="00CC42BE" w:rsidRPr="005F3468" w:rsidRDefault="00CC42BE" w:rsidP="00CC42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55A23" w:rsidRPr="009410E5" w:rsidTr="00D257A5">
        <w:trPr>
          <w:gridAfter w:val="5"/>
          <w:wAfter w:w="6643" w:type="dxa"/>
          <w:trHeight w:val="1330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7 261,32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7 261,32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1.Протяженность нанесенной дорожной разметки, приведенной к линии разметки № 1.1, км;</w:t>
            </w:r>
            <w:r w:rsidR="003E6D7E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655A23" w:rsidRPr="009410E5" w:rsidTr="00D257A5">
        <w:trPr>
          <w:gridAfter w:val="5"/>
          <w:wAfter w:w="6643" w:type="dxa"/>
          <w:trHeight w:val="278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7 942,94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7 942,94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1.Протяженность нанесенной дорожной разметки, приведенной к линии разметки № 1.1,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км</w:t>
            </w:r>
            <w:r w:rsidR="003E6D7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;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592000" w:rsidRPr="009410E5" w:rsidTr="00D257A5">
        <w:trPr>
          <w:gridAfter w:val="5"/>
          <w:wAfter w:w="6643" w:type="dxa"/>
          <w:trHeight w:val="1384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592000" w:rsidRPr="005F3468" w:rsidRDefault="00592000" w:rsidP="0059200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00" w:rsidRPr="005F3468" w:rsidRDefault="00592000" w:rsidP="00592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861316" w:rsidP="00592000">
            <w:pPr>
              <w:jc w:val="right"/>
              <w:rPr>
                <w:rFonts w:ascii="Times New Roman" w:hAnsi="Times New Roman" w:cs="Times New Roman"/>
              </w:rPr>
            </w:pPr>
            <w:r w:rsidRPr="00861316">
              <w:rPr>
                <w:rFonts w:ascii="Times New Roman" w:hAnsi="Times New Roman" w:cs="Times New Roman"/>
              </w:rPr>
              <w:t>7 619,83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861316" w:rsidP="00592000">
            <w:pPr>
              <w:jc w:val="right"/>
              <w:rPr>
                <w:rFonts w:ascii="Times New Roman" w:hAnsi="Times New Roman" w:cs="Times New Roman"/>
              </w:rPr>
            </w:pPr>
            <w:r w:rsidRPr="00861316">
              <w:rPr>
                <w:rFonts w:ascii="Times New Roman" w:hAnsi="Times New Roman" w:cs="Times New Roman"/>
              </w:rPr>
              <w:t>7 619,83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1.Протяженность нанесенной дорожной разметки, приведенной к линии разметки № 1.1, км;</w:t>
            </w:r>
            <w:r w:rsidR="003E6D7E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:rsidR="00592000" w:rsidRPr="005F3468" w:rsidRDefault="00861316" w:rsidP="00592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414</w:t>
            </w:r>
          </w:p>
        </w:tc>
      </w:tr>
      <w:tr w:rsidR="00655A23" w:rsidRPr="009410E5" w:rsidTr="00D257A5">
        <w:trPr>
          <w:gridAfter w:val="5"/>
          <w:wAfter w:w="6643" w:type="dxa"/>
          <w:trHeight w:val="524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861316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61316">
              <w:rPr>
                <w:rFonts w:ascii="Times New Roman" w:hAnsi="Times New Roman" w:cs="Times New Roman"/>
                <w:szCs w:val="24"/>
              </w:rPr>
              <w:t>16 963,52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861316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61316">
              <w:rPr>
                <w:rFonts w:ascii="Times New Roman" w:hAnsi="Times New Roman" w:cs="Times New Roman"/>
                <w:szCs w:val="24"/>
              </w:rPr>
              <w:t>16 963,52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1.Протяженность нанесенной дорожной разметки, приведенной к линии разметки № 1.1, км;</w:t>
            </w:r>
            <w:r w:rsidR="003E6D7E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655A23" w:rsidRPr="009410E5" w:rsidTr="00D257A5">
        <w:trPr>
          <w:gridAfter w:val="5"/>
          <w:wAfter w:w="6643" w:type="dxa"/>
          <w:trHeight w:val="241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A80172">
              <w:rPr>
                <w:rFonts w:ascii="Times New Roman" w:hAnsi="Times New Roman" w:cs="Times New Roman"/>
                <w:szCs w:val="24"/>
              </w:rPr>
              <w:t>про</w:t>
            </w:r>
            <w:r w:rsidR="00A80172">
              <w:rPr>
                <w:rFonts w:ascii="Times New Roman" w:hAnsi="Times New Roman" w:cs="Times New Roman"/>
                <w:szCs w:val="24"/>
              </w:rPr>
              <w:lastRenderedPageBreak/>
              <w:t>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10 833,16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10 833,16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1.Протяженность нанесенной дорожной разметки,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приведенной к линии разметки № 1.1, км;</w:t>
            </w:r>
            <w:r w:rsidR="003E6D7E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559</w:t>
            </w:r>
          </w:p>
        </w:tc>
      </w:tr>
      <w:tr w:rsidR="00655A23" w:rsidRPr="009410E5" w:rsidTr="00D257A5">
        <w:trPr>
          <w:gridAfter w:val="5"/>
          <w:wAfter w:w="6643" w:type="dxa"/>
          <w:trHeight w:val="139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10 833,16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10 833,16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1.Протяженность нанесенной дорожной разметки, приведенной к линии разметки № 1.1, км;</w:t>
            </w:r>
            <w:r w:rsidR="003E6D7E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559</w:t>
            </w:r>
          </w:p>
        </w:tc>
      </w:tr>
      <w:tr w:rsidR="00592000" w:rsidRPr="009410E5" w:rsidTr="00D257A5">
        <w:trPr>
          <w:gridAfter w:val="5"/>
          <w:wAfter w:w="6643" w:type="dxa"/>
          <w:trHeight w:val="20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  <w:hideMark/>
          </w:tcPr>
          <w:p w:rsidR="00592000" w:rsidRPr="005F3468" w:rsidRDefault="00592000" w:rsidP="00592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3.1.6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Приобретение, установка недостаю</w:t>
            </w:r>
            <w:r w:rsidRPr="005F3468">
              <w:rPr>
                <w:rFonts w:ascii="Times New Roman" w:hAnsi="Times New Roman" w:cs="Times New Roman"/>
                <w:szCs w:val="24"/>
              </w:rPr>
              <w:t>щих и замена устаревших дорожных знаков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00" w:rsidRPr="005F3468" w:rsidRDefault="00592000" w:rsidP="00592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861316" w:rsidP="00592000">
            <w:pPr>
              <w:jc w:val="right"/>
              <w:rPr>
                <w:rFonts w:ascii="Times New Roman" w:hAnsi="Times New Roman" w:cs="Times New Roman"/>
              </w:rPr>
            </w:pPr>
            <w:r w:rsidRPr="00861316">
              <w:rPr>
                <w:rFonts w:ascii="Times New Roman" w:hAnsi="Times New Roman" w:cs="Times New Roman"/>
              </w:rPr>
              <w:t>11 235,16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861316" w:rsidP="00592000">
            <w:pPr>
              <w:jc w:val="right"/>
              <w:rPr>
                <w:rFonts w:ascii="Times New Roman" w:hAnsi="Times New Roman" w:cs="Times New Roman"/>
              </w:rPr>
            </w:pPr>
            <w:r w:rsidRPr="00861316">
              <w:rPr>
                <w:rFonts w:ascii="Times New Roman" w:hAnsi="Times New Roman" w:cs="Times New Roman"/>
              </w:rPr>
              <w:t>11 235,16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92000" w:rsidRPr="005F3468" w:rsidRDefault="00592000" w:rsidP="003E6D7E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, УВГТ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00" w:rsidRPr="005F3468" w:rsidRDefault="00592000" w:rsidP="00592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F3468" w:rsidRDefault="00592000" w:rsidP="00592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55A23" w:rsidRPr="009410E5" w:rsidTr="00D257A5">
        <w:trPr>
          <w:gridAfter w:val="5"/>
          <w:wAfter w:w="6643" w:type="dxa"/>
          <w:trHeight w:val="1060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2 837,16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2 837,16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 Количество установленных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замененных дорожных знаков,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391</w:t>
            </w:r>
          </w:p>
        </w:tc>
      </w:tr>
      <w:tr w:rsidR="00655A23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541,70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541,70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 Количество установленных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замененных дорожных знаков,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276</w:t>
            </w:r>
          </w:p>
        </w:tc>
      </w:tr>
      <w:tr w:rsidR="00592000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592000" w:rsidRPr="005F3468" w:rsidRDefault="00592000" w:rsidP="0059200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00" w:rsidRPr="005F3468" w:rsidRDefault="00592000" w:rsidP="00592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92000" w:rsidRDefault="00592000" w:rsidP="00592000">
            <w:pPr>
              <w:jc w:val="right"/>
              <w:rPr>
                <w:rFonts w:ascii="Times New Roman" w:hAnsi="Times New Roman" w:cs="Times New Roman"/>
              </w:rPr>
            </w:pPr>
            <w:r w:rsidRPr="0059200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00" w:rsidRPr="005F3468" w:rsidRDefault="00592000" w:rsidP="00592000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установленных/ замененных дорожных знаков,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000" w:rsidRPr="005F3468" w:rsidRDefault="00592000" w:rsidP="0059200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861316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61316">
              <w:rPr>
                <w:rFonts w:ascii="Times New Roman" w:hAnsi="Times New Roman" w:cs="Times New Roman"/>
                <w:szCs w:val="24"/>
              </w:rPr>
              <w:t>7 856,30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861316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61316">
              <w:rPr>
                <w:rFonts w:ascii="Times New Roman" w:hAnsi="Times New Roman" w:cs="Times New Roman"/>
                <w:szCs w:val="24"/>
              </w:rPr>
              <w:t>7 856,30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 Количество установленных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замененных дорожных знаков,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86131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</w:t>
            </w:r>
            <w:r w:rsidR="00861316">
              <w:rPr>
                <w:rFonts w:ascii="Times New Roman" w:hAnsi="Times New Roman" w:cs="Times New Roman"/>
                <w:szCs w:val="24"/>
              </w:rPr>
              <w:t>78</w:t>
            </w:r>
          </w:p>
        </w:tc>
      </w:tr>
      <w:tr w:rsidR="00655A23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</w:t>
            </w:r>
            <w:r w:rsidR="00A80172" w:rsidRPr="005F3468">
              <w:rPr>
                <w:rFonts w:ascii="Times New Roman" w:hAnsi="Times New Roman" w:cs="Times New Roman"/>
                <w:szCs w:val="24"/>
              </w:rPr>
              <w:t>ый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пери-од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861316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61316">
              <w:rPr>
                <w:rFonts w:ascii="Times New Roman" w:hAnsi="Times New Roman" w:cs="Times New Roman"/>
                <w:szCs w:val="24"/>
              </w:rPr>
              <w:lastRenderedPageBreak/>
              <w:t>7 285,89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861316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61316">
              <w:rPr>
                <w:rFonts w:ascii="Times New Roman" w:hAnsi="Times New Roman" w:cs="Times New Roman"/>
                <w:szCs w:val="24"/>
              </w:rPr>
              <w:t>7 285,89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</w:t>
            </w:r>
            <w:r>
              <w:rPr>
                <w:rFonts w:ascii="Times New Roman" w:hAnsi="Times New Roman" w:cs="Times New Roman"/>
                <w:szCs w:val="24"/>
              </w:rPr>
              <w:t>установленных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замененных дорожных знаков,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861316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1000</w:t>
            </w:r>
          </w:p>
        </w:tc>
      </w:tr>
      <w:tr w:rsidR="00655A23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</w:t>
            </w:r>
            <w:r w:rsidR="00A80172" w:rsidRPr="005F3468">
              <w:rPr>
                <w:rFonts w:ascii="Times New Roman" w:hAnsi="Times New Roman" w:cs="Times New Roman"/>
                <w:szCs w:val="24"/>
              </w:rPr>
              <w:t>ый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пери-од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5 034,55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5 034,55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 Количество установленных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замененных дорожных знаков,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691</w:t>
            </w:r>
          </w:p>
        </w:tc>
      </w:tr>
      <w:tr w:rsidR="00CC42BE" w:rsidRPr="009410E5" w:rsidTr="00D257A5">
        <w:trPr>
          <w:gridAfter w:val="5"/>
          <w:wAfter w:w="6643" w:type="dxa"/>
          <w:trHeight w:val="15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  <w:hideMark/>
          </w:tcPr>
          <w:p w:rsidR="00CC42BE" w:rsidRPr="005F3468" w:rsidRDefault="00CC42BE" w:rsidP="00CC42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3.1.7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2BE" w:rsidRPr="005F3468" w:rsidRDefault="00CC42BE" w:rsidP="00CC42BE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Разработка (внесение изменений) проектов организации дорожного движен</w:t>
            </w:r>
            <w:r w:rsidR="00A80172">
              <w:rPr>
                <w:rFonts w:ascii="Times New Roman" w:hAnsi="Times New Roman" w:cs="Times New Roman"/>
                <w:szCs w:val="24"/>
              </w:rPr>
              <w:t xml:space="preserve">ия на улично-дорожной </w:t>
            </w:r>
            <w:proofErr w:type="gramStart"/>
            <w:r w:rsidR="00A80172">
              <w:rPr>
                <w:rFonts w:ascii="Times New Roman" w:hAnsi="Times New Roman" w:cs="Times New Roman"/>
                <w:szCs w:val="24"/>
              </w:rPr>
              <w:t>сети</w:t>
            </w:r>
            <w:proofErr w:type="gramEnd"/>
            <w:r w:rsidR="00A80172">
              <w:rPr>
                <w:rFonts w:ascii="Times New Roman" w:hAnsi="Times New Roman" w:cs="Times New Roman"/>
                <w:szCs w:val="24"/>
              </w:rPr>
              <w:t xml:space="preserve"> ЗАТО</w:t>
            </w:r>
            <w:r w:rsidR="00A80172">
              <w:rPr>
                <w:rFonts w:ascii="Times New Roman" w:hAnsi="Times New Roman" w:cs="Times New Roman"/>
                <w:szCs w:val="24"/>
              </w:rPr>
              <w:br/>
            </w: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2BE" w:rsidRPr="005F3468" w:rsidRDefault="00CC42BE" w:rsidP="00CC42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861316" w:rsidP="00CC42BE">
            <w:pPr>
              <w:jc w:val="right"/>
              <w:rPr>
                <w:rFonts w:ascii="Times New Roman" w:hAnsi="Times New Roman" w:cs="Times New Roman"/>
              </w:rPr>
            </w:pPr>
            <w:r w:rsidRPr="00861316">
              <w:rPr>
                <w:rFonts w:ascii="Times New Roman" w:hAnsi="Times New Roman" w:cs="Times New Roman"/>
              </w:rPr>
              <w:t>2 469,93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CC42BE" w:rsidP="00CC42BE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CC42BE" w:rsidP="00CC42BE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861316" w:rsidP="00CC42BE">
            <w:pPr>
              <w:jc w:val="right"/>
              <w:rPr>
                <w:rFonts w:ascii="Times New Roman" w:hAnsi="Times New Roman" w:cs="Times New Roman"/>
              </w:rPr>
            </w:pPr>
            <w:r w:rsidRPr="00861316">
              <w:rPr>
                <w:rFonts w:ascii="Times New Roman" w:hAnsi="Times New Roman" w:cs="Times New Roman"/>
              </w:rPr>
              <w:t>2 469,93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CC42BE" w:rsidP="00CC42BE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2BE" w:rsidRPr="005F3468" w:rsidRDefault="00CC42BE" w:rsidP="003E6D7E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, УВГТ Администрации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 xml:space="preserve">ЗАТО 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Северск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2BE" w:rsidRPr="005F3468" w:rsidRDefault="00CC42BE" w:rsidP="00CC42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:rsidR="00CC42BE" w:rsidRPr="005F3468" w:rsidRDefault="00CC42BE" w:rsidP="00CC42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55A23" w:rsidRPr="009410E5" w:rsidTr="00D257A5">
        <w:trPr>
          <w:gridAfter w:val="5"/>
          <w:wAfter w:w="6643" w:type="dxa"/>
          <w:trHeight w:val="15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469,84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разработанных проектов организации дорожного движения на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524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599,99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599,99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разработанных проектов организации дорожного движения на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C73902" w:rsidRPr="009410E5" w:rsidTr="00D257A5">
        <w:trPr>
          <w:gridAfter w:val="5"/>
          <w:wAfter w:w="6643" w:type="dxa"/>
          <w:trHeight w:val="1575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C73902" w:rsidRPr="005F3468" w:rsidRDefault="00C73902" w:rsidP="00C7390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902" w:rsidRPr="005F3468" w:rsidRDefault="00C73902" w:rsidP="00C7390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902" w:rsidRPr="005F3468" w:rsidRDefault="00C73902" w:rsidP="00C7390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902" w:rsidRPr="00C73902" w:rsidRDefault="00C73902" w:rsidP="00C73902">
            <w:pPr>
              <w:jc w:val="right"/>
              <w:rPr>
                <w:rFonts w:ascii="Times New Roman" w:hAnsi="Times New Roman" w:cs="Times New Roman"/>
              </w:rPr>
            </w:pPr>
            <w:r w:rsidRPr="00C7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902" w:rsidRPr="00C73902" w:rsidRDefault="00C73902" w:rsidP="00C73902">
            <w:pPr>
              <w:jc w:val="right"/>
              <w:rPr>
                <w:rFonts w:ascii="Times New Roman" w:hAnsi="Times New Roman" w:cs="Times New Roman"/>
              </w:rPr>
            </w:pPr>
            <w:r w:rsidRPr="00C7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902" w:rsidRPr="00C73902" w:rsidRDefault="00C73902" w:rsidP="00C73902">
            <w:pPr>
              <w:jc w:val="right"/>
              <w:rPr>
                <w:rFonts w:ascii="Times New Roman" w:hAnsi="Times New Roman" w:cs="Times New Roman"/>
              </w:rPr>
            </w:pPr>
            <w:r w:rsidRPr="00C7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902" w:rsidRPr="00C73902" w:rsidRDefault="00C73902" w:rsidP="00C73902">
            <w:pPr>
              <w:jc w:val="right"/>
              <w:rPr>
                <w:rFonts w:ascii="Times New Roman" w:hAnsi="Times New Roman" w:cs="Times New Roman"/>
              </w:rPr>
            </w:pPr>
            <w:r w:rsidRPr="00C7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902" w:rsidRPr="00C73902" w:rsidRDefault="00C73902" w:rsidP="00C73902">
            <w:pPr>
              <w:jc w:val="right"/>
              <w:rPr>
                <w:rFonts w:ascii="Times New Roman" w:hAnsi="Times New Roman" w:cs="Times New Roman"/>
              </w:rPr>
            </w:pPr>
            <w:r w:rsidRPr="00C7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902" w:rsidRPr="005F3468" w:rsidRDefault="00C73902" w:rsidP="00C7390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902" w:rsidRPr="005F3468" w:rsidRDefault="00C73902" w:rsidP="00C7390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разработанных проектов организации дорожного движения на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:rsidR="00C73902" w:rsidRPr="005F3468" w:rsidRDefault="00C73902" w:rsidP="00C7390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1575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861316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61316">
              <w:rPr>
                <w:rFonts w:ascii="Times New Roman" w:hAnsi="Times New Roman" w:cs="Times New Roman"/>
                <w:szCs w:val="24"/>
              </w:rPr>
              <w:t>1 400,10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861316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61316">
              <w:rPr>
                <w:rFonts w:ascii="Times New Roman" w:hAnsi="Times New Roman" w:cs="Times New Roman"/>
                <w:szCs w:val="24"/>
              </w:rPr>
              <w:t>1 400,10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разработанных проектов организации дорожного движения на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655A23" w:rsidRPr="005F3468" w:rsidRDefault="00861316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17</w:t>
            </w:r>
          </w:p>
        </w:tc>
      </w:tr>
      <w:tr w:rsidR="00C73902" w:rsidRPr="009410E5" w:rsidTr="00D257A5">
        <w:trPr>
          <w:gridAfter w:val="5"/>
          <w:wAfter w:w="6643" w:type="dxa"/>
          <w:trHeight w:val="666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73902" w:rsidRPr="005F3468" w:rsidRDefault="00C73902" w:rsidP="00C7390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902" w:rsidRPr="005F3468" w:rsidRDefault="00C73902" w:rsidP="00C7390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902" w:rsidRPr="005F3468" w:rsidRDefault="00C73902" w:rsidP="00C7390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902" w:rsidRPr="005F3468" w:rsidRDefault="00861316" w:rsidP="00C7390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902" w:rsidRPr="005F3468" w:rsidRDefault="00C73902" w:rsidP="00C7390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902" w:rsidRPr="005F3468" w:rsidRDefault="00C73902" w:rsidP="00C7390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902" w:rsidRPr="005F3468" w:rsidRDefault="00861316" w:rsidP="00C7390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902" w:rsidRPr="005F3468" w:rsidRDefault="00C73902" w:rsidP="00C7390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902" w:rsidRPr="005F3468" w:rsidRDefault="00C73902" w:rsidP="00C7390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902" w:rsidRPr="005F3468" w:rsidRDefault="00C73902" w:rsidP="00C7390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разработанных проектов организации дорожного движения на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C73902" w:rsidRPr="005F3468" w:rsidRDefault="00C73902" w:rsidP="00C7390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1575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разработанных проектов организации дорожного движения на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C42BE" w:rsidRPr="009410E5" w:rsidTr="00D257A5">
        <w:trPr>
          <w:gridAfter w:val="5"/>
          <w:wAfter w:w="6643" w:type="dxa"/>
          <w:trHeight w:val="236"/>
        </w:trPr>
        <w:tc>
          <w:tcPr>
            <w:tcW w:w="993" w:type="dxa"/>
            <w:vMerge w:val="restart"/>
            <w:tcBorders>
              <w:right w:val="single" w:sz="4" w:space="0" w:color="auto"/>
            </w:tcBorders>
            <w:hideMark/>
          </w:tcPr>
          <w:p w:rsidR="00CC42BE" w:rsidRPr="005F3468" w:rsidRDefault="00CC42BE" w:rsidP="00CC42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3.1.8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42BE" w:rsidRPr="005F3468" w:rsidRDefault="00CC42BE" w:rsidP="00CC42B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Обустрой</w:t>
            </w:r>
            <w:r w:rsidRPr="005F3468">
              <w:rPr>
                <w:rFonts w:ascii="Times New Roman" w:hAnsi="Times New Roman" w:cs="Times New Roman"/>
                <w:szCs w:val="24"/>
              </w:rPr>
              <w:t>ство или ликвидация пешеходных переходов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2BE" w:rsidRPr="005F3468" w:rsidRDefault="00CC42BE" w:rsidP="00CC42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CC42BE" w:rsidP="00CC42BE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166,47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CC42BE" w:rsidP="00CC42BE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CC42BE" w:rsidP="00CC42BE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CC42BE" w:rsidP="00CC42BE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166,47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CC42BE" w:rsidP="00CC42BE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42BE" w:rsidRPr="005F3468" w:rsidRDefault="00CC42BE" w:rsidP="00CC42BE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2BE" w:rsidRPr="005F3468" w:rsidRDefault="00CC42BE" w:rsidP="00CC42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:rsidR="00CC42BE" w:rsidRPr="005F3468" w:rsidRDefault="00CC42BE" w:rsidP="00CC42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55A23" w:rsidRPr="009410E5" w:rsidTr="00D257A5">
        <w:trPr>
          <w:gridAfter w:val="5"/>
          <w:wAfter w:w="6643" w:type="dxa"/>
          <w:trHeight w:val="984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обустроенных пешеходных переходов,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793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обустроенных пешеходных переходов,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73902" w:rsidRPr="009410E5" w:rsidTr="00D257A5">
        <w:trPr>
          <w:gridAfter w:val="5"/>
          <w:wAfter w:w="6643" w:type="dxa"/>
          <w:trHeight w:val="839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C73902" w:rsidRPr="005F3468" w:rsidRDefault="00C73902" w:rsidP="00C7390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73902" w:rsidRPr="005F3468" w:rsidRDefault="00C73902" w:rsidP="00C7390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902" w:rsidRPr="005F3468" w:rsidRDefault="00C73902" w:rsidP="00C7390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902" w:rsidRPr="005F3468" w:rsidRDefault="00C73902" w:rsidP="00C7390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902" w:rsidRPr="005F3468" w:rsidRDefault="00C73902" w:rsidP="00C7390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902" w:rsidRPr="005F3468" w:rsidRDefault="00C73902" w:rsidP="00C7390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902" w:rsidRPr="005F3468" w:rsidRDefault="00C73902" w:rsidP="00C7390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902" w:rsidRPr="005F3468" w:rsidRDefault="00C73902" w:rsidP="00C7390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73902" w:rsidRPr="005F3468" w:rsidRDefault="00C73902" w:rsidP="00C7390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902" w:rsidRPr="005F3468" w:rsidRDefault="00C73902" w:rsidP="00C7390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обустроенных пешеходных переходов,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:rsidR="00C73902" w:rsidRPr="005F3468" w:rsidRDefault="00C73902" w:rsidP="00C7390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73902" w:rsidRPr="009410E5" w:rsidTr="00D257A5">
        <w:trPr>
          <w:gridAfter w:val="5"/>
          <w:wAfter w:w="6643" w:type="dxa"/>
          <w:trHeight w:val="695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C73902" w:rsidRPr="005F3468" w:rsidRDefault="00C73902" w:rsidP="00C7390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73902" w:rsidRPr="005F3468" w:rsidRDefault="00C73902" w:rsidP="00C7390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902" w:rsidRPr="005F3468" w:rsidRDefault="00C73902" w:rsidP="00C7390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902" w:rsidRPr="005F3468" w:rsidRDefault="00C73902" w:rsidP="00C7390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166,47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902" w:rsidRPr="005F3468" w:rsidRDefault="00C73902" w:rsidP="00C7390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902" w:rsidRPr="005F3468" w:rsidRDefault="00C73902" w:rsidP="00C7390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902" w:rsidRPr="005F3468" w:rsidRDefault="00C73902" w:rsidP="00C7390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166,47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902" w:rsidRPr="005F3468" w:rsidRDefault="00C73902" w:rsidP="00C7390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73902" w:rsidRPr="005F3468" w:rsidRDefault="00C73902" w:rsidP="00C7390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902" w:rsidRPr="005F3468" w:rsidRDefault="00C73902" w:rsidP="00C7390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обустроенных пешеходных переходов,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:rsidR="00C73902" w:rsidRPr="005F3468" w:rsidRDefault="00A82615" w:rsidP="00C7390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655A23" w:rsidRPr="009410E5" w:rsidTr="00D257A5">
        <w:trPr>
          <w:gridAfter w:val="5"/>
          <w:wAfter w:w="6643" w:type="dxa"/>
          <w:trHeight w:val="965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</w:t>
            </w:r>
            <w:r w:rsidR="00A80172" w:rsidRPr="005F3468">
              <w:rPr>
                <w:rFonts w:ascii="Times New Roman" w:hAnsi="Times New Roman" w:cs="Times New Roman"/>
                <w:szCs w:val="24"/>
              </w:rPr>
              <w:t>ый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пери-од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обустроенных пешеходных переходов,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1046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обустроенных пешеходных переходов,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C42BE" w:rsidRPr="009410E5" w:rsidTr="00D257A5">
        <w:trPr>
          <w:gridAfter w:val="5"/>
          <w:wAfter w:w="6643" w:type="dxa"/>
          <w:trHeight w:val="225"/>
        </w:trPr>
        <w:tc>
          <w:tcPr>
            <w:tcW w:w="993" w:type="dxa"/>
            <w:vMerge w:val="restart"/>
            <w:tcBorders>
              <w:right w:val="single" w:sz="4" w:space="0" w:color="auto"/>
            </w:tcBorders>
            <w:hideMark/>
          </w:tcPr>
          <w:p w:rsidR="00CC42BE" w:rsidRPr="005F3468" w:rsidRDefault="00CC42BE" w:rsidP="00CC42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3.1.9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42BE" w:rsidRPr="005F3468" w:rsidRDefault="00CC42BE" w:rsidP="00CC42B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Расчистка придорож</w:t>
            </w:r>
            <w:r w:rsidRPr="005F3468">
              <w:rPr>
                <w:rFonts w:ascii="Times New Roman" w:hAnsi="Times New Roman" w:cs="Times New Roman"/>
                <w:szCs w:val="24"/>
              </w:rPr>
              <w:t>ных полос от порослей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2BE" w:rsidRPr="005F3468" w:rsidRDefault="00CC42BE" w:rsidP="00CC42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9247DD" w:rsidP="00CC42B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4 193,90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CC42BE" w:rsidP="00CC42BE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CC42BE" w:rsidP="00CC42BE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9247DD" w:rsidP="00CC42B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4 193,90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CC42BE" w:rsidP="00CC42BE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42BE" w:rsidRPr="005F3468" w:rsidRDefault="00CC42BE" w:rsidP="00CC42BE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, УВГТ </w:t>
            </w:r>
            <w:proofErr w:type="gramStart"/>
            <w:r w:rsidR="00A80172" w:rsidRPr="005F3468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2BE" w:rsidRPr="005F3468" w:rsidRDefault="00CC42BE" w:rsidP="00CC42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:rsidR="00CC42BE" w:rsidRPr="005F3468" w:rsidRDefault="00CC42BE" w:rsidP="00CC42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55A23" w:rsidRPr="009410E5" w:rsidTr="00D257A5">
        <w:trPr>
          <w:gridAfter w:val="5"/>
          <w:wAfter w:w="6643" w:type="dxa"/>
          <w:trHeight w:val="630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962,13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962,13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655A23" w:rsidRPr="009410E5" w:rsidTr="00D257A5">
        <w:trPr>
          <w:gridAfter w:val="5"/>
          <w:wAfter w:w="6643" w:type="dxa"/>
          <w:trHeight w:val="630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1 010,18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1 010,18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C73902" w:rsidRPr="009410E5" w:rsidTr="00D257A5">
        <w:trPr>
          <w:gridAfter w:val="5"/>
          <w:wAfter w:w="6643" w:type="dxa"/>
          <w:trHeight w:val="630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C73902" w:rsidRPr="005F3468" w:rsidRDefault="00C73902" w:rsidP="00C7390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73902" w:rsidRPr="005F3468" w:rsidRDefault="00C73902" w:rsidP="00C7390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902" w:rsidRPr="005F3468" w:rsidRDefault="00C73902" w:rsidP="00C7390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902" w:rsidRPr="00C73902" w:rsidRDefault="00A82615" w:rsidP="00C73902">
            <w:pPr>
              <w:jc w:val="right"/>
              <w:rPr>
                <w:rFonts w:ascii="Times New Roman" w:hAnsi="Times New Roman" w:cs="Times New Roman"/>
              </w:rPr>
            </w:pPr>
            <w:r w:rsidRPr="00A82615">
              <w:rPr>
                <w:rFonts w:ascii="Times New Roman" w:hAnsi="Times New Roman" w:cs="Times New Roman"/>
              </w:rPr>
              <w:t>1 068,95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902" w:rsidRPr="00C73902" w:rsidRDefault="00C73902" w:rsidP="00C73902">
            <w:pPr>
              <w:jc w:val="right"/>
              <w:rPr>
                <w:rFonts w:ascii="Times New Roman" w:hAnsi="Times New Roman" w:cs="Times New Roman"/>
              </w:rPr>
            </w:pPr>
            <w:r w:rsidRPr="00C7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902" w:rsidRPr="00C73902" w:rsidRDefault="00C73902" w:rsidP="00C73902">
            <w:pPr>
              <w:jc w:val="right"/>
              <w:rPr>
                <w:rFonts w:ascii="Times New Roman" w:hAnsi="Times New Roman" w:cs="Times New Roman"/>
              </w:rPr>
            </w:pPr>
            <w:r w:rsidRPr="00C7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902" w:rsidRPr="00C73902" w:rsidRDefault="00A82615" w:rsidP="00C73902">
            <w:pPr>
              <w:jc w:val="right"/>
              <w:rPr>
                <w:rFonts w:ascii="Times New Roman" w:hAnsi="Times New Roman" w:cs="Times New Roman"/>
              </w:rPr>
            </w:pPr>
            <w:r w:rsidRPr="00A82615">
              <w:rPr>
                <w:rFonts w:ascii="Times New Roman" w:hAnsi="Times New Roman" w:cs="Times New Roman"/>
              </w:rPr>
              <w:t>1 068,95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902" w:rsidRPr="00C73902" w:rsidRDefault="00C73902" w:rsidP="00C73902">
            <w:pPr>
              <w:jc w:val="right"/>
              <w:rPr>
                <w:rFonts w:ascii="Times New Roman" w:hAnsi="Times New Roman" w:cs="Times New Roman"/>
              </w:rPr>
            </w:pPr>
            <w:r w:rsidRPr="00C739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73902" w:rsidRPr="005F3468" w:rsidRDefault="00C73902" w:rsidP="00C7390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902" w:rsidRPr="005F3468" w:rsidRDefault="00C73902" w:rsidP="00C7390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:rsidR="00C73902" w:rsidRPr="005F3468" w:rsidRDefault="00C73902" w:rsidP="00C7390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655A23" w:rsidRPr="009410E5" w:rsidTr="00D257A5">
        <w:trPr>
          <w:gridAfter w:val="5"/>
          <w:wAfter w:w="6643" w:type="dxa"/>
          <w:trHeight w:val="630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9247DD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1 152,64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9247DD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1 152,64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9247DD" w:rsidRPr="009410E5" w:rsidTr="00D257A5">
        <w:trPr>
          <w:gridAfter w:val="5"/>
          <w:wAfter w:w="6643" w:type="dxa"/>
          <w:trHeight w:val="630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9247DD" w:rsidRPr="005F3468" w:rsidRDefault="009247DD" w:rsidP="009247D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47DD" w:rsidRPr="005F3468" w:rsidRDefault="009247DD" w:rsidP="009247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247DD" w:rsidRPr="005F3468" w:rsidRDefault="009247DD" w:rsidP="009247D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7DD" w:rsidRPr="005F3468" w:rsidRDefault="009247DD" w:rsidP="009247D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1 100,00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7DD" w:rsidRPr="005F3468" w:rsidRDefault="009247DD" w:rsidP="009247D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7DD" w:rsidRPr="005F3468" w:rsidRDefault="009247DD" w:rsidP="009247D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7DD" w:rsidRPr="005F3468" w:rsidRDefault="009247DD" w:rsidP="009247D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1 100,00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7DD" w:rsidRPr="005F3468" w:rsidRDefault="009247DD" w:rsidP="009247D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7DD" w:rsidRPr="005F3468" w:rsidRDefault="009247DD" w:rsidP="009247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7DD" w:rsidRPr="005F3468" w:rsidRDefault="009247DD" w:rsidP="009247DD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9247DD" w:rsidRPr="005F3468" w:rsidRDefault="009247DD" w:rsidP="009247D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9247DD" w:rsidRPr="009410E5" w:rsidTr="00D257A5">
        <w:trPr>
          <w:gridAfter w:val="5"/>
          <w:wAfter w:w="6643" w:type="dxa"/>
          <w:trHeight w:val="630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9247DD" w:rsidRPr="005F3468" w:rsidRDefault="009247DD" w:rsidP="009247D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7DD" w:rsidRPr="005F3468" w:rsidRDefault="009247DD" w:rsidP="009247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247DD" w:rsidRPr="005F3468" w:rsidRDefault="009247DD" w:rsidP="009247D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7DD" w:rsidRPr="005F3468" w:rsidRDefault="009247DD" w:rsidP="009247D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1 100,00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7DD" w:rsidRPr="005F3468" w:rsidRDefault="009247DD" w:rsidP="009247D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7DD" w:rsidRPr="005F3468" w:rsidRDefault="009247DD" w:rsidP="009247D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7DD" w:rsidRPr="005F3468" w:rsidRDefault="009247DD" w:rsidP="009247D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1 100,00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7DD" w:rsidRPr="005F3468" w:rsidRDefault="009247DD" w:rsidP="009247D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7DD" w:rsidRPr="005F3468" w:rsidRDefault="009247DD" w:rsidP="009247DD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7DD" w:rsidRPr="005F3468" w:rsidRDefault="009247DD" w:rsidP="009247DD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Объем выполненных работ, м3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9247DD" w:rsidRPr="005F3468" w:rsidRDefault="009247DD" w:rsidP="009247D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640</w:t>
            </w:r>
          </w:p>
        </w:tc>
      </w:tr>
      <w:tr w:rsidR="00CC42BE" w:rsidRPr="009410E5" w:rsidTr="00D257A5">
        <w:trPr>
          <w:gridAfter w:val="5"/>
          <w:wAfter w:w="6643" w:type="dxa"/>
          <w:trHeight w:val="302"/>
        </w:trPr>
        <w:tc>
          <w:tcPr>
            <w:tcW w:w="993" w:type="dxa"/>
            <w:vMerge w:val="restart"/>
            <w:tcBorders>
              <w:right w:val="single" w:sz="4" w:space="0" w:color="auto"/>
            </w:tcBorders>
            <w:hideMark/>
          </w:tcPr>
          <w:p w:rsidR="00CC42BE" w:rsidRPr="005F3468" w:rsidRDefault="00CC42BE" w:rsidP="00A82615">
            <w:pPr>
              <w:ind w:left="-57" w:righ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3.1.10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42BE" w:rsidRPr="005F3468" w:rsidRDefault="00CC42BE" w:rsidP="00CC42BE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Обустройст</w:t>
            </w:r>
            <w:r w:rsidRPr="005F3468">
              <w:rPr>
                <w:rFonts w:ascii="Times New Roman" w:hAnsi="Times New Roman" w:cs="Times New Roman"/>
                <w:szCs w:val="24"/>
              </w:rPr>
              <w:t>во участков улично-дорож</w:t>
            </w:r>
            <w:r>
              <w:rPr>
                <w:rFonts w:ascii="Times New Roman" w:hAnsi="Times New Roman" w:cs="Times New Roman"/>
                <w:szCs w:val="24"/>
              </w:rPr>
              <w:t xml:space="preserve">ной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сети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ЗАТО Северск направляю</w:t>
            </w:r>
            <w:r w:rsidRPr="005F3468">
              <w:rPr>
                <w:rFonts w:ascii="Times New Roman" w:hAnsi="Times New Roman" w:cs="Times New Roman"/>
                <w:szCs w:val="24"/>
              </w:rPr>
              <w:t>щими устройствами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2BE" w:rsidRPr="005F3468" w:rsidRDefault="00CC42BE" w:rsidP="00CC42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CC42BE" w:rsidP="00CC42BE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289,24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CC42BE" w:rsidP="00CC42BE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CC42BE" w:rsidP="00CC42BE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CC42BE" w:rsidP="00CC42BE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289,24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2BE" w:rsidRPr="00CC42BE" w:rsidRDefault="00CC42BE" w:rsidP="00CC42BE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42BE" w:rsidRPr="005F3468" w:rsidRDefault="00CC42BE" w:rsidP="003E6D7E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, УВГТ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2BE" w:rsidRPr="005F3468" w:rsidRDefault="00CC42BE" w:rsidP="00CC42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:rsidR="00CC42BE" w:rsidRPr="005F3468" w:rsidRDefault="00CC42BE" w:rsidP="00CC42B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655A23" w:rsidRPr="009410E5" w:rsidTr="00D257A5">
        <w:trPr>
          <w:gridAfter w:val="5"/>
          <w:wAfter w:w="6643" w:type="dxa"/>
          <w:trHeight w:val="801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установленных направляющих устройств,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812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установленных направляющих устройств,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73902" w:rsidRPr="009410E5" w:rsidTr="00D257A5">
        <w:trPr>
          <w:gridAfter w:val="5"/>
          <w:wAfter w:w="6643" w:type="dxa"/>
          <w:trHeight w:val="825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C73902" w:rsidRPr="005F3468" w:rsidRDefault="00C73902" w:rsidP="00C7390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73902" w:rsidRPr="005F3468" w:rsidRDefault="00C73902" w:rsidP="00C7390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902" w:rsidRPr="005F3468" w:rsidRDefault="00C73902" w:rsidP="00C7390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902" w:rsidRPr="005F3468" w:rsidRDefault="00C73902" w:rsidP="00C7390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902" w:rsidRPr="005F3468" w:rsidRDefault="00C73902" w:rsidP="00C7390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902" w:rsidRPr="005F3468" w:rsidRDefault="00C73902" w:rsidP="00C7390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902" w:rsidRPr="005F3468" w:rsidRDefault="00C73902" w:rsidP="00C7390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902" w:rsidRPr="005F3468" w:rsidRDefault="00C73902" w:rsidP="00C7390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73902" w:rsidRPr="005F3468" w:rsidRDefault="00C73902" w:rsidP="00C7390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3902" w:rsidRPr="005F3468" w:rsidRDefault="00C73902" w:rsidP="00C7390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установленных направляющих устройств,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:rsidR="00C73902" w:rsidRPr="005F3468" w:rsidRDefault="00A82615" w:rsidP="00C7390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C2022" w:rsidRPr="009410E5" w:rsidTr="00D257A5">
        <w:trPr>
          <w:gridAfter w:val="5"/>
          <w:wAfter w:w="6643" w:type="dxa"/>
          <w:trHeight w:val="837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1C2022" w:rsidRPr="005F3468" w:rsidRDefault="001C2022" w:rsidP="001C202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C2022" w:rsidRPr="005F3468" w:rsidRDefault="001C2022" w:rsidP="001C202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022" w:rsidRPr="005F3468" w:rsidRDefault="001C2022" w:rsidP="001C202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22" w:rsidRPr="005F3468" w:rsidRDefault="001C2022" w:rsidP="001C202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289,24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22" w:rsidRPr="005F3468" w:rsidRDefault="001C2022" w:rsidP="001C202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22" w:rsidRPr="005F3468" w:rsidRDefault="001C2022" w:rsidP="001C202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22" w:rsidRPr="005F3468" w:rsidRDefault="001C2022" w:rsidP="001C202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289,24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22" w:rsidRPr="005F3468" w:rsidRDefault="001C2022" w:rsidP="001C202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C2022" w:rsidRPr="005F3468" w:rsidRDefault="001C2022" w:rsidP="001C202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022" w:rsidRPr="005F3468" w:rsidRDefault="001C2022" w:rsidP="001C202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установленных направляющих устройств,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  <w:hideMark/>
          </w:tcPr>
          <w:p w:rsidR="001C2022" w:rsidRPr="005F3468" w:rsidRDefault="00A82615" w:rsidP="001C202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578</w:t>
            </w:r>
          </w:p>
        </w:tc>
      </w:tr>
      <w:tr w:rsidR="001C2022" w:rsidRPr="009410E5" w:rsidTr="00D257A5">
        <w:trPr>
          <w:gridAfter w:val="5"/>
          <w:wAfter w:w="6643" w:type="dxa"/>
          <w:trHeight w:val="860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1C2022" w:rsidRPr="005F3468" w:rsidRDefault="001C2022" w:rsidP="001C202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2022" w:rsidRPr="005F3468" w:rsidRDefault="001C2022" w:rsidP="001C202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C2022" w:rsidRPr="005F3468" w:rsidRDefault="001C2022" w:rsidP="001C202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022" w:rsidRPr="005F3468" w:rsidRDefault="001C2022" w:rsidP="001C202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118,6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022" w:rsidRPr="005F3468" w:rsidRDefault="001C2022" w:rsidP="001C202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022" w:rsidRPr="005F3468" w:rsidRDefault="001C2022" w:rsidP="001C202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022" w:rsidRPr="005F3468" w:rsidRDefault="001C2022" w:rsidP="001C202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118,6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022" w:rsidRPr="005F3468" w:rsidRDefault="001C2022" w:rsidP="001C202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022" w:rsidRPr="005F3468" w:rsidRDefault="001C2022" w:rsidP="001C202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022" w:rsidRPr="005F3468" w:rsidRDefault="001C2022" w:rsidP="001C202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установленных направляющих устройств,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1C2022" w:rsidRPr="005F3468" w:rsidRDefault="00A82615" w:rsidP="001C202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237</w:t>
            </w:r>
          </w:p>
        </w:tc>
      </w:tr>
      <w:tr w:rsidR="00655A23" w:rsidRPr="009410E5" w:rsidTr="00D257A5">
        <w:trPr>
          <w:gridAfter w:val="5"/>
          <w:wAfter w:w="6643" w:type="dxa"/>
          <w:trHeight w:val="510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установленных направляющих устройств,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655A23" w:rsidRPr="005F3468" w:rsidRDefault="00655A2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655A23" w:rsidRPr="009410E5" w:rsidTr="00D257A5">
        <w:trPr>
          <w:gridAfter w:val="5"/>
          <w:wAfter w:w="6643" w:type="dxa"/>
          <w:trHeight w:val="343"/>
        </w:trPr>
        <w:tc>
          <w:tcPr>
            <w:tcW w:w="993" w:type="dxa"/>
            <w:tcBorders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A23" w:rsidRPr="005F3468" w:rsidRDefault="00655A2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Задача 4 «Организация мероприятий по техническому обслуживанию и текущему содержанию технических средств организации дорожного движения на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территории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Северск» подпрограммы 2</w:t>
            </w:r>
          </w:p>
        </w:tc>
      </w:tr>
      <w:tr w:rsidR="001C2022" w:rsidRPr="009410E5" w:rsidTr="00D257A5">
        <w:trPr>
          <w:gridAfter w:val="5"/>
          <w:wAfter w:w="6643" w:type="dxa"/>
          <w:trHeight w:val="222"/>
        </w:trPr>
        <w:tc>
          <w:tcPr>
            <w:tcW w:w="993" w:type="dxa"/>
            <w:vMerge w:val="restart"/>
            <w:tcBorders>
              <w:right w:val="single" w:sz="4" w:space="0" w:color="auto"/>
            </w:tcBorders>
            <w:hideMark/>
          </w:tcPr>
          <w:p w:rsidR="001C2022" w:rsidRPr="005F3468" w:rsidRDefault="001C2022" w:rsidP="001C202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2022" w:rsidRPr="005F3468" w:rsidRDefault="001C2022" w:rsidP="001C2022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ВЦП «Организация мероприя</w:t>
            </w:r>
            <w:r w:rsidRPr="005F3468">
              <w:rPr>
                <w:rFonts w:ascii="Times New Roman" w:hAnsi="Times New Roman" w:cs="Times New Roman"/>
                <w:szCs w:val="24"/>
              </w:rPr>
              <w:t>тий по</w:t>
            </w:r>
            <w:r>
              <w:rPr>
                <w:rFonts w:ascii="Times New Roman" w:hAnsi="Times New Roman" w:cs="Times New Roman"/>
                <w:szCs w:val="24"/>
              </w:rPr>
              <w:t xml:space="preserve"> техническому обслужива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нию и текущему содержанию технических средств организации дорожного движения на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территории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Северск» </w:t>
            </w:r>
          </w:p>
          <w:p w:rsidR="001C2022" w:rsidRPr="005F3468" w:rsidRDefault="001C2022" w:rsidP="001C202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(до 31.12.2024)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022" w:rsidRPr="005F3468" w:rsidRDefault="001C2022" w:rsidP="001C202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22" w:rsidRPr="001C2022" w:rsidRDefault="00A82615" w:rsidP="001C2022">
            <w:pPr>
              <w:jc w:val="right"/>
              <w:rPr>
                <w:rFonts w:ascii="Times New Roman" w:hAnsi="Times New Roman" w:cs="Times New Roman"/>
              </w:rPr>
            </w:pPr>
            <w:r w:rsidRPr="00A82615">
              <w:rPr>
                <w:rFonts w:ascii="Times New Roman" w:hAnsi="Times New Roman" w:cs="Times New Roman"/>
              </w:rPr>
              <w:t>5 842,67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22" w:rsidRPr="001C2022" w:rsidRDefault="001C2022" w:rsidP="001C2022">
            <w:pPr>
              <w:jc w:val="right"/>
              <w:rPr>
                <w:rFonts w:ascii="Times New Roman" w:hAnsi="Times New Roman" w:cs="Times New Roman"/>
              </w:rPr>
            </w:pPr>
            <w:r w:rsidRPr="001C20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22" w:rsidRPr="001C2022" w:rsidRDefault="001C2022" w:rsidP="001C2022">
            <w:pPr>
              <w:jc w:val="right"/>
              <w:rPr>
                <w:rFonts w:ascii="Times New Roman" w:hAnsi="Times New Roman" w:cs="Times New Roman"/>
              </w:rPr>
            </w:pPr>
            <w:r w:rsidRPr="001C20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22" w:rsidRPr="001C2022" w:rsidRDefault="00A82615" w:rsidP="001C2022">
            <w:pPr>
              <w:jc w:val="right"/>
              <w:rPr>
                <w:rFonts w:ascii="Times New Roman" w:hAnsi="Times New Roman" w:cs="Times New Roman"/>
              </w:rPr>
            </w:pPr>
            <w:r w:rsidRPr="00A82615">
              <w:rPr>
                <w:rFonts w:ascii="Times New Roman" w:hAnsi="Times New Roman" w:cs="Times New Roman"/>
              </w:rPr>
              <w:t>5 842,67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22" w:rsidRPr="001C2022" w:rsidRDefault="001C2022" w:rsidP="001C2022">
            <w:pPr>
              <w:jc w:val="right"/>
              <w:rPr>
                <w:rFonts w:ascii="Times New Roman" w:hAnsi="Times New Roman" w:cs="Times New Roman"/>
              </w:rPr>
            </w:pPr>
            <w:r w:rsidRPr="001C20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2022" w:rsidRPr="005F3468" w:rsidRDefault="001C2022" w:rsidP="001C202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1C2022" w:rsidRPr="005F3468" w:rsidRDefault="001C2022" w:rsidP="001C202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022" w:rsidRPr="005F3468" w:rsidRDefault="001C2022" w:rsidP="001C202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22" w:rsidRPr="005F3468" w:rsidRDefault="001C2022" w:rsidP="001C202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72E43" w:rsidRPr="009410E5" w:rsidTr="00D257A5">
        <w:trPr>
          <w:gridAfter w:val="5"/>
          <w:wAfter w:w="6643" w:type="dxa"/>
          <w:trHeight w:val="748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E43" w:rsidRPr="005F3468" w:rsidRDefault="00972E4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1 837,60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E43" w:rsidRPr="005F3468" w:rsidRDefault="00972E4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E43" w:rsidRPr="005F3468" w:rsidRDefault="00972E4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E43" w:rsidRPr="005F3468" w:rsidRDefault="00972E4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1 837,60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E43" w:rsidRPr="005F3468" w:rsidRDefault="00972E4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A8017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обслуживаемых светофорных объектов,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E43" w:rsidRPr="005F3468" w:rsidRDefault="00972E4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55</w:t>
            </w:r>
          </w:p>
        </w:tc>
      </w:tr>
      <w:tr w:rsidR="00972E43" w:rsidRPr="009410E5" w:rsidTr="00D257A5">
        <w:trPr>
          <w:gridAfter w:val="5"/>
          <w:wAfter w:w="6643" w:type="dxa"/>
          <w:trHeight w:val="876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Количество обслуживаемых дорожных знаков,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E43" w:rsidRPr="005F3468" w:rsidRDefault="00972E4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6710</w:t>
            </w:r>
          </w:p>
        </w:tc>
      </w:tr>
      <w:tr w:rsidR="00972E43" w:rsidRPr="009410E5" w:rsidTr="00D257A5">
        <w:trPr>
          <w:gridAfter w:val="5"/>
          <w:wAfter w:w="6643" w:type="dxa"/>
          <w:trHeight w:val="777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3.Протяженность обслуживаемых дорожных ограждений,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E43" w:rsidRPr="005F3468" w:rsidRDefault="00972E4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972E43" w:rsidRPr="009410E5" w:rsidTr="00D257A5">
        <w:trPr>
          <w:gridAfter w:val="5"/>
          <w:wAfter w:w="6643" w:type="dxa"/>
          <w:trHeight w:val="781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4.Протяженность обслуживаемых пешеходных ограждений,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E43" w:rsidRPr="005F3468" w:rsidRDefault="00972E4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972E43" w:rsidRPr="009410E5" w:rsidTr="00D257A5">
        <w:trPr>
          <w:gridAfter w:val="5"/>
          <w:wAfter w:w="6643" w:type="dxa"/>
          <w:trHeight w:val="793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5. Количество обслуживаемых сигнальных столбиков,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E43" w:rsidRPr="005F3468" w:rsidRDefault="00972E4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972E43" w:rsidRPr="009410E5" w:rsidTr="00D257A5">
        <w:trPr>
          <w:gridAfter w:val="5"/>
          <w:wAfter w:w="6643" w:type="dxa"/>
          <w:trHeight w:val="1360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E43" w:rsidRPr="005F3468" w:rsidRDefault="00972E4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278,6</w:t>
            </w:r>
          </w:p>
        </w:tc>
      </w:tr>
      <w:tr w:rsidR="00972E43" w:rsidRPr="009410E5" w:rsidTr="00D257A5">
        <w:trPr>
          <w:gridAfter w:val="5"/>
          <w:wAfter w:w="6643" w:type="dxa"/>
          <w:trHeight w:val="850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E43" w:rsidRPr="005F3468" w:rsidRDefault="00972E4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1 947,05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E43" w:rsidRPr="005F3468" w:rsidRDefault="00972E4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E43" w:rsidRPr="005F3468" w:rsidRDefault="00972E4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E43" w:rsidRPr="005F3468" w:rsidRDefault="00972E4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1 947,05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E43" w:rsidRPr="005F3468" w:rsidRDefault="00972E4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обслуживаемых светофорных объектов,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E43" w:rsidRPr="005F3468" w:rsidRDefault="00972E4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55</w:t>
            </w:r>
          </w:p>
        </w:tc>
      </w:tr>
      <w:tr w:rsidR="00972E43" w:rsidRPr="009410E5" w:rsidTr="00D257A5">
        <w:trPr>
          <w:gridAfter w:val="5"/>
          <w:wAfter w:w="6643" w:type="dxa"/>
          <w:trHeight w:val="835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Количество обслуживаемых дорожных знаков,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E43" w:rsidRPr="005F3468" w:rsidRDefault="00972E4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6986</w:t>
            </w:r>
          </w:p>
        </w:tc>
      </w:tr>
      <w:tr w:rsidR="00972E43" w:rsidRPr="009410E5" w:rsidTr="00D257A5">
        <w:trPr>
          <w:gridAfter w:val="5"/>
          <w:wAfter w:w="6643" w:type="dxa"/>
          <w:trHeight w:val="749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3.Протяженность обслуживаемых дорожных ограждений,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E43" w:rsidRPr="005F3468" w:rsidRDefault="00972E4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972E43" w:rsidRPr="009410E5" w:rsidTr="00D257A5">
        <w:trPr>
          <w:gridAfter w:val="5"/>
          <w:wAfter w:w="6643" w:type="dxa"/>
          <w:trHeight w:val="894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4.Протяженность обслуживаемых пешеходных ограждений,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E43" w:rsidRPr="005F3468" w:rsidRDefault="00972E4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972E43" w:rsidRPr="009410E5" w:rsidTr="00D257A5">
        <w:trPr>
          <w:gridAfter w:val="5"/>
          <w:wAfter w:w="6643" w:type="dxa"/>
          <w:trHeight w:val="837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5. Количество обслуживаемых сигнальных столбиков,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E43" w:rsidRPr="005F3468" w:rsidRDefault="00972E4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972E43" w:rsidRPr="009410E5" w:rsidTr="00D257A5">
        <w:trPr>
          <w:gridAfter w:val="5"/>
          <w:wAfter w:w="6643" w:type="dxa"/>
          <w:trHeight w:val="1360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E43" w:rsidRPr="005F3468" w:rsidRDefault="00972E4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1C2022" w:rsidRPr="009410E5" w:rsidTr="00D257A5">
        <w:trPr>
          <w:gridAfter w:val="5"/>
          <w:wAfter w:w="6643" w:type="dxa"/>
          <w:trHeight w:val="734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1C2022" w:rsidRPr="005F3468" w:rsidRDefault="001C2022" w:rsidP="001C2022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C2022" w:rsidRPr="005F3468" w:rsidRDefault="001C2022" w:rsidP="001C202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  <w:hideMark/>
          </w:tcPr>
          <w:p w:rsidR="001C2022" w:rsidRPr="005F3468" w:rsidRDefault="001C2022" w:rsidP="001C2022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A82615">
              <w:rPr>
                <w:rFonts w:ascii="Times New Roman" w:hAnsi="Times New Roman" w:cs="Times New Roman"/>
              </w:rPr>
              <w:t>2 058,02</w:t>
            </w:r>
          </w:p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  <w:p w:rsidR="001C2022" w:rsidRPr="001C2022" w:rsidRDefault="001C2022" w:rsidP="001C20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22" w:rsidRPr="001C2022" w:rsidRDefault="001C2022" w:rsidP="001C2022">
            <w:pPr>
              <w:jc w:val="right"/>
              <w:rPr>
                <w:rFonts w:ascii="Times New Roman" w:hAnsi="Times New Roman" w:cs="Times New Roman"/>
              </w:rPr>
            </w:pPr>
            <w:r w:rsidRPr="001C20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22" w:rsidRPr="001C2022" w:rsidRDefault="001C2022" w:rsidP="001C2022">
            <w:pPr>
              <w:jc w:val="right"/>
              <w:rPr>
                <w:rFonts w:ascii="Times New Roman" w:hAnsi="Times New Roman" w:cs="Times New Roman"/>
              </w:rPr>
            </w:pPr>
            <w:r w:rsidRPr="001C20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A82615">
              <w:rPr>
                <w:rFonts w:ascii="Times New Roman" w:hAnsi="Times New Roman" w:cs="Times New Roman"/>
              </w:rPr>
              <w:t>2 058,02</w:t>
            </w:r>
          </w:p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  <w:p w:rsidR="001C2022" w:rsidRPr="001C2022" w:rsidRDefault="001C2022" w:rsidP="001C2022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22" w:rsidRPr="001C2022" w:rsidRDefault="001C2022" w:rsidP="001C2022">
            <w:pPr>
              <w:jc w:val="right"/>
              <w:rPr>
                <w:rFonts w:ascii="Times New Roman" w:hAnsi="Times New Roman" w:cs="Times New Roman"/>
              </w:rPr>
            </w:pPr>
            <w:r w:rsidRPr="001C20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C2022" w:rsidRPr="005F3468" w:rsidRDefault="001C2022" w:rsidP="001C202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hideMark/>
          </w:tcPr>
          <w:p w:rsidR="001C2022" w:rsidRPr="005F3468" w:rsidRDefault="001C2022" w:rsidP="001C202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обслуживаемых светофорных объектов,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022" w:rsidRPr="005F3468" w:rsidRDefault="001C2022" w:rsidP="001C202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56</w:t>
            </w:r>
          </w:p>
        </w:tc>
      </w:tr>
      <w:tr w:rsidR="00972E43" w:rsidRPr="009410E5" w:rsidTr="00D257A5">
        <w:trPr>
          <w:gridAfter w:val="5"/>
          <w:wAfter w:w="6643" w:type="dxa"/>
          <w:trHeight w:val="862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Количество обслуживаемых дорожных знаков,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E43" w:rsidRPr="005F3468" w:rsidRDefault="00972E4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6986</w:t>
            </w:r>
          </w:p>
        </w:tc>
      </w:tr>
      <w:tr w:rsidR="00972E43" w:rsidRPr="009410E5" w:rsidTr="00D257A5">
        <w:trPr>
          <w:gridAfter w:val="5"/>
          <w:wAfter w:w="6643" w:type="dxa"/>
          <w:trHeight w:val="749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3.Протяженность обслуживаемых дорожных ограждений,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E43" w:rsidRPr="005F3468" w:rsidRDefault="00972E4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972E43" w:rsidRPr="009410E5" w:rsidTr="00D257A5">
        <w:trPr>
          <w:gridAfter w:val="5"/>
          <w:wAfter w:w="6643" w:type="dxa"/>
          <w:trHeight w:val="894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4.Протяженность обслуживаемых пешеходных ограждений,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E43" w:rsidRPr="005F3468" w:rsidRDefault="00972E4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972E43" w:rsidRPr="009410E5" w:rsidTr="00D257A5">
        <w:trPr>
          <w:gridAfter w:val="5"/>
          <w:wAfter w:w="6643" w:type="dxa"/>
          <w:trHeight w:val="859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5. Количество обслуживаемых сигнальных столбиков,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E43" w:rsidRPr="005F3468" w:rsidRDefault="00972E4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972E43" w:rsidRPr="009410E5" w:rsidTr="00D257A5">
        <w:trPr>
          <w:gridAfter w:val="5"/>
          <w:wAfter w:w="6643" w:type="dxa"/>
          <w:trHeight w:val="1360"/>
        </w:trPr>
        <w:tc>
          <w:tcPr>
            <w:tcW w:w="993" w:type="dxa"/>
            <w:vMerge/>
            <w:tcBorders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:rsidR="00972E43" w:rsidRPr="005F3468" w:rsidRDefault="00972E43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2E43" w:rsidRPr="005F3468" w:rsidRDefault="00972E43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023A45" w:rsidRPr="009410E5" w:rsidTr="00D257A5">
        <w:trPr>
          <w:gridAfter w:val="5"/>
          <w:wAfter w:w="6643" w:type="dxa"/>
          <w:trHeight w:val="297"/>
        </w:trPr>
        <w:tc>
          <w:tcPr>
            <w:tcW w:w="993" w:type="dxa"/>
            <w:tcBorders>
              <w:right w:val="single" w:sz="4" w:space="0" w:color="auto"/>
            </w:tcBorders>
          </w:tcPr>
          <w:p w:rsidR="00023A45" w:rsidRPr="005F3468" w:rsidRDefault="00023A45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13608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023A45" w:rsidRPr="005F3468" w:rsidRDefault="00023A45" w:rsidP="00023A45">
            <w:pPr>
              <w:rPr>
                <w:rFonts w:ascii="Times New Roman" w:hAnsi="Times New Roman" w:cs="Times New Roman"/>
                <w:szCs w:val="24"/>
              </w:rPr>
            </w:pPr>
            <w:r w:rsidRPr="00023A45">
              <w:rPr>
                <w:rFonts w:ascii="Times New Roman" w:hAnsi="Times New Roman" w:cs="Times New Roman"/>
                <w:szCs w:val="24"/>
              </w:rPr>
              <w:t xml:space="preserve">Задача 4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023A45">
              <w:rPr>
                <w:rFonts w:ascii="Times New Roman" w:hAnsi="Times New Roman" w:cs="Times New Roman"/>
                <w:szCs w:val="24"/>
              </w:rPr>
              <w:t xml:space="preserve">Организация мероприятий по техническому обслуживанию и текущему содержанию технических средств организации дорожного движения на </w:t>
            </w:r>
            <w:proofErr w:type="gramStart"/>
            <w:r w:rsidRPr="00023A45">
              <w:rPr>
                <w:rFonts w:ascii="Times New Roman" w:hAnsi="Times New Roman" w:cs="Times New Roman"/>
                <w:szCs w:val="24"/>
              </w:rPr>
              <w:t>территории</w:t>
            </w:r>
            <w:proofErr w:type="gramEnd"/>
            <w:r w:rsidRPr="00023A45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Pr="00023A45">
              <w:rPr>
                <w:rFonts w:ascii="Times New Roman" w:hAnsi="Times New Roman" w:cs="Times New Roman"/>
                <w:szCs w:val="24"/>
              </w:rPr>
              <w:t xml:space="preserve"> подпрограммы 2</w:t>
            </w:r>
          </w:p>
        </w:tc>
      </w:tr>
      <w:tr w:rsidR="0029272E" w:rsidRPr="009410E5" w:rsidTr="00D257A5">
        <w:trPr>
          <w:gridAfter w:val="5"/>
          <w:wAfter w:w="6643" w:type="dxa"/>
          <w:trHeight w:val="29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29272E" w:rsidRPr="005F3468" w:rsidRDefault="0029272E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</w:t>
            </w:r>
            <w:r w:rsidR="00912671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КПМ «Организация мероприятий по техничес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кому обслуживанию и текущему содержанию технических средств организации дорожного движения на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территории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Северск» (с 01.01.2024)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2E" w:rsidRPr="005F3468" w:rsidRDefault="0029272E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2E" w:rsidRPr="005F3468" w:rsidRDefault="00A82615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82615">
              <w:rPr>
                <w:rFonts w:ascii="Times New Roman" w:hAnsi="Times New Roman" w:cs="Times New Roman"/>
                <w:szCs w:val="24"/>
              </w:rPr>
              <w:t>3 730,40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2E" w:rsidRPr="005F3468" w:rsidRDefault="0029272E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2E" w:rsidRPr="005F3468" w:rsidRDefault="0029272E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2E" w:rsidRPr="005F3468" w:rsidRDefault="00A82615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82615">
              <w:rPr>
                <w:rFonts w:ascii="Times New Roman" w:hAnsi="Times New Roman" w:cs="Times New Roman"/>
                <w:szCs w:val="24"/>
              </w:rPr>
              <w:t>3 730,40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2E" w:rsidRPr="005F3468" w:rsidRDefault="0029272E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29272E" w:rsidRPr="005F3468" w:rsidRDefault="0029272E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2E" w:rsidRPr="005F3468" w:rsidRDefault="0029272E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29272E" w:rsidRPr="009410E5" w:rsidTr="00D257A5">
        <w:trPr>
          <w:gridAfter w:val="5"/>
          <w:wAfter w:w="6643" w:type="dxa"/>
          <w:trHeight w:val="866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29272E" w:rsidRPr="005F3468" w:rsidRDefault="0029272E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9272E" w:rsidRPr="005F3468" w:rsidRDefault="0029272E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9272E" w:rsidRPr="005F3468" w:rsidRDefault="00A82615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82615">
              <w:rPr>
                <w:rFonts w:ascii="Times New Roman" w:hAnsi="Times New Roman" w:cs="Times New Roman"/>
                <w:szCs w:val="24"/>
              </w:rPr>
              <w:t>3 730,40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9272E" w:rsidRPr="005F3468" w:rsidRDefault="0029272E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9272E" w:rsidRPr="005F3468" w:rsidRDefault="0029272E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9272E" w:rsidRPr="005F3468" w:rsidRDefault="00A82615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82615">
              <w:rPr>
                <w:rFonts w:ascii="Times New Roman" w:hAnsi="Times New Roman" w:cs="Times New Roman"/>
                <w:szCs w:val="24"/>
              </w:rPr>
              <w:t>3 730,40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9272E" w:rsidRPr="005F3468" w:rsidRDefault="0029272E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обслуживаемых светофорных объектов,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2E" w:rsidRPr="005F3468" w:rsidRDefault="0029272E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56</w:t>
            </w:r>
          </w:p>
        </w:tc>
      </w:tr>
      <w:tr w:rsidR="0029272E" w:rsidRPr="009410E5" w:rsidTr="00D257A5">
        <w:trPr>
          <w:gridAfter w:val="5"/>
          <w:wAfter w:w="6643" w:type="dxa"/>
          <w:trHeight w:val="855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29272E" w:rsidRPr="005F3468" w:rsidRDefault="0029272E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Количество обслуживаемых дорожных знаков,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2E" w:rsidRPr="005F3468" w:rsidRDefault="0029272E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6986</w:t>
            </w:r>
          </w:p>
        </w:tc>
      </w:tr>
      <w:tr w:rsidR="0029272E" w:rsidRPr="009410E5" w:rsidTr="00D257A5">
        <w:trPr>
          <w:gridAfter w:val="5"/>
          <w:wAfter w:w="6643" w:type="dxa"/>
          <w:trHeight w:val="855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29272E" w:rsidRPr="005F3468" w:rsidRDefault="0029272E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 Протяженность обслуживаемых дорожных ограждений,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2E" w:rsidRPr="005F3468" w:rsidRDefault="0029272E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29272E" w:rsidRPr="009410E5" w:rsidTr="00D257A5">
        <w:trPr>
          <w:gridAfter w:val="5"/>
          <w:wAfter w:w="6643" w:type="dxa"/>
          <w:trHeight w:val="832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29272E" w:rsidRPr="005F3468" w:rsidRDefault="0029272E" w:rsidP="00655A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2E" w:rsidRPr="005F3468" w:rsidRDefault="0029272E" w:rsidP="00655A23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 Протяженность обслуживаемых пешеходных ограждений,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2E" w:rsidRPr="005F3468" w:rsidRDefault="0029272E" w:rsidP="00655A2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A82615" w:rsidRPr="009410E5" w:rsidTr="00D257A5">
        <w:trPr>
          <w:gridAfter w:val="5"/>
          <w:wAfter w:w="6643" w:type="dxa"/>
          <w:trHeight w:val="788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5. Количество обслуживаемых сигнальных столбиков,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A82615" w:rsidRPr="009410E5" w:rsidTr="00D257A5">
        <w:trPr>
          <w:gridAfter w:val="5"/>
          <w:wAfter w:w="6643" w:type="dxa"/>
          <w:trHeight w:val="1360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278,6</w:t>
            </w:r>
          </w:p>
        </w:tc>
      </w:tr>
      <w:tr w:rsidR="00A82615" w:rsidRPr="009410E5" w:rsidTr="00D257A5">
        <w:trPr>
          <w:gridAfter w:val="5"/>
          <w:wAfter w:w="6643" w:type="dxa"/>
          <w:trHeight w:val="1443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2025 </w:t>
            </w:r>
            <w:r w:rsidRPr="005F3468">
              <w:rPr>
                <w:rFonts w:ascii="Times New Roman" w:hAnsi="Times New Roman" w:cs="Times New Roman"/>
                <w:szCs w:val="24"/>
              </w:rPr>
              <w:t>(</w:t>
            </w:r>
            <w:r w:rsidR="00A80172" w:rsidRPr="005F3468">
              <w:rPr>
                <w:rFonts w:ascii="Times New Roman" w:hAnsi="Times New Roman" w:cs="Times New Roman"/>
                <w:szCs w:val="24"/>
              </w:rPr>
              <w:t>прогнозный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период)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82615">
              <w:rPr>
                <w:rFonts w:ascii="Times New Roman" w:hAnsi="Times New Roman" w:cs="Times New Roman"/>
                <w:szCs w:val="24"/>
              </w:rPr>
              <w:lastRenderedPageBreak/>
              <w:t>3 882,39</w:t>
            </w:r>
          </w:p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82615">
              <w:rPr>
                <w:rFonts w:ascii="Times New Roman" w:hAnsi="Times New Roman" w:cs="Times New Roman"/>
                <w:szCs w:val="24"/>
              </w:rPr>
              <w:t>3 882,39</w:t>
            </w:r>
          </w:p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зарегистрированных дорожно-транспортных происшествий с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 xml:space="preserve">пострадавшими,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56</w:t>
            </w:r>
          </w:p>
        </w:tc>
      </w:tr>
      <w:tr w:rsidR="00A82615" w:rsidRPr="009410E5" w:rsidTr="00D257A5">
        <w:trPr>
          <w:gridAfter w:val="5"/>
          <w:wAfter w:w="6643" w:type="dxa"/>
          <w:trHeight w:val="1400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Количество зарегистрированных дорожно-транспортных происшествий с участием детей,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6986</w:t>
            </w:r>
          </w:p>
        </w:tc>
      </w:tr>
      <w:tr w:rsidR="00A82615" w:rsidRPr="009410E5" w:rsidTr="00D257A5">
        <w:trPr>
          <w:gridAfter w:val="5"/>
          <w:wAfter w:w="6643" w:type="dxa"/>
          <w:trHeight w:val="94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A82615" w:rsidRPr="009410E5" w:rsidTr="00D257A5">
        <w:trPr>
          <w:gridAfter w:val="5"/>
          <w:wAfter w:w="6643" w:type="dxa"/>
          <w:trHeight w:val="1138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A82615" w:rsidRPr="009410E5" w:rsidTr="00D257A5">
        <w:trPr>
          <w:gridAfter w:val="5"/>
          <w:wAfter w:w="6643" w:type="dxa"/>
          <w:trHeight w:val="781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5. Количество обслуживаемых сигнальных столбиков,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A82615" w:rsidRPr="009410E5" w:rsidTr="00D257A5">
        <w:trPr>
          <w:gridAfter w:val="5"/>
          <w:wAfter w:w="6643" w:type="dxa"/>
          <w:trHeight w:val="1138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6. Площадь окрашиваемой поверхности бордюрного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камня в зоне пешеходного перехода, м2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A82615" w:rsidRPr="009410E5" w:rsidTr="00D257A5">
        <w:trPr>
          <w:gridAfter w:val="5"/>
          <w:wAfter w:w="6643" w:type="dxa"/>
          <w:trHeight w:val="793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2026 </w:t>
            </w:r>
            <w:r w:rsidRPr="005F3468">
              <w:rPr>
                <w:rFonts w:ascii="Times New Roman" w:hAnsi="Times New Roman" w:cs="Times New Roman"/>
                <w:szCs w:val="24"/>
              </w:rPr>
              <w:t>(</w:t>
            </w:r>
            <w:r w:rsidR="00A80172" w:rsidRPr="005F3468">
              <w:rPr>
                <w:rFonts w:ascii="Times New Roman" w:hAnsi="Times New Roman" w:cs="Times New Roman"/>
                <w:szCs w:val="24"/>
              </w:rPr>
              <w:t>прогнозный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82615">
              <w:rPr>
                <w:rFonts w:ascii="Times New Roman" w:hAnsi="Times New Roman" w:cs="Times New Roman"/>
                <w:szCs w:val="24"/>
              </w:rPr>
              <w:t>3 882,39</w:t>
            </w:r>
          </w:p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82615">
              <w:rPr>
                <w:rFonts w:ascii="Times New Roman" w:hAnsi="Times New Roman" w:cs="Times New Roman"/>
                <w:szCs w:val="24"/>
              </w:rPr>
              <w:t>3 882,39</w:t>
            </w:r>
          </w:p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A82615" w:rsidRPr="00A82615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обслуживаемых светофорных объектов,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56</w:t>
            </w:r>
          </w:p>
        </w:tc>
      </w:tr>
      <w:tr w:rsidR="00A82615" w:rsidRPr="009410E5" w:rsidTr="00D257A5">
        <w:trPr>
          <w:gridAfter w:val="5"/>
          <w:wAfter w:w="6643" w:type="dxa"/>
          <w:trHeight w:val="80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Количество обслуживаемых дорожных знаков,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6986</w:t>
            </w:r>
          </w:p>
        </w:tc>
      </w:tr>
      <w:tr w:rsidR="00A82615" w:rsidRPr="009410E5" w:rsidTr="00D257A5">
        <w:trPr>
          <w:gridAfter w:val="5"/>
          <w:wAfter w:w="6643" w:type="dxa"/>
          <w:trHeight w:val="938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Протяженность обслуживаемых дорожных ограждений,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5771</w:t>
            </w:r>
          </w:p>
        </w:tc>
      </w:tr>
      <w:tr w:rsidR="00A82615" w:rsidRPr="009410E5" w:rsidTr="00D257A5">
        <w:trPr>
          <w:gridAfter w:val="5"/>
          <w:wAfter w:w="6643" w:type="dxa"/>
          <w:trHeight w:val="839"/>
        </w:trPr>
        <w:tc>
          <w:tcPr>
            <w:tcW w:w="993" w:type="dxa"/>
            <w:vMerge/>
            <w:tcBorders>
              <w:bottom w:val="nil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 Протяженность обслуживаемых пешеходных ограждений,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10618,8</w:t>
            </w:r>
          </w:p>
        </w:tc>
      </w:tr>
      <w:tr w:rsidR="00A82615" w:rsidRPr="009410E5" w:rsidTr="00D257A5">
        <w:trPr>
          <w:gridAfter w:val="5"/>
          <w:wAfter w:w="6643" w:type="dxa"/>
          <w:trHeight w:val="315"/>
        </w:trPr>
        <w:tc>
          <w:tcPr>
            <w:tcW w:w="993" w:type="dxa"/>
            <w:tcBorders>
              <w:top w:val="nil"/>
              <w:bottom w:val="nil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A82615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82615" w:rsidRPr="00CC42BE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82615" w:rsidRPr="00CC42BE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82615" w:rsidRPr="00CC42BE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82615" w:rsidRPr="00CC42BE" w:rsidRDefault="00A82615" w:rsidP="00A82615">
            <w:pPr>
              <w:jc w:val="right"/>
              <w:rPr>
                <w:rFonts w:ascii="Times New Roman" w:hAnsi="Times New Roman" w:cs="Times New Roman"/>
                <w:spacing w:val="-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82615" w:rsidRPr="00CC42BE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5. Количество обслуживаемых сигнальных столбиков,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279</w:t>
            </w:r>
          </w:p>
        </w:tc>
      </w:tr>
      <w:tr w:rsidR="00A82615" w:rsidRPr="009410E5" w:rsidTr="00D257A5">
        <w:trPr>
          <w:gridAfter w:val="5"/>
          <w:wAfter w:w="6643" w:type="dxa"/>
          <w:trHeight w:val="315"/>
        </w:trPr>
        <w:tc>
          <w:tcPr>
            <w:tcW w:w="993" w:type="dxa"/>
            <w:tcBorders>
              <w:top w:val="nil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A82615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CC42BE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CC42BE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CC42BE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CC42BE" w:rsidRDefault="00A82615" w:rsidP="00A82615">
            <w:pPr>
              <w:jc w:val="right"/>
              <w:rPr>
                <w:rFonts w:ascii="Times New Roman" w:hAnsi="Times New Roman" w:cs="Times New Roman"/>
                <w:spacing w:val="-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CC42BE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82615" w:rsidRPr="009410E5" w:rsidTr="00D257A5">
        <w:trPr>
          <w:gridAfter w:val="5"/>
          <w:wAfter w:w="6643" w:type="dxa"/>
          <w:trHeight w:val="315"/>
        </w:trPr>
        <w:tc>
          <w:tcPr>
            <w:tcW w:w="993" w:type="dxa"/>
            <w:vMerge w:val="restart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 w:val="restart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Итого по подпрограм</w:t>
            </w:r>
            <w:r w:rsidRPr="005F3468">
              <w:rPr>
                <w:rFonts w:ascii="Times New Roman" w:hAnsi="Times New Roman" w:cs="Times New Roman"/>
                <w:szCs w:val="24"/>
              </w:rPr>
              <w:t>ме 2</w:t>
            </w:r>
          </w:p>
        </w:tc>
        <w:tc>
          <w:tcPr>
            <w:tcW w:w="992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CC42BE" w:rsidRDefault="009247DD" w:rsidP="00A8261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116 118,25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CC42BE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CC42BE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A82615" w:rsidRDefault="009247DD" w:rsidP="00A82615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116 118,25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CC42BE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A82615" w:rsidRPr="009410E5" w:rsidTr="00D257A5">
        <w:trPr>
          <w:gridAfter w:val="5"/>
          <w:wAfter w:w="6643" w:type="dxa"/>
          <w:trHeight w:val="278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16 446,81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16 446,81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зарегистрированных дорожно-транспортных происшествий с пострадавшими,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38</w:t>
            </w:r>
          </w:p>
        </w:tc>
      </w:tr>
      <w:tr w:rsidR="00A82615" w:rsidRPr="009410E5" w:rsidTr="00D257A5">
        <w:trPr>
          <w:gridAfter w:val="5"/>
          <w:wAfter w:w="6643" w:type="dxa"/>
          <w:trHeight w:val="1360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Количество зарегистрированных дорожно-транспортных происшествий с участием детей,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A82615" w:rsidRPr="009410E5" w:rsidTr="00D257A5">
        <w:trPr>
          <w:gridAfter w:val="5"/>
          <w:wAfter w:w="6643" w:type="dxa"/>
          <w:trHeight w:val="1077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A82615" w:rsidRPr="009410E5" w:rsidTr="00D257A5">
        <w:trPr>
          <w:gridAfter w:val="5"/>
          <w:wAfter w:w="6643" w:type="dxa"/>
          <w:trHeight w:val="1126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82615" w:rsidRPr="009410E5" w:rsidTr="00D257A5">
        <w:trPr>
          <w:gridAfter w:val="5"/>
          <w:wAfter w:w="6643" w:type="dxa"/>
          <w:trHeight w:val="1413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15 109,72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15 109,72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зарегистрированных дорожно-транспортных происшествий с пострадавшими,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68</w:t>
            </w:r>
          </w:p>
        </w:tc>
      </w:tr>
      <w:tr w:rsidR="00A82615" w:rsidRPr="009410E5" w:rsidTr="00D257A5">
        <w:trPr>
          <w:gridAfter w:val="5"/>
          <w:wAfter w:w="6643" w:type="dxa"/>
          <w:trHeight w:val="1358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Количество зарегистрированных дорожно-транспортных происшествий с участием детей,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</w:t>
            </w:r>
          </w:p>
        </w:tc>
      </w:tr>
      <w:tr w:rsidR="00A82615" w:rsidRPr="009410E5" w:rsidTr="00D257A5">
        <w:trPr>
          <w:gridAfter w:val="5"/>
          <w:wAfter w:w="6643" w:type="dxa"/>
          <w:trHeight w:val="1077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A82615" w:rsidRPr="009410E5" w:rsidTr="00D257A5">
        <w:trPr>
          <w:gridAfter w:val="5"/>
          <w:wAfter w:w="6643" w:type="dxa"/>
          <w:trHeight w:val="1095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82615" w:rsidRPr="009410E5" w:rsidTr="00D257A5">
        <w:trPr>
          <w:gridAfter w:val="5"/>
          <w:wAfter w:w="6643" w:type="dxa"/>
          <w:trHeight w:val="1368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6DB" w:rsidRPr="002E06DB" w:rsidRDefault="002E06DB" w:rsidP="002E06DB">
            <w:pPr>
              <w:jc w:val="right"/>
              <w:rPr>
                <w:rFonts w:ascii="Times New Roman" w:hAnsi="Times New Roman" w:cs="Times New Roman"/>
              </w:rPr>
            </w:pPr>
            <w:r w:rsidRPr="002E06DB">
              <w:rPr>
                <w:rFonts w:ascii="Times New Roman" w:hAnsi="Times New Roman" w:cs="Times New Roman"/>
              </w:rPr>
              <w:t>17 702,45</w:t>
            </w:r>
          </w:p>
          <w:p w:rsidR="002E06DB" w:rsidRPr="002E06DB" w:rsidRDefault="002E06DB" w:rsidP="002E06DB">
            <w:pPr>
              <w:jc w:val="right"/>
              <w:rPr>
                <w:rFonts w:ascii="Times New Roman" w:hAnsi="Times New Roman" w:cs="Times New Roman"/>
              </w:rPr>
            </w:pPr>
          </w:p>
          <w:p w:rsidR="002E06DB" w:rsidRPr="002E06DB" w:rsidRDefault="002E06DB" w:rsidP="002E06DB">
            <w:pPr>
              <w:jc w:val="right"/>
              <w:rPr>
                <w:rFonts w:ascii="Times New Roman" w:hAnsi="Times New Roman" w:cs="Times New Roman"/>
              </w:rPr>
            </w:pPr>
          </w:p>
          <w:p w:rsidR="00A82615" w:rsidRPr="00CC42BE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CC42BE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CC42BE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6DB" w:rsidRPr="002E06DB" w:rsidRDefault="002E06DB" w:rsidP="002E06DB">
            <w:pPr>
              <w:jc w:val="right"/>
              <w:rPr>
                <w:rFonts w:ascii="Times New Roman" w:hAnsi="Times New Roman" w:cs="Times New Roman"/>
              </w:rPr>
            </w:pPr>
            <w:r w:rsidRPr="002E06DB">
              <w:rPr>
                <w:rFonts w:ascii="Times New Roman" w:hAnsi="Times New Roman" w:cs="Times New Roman"/>
              </w:rPr>
              <w:t>17 702,45</w:t>
            </w:r>
          </w:p>
          <w:p w:rsidR="002E06DB" w:rsidRPr="002E06DB" w:rsidRDefault="002E06DB" w:rsidP="002E06DB">
            <w:pPr>
              <w:jc w:val="right"/>
              <w:rPr>
                <w:rFonts w:ascii="Times New Roman" w:hAnsi="Times New Roman" w:cs="Times New Roman"/>
              </w:rPr>
            </w:pPr>
          </w:p>
          <w:p w:rsidR="002E06DB" w:rsidRPr="002E06DB" w:rsidRDefault="002E06DB" w:rsidP="002E06DB">
            <w:pPr>
              <w:jc w:val="right"/>
              <w:rPr>
                <w:rFonts w:ascii="Times New Roman" w:hAnsi="Times New Roman" w:cs="Times New Roman"/>
              </w:rPr>
            </w:pPr>
          </w:p>
          <w:p w:rsidR="00A82615" w:rsidRPr="00CC42BE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CC42BE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зарегистрированных дорожно-транспортных происшествий с пострадавшими,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2E06DB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33</w:t>
            </w:r>
          </w:p>
        </w:tc>
      </w:tr>
      <w:tr w:rsidR="00A82615" w:rsidRPr="009410E5" w:rsidTr="00D257A5">
        <w:trPr>
          <w:gridAfter w:val="5"/>
          <w:wAfter w:w="6643" w:type="dxa"/>
          <w:trHeight w:val="1361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Количество зарегистрированных дорожно-транспортных происшествий с участием детей,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2E06DB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A82615" w:rsidRPr="009410E5" w:rsidTr="00D257A5">
        <w:trPr>
          <w:gridAfter w:val="5"/>
          <w:wAfter w:w="6643" w:type="dxa"/>
          <w:trHeight w:val="1098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2E06DB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A82615" w:rsidRPr="009410E5" w:rsidTr="00D257A5">
        <w:trPr>
          <w:gridAfter w:val="5"/>
          <w:wAfter w:w="6643" w:type="dxa"/>
          <w:trHeight w:val="1077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82615" w:rsidRPr="009410E5" w:rsidTr="00D257A5">
        <w:trPr>
          <w:gridAfter w:val="5"/>
          <w:wAfter w:w="6643" w:type="dxa"/>
          <w:trHeight w:val="1378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06DB" w:rsidRPr="002E06DB" w:rsidRDefault="009247DD" w:rsidP="002E06D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66 859,27</w:t>
            </w:r>
          </w:p>
          <w:p w:rsidR="002E06DB" w:rsidRPr="002E06DB" w:rsidRDefault="002E06DB" w:rsidP="002E06DB">
            <w:pPr>
              <w:jc w:val="right"/>
              <w:rPr>
                <w:rFonts w:ascii="Times New Roman" w:hAnsi="Times New Roman" w:cs="Times New Roman"/>
              </w:rPr>
            </w:pPr>
          </w:p>
          <w:p w:rsidR="002E06DB" w:rsidRPr="002E06DB" w:rsidRDefault="002E06DB" w:rsidP="002E06DB">
            <w:pPr>
              <w:jc w:val="right"/>
              <w:rPr>
                <w:rFonts w:ascii="Times New Roman" w:hAnsi="Times New Roman" w:cs="Times New Roman"/>
              </w:rPr>
            </w:pPr>
          </w:p>
          <w:p w:rsidR="00A82615" w:rsidRPr="00CC42BE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CC42BE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CC42BE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7DD" w:rsidRPr="002E06DB" w:rsidRDefault="009247DD" w:rsidP="009247D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66 859,27</w:t>
            </w:r>
          </w:p>
          <w:p w:rsidR="002E06DB" w:rsidRPr="002E06DB" w:rsidRDefault="002E06DB" w:rsidP="002E06DB">
            <w:pPr>
              <w:jc w:val="right"/>
              <w:rPr>
                <w:rFonts w:ascii="Times New Roman" w:hAnsi="Times New Roman" w:cs="Times New Roman"/>
              </w:rPr>
            </w:pPr>
          </w:p>
          <w:p w:rsidR="002E06DB" w:rsidRPr="002E06DB" w:rsidRDefault="002E06DB" w:rsidP="002E06DB">
            <w:pPr>
              <w:jc w:val="right"/>
              <w:rPr>
                <w:rFonts w:ascii="Times New Roman" w:hAnsi="Times New Roman" w:cs="Times New Roman"/>
              </w:rPr>
            </w:pPr>
          </w:p>
          <w:p w:rsidR="00A82615" w:rsidRPr="00CC42BE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CC42BE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CC42B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зарегистрированных дорожно-транспортных происшествий с пострадавшими,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64</w:t>
            </w:r>
          </w:p>
        </w:tc>
      </w:tr>
      <w:tr w:rsidR="00A82615" w:rsidRPr="009410E5" w:rsidTr="00D257A5">
        <w:trPr>
          <w:gridAfter w:val="5"/>
          <w:wAfter w:w="6643" w:type="dxa"/>
          <w:trHeight w:val="1394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Количество зарегистрированных дорожно-транспортных происшествий с участием детей,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EB49A3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A82615" w:rsidRPr="009410E5" w:rsidTr="00D257A5">
        <w:trPr>
          <w:gridAfter w:val="5"/>
          <w:wAfter w:w="6643" w:type="dxa"/>
          <w:trHeight w:val="1116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A82615" w:rsidRPr="009410E5" w:rsidTr="00D257A5">
        <w:trPr>
          <w:gridAfter w:val="5"/>
          <w:wAfter w:w="6643" w:type="dxa"/>
          <w:trHeight w:val="1260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82615" w:rsidRPr="009410E5" w:rsidTr="00D257A5">
        <w:trPr>
          <w:gridAfter w:val="5"/>
          <w:wAfter w:w="6643" w:type="dxa"/>
          <w:trHeight w:val="652"/>
        </w:trPr>
        <w:tc>
          <w:tcPr>
            <w:tcW w:w="993" w:type="dxa"/>
            <w:vMerge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6DB" w:rsidRPr="002E06DB" w:rsidRDefault="009247DD" w:rsidP="002E06D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40 840,50</w:t>
            </w:r>
          </w:p>
          <w:p w:rsidR="002E06DB" w:rsidRPr="002E06DB" w:rsidRDefault="002E06DB" w:rsidP="002E06D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2E06DB" w:rsidRPr="002E06DB" w:rsidRDefault="002E06DB" w:rsidP="002E06D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7DD" w:rsidRPr="002E06DB" w:rsidRDefault="009247DD" w:rsidP="009247D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40 840,50</w:t>
            </w:r>
          </w:p>
          <w:p w:rsidR="002E06DB" w:rsidRPr="002E06DB" w:rsidRDefault="002E06DB" w:rsidP="002E06D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2E06DB" w:rsidRPr="002E06DB" w:rsidRDefault="002E06DB" w:rsidP="002E06D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зарегистрированных дорожно-транспортных происшествий с пострадавшими,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64</w:t>
            </w:r>
          </w:p>
        </w:tc>
      </w:tr>
      <w:tr w:rsidR="00A82615" w:rsidRPr="009410E5" w:rsidTr="00D257A5">
        <w:trPr>
          <w:gridAfter w:val="5"/>
          <w:wAfter w:w="6643" w:type="dxa"/>
          <w:trHeight w:val="1260"/>
        </w:trPr>
        <w:tc>
          <w:tcPr>
            <w:tcW w:w="993" w:type="dxa"/>
            <w:vMerge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Количество зарегистрированных дорожно-транспортных происшествий с участием детей,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EB49A3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A82615" w:rsidRPr="009410E5" w:rsidTr="00D257A5">
        <w:trPr>
          <w:gridAfter w:val="5"/>
          <w:wAfter w:w="6643" w:type="dxa"/>
          <w:trHeight w:val="1007"/>
        </w:trPr>
        <w:tc>
          <w:tcPr>
            <w:tcW w:w="993" w:type="dxa"/>
            <w:vMerge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A82615" w:rsidRPr="009410E5" w:rsidTr="00D257A5">
        <w:trPr>
          <w:gridAfter w:val="5"/>
          <w:wAfter w:w="6643" w:type="dxa"/>
          <w:trHeight w:val="1036"/>
        </w:trPr>
        <w:tc>
          <w:tcPr>
            <w:tcW w:w="993" w:type="dxa"/>
            <w:vMerge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82615" w:rsidRPr="009410E5" w:rsidTr="00D257A5">
        <w:trPr>
          <w:gridAfter w:val="5"/>
          <w:wAfter w:w="6643" w:type="dxa"/>
          <w:trHeight w:val="1260"/>
        </w:trPr>
        <w:tc>
          <w:tcPr>
            <w:tcW w:w="993" w:type="dxa"/>
            <w:vMerge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5E4" w:rsidRPr="008215E4" w:rsidRDefault="009247DD" w:rsidP="008215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37 623,28</w:t>
            </w:r>
          </w:p>
          <w:p w:rsidR="008215E4" w:rsidRPr="008215E4" w:rsidRDefault="008215E4" w:rsidP="008215E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8215E4" w:rsidRPr="008215E4" w:rsidRDefault="008215E4" w:rsidP="008215E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7DD" w:rsidRPr="008215E4" w:rsidRDefault="009247DD" w:rsidP="009247D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37 623,28</w:t>
            </w:r>
          </w:p>
          <w:p w:rsidR="008215E4" w:rsidRPr="008215E4" w:rsidRDefault="008215E4" w:rsidP="008215E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8215E4" w:rsidRPr="008215E4" w:rsidRDefault="008215E4" w:rsidP="008215E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зарегистрированных дорожно-транспортных происшествий с пострадавшими,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62</w:t>
            </w:r>
          </w:p>
        </w:tc>
      </w:tr>
      <w:tr w:rsidR="00A82615" w:rsidRPr="009410E5" w:rsidTr="00D257A5">
        <w:trPr>
          <w:gridAfter w:val="5"/>
          <w:wAfter w:w="6643" w:type="dxa"/>
          <w:trHeight w:val="1260"/>
        </w:trPr>
        <w:tc>
          <w:tcPr>
            <w:tcW w:w="993" w:type="dxa"/>
            <w:vMerge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Количество зарегистрированных дорожно-транспортных происшествий с участием детей,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A82615" w:rsidRPr="009410E5" w:rsidTr="00D257A5">
        <w:trPr>
          <w:gridAfter w:val="5"/>
          <w:wAfter w:w="6643" w:type="dxa"/>
          <w:trHeight w:val="1077"/>
        </w:trPr>
        <w:tc>
          <w:tcPr>
            <w:tcW w:w="993" w:type="dxa"/>
            <w:vMerge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 Число лиц, погибших в дорожно-транспортных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A82615" w:rsidRPr="009410E5" w:rsidTr="00D257A5">
        <w:trPr>
          <w:gridAfter w:val="5"/>
          <w:wAfter w:w="6643" w:type="dxa"/>
          <w:trHeight w:val="1107"/>
        </w:trPr>
        <w:tc>
          <w:tcPr>
            <w:tcW w:w="993" w:type="dxa"/>
            <w:vMerge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82615" w:rsidRPr="009410E5" w:rsidTr="00D257A5">
        <w:trPr>
          <w:gridAfter w:val="5"/>
          <w:wAfter w:w="6643" w:type="dxa"/>
          <w:trHeight w:val="315"/>
        </w:trPr>
        <w:tc>
          <w:tcPr>
            <w:tcW w:w="14601" w:type="dxa"/>
            <w:gridSpan w:val="11"/>
            <w:tcBorders>
              <w:bottom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Подпрограмма 3 «Обеспечение сохранности и доступности автомобильных дорог г.Северска, улучшение транспортной инфраструктуры» Программы</w:t>
            </w:r>
          </w:p>
        </w:tc>
      </w:tr>
      <w:tr w:rsidR="00A82615" w:rsidRPr="009410E5" w:rsidTr="00D257A5">
        <w:trPr>
          <w:gridAfter w:val="5"/>
          <w:wAfter w:w="6643" w:type="dxa"/>
          <w:trHeight w:val="24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Задача 1 «Текущее содержание объектов улично-дорожной сети г.Северска» подпрограммы 3</w:t>
            </w:r>
          </w:p>
        </w:tc>
      </w:tr>
      <w:tr w:rsidR="00A82615" w:rsidRPr="009410E5" w:rsidTr="00D257A5">
        <w:trPr>
          <w:gridAfter w:val="5"/>
          <w:wAfter w:w="6643" w:type="dxa"/>
          <w:trHeight w:val="359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ВЦП «Текущее содержани</w:t>
            </w:r>
            <w:r w:rsidR="00A80172">
              <w:rPr>
                <w:rFonts w:ascii="Times New Roman" w:hAnsi="Times New Roman" w:cs="Times New Roman"/>
                <w:szCs w:val="24"/>
              </w:rPr>
              <w:t>е объектов улично-дорожной сети</w:t>
            </w:r>
            <w:r w:rsidR="00A80172">
              <w:rPr>
                <w:rFonts w:ascii="Times New Roman" w:hAnsi="Times New Roman" w:cs="Times New Roman"/>
                <w:szCs w:val="24"/>
              </w:rPr>
              <w:br/>
            </w:r>
            <w:r w:rsidRPr="005F3468">
              <w:rPr>
                <w:rFonts w:ascii="Times New Roman" w:hAnsi="Times New Roman" w:cs="Times New Roman"/>
                <w:szCs w:val="24"/>
              </w:rPr>
              <w:t>г.Северска»</w:t>
            </w:r>
            <w:r>
              <w:rPr>
                <w:rFonts w:ascii="Times New Roman" w:hAnsi="Times New Roman" w:cs="Times New Roman"/>
                <w:szCs w:val="24"/>
              </w:rPr>
              <w:t xml:space="preserve"> (до 31.12.2023)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8215E4" w:rsidP="00A82615">
            <w:pPr>
              <w:jc w:val="right"/>
              <w:rPr>
                <w:rFonts w:ascii="Times New Roman" w:hAnsi="Times New Roman" w:cs="Times New Roman"/>
              </w:rPr>
            </w:pPr>
            <w:r w:rsidRPr="008215E4">
              <w:rPr>
                <w:rFonts w:ascii="Times New Roman" w:hAnsi="Times New Roman" w:cs="Times New Roman"/>
              </w:rPr>
              <w:t>714 225,68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8215E4" w:rsidRDefault="008215E4" w:rsidP="008215E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8215E4">
              <w:rPr>
                <w:rFonts w:ascii="Times New Roman" w:hAnsi="Times New Roman" w:cs="Times New Roman"/>
              </w:rPr>
              <w:t>714 225,68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A82615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193 858,82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8215E4" w:rsidRDefault="00A82615" w:rsidP="008215E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8215E4">
              <w:rPr>
                <w:rFonts w:ascii="Times New Roman" w:hAnsi="Times New Roman" w:cs="Times New Roman"/>
              </w:rPr>
              <w:t>193 858,82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</w:t>
            </w:r>
            <w:r w:rsidR="003E6D7E">
              <w:rPr>
                <w:rFonts w:ascii="Times New Roman" w:hAnsi="Times New Roman" w:cs="Times New Roman"/>
                <w:szCs w:val="24"/>
              </w:rPr>
              <w:t>.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8,5</w:t>
            </w:r>
          </w:p>
        </w:tc>
      </w:tr>
      <w:tr w:rsidR="00A82615" w:rsidRPr="009410E5" w:rsidTr="00D257A5">
        <w:trPr>
          <w:gridAfter w:val="5"/>
          <w:wAfter w:w="6643" w:type="dxa"/>
          <w:trHeight w:val="141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8215E4" w:rsidRDefault="00A82615" w:rsidP="008215E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2.Протяжен</w:t>
            </w:r>
            <w:r w:rsidRPr="005F3468">
              <w:rPr>
                <w:rFonts w:ascii="Times New Roman" w:hAnsi="Times New Roman" w:cs="Times New Roman"/>
                <w:szCs w:val="24"/>
              </w:rPr>
              <w:t>ность автомобильных дорог, прошедших инструментальную диагностику, км;</w:t>
            </w:r>
            <w:r w:rsidR="003E6D7E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A82615" w:rsidRPr="009410E5" w:rsidTr="00D257A5">
        <w:trPr>
          <w:gridAfter w:val="5"/>
          <w:wAfter w:w="6643" w:type="dxa"/>
          <w:trHeight w:val="724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8215E4" w:rsidRDefault="00A82615" w:rsidP="008215E4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Количество приобретенной спецтехники,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82615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240 953,35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8215E4" w:rsidRDefault="00A82615" w:rsidP="008215E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8215E4">
              <w:rPr>
                <w:rFonts w:ascii="Times New Roman" w:hAnsi="Times New Roman" w:cs="Times New Roman"/>
              </w:rPr>
              <w:t>240 953,35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</w:t>
            </w:r>
            <w:r w:rsidR="003E6D7E">
              <w:rPr>
                <w:rFonts w:ascii="Times New Roman" w:hAnsi="Times New Roman" w:cs="Times New Roman"/>
                <w:szCs w:val="24"/>
              </w:rPr>
              <w:t>.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</w:t>
            </w:r>
            <w:r>
              <w:rPr>
                <w:rFonts w:ascii="Times New Roman" w:hAnsi="Times New Roman" w:cs="Times New Roman"/>
                <w:szCs w:val="24"/>
              </w:rPr>
              <w:t>,5</w:t>
            </w:r>
          </w:p>
        </w:tc>
      </w:tr>
      <w:tr w:rsidR="00A82615" w:rsidRPr="009410E5" w:rsidTr="00D257A5">
        <w:trPr>
          <w:gridAfter w:val="5"/>
          <w:wAfter w:w="6643" w:type="dxa"/>
          <w:trHeight w:val="1403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8215E4" w:rsidRDefault="00A82615" w:rsidP="008215E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2.Протяжен</w:t>
            </w:r>
            <w:r w:rsidRPr="005F3468">
              <w:rPr>
                <w:rFonts w:ascii="Times New Roman" w:hAnsi="Times New Roman" w:cs="Times New Roman"/>
                <w:szCs w:val="24"/>
              </w:rPr>
              <w:t>ность автомобильных дорог, прошедших инструментальную диагностику, км;</w:t>
            </w:r>
            <w:r w:rsidR="003E6D7E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A82615" w:rsidRPr="009410E5" w:rsidTr="00D257A5">
        <w:trPr>
          <w:gridAfter w:val="5"/>
          <w:wAfter w:w="6643" w:type="dxa"/>
          <w:trHeight w:val="703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8215E4" w:rsidRDefault="00A82615" w:rsidP="008215E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Количество приобретенной спецтехники,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A82615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5E4" w:rsidRPr="008215E4" w:rsidRDefault="008215E4" w:rsidP="008215E4">
            <w:pPr>
              <w:jc w:val="right"/>
              <w:rPr>
                <w:rFonts w:ascii="Times New Roman" w:hAnsi="Times New Roman" w:cs="Times New Roman"/>
              </w:rPr>
            </w:pPr>
            <w:r w:rsidRPr="008215E4">
              <w:rPr>
                <w:rFonts w:ascii="Times New Roman" w:hAnsi="Times New Roman" w:cs="Times New Roman"/>
              </w:rPr>
              <w:t>279 413,51</w:t>
            </w:r>
          </w:p>
          <w:p w:rsidR="008215E4" w:rsidRPr="008215E4" w:rsidRDefault="008215E4" w:rsidP="008215E4">
            <w:pPr>
              <w:jc w:val="right"/>
              <w:rPr>
                <w:rFonts w:ascii="Times New Roman" w:hAnsi="Times New Roman" w:cs="Times New Roman"/>
              </w:rPr>
            </w:pPr>
          </w:p>
          <w:p w:rsidR="00A82615" w:rsidRPr="007A092F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15E4" w:rsidRPr="008215E4" w:rsidRDefault="008215E4" w:rsidP="008215E4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8215E4">
              <w:rPr>
                <w:rFonts w:ascii="Times New Roman" w:hAnsi="Times New Roman" w:cs="Times New Roman"/>
              </w:rPr>
              <w:t>279 413,51</w:t>
            </w:r>
          </w:p>
          <w:p w:rsidR="008215E4" w:rsidRPr="008215E4" w:rsidRDefault="008215E4" w:rsidP="008215E4">
            <w:pPr>
              <w:ind w:left="-57"/>
              <w:jc w:val="right"/>
              <w:rPr>
                <w:rFonts w:ascii="Times New Roman" w:hAnsi="Times New Roman" w:cs="Times New Roman"/>
              </w:rPr>
            </w:pPr>
          </w:p>
          <w:p w:rsidR="00A82615" w:rsidRPr="008215E4" w:rsidRDefault="00A82615" w:rsidP="008215E4">
            <w:pPr>
              <w:ind w:left="-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A092F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A092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</w:t>
            </w:r>
            <w:r w:rsidR="003E6D7E">
              <w:rPr>
                <w:rFonts w:ascii="Times New Roman" w:hAnsi="Times New Roman" w:cs="Times New Roman"/>
                <w:szCs w:val="24"/>
              </w:rPr>
              <w:t>.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</w:t>
            </w:r>
            <w:r>
              <w:rPr>
                <w:rFonts w:ascii="Times New Roman" w:hAnsi="Times New Roman" w:cs="Times New Roman"/>
                <w:szCs w:val="24"/>
              </w:rPr>
              <w:t>,5</w:t>
            </w:r>
          </w:p>
        </w:tc>
      </w:tr>
      <w:tr w:rsidR="00A82615" w:rsidRPr="009410E5" w:rsidTr="00D257A5">
        <w:trPr>
          <w:gridAfter w:val="5"/>
          <w:wAfter w:w="6643" w:type="dxa"/>
          <w:trHeight w:val="524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8215E4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2.Протяженность автомобильных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дорог, прошедших инструментальную диагностику, км;</w:t>
            </w:r>
            <w:r w:rsidR="003E6D7E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13</w:t>
            </w:r>
            <w:r w:rsidR="008215E4">
              <w:rPr>
                <w:rFonts w:ascii="Times New Roman" w:hAnsi="Times New Roman" w:cs="Times New Roman"/>
                <w:szCs w:val="24"/>
              </w:rPr>
              <w:t>5,</w:t>
            </w:r>
            <w:r w:rsidRPr="005F3468">
              <w:rPr>
                <w:rFonts w:ascii="Times New Roman" w:hAnsi="Times New Roman" w:cs="Times New Roman"/>
                <w:szCs w:val="24"/>
              </w:rPr>
              <w:t>8</w:t>
            </w:r>
          </w:p>
        </w:tc>
      </w:tr>
      <w:tr w:rsidR="00A82615" w:rsidRPr="009410E5" w:rsidTr="00D257A5">
        <w:trPr>
          <w:gridAfter w:val="5"/>
          <w:wAfter w:w="6643" w:type="dxa"/>
          <w:trHeight w:val="78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Количество приобретенной спецтехники,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8215E4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A82615" w:rsidRPr="009410E5" w:rsidTr="00D257A5">
        <w:trPr>
          <w:gridAfter w:val="5"/>
          <w:wAfter w:w="6643" w:type="dxa"/>
          <w:trHeight w:val="368"/>
        </w:trPr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82615" w:rsidRPr="007631DA" w:rsidRDefault="00A82615" w:rsidP="00A82615">
            <w:pPr>
              <w:jc w:val="center"/>
            </w:pPr>
            <w:r w:rsidRPr="005F3468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3608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A82615" w:rsidRPr="007631DA" w:rsidRDefault="00A82615" w:rsidP="00A82615">
            <w:r w:rsidRPr="005F3468">
              <w:rPr>
                <w:rFonts w:ascii="Times New Roman" w:hAnsi="Times New Roman" w:cs="Times New Roman"/>
                <w:szCs w:val="24"/>
              </w:rPr>
              <w:t>Задача 1 «Текущее содержание объектов улично-дорожной сети г.Северска» подпрограммы 3</w:t>
            </w:r>
          </w:p>
        </w:tc>
      </w:tr>
      <w:tr w:rsidR="00A82615" w:rsidRPr="009410E5" w:rsidTr="00D257A5">
        <w:trPr>
          <w:gridAfter w:val="5"/>
          <w:wAfter w:w="6643" w:type="dxa"/>
          <w:trHeight w:val="368"/>
        </w:trPr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  <w:r w:rsidRPr="005F3468">
              <w:rPr>
                <w:rFonts w:ascii="Times New Roman" w:hAnsi="Times New Roman" w:cs="Times New Roman"/>
                <w:szCs w:val="24"/>
              </w:rPr>
              <w:t>.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КПМ «Текущее содержание объектов улично-дорожной сети г.Северска» (</w:t>
            </w:r>
            <w:r w:rsidRPr="005F3468">
              <w:rPr>
                <w:rFonts w:ascii="Times New Roman" w:hAnsi="Times New Roman" w:cs="Times New Roman"/>
                <w:spacing w:val="-6"/>
                <w:szCs w:val="24"/>
              </w:rPr>
              <w:t>с 01.01.2024</w:t>
            </w:r>
            <w:r w:rsidRPr="005F3468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270 285,96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8215E4" w:rsidRDefault="00A82615" w:rsidP="008215E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8215E4">
              <w:rPr>
                <w:rFonts w:ascii="Times New Roman" w:hAnsi="Times New Roman" w:cs="Times New Roman"/>
                <w:szCs w:val="24"/>
              </w:rPr>
              <w:t>270 285,96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A82615" w:rsidRPr="009410E5" w:rsidTr="00D257A5">
        <w:trPr>
          <w:gridAfter w:val="5"/>
          <w:wAfter w:w="6643" w:type="dxa"/>
          <w:trHeight w:val="793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270 285,96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8215E4" w:rsidRDefault="00A82615" w:rsidP="008215E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8215E4">
              <w:rPr>
                <w:rFonts w:ascii="Times New Roman" w:hAnsi="Times New Roman" w:cs="Times New Roman"/>
                <w:szCs w:val="24"/>
              </w:rPr>
              <w:t>270 285,96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Площадь текущего ремонта дорожного полотна, тыс</w:t>
            </w:r>
            <w:r w:rsidR="003E6D7E">
              <w:rPr>
                <w:rFonts w:ascii="Times New Roman" w:hAnsi="Times New Roman" w:cs="Times New Roman"/>
                <w:szCs w:val="24"/>
              </w:rPr>
              <w:t>.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8,9</w:t>
            </w:r>
          </w:p>
        </w:tc>
      </w:tr>
      <w:tr w:rsidR="00A82615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Протяженность автомобильных дорог, прошедших инструментальную диагностику, км;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A82615" w:rsidRPr="009410E5" w:rsidTr="00D257A5">
        <w:trPr>
          <w:gridAfter w:val="5"/>
          <w:wAfter w:w="6643" w:type="dxa"/>
          <w:trHeight w:val="72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Количество приобретенной спецтехники,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A82615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2025 </w:t>
            </w:r>
            <w:r w:rsidRPr="005F3468">
              <w:rPr>
                <w:rFonts w:ascii="Times New Roman" w:hAnsi="Times New Roman" w:cs="Times New Roman"/>
                <w:szCs w:val="24"/>
              </w:rPr>
              <w:t>(</w:t>
            </w:r>
            <w:r w:rsidR="00A80172" w:rsidRPr="005F3468">
              <w:rPr>
                <w:rFonts w:ascii="Times New Roman" w:hAnsi="Times New Roman" w:cs="Times New Roman"/>
                <w:szCs w:val="24"/>
              </w:rPr>
              <w:t>прогнозный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280 324,51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8215E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280 324,51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Площадь текущего ремонта дорожного полотна,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8,9</w:t>
            </w:r>
          </w:p>
        </w:tc>
      </w:tr>
      <w:tr w:rsidR="00A82615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Протяженность автомобильных дорог, прошед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 xml:space="preserve">ших инструментальную диагностику, км;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138</w:t>
            </w:r>
          </w:p>
        </w:tc>
      </w:tr>
      <w:tr w:rsidR="00A82615" w:rsidRPr="009410E5" w:rsidTr="00D257A5">
        <w:trPr>
          <w:gridAfter w:val="5"/>
          <w:wAfter w:w="6643" w:type="dxa"/>
          <w:trHeight w:val="801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Количество приобретенной спецтехники,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A82615" w:rsidRPr="009410E5" w:rsidTr="00D257A5">
        <w:trPr>
          <w:gridAfter w:val="5"/>
          <w:wAfter w:w="6643" w:type="dxa"/>
          <w:trHeight w:val="524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2026 (</w:t>
            </w:r>
            <w:r w:rsidR="00A80172" w:rsidRPr="005F3468">
              <w:rPr>
                <w:rFonts w:ascii="Times New Roman" w:hAnsi="Times New Roman" w:cs="Times New Roman"/>
                <w:szCs w:val="24"/>
              </w:rPr>
              <w:t>прогнозный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5E4" w:rsidRPr="008215E4" w:rsidRDefault="008215E4" w:rsidP="008215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15E4">
              <w:rPr>
                <w:rFonts w:ascii="Times New Roman" w:hAnsi="Times New Roman" w:cs="Times New Roman"/>
                <w:szCs w:val="24"/>
              </w:rPr>
              <w:t>280 324,51</w:t>
            </w:r>
          </w:p>
          <w:p w:rsidR="008215E4" w:rsidRPr="008215E4" w:rsidRDefault="008215E4" w:rsidP="008215E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15E4" w:rsidRPr="008215E4" w:rsidRDefault="008215E4" w:rsidP="008215E4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8215E4">
              <w:rPr>
                <w:rFonts w:ascii="Times New Roman" w:hAnsi="Times New Roman" w:cs="Times New Roman"/>
                <w:szCs w:val="24"/>
              </w:rPr>
              <w:t>280 324,51</w:t>
            </w:r>
          </w:p>
          <w:p w:rsidR="008215E4" w:rsidRPr="008215E4" w:rsidRDefault="008215E4" w:rsidP="008215E4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Площадь текущего ремонта дорожного полотна,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8,9</w:t>
            </w:r>
          </w:p>
        </w:tc>
      </w:tr>
      <w:tr w:rsidR="00A82615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Протяженность автомобильных дорог, прошедших инструментальную диагностику, км;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138</w:t>
            </w:r>
          </w:p>
        </w:tc>
      </w:tr>
      <w:tr w:rsidR="00A82615" w:rsidRPr="009410E5" w:rsidTr="00D257A5">
        <w:trPr>
          <w:gridAfter w:val="5"/>
          <w:wAfter w:w="6643" w:type="dxa"/>
          <w:trHeight w:val="94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Количество приобретенной спецтехники,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A82615" w:rsidRPr="009410E5" w:rsidTr="00D257A5">
        <w:trPr>
          <w:gridAfter w:val="5"/>
          <w:wAfter w:w="6643" w:type="dxa"/>
          <w:trHeight w:val="3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Задача 2 «Обеспечение внутриквартальных территорий достаточным количеством парковочных мест» подпрограммы 3</w:t>
            </w:r>
          </w:p>
        </w:tc>
      </w:tr>
      <w:tr w:rsidR="00A82615" w:rsidRPr="009410E5" w:rsidTr="00D257A5">
        <w:trPr>
          <w:gridAfter w:val="5"/>
          <w:wAfter w:w="6643" w:type="dxa"/>
          <w:trHeight w:val="7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Основное мероприя</w:t>
            </w:r>
            <w:r w:rsidRPr="005F3468">
              <w:rPr>
                <w:rFonts w:ascii="Times New Roman" w:hAnsi="Times New Roman" w:cs="Times New Roman"/>
                <w:szCs w:val="24"/>
              </w:rPr>
              <w:t>тие. Организ</w:t>
            </w:r>
            <w:r>
              <w:rPr>
                <w:rFonts w:ascii="Times New Roman" w:hAnsi="Times New Roman" w:cs="Times New Roman"/>
                <w:szCs w:val="24"/>
              </w:rPr>
              <w:t>ация гостевых стоянок автотранспорта и расширение внутриквар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тальных проездов, в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т.ч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.: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33AE5" w:rsidP="00A82615">
            <w:pPr>
              <w:jc w:val="right"/>
              <w:rPr>
                <w:rFonts w:ascii="Times New Roman" w:hAnsi="Times New Roman" w:cs="Times New Roman"/>
              </w:rPr>
            </w:pPr>
            <w:r w:rsidRPr="00A33AE5">
              <w:rPr>
                <w:rFonts w:ascii="Times New Roman" w:hAnsi="Times New Roman" w:cs="Times New Roman"/>
              </w:rPr>
              <w:t>9 799,37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33AE5" w:rsidP="00A82615">
            <w:pPr>
              <w:jc w:val="right"/>
              <w:rPr>
                <w:rFonts w:ascii="Times New Roman" w:hAnsi="Times New Roman" w:cs="Times New Roman"/>
              </w:rPr>
            </w:pPr>
            <w:r w:rsidRPr="00A33AE5">
              <w:rPr>
                <w:rFonts w:ascii="Times New Roman" w:hAnsi="Times New Roman" w:cs="Times New Roman"/>
              </w:rPr>
              <w:t>9 799,37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A82615" w:rsidRPr="009410E5" w:rsidTr="00D257A5">
        <w:trPr>
          <w:gridAfter w:val="5"/>
          <w:wAfter w:w="6643" w:type="dxa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дворовых территорий, оборудованных в течение года новыми парковочными местами,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82615" w:rsidRPr="009410E5" w:rsidTr="00D257A5">
        <w:trPr>
          <w:gridAfter w:val="5"/>
          <w:wAfter w:w="6643" w:type="dxa"/>
          <w:trHeight w:val="2083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дворовых территорий, оборудованных в течение года новыми парковочными местами,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82615" w:rsidRPr="009410E5" w:rsidTr="00D257A5">
        <w:trPr>
          <w:gridAfter w:val="5"/>
          <w:wAfter w:w="6643" w:type="dxa"/>
          <w:trHeight w:val="2124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3 299,31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3 299,31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дворовых территорий, оборудованных в течение года новыми парковочными местами,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33AE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82615" w:rsidRPr="009410E5" w:rsidTr="00D257A5">
        <w:trPr>
          <w:gridAfter w:val="5"/>
          <w:wAfter w:w="6643" w:type="dxa"/>
          <w:trHeight w:val="216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33AE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33AE5">
              <w:rPr>
                <w:rFonts w:ascii="Times New Roman" w:hAnsi="Times New Roman" w:cs="Times New Roman"/>
                <w:szCs w:val="24"/>
              </w:rPr>
              <w:t>6 500,00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33AE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33AE5">
              <w:rPr>
                <w:rFonts w:ascii="Times New Roman" w:hAnsi="Times New Roman" w:cs="Times New Roman"/>
                <w:szCs w:val="24"/>
              </w:rPr>
              <w:t>6 500,00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дворовых территорий, оборудованных в течение года новыми парковочными местами,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33AE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A82615" w:rsidRPr="009410E5" w:rsidTr="00D257A5">
        <w:trPr>
          <w:gridAfter w:val="5"/>
          <w:wAfter w:w="6643" w:type="dxa"/>
          <w:trHeight w:val="136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33AE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33AE5">
              <w:rPr>
                <w:rFonts w:ascii="Times New Roman" w:hAnsi="Times New Roman" w:cs="Times New Roman"/>
                <w:szCs w:val="24"/>
              </w:rPr>
              <w:t>18 055,40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33AE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33AE5">
              <w:rPr>
                <w:rFonts w:ascii="Times New Roman" w:hAnsi="Times New Roman" w:cs="Times New Roman"/>
                <w:szCs w:val="24"/>
              </w:rPr>
              <w:t>18 055,40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дворовых территорий, оборудованных в течение года новыми парковочными местами,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33AE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A82615" w:rsidRPr="009410E5" w:rsidTr="00D257A5">
        <w:trPr>
          <w:gridAfter w:val="5"/>
          <w:wAfter w:w="6643" w:type="dxa"/>
          <w:trHeight w:val="1394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</w:t>
            </w:r>
            <w:r w:rsidR="00A80172" w:rsidRPr="005F3468">
              <w:rPr>
                <w:rFonts w:ascii="Times New Roman" w:hAnsi="Times New Roman" w:cs="Times New Roman"/>
                <w:szCs w:val="24"/>
              </w:rPr>
              <w:t>ый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пе</w:t>
            </w:r>
            <w:r>
              <w:rPr>
                <w:rFonts w:ascii="Times New Roman" w:hAnsi="Times New Roman" w:cs="Times New Roman"/>
                <w:szCs w:val="24"/>
              </w:rPr>
              <w:t>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33AE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33AE5">
              <w:rPr>
                <w:rFonts w:ascii="Times New Roman" w:hAnsi="Times New Roman" w:cs="Times New Roman"/>
                <w:szCs w:val="24"/>
              </w:rPr>
              <w:t>208,00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33AE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33AE5">
              <w:rPr>
                <w:rFonts w:ascii="Times New Roman" w:hAnsi="Times New Roman" w:cs="Times New Roman"/>
                <w:szCs w:val="24"/>
              </w:rPr>
              <w:t>208,00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дворовых территорий, оборудованных в течение года новыми парковочными местами,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82615" w:rsidRPr="009410E5" w:rsidTr="00D257A5">
        <w:trPr>
          <w:gridAfter w:val="5"/>
          <w:wAfter w:w="6643" w:type="dxa"/>
          <w:trHeight w:val="181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Выполнение работ по расшире</w:t>
            </w:r>
            <w:r w:rsidRPr="005F3468">
              <w:rPr>
                <w:rFonts w:ascii="Times New Roman" w:hAnsi="Times New Roman" w:cs="Times New Roman"/>
                <w:szCs w:val="24"/>
              </w:rPr>
              <w:t>нию проездов и устройству</w:t>
            </w:r>
            <w:r>
              <w:rPr>
                <w:rFonts w:ascii="Times New Roman" w:hAnsi="Times New Roman" w:cs="Times New Roman"/>
                <w:szCs w:val="24"/>
              </w:rPr>
              <w:t xml:space="preserve"> гостевых стоянок для автотранспорта на внутриквар</w:t>
            </w:r>
            <w:r w:rsidRPr="005F3468">
              <w:rPr>
                <w:rFonts w:ascii="Times New Roman" w:hAnsi="Times New Roman" w:cs="Times New Roman"/>
                <w:szCs w:val="24"/>
              </w:rPr>
              <w:t>тальных территориях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33AE5" w:rsidP="00A82615">
            <w:pPr>
              <w:jc w:val="right"/>
              <w:rPr>
                <w:rFonts w:ascii="Times New Roman" w:hAnsi="Times New Roman" w:cs="Times New Roman"/>
              </w:rPr>
            </w:pPr>
            <w:r w:rsidRPr="00A33AE5">
              <w:rPr>
                <w:rFonts w:ascii="Times New Roman" w:hAnsi="Times New Roman" w:cs="Times New Roman"/>
              </w:rPr>
              <w:t>9 799,37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33AE5" w:rsidP="00A82615">
            <w:pPr>
              <w:jc w:val="right"/>
              <w:rPr>
                <w:rFonts w:ascii="Times New Roman" w:hAnsi="Times New Roman" w:cs="Times New Roman"/>
              </w:rPr>
            </w:pPr>
            <w:r w:rsidRPr="00A33AE5">
              <w:rPr>
                <w:rFonts w:ascii="Times New Roman" w:hAnsi="Times New Roman" w:cs="Times New Roman"/>
              </w:rPr>
              <w:t>9 799,37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A82615" w:rsidRPr="009410E5" w:rsidTr="00D257A5">
        <w:trPr>
          <w:gridAfter w:val="5"/>
          <w:wAfter w:w="6643" w:type="dxa"/>
          <w:trHeight w:val="1389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дворовых территориях,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82615" w:rsidRPr="009410E5" w:rsidTr="00D257A5">
        <w:trPr>
          <w:gridAfter w:val="5"/>
          <w:wAfter w:w="6643" w:type="dxa"/>
          <w:trHeight w:val="141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дворовых территориях,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33AE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82615" w:rsidRPr="009410E5" w:rsidTr="00D257A5">
        <w:trPr>
          <w:gridAfter w:val="5"/>
          <w:wAfter w:w="6643" w:type="dxa"/>
          <w:trHeight w:val="136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3 299,31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3 299,31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дворовых территориях,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33AE5" w:rsidRPr="009410E5" w:rsidTr="00D257A5">
        <w:trPr>
          <w:gridAfter w:val="5"/>
          <w:wAfter w:w="6643" w:type="dxa"/>
          <w:trHeight w:val="1301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33AE5" w:rsidRPr="005F3468" w:rsidRDefault="00A33AE5" w:rsidP="00A33A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33AE5" w:rsidRPr="005F3468" w:rsidRDefault="00A33AE5" w:rsidP="00A33A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AE5" w:rsidRPr="005F3468" w:rsidRDefault="00A33AE5" w:rsidP="00A33A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AE5" w:rsidRPr="005F3468" w:rsidRDefault="00A33AE5" w:rsidP="00A33A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33AE5">
              <w:rPr>
                <w:rFonts w:ascii="Times New Roman" w:hAnsi="Times New Roman" w:cs="Times New Roman"/>
                <w:szCs w:val="24"/>
              </w:rPr>
              <w:t>6 500,00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AE5" w:rsidRPr="005F3468" w:rsidRDefault="00A33AE5" w:rsidP="00A33A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AE5" w:rsidRPr="005F3468" w:rsidRDefault="00A33AE5" w:rsidP="00A33A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AE5" w:rsidRPr="005F3468" w:rsidRDefault="00A33AE5" w:rsidP="00A33A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33AE5">
              <w:rPr>
                <w:rFonts w:ascii="Times New Roman" w:hAnsi="Times New Roman" w:cs="Times New Roman"/>
                <w:szCs w:val="24"/>
              </w:rPr>
              <w:t>6 500,00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3AE5" w:rsidRPr="005F3468" w:rsidRDefault="00A33AE5" w:rsidP="00A33A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33AE5" w:rsidRPr="005F3468" w:rsidRDefault="00A33AE5" w:rsidP="00A33A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AE5" w:rsidRPr="005F3468" w:rsidRDefault="00A33AE5" w:rsidP="00A33AE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дворовых территориях,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AE5" w:rsidRPr="005F3468" w:rsidRDefault="00A33AE5" w:rsidP="00A33A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A33AE5" w:rsidRPr="009410E5" w:rsidTr="00D257A5">
        <w:trPr>
          <w:gridAfter w:val="5"/>
          <w:wAfter w:w="6643" w:type="dxa"/>
          <w:trHeight w:val="18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3AE5" w:rsidRPr="005F3468" w:rsidRDefault="00A33AE5" w:rsidP="00A33A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3AE5" w:rsidRPr="005F3468" w:rsidRDefault="00A33AE5" w:rsidP="00A33A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A33AE5" w:rsidRPr="005F3468" w:rsidRDefault="00A33AE5" w:rsidP="00A33A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E5" w:rsidRPr="005F3468" w:rsidRDefault="00A33AE5" w:rsidP="00A33A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33AE5">
              <w:rPr>
                <w:rFonts w:ascii="Times New Roman" w:hAnsi="Times New Roman" w:cs="Times New Roman"/>
                <w:szCs w:val="24"/>
              </w:rPr>
              <w:t>18 055,40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E5" w:rsidRPr="005F3468" w:rsidRDefault="00A33AE5" w:rsidP="00A33A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E5" w:rsidRPr="005F3468" w:rsidRDefault="00A33AE5" w:rsidP="00A33A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E5" w:rsidRPr="005F3468" w:rsidRDefault="00A33AE5" w:rsidP="00A33A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33AE5">
              <w:rPr>
                <w:rFonts w:ascii="Times New Roman" w:hAnsi="Times New Roman" w:cs="Times New Roman"/>
                <w:szCs w:val="24"/>
              </w:rPr>
              <w:t>18 055,40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E5" w:rsidRPr="005F3468" w:rsidRDefault="00A33AE5" w:rsidP="00A33A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E5" w:rsidRPr="005F3468" w:rsidRDefault="00A33AE5" w:rsidP="00A33A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E5" w:rsidRPr="005F3468" w:rsidRDefault="00A33AE5" w:rsidP="00A33AE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дворовых территориях,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E5" w:rsidRPr="005F3468" w:rsidRDefault="00A33AE5" w:rsidP="00A33A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A33AE5" w:rsidRPr="009410E5" w:rsidTr="00D257A5">
        <w:trPr>
          <w:gridAfter w:val="5"/>
          <w:wAfter w:w="6643" w:type="dxa"/>
          <w:trHeight w:val="1824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E5" w:rsidRPr="005F3468" w:rsidRDefault="00A33AE5" w:rsidP="00A33A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E5" w:rsidRPr="005F3468" w:rsidRDefault="00A33AE5" w:rsidP="00A33A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A33AE5" w:rsidRPr="005F3468" w:rsidRDefault="00A33AE5" w:rsidP="00A33A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E5" w:rsidRPr="005F3468" w:rsidRDefault="00A33AE5" w:rsidP="00A33A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33AE5">
              <w:rPr>
                <w:rFonts w:ascii="Times New Roman" w:hAnsi="Times New Roman" w:cs="Times New Roman"/>
                <w:szCs w:val="24"/>
              </w:rPr>
              <w:t>208,00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E5" w:rsidRPr="005F3468" w:rsidRDefault="00A33AE5" w:rsidP="00A33A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E5" w:rsidRPr="005F3468" w:rsidRDefault="00A33AE5" w:rsidP="00A33A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E5" w:rsidRPr="005F3468" w:rsidRDefault="00A33AE5" w:rsidP="00A33A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33AE5">
              <w:rPr>
                <w:rFonts w:ascii="Times New Roman" w:hAnsi="Times New Roman" w:cs="Times New Roman"/>
                <w:szCs w:val="24"/>
              </w:rPr>
              <w:t>208,00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E5" w:rsidRPr="005F3468" w:rsidRDefault="00A33AE5" w:rsidP="00A33A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E5" w:rsidRPr="005F3468" w:rsidRDefault="00A33AE5" w:rsidP="00A33A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E5" w:rsidRPr="005F3468" w:rsidRDefault="00A33AE5" w:rsidP="00A33AE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дополнительно устроенных парковочных мест на внутри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дворовых территориях,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E5" w:rsidRPr="005F3468" w:rsidRDefault="00A33AE5" w:rsidP="00A33A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82615" w:rsidRPr="009410E5" w:rsidTr="00D257A5">
        <w:trPr>
          <w:gridAfter w:val="5"/>
          <w:wAfter w:w="6643" w:type="dxa"/>
          <w:trHeight w:val="70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Задача 3 «Обеспечение контроля качества выполнения работ по ремонту и содержанию объектов улично-дорожной сети и транспортного обслуживания» подпрограммы 3</w:t>
            </w:r>
          </w:p>
        </w:tc>
      </w:tr>
      <w:tr w:rsidR="00A82615" w:rsidRPr="009410E5" w:rsidTr="00D257A5">
        <w:trPr>
          <w:gridAfter w:val="5"/>
          <w:wAfter w:w="6643" w:type="dxa"/>
          <w:trHeight w:val="557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ВЦП </w:t>
            </w:r>
            <w:r w:rsidRPr="005F3468">
              <w:rPr>
                <w:rFonts w:ascii="Times New Roman" w:hAnsi="Times New Roman" w:cs="Times New Roman"/>
                <w:szCs w:val="24"/>
              </w:rPr>
              <w:t>«Обеспечение контроля качества выполнения работ по ремонту и содержанию объектов у</w:t>
            </w:r>
            <w:r w:rsidR="004210CE">
              <w:rPr>
                <w:rFonts w:ascii="Times New Roman" w:hAnsi="Times New Roman" w:cs="Times New Roman"/>
                <w:szCs w:val="24"/>
              </w:rPr>
              <w:t>лично-дорожной сети и транспортного обслужива</w:t>
            </w:r>
            <w:r w:rsidRPr="005F3468">
              <w:rPr>
                <w:rFonts w:ascii="Times New Roman" w:hAnsi="Times New Roman" w:cs="Times New Roman"/>
                <w:szCs w:val="24"/>
              </w:rPr>
              <w:t>ния»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(до 31.12.2023)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129 575,04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F97A55" w:rsidRDefault="00A82615" w:rsidP="00F97A55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F97A55">
              <w:rPr>
                <w:rFonts w:ascii="Times New Roman" w:hAnsi="Times New Roman" w:cs="Times New Roman"/>
              </w:rPr>
              <w:t>129 575,04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A82615" w:rsidRPr="009410E5" w:rsidTr="00D257A5">
        <w:trPr>
          <w:gridAfter w:val="5"/>
          <w:wAfter w:w="6643" w:type="dxa"/>
          <w:trHeight w:val="51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39 114,52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39 114,52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A82615" w:rsidRPr="009410E5" w:rsidTr="00D257A5">
        <w:trPr>
          <w:gridAfter w:val="5"/>
          <w:wAfter w:w="6643" w:type="dxa"/>
          <w:trHeight w:val="2532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границах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18</w:t>
            </w:r>
          </w:p>
        </w:tc>
      </w:tr>
      <w:tr w:rsidR="00A82615" w:rsidRPr="009410E5" w:rsidTr="00D257A5">
        <w:trPr>
          <w:gridAfter w:val="5"/>
          <w:wAfter w:w="6643" w:type="dxa"/>
          <w:trHeight w:val="949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43 629,84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43 629,84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33AE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212</w:t>
            </w:r>
          </w:p>
        </w:tc>
      </w:tr>
      <w:tr w:rsidR="00A82615" w:rsidRPr="009410E5" w:rsidTr="00D257A5">
        <w:trPr>
          <w:gridAfter w:val="5"/>
          <w:wAfter w:w="6643" w:type="dxa"/>
          <w:trHeight w:val="949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 xml:space="preserve">ревозок в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границах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12</w:t>
            </w:r>
          </w:p>
        </w:tc>
      </w:tr>
      <w:tr w:rsidR="00A82615" w:rsidRPr="009410E5" w:rsidTr="00D257A5">
        <w:trPr>
          <w:gridAfter w:val="5"/>
          <w:wAfter w:w="6643" w:type="dxa"/>
          <w:trHeight w:val="2962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46 830,68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46 830,68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33AE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265</w:t>
            </w:r>
          </w:p>
        </w:tc>
      </w:tr>
      <w:tr w:rsidR="00A82615" w:rsidRPr="009410E5" w:rsidTr="00D257A5">
        <w:trPr>
          <w:gridAfter w:val="5"/>
          <w:wAfter w:w="6643" w:type="dxa"/>
          <w:trHeight w:val="352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границах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A82615" w:rsidRPr="009410E5" w:rsidTr="00D257A5">
        <w:trPr>
          <w:gridAfter w:val="5"/>
          <w:wAfter w:w="6643" w:type="dxa"/>
          <w:trHeight w:val="7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Задача 3 «</w:t>
            </w:r>
            <w:r w:rsidRPr="001E0CF8">
              <w:rPr>
                <w:rFonts w:ascii="Times New Roman" w:hAnsi="Times New Roman" w:cs="Times New Roman"/>
                <w:szCs w:val="24"/>
              </w:rPr>
              <w:t>Обеспечение контроля качества выполнения работ по ремонту и содержанию объектов улично-дорожной се</w:t>
            </w:r>
            <w:r>
              <w:rPr>
                <w:rFonts w:ascii="Times New Roman" w:hAnsi="Times New Roman" w:cs="Times New Roman"/>
                <w:szCs w:val="24"/>
              </w:rPr>
              <w:t>ти и транспортного обслуживания»</w:t>
            </w:r>
            <w:r w:rsidRPr="001E0CF8">
              <w:rPr>
                <w:rFonts w:ascii="Times New Roman" w:hAnsi="Times New Roman" w:cs="Times New Roman"/>
                <w:szCs w:val="24"/>
              </w:rPr>
              <w:t xml:space="preserve"> подпрограммы 3</w:t>
            </w:r>
          </w:p>
        </w:tc>
      </w:tr>
      <w:tr w:rsidR="00A82615" w:rsidRPr="009410E5" w:rsidTr="00D257A5">
        <w:trPr>
          <w:gridAfter w:val="5"/>
          <w:wAfter w:w="6643" w:type="dxa"/>
          <w:trHeight w:val="311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 3.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КПМ «Обеспечение контроля качества выполнения работ по ремонту и содержанию объектов улично-дорожной сети и транспортного обслуживания» (с 01.01.2024)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82615" w:rsidRPr="005F3468" w:rsidRDefault="00A33AE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33AE5">
              <w:rPr>
                <w:rFonts w:ascii="Times New Roman" w:hAnsi="Times New Roman" w:cs="Times New Roman"/>
                <w:szCs w:val="24"/>
              </w:rPr>
              <w:t>52 193,06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82615" w:rsidRPr="005F3468" w:rsidRDefault="00A33AE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33AE5">
              <w:rPr>
                <w:rFonts w:ascii="Times New Roman" w:hAnsi="Times New Roman" w:cs="Times New Roman"/>
                <w:szCs w:val="24"/>
              </w:rPr>
              <w:t>52 193,06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A82615" w:rsidRPr="009410E5" w:rsidTr="00D257A5">
        <w:trPr>
          <w:gridAfter w:val="5"/>
          <w:wAfter w:w="6643" w:type="dxa"/>
          <w:trHeight w:val="164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33AE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33AE5">
              <w:rPr>
                <w:rFonts w:ascii="Times New Roman" w:hAnsi="Times New Roman" w:cs="Times New Roman"/>
                <w:szCs w:val="24"/>
              </w:rPr>
              <w:t>52 193,06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33AE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33AE5">
              <w:rPr>
                <w:rFonts w:ascii="Times New Roman" w:hAnsi="Times New Roman" w:cs="Times New Roman"/>
                <w:szCs w:val="24"/>
              </w:rPr>
              <w:t>52 193,06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A82615" w:rsidRPr="009410E5" w:rsidTr="00D257A5">
        <w:trPr>
          <w:gridAfter w:val="5"/>
          <w:wAfter w:w="6643" w:type="dxa"/>
          <w:trHeight w:val="51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границах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A82615" w:rsidRPr="009410E5" w:rsidTr="00D257A5">
        <w:trPr>
          <w:gridAfter w:val="5"/>
          <w:wAfter w:w="6643" w:type="dxa"/>
          <w:trHeight w:val="216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E5" w:rsidRPr="00A33AE5" w:rsidRDefault="00A33AE5" w:rsidP="00A33A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33AE5">
              <w:rPr>
                <w:rFonts w:ascii="Times New Roman" w:hAnsi="Times New Roman" w:cs="Times New Roman"/>
                <w:szCs w:val="24"/>
              </w:rPr>
              <w:t>51 951,94</w:t>
            </w:r>
          </w:p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3AE5" w:rsidRPr="00A33AE5" w:rsidRDefault="00A33AE5" w:rsidP="00A33A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33AE5">
              <w:rPr>
                <w:rFonts w:ascii="Times New Roman" w:hAnsi="Times New Roman" w:cs="Times New Roman"/>
                <w:szCs w:val="24"/>
              </w:rPr>
              <w:t>51 951,94</w:t>
            </w:r>
          </w:p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A82615" w:rsidRPr="009410E5" w:rsidTr="004743D7">
        <w:trPr>
          <w:gridAfter w:val="5"/>
          <w:wAfter w:w="6643" w:type="dxa"/>
          <w:trHeight w:val="562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границах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A82615" w:rsidRPr="009410E5" w:rsidTr="00D257A5">
        <w:trPr>
          <w:gridAfter w:val="5"/>
          <w:wAfter w:w="6643" w:type="dxa"/>
          <w:trHeight w:val="294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A80172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3AE5" w:rsidRPr="00A33AE5" w:rsidRDefault="00A33AE5" w:rsidP="00A33A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33AE5">
              <w:rPr>
                <w:rFonts w:ascii="Times New Roman" w:hAnsi="Times New Roman" w:cs="Times New Roman"/>
                <w:szCs w:val="24"/>
              </w:rPr>
              <w:t>51 951,94</w:t>
            </w:r>
          </w:p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3AE5" w:rsidRPr="00A33AE5" w:rsidRDefault="00A33AE5" w:rsidP="00A33A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33AE5">
              <w:rPr>
                <w:rFonts w:ascii="Times New Roman" w:hAnsi="Times New Roman" w:cs="Times New Roman"/>
                <w:szCs w:val="24"/>
              </w:rPr>
              <w:t>51 951,94</w:t>
            </w:r>
          </w:p>
          <w:p w:rsidR="00A82615" w:rsidRPr="005F3468" w:rsidRDefault="00A82615" w:rsidP="00A33AE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280</w:t>
            </w:r>
          </w:p>
        </w:tc>
      </w:tr>
      <w:tr w:rsidR="00A82615" w:rsidRPr="009410E5" w:rsidTr="00D257A5">
        <w:trPr>
          <w:gridAfter w:val="5"/>
          <w:wAfter w:w="6643" w:type="dxa"/>
          <w:trHeight w:val="294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границах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A82615" w:rsidRPr="009410E5" w:rsidTr="00D257A5">
        <w:trPr>
          <w:gridAfter w:val="5"/>
          <w:wAfter w:w="6643" w:type="dxa"/>
          <w:trHeight w:val="737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Итого по п</w:t>
            </w:r>
            <w:r>
              <w:rPr>
                <w:rFonts w:ascii="Times New Roman" w:hAnsi="Times New Roman" w:cs="Times New Roman"/>
                <w:szCs w:val="24"/>
              </w:rPr>
              <w:t>одпрограм</w:t>
            </w:r>
            <w:r w:rsidRPr="005F3468">
              <w:rPr>
                <w:rFonts w:ascii="Times New Roman" w:hAnsi="Times New Roman" w:cs="Times New Roman"/>
                <w:szCs w:val="24"/>
              </w:rPr>
              <w:t>ме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A33AE5" w:rsidRDefault="00D36929" w:rsidP="00A33AE5">
            <w:pPr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D36929">
              <w:rPr>
                <w:rFonts w:ascii="Times New Roman" w:hAnsi="Times New Roman" w:cs="Times New Roman"/>
              </w:rPr>
              <w:t>1 176 079,11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4210CE" w:rsidRDefault="00D36929" w:rsidP="00A33AE5">
            <w:pPr>
              <w:ind w:left="-57"/>
              <w:jc w:val="right"/>
              <w:rPr>
                <w:rFonts w:ascii="Times New Roman" w:hAnsi="Times New Roman" w:cs="Times New Roman"/>
                <w:spacing w:val="-18"/>
              </w:rPr>
            </w:pPr>
            <w:r w:rsidRPr="004210CE">
              <w:rPr>
                <w:rFonts w:ascii="Times New Roman" w:hAnsi="Times New Roman" w:cs="Times New Roman"/>
                <w:spacing w:val="-18"/>
              </w:rPr>
              <w:t>1 176 079,11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A82615" w:rsidRPr="009410E5" w:rsidTr="00D257A5">
        <w:trPr>
          <w:gridAfter w:val="5"/>
          <w:wAfter w:w="6643" w:type="dxa"/>
          <w:trHeight w:val="249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232 973,40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A33AE5" w:rsidRDefault="00A82615" w:rsidP="00A33AE5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A33AE5">
              <w:rPr>
                <w:rFonts w:ascii="Times New Roman" w:hAnsi="Times New Roman" w:cs="Times New Roman"/>
                <w:szCs w:val="24"/>
              </w:rPr>
              <w:t>232 973,40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Северска,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0,48</w:t>
            </w:r>
          </w:p>
        </w:tc>
      </w:tr>
      <w:tr w:rsidR="00A82615" w:rsidRPr="009410E5" w:rsidTr="00D257A5">
        <w:trPr>
          <w:gridAfter w:val="5"/>
          <w:wAfter w:w="6643" w:type="dxa"/>
          <w:trHeight w:val="66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Общая площадь увели</w:t>
            </w:r>
            <w:r w:rsidR="004210CE">
              <w:rPr>
                <w:rFonts w:ascii="Times New Roman" w:hAnsi="Times New Roman" w:cs="Times New Roman"/>
                <w:szCs w:val="24"/>
              </w:rPr>
              <w:t xml:space="preserve">чения парковочных мест на </w:t>
            </w:r>
            <w:proofErr w:type="spellStart"/>
            <w:r w:rsidR="004210CE">
              <w:rPr>
                <w:rFonts w:ascii="Times New Roman" w:hAnsi="Times New Roman" w:cs="Times New Roman"/>
                <w:szCs w:val="24"/>
              </w:rPr>
              <w:t>внутри</w:t>
            </w:r>
            <w:r w:rsidRPr="005F3468">
              <w:rPr>
                <w:rFonts w:ascii="Times New Roman" w:hAnsi="Times New Roman" w:cs="Times New Roman"/>
                <w:szCs w:val="24"/>
              </w:rPr>
              <w:t>дворовых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 xml:space="preserve">территориях,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A82615" w:rsidRPr="009410E5" w:rsidTr="00D257A5">
        <w:trPr>
          <w:gridAfter w:val="5"/>
          <w:wAfter w:w="6643" w:type="dxa"/>
          <w:trHeight w:val="2391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Доля объектов улично-дорожной сети г.Северска, </w:t>
            </w:r>
          </w:p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в отношении которых в течение года выполнялся контроль МКУ ТЦ,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A82615" w:rsidRPr="009410E5" w:rsidTr="00D257A5">
        <w:trPr>
          <w:gridAfter w:val="5"/>
          <w:wAfter w:w="6643" w:type="dxa"/>
          <w:trHeight w:val="3543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284 583,19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F97A55" w:rsidRDefault="00A82615" w:rsidP="00F97A55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F97A55">
              <w:rPr>
                <w:rFonts w:ascii="Times New Roman" w:hAnsi="Times New Roman" w:cs="Times New Roman"/>
                <w:szCs w:val="24"/>
              </w:rPr>
              <w:t>284 583,19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Северска,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0,52</w:t>
            </w:r>
          </w:p>
        </w:tc>
      </w:tr>
      <w:tr w:rsidR="00A82615" w:rsidRPr="009410E5" w:rsidTr="00D257A5">
        <w:trPr>
          <w:gridAfter w:val="5"/>
          <w:wAfter w:w="6643" w:type="dxa"/>
          <w:trHeight w:val="126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Общая площадь увеличения парковочных мест на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внутридворовых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территориях,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82615" w:rsidRPr="009410E5" w:rsidTr="00D257A5">
        <w:trPr>
          <w:gridAfter w:val="5"/>
          <w:wAfter w:w="6643" w:type="dxa"/>
          <w:trHeight w:val="265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Доля объектов улично-дорожной сети г.Северска, </w:t>
            </w:r>
          </w:p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в отношении которых в течение года выполнялся контроль МКУ ТЦ,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A82615" w:rsidRPr="009410E5" w:rsidTr="00D257A5">
        <w:trPr>
          <w:gridAfter w:val="5"/>
          <w:wAfter w:w="6643" w:type="dxa"/>
          <w:trHeight w:val="3822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929" w:rsidRPr="00D36929" w:rsidRDefault="00D36929" w:rsidP="00D36929">
            <w:pPr>
              <w:jc w:val="right"/>
              <w:rPr>
                <w:rFonts w:ascii="Times New Roman" w:hAnsi="Times New Roman" w:cs="Times New Roman"/>
              </w:rPr>
            </w:pPr>
            <w:r w:rsidRPr="00D36929">
              <w:rPr>
                <w:rFonts w:ascii="Times New Roman" w:hAnsi="Times New Roman" w:cs="Times New Roman"/>
              </w:rPr>
              <w:t>329 543,50</w:t>
            </w:r>
          </w:p>
          <w:p w:rsidR="00D36929" w:rsidRPr="00D36929" w:rsidRDefault="00D36929" w:rsidP="00D36929">
            <w:pPr>
              <w:jc w:val="right"/>
              <w:rPr>
                <w:rFonts w:ascii="Times New Roman" w:hAnsi="Times New Roman" w:cs="Times New Roman"/>
              </w:rPr>
            </w:pPr>
          </w:p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929" w:rsidRPr="00D36929" w:rsidRDefault="00D36929" w:rsidP="00D36929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D36929">
              <w:rPr>
                <w:rFonts w:ascii="Times New Roman" w:hAnsi="Times New Roman" w:cs="Times New Roman"/>
              </w:rPr>
              <w:t>329 543,50</w:t>
            </w:r>
          </w:p>
          <w:p w:rsidR="00D36929" w:rsidRPr="00D36929" w:rsidRDefault="00D36929" w:rsidP="00D36929">
            <w:pPr>
              <w:jc w:val="right"/>
              <w:rPr>
                <w:rFonts w:ascii="Times New Roman" w:hAnsi="Times New Roman" w:cs="Times New Roman"/>
              </w:rPr>
            </w:pPr>
          </w:p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Северска,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0,41</w:t>
            </w:r>
          </w:p>
        </w:tc>
      </w:tr>
      <w:tr w:rsidR="00A82615" w:rsidRPr="009410E5" w:rsidTr="00D257A5">
        <w:trPr>
          <w:gridAfter w:val="5"/>
          <w:wAfter w:w="6643" w:type="dxa"/>
          <w:trHeight w:val="126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Общая площадь увеличения парковочных мест на внутридворовых территориях, тыс</w:t>
            </w:r>
            <w:r w:rsidR="004210CE">
              <w:rPr>
                <w:rFonts w:ascii="Times New Roman" w:hAnsi="Times New Roman" w:cs="Times New Roman"/>
                <w:szCs w:val="24"/>
              </w:rPr>
              <w:t>.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D36929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82615" w:rsidRPr="009410E5" w:rsidTr="00D257A5">
        <w:trPr>
          <w:gridAfter w:val="5"/>
          <w:wAfter w:w="6643" w:type="dxa"/>
          <w:trHeight w:val="2509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Доля объектов улично-дорожной сети г.Северска, </w:t>
            </w:r>
          </w:p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в отношении которых в течение года выполнялся контроль МКУ ТЦ,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A82615" w:rsidRPr="009410E5" w:rsidTr="00D257A5">
        <w:trPr>
          <w:gridAfter w:val="5"/>
          <w:wAfter w:w="6643" w:type="dxa"/>
          <w:trHeight w:val="3664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929" w:rsidRPr="00D36929" w:rsidRDefault="00D36929" w:rsidP="00D36929">
            <w:pPr>
              <w:jc w:val="right"/>
              <w:rPr>
                <w:rFonts w:ascii="Times New Roman" w:hAnsi="Times New Roman" w:cs="Times New Roman"/>
              </w:rPr>
            </w:pPr>
            <w:r w:rsidRPr="00D36929">
              <w:rPr>
                <w:rFonts w:ascii="Times New Roman" w:hAnsi="Times New Roman" w:cs="Times New Roman"/>
              </w:rPr>
              <w:t>328 979,02</w:t>
            </w:r>
          </w:p>
          <w:p w:rsidR="00D36929" w:rsidRPr="00D36929" w:rsidRDefault="00D36929" w:rsidP="00D36929">
            <w:pPr>
              <w:jc w:val="right"/>
              <w:rPr>
                <w:rFonts w:ascii="Times New Roman" w:hAnsi="Times New Roman" w:cs="Times New Roman"/>
              </w:rPr>
            </w:pPr>
          </w:p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929" w:rsidRPr="00D36929" w:rsidRDefault="00D36929" w:rsidP="00D36929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D36929">
              <w:rPr>
                <w:rFonts w:ascii="Times New Roman" w:hAnsi="Times New Roman" w:cs="Times New Roman"/>
              </w:rPr>
              <w:t>328 979,02</w:t>
            </w:r>
          </w:p>
          <w:p w:rsidR="00D36929" w:rsidRPr="00D36929" w:rsidRDefault="00D36929" w:rsidP="00D36929">
            <w:pPr>
              <w:jc w:val="right"/>
              <w:rPr>
                <w:rFonts w:ascii="Times New Roman" w:hAnsi="Times New Roman" w:cs="Times New Roman"/>
                <w:spacing w:val="-18"/>
              </w:rPr>
            </w:pPr>
          </w:p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  <w:spacing w:val="-1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Северска,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</w:t>
            </w:r>
            <w:r w:rsidRPr="005F3468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A82615" w:rsidRPr="009410E5" w:rsidTr="00D257A5">
        <w:trPr>
          <w:gridAfter w:val="5"/>
          <w:wAfter w:w="6643" w:type="dxa"/>
          <w:trHeight w:val="126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Общая площадь увеличения парковочных мест на внутридворовых территориях, тыс</w:t>
            </w:r>
            <w:r w:rsidR="004210CE">
              <w:rPr>
                <w:rFonts w:ascii="Times New Roman" w:hAnsi="Times New Roman" w:cs="Times New Roman"/>
                <w:szCs w:val="24"/>
              </w:rPr>
              <w:t>.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D36929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2,1</w:t>
            </w:r>
          </w:p>
        </w:tc>
      </w:tr>
      <w:tr w:rsidR="00A82615" w:rsidRPr="009410E5" w:rsidTr="00D257A5">
        <w:trPr>
          <w:gridAfter w:val="5"/>
          <w:wAfter w:w="6643" w:type="dxa"/>
          <w:trHeight w:val="236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Доля объектов улично-дорожной сети г.Северска, </w:t>
            </w:r>
          </w:p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в отношении которых в течение года выполнялся контроль МКУ ТЦ,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A82615" w:rsidRPr="009410E5" w:rsidTr="00D257A5">
        <w:trPr>
          <w:gridAfter w:val="5"/>
          <w:wAfter w:w="6643" w:type="dxa"/>
          <w:trHeight w:val="3533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2025 </w:t>
            </w:r>
            <w:r w:rsidRPr="005F3468">
              <w:rPr>
                <w:rFonts w:ascii="Times New Roman" w:hAnsi="Times New Roman" w:cs="Times New Roman"/>
                <w:szCs w:val="24"/>
              </w:rPr>
              <w:t>(</w:t>
            </w:r>
            <w:proofErr w:type="spellStart"/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spellEnd"/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929" w:rsidRPr="00D36929" w:rsidRDefault="00D36929" w:rsidP="00D3692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6929">
              <w:rPr>
                <w:rFonts w:ascii="Times New Roman" w:hAnsi="Times New Roman" w:cs="Times New Roman"/>
                <w:szCs w:val="24"/>
              </w:rPr>
              <w:t>350 331,85</w:t>
            </w:r>
          </w:p>
          <w:p w:rsidR="00D36929" w:rsidRPr="00D36929" w:rsidRDefault="00D36929" w:rsidP="00D3692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929" w:rsidRPr="00D36929" w:rsidRDefault="00D36929" w:rsidP="00D36929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D36929">
              <w:rPr>
                <w:rFonts w:ascii="Times New Roman" w:hAnsi="Times New Roman" w:cs="Times New Roman"/>
                <w:szCs w:val="24"/>
              </w:rPr>
              <w:t>350 331,85</w:t>
            </w:r>
          </w:p>
          <w:p w:rsidR="00D36929" w:rsidRPr="00D36929" w:rsidRDefault="00D36929" w:rsidP="00D36929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A82615" w:rsidRPr="005F3468" w:rsidRDefault="00A82615" w:rsidP="00D36929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г.Северска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</w:t>
            </w:r>
            <w:r w:rsidRPr="005F3468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A82615" w:rsidRPr="009410E5" w:rsidTr="00D257A5">
        <w:trPr>
          <w:gridAfter w:val="5"/>
          <w:wAfter w:w="6643" w:type="dxa"/>
          <w:trHeight w:val="1301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Общая площадь увеличения парковочных мест на внутридворовых территориях, тыс</w:t>
            </w:r>
            <w:r w:rsidR="004210CE">
              <w:rPr>
                <w:rFonts w:ascii="Times New Roman" w:hAnsi="Times New Roman" w:cs="Times New Roman"/>
                <w:szCs w:val="24"/>
              </w:rPr>
              <w:t>.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35</w:t>
            </w:r>
          </w:p>
        </w:tc>
      </w:tr>
      <w:tr w:rsidR="00A82615" w:rsidRPr="009410E5" w:rsidTr="00D257A5">
        <w:trPr>
          <w:gridAfter w:val="5"/>
          <w:wAfter w:w="6643" w:type="dxa"/>
          <w:trHeight w:val="236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Доля объектов улично-дорожной сети г.Северска, </w:t>
            </w:r>
          </w:p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в отношении которых в течение года выполнялся контроль МКУ ТЦ,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A82615" w:rsidRPr="009410E5" w:rsidTr="00D257A5">
        <w:trPr>
          <w:gridAfter w:val="5"/>
          <w:wAfter w:w="6643" w:type="dxa"/>
          <w:trHeight w:val="367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2026 (</w:t>
            </w:r>
            <w:proofErr w:type="spellStart"/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прог-нозный</w:t>
            </w:r>
            <w:proofErr w:type="spellEnd"/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6929" w:rsidRPr="00D36929" w:rsidRDefault="00D36929" w:rsidP="00D3692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6929">
              <w:rPr>
                <w:rFonts w:ascii="Times New Roman" w:hAnsi="Times New Roman" w:cs="Times New Roman"/>
                <w:szCs w:val="24"/>
              </w:rPr>
              <w:t>332 484,45</w:t>
            </w:r>
          </w:p>
          <w:p w:rsidR="00D36929" w:rsidRPr="00D36929" w:rsidRDefault="00D36929" w:rsidP="00D36929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6929" w:rsidRPr="00D36929" w:rsidRDefault="00D36929" w:rsidP="00D36929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D36929">
              <w:rPr>
                <w:rFonts w:ascii="Times New Roman" w:hAnsi="Times New Roman" w:cs="Times New Roman"/>
                <w:szCs w:val="24"/>
              </w:rPr>
              <w:t>332 484,45</w:t>
            </w:r>
          </w:p>
          <w:p w:rsidR="00D36929" w:rsidRPr="00D36929" w:rsidRDefault="00D36929" w:rsidP="00D36929">
            <w:pPr>
              <w:jc w:val="right"/>
              <w:rPr>
                <w:rFonts w:ascii="Times New Roman" w:hAnsi="Times New Roman" w:cs="Times New Roman"/>
                <w:spacing w:val="-18"/>
                <w:szCs w:val="24"/>
              </w:rPr>
            </w:pPr>
          </w:p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  <w:spacing w:val="-18"/>
                <w:szCs w:val="24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г.Северска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0,5</w:t>
            </w:r>
          </w:p>
        </w:tc>
      </w:tr>
      <w:tr w:rsidR="00A82615" w:rsidRPr="009410E5" w:rsidTr="00D257A5">
        <w:trPr>
          <w:gridAfter w:val="5"/>
          <w:wAfter w:w="6643" w:type="dxa"/>
          <w:trHeight w:val="268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Общая площадь увеличения парковочных мест на внутридворовых территориях, тыс</w:t>
            </w:r>
            <w:r w:rsidR="004210CE">
              <w:rPr>
                <w:rFonts w:ascii="Times New Roman" w:hAnsi="Times New Roman" w:cs="Times New Roman"/>
                <w:szCs w:val="24"/>
              </w:rPr>
              <w:t>.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82615" w:rsidRPr="009410E5" w:rsidTr="00D257A5">
        <w:trPr>
          <w:gridAfter w:val="5"/>
          <w:wAfter w:w="6643" w:type="dxa"/>
          <w:trHeight w:val="2509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Доля объектов улично-дорожной сети г.Северска, </w:t>
            </w:r>
          </w:p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в отношении которых в течение года выполнялся контроль МКУ ТЦ,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A82615" w:rsidRPr="009410E5" w:rsidTr="00D257A5">
        <w:trPr>
          <w:gridAfter w:val="5"/>
          <w:wAfter w:w="6643" w:type="dxa"/>
          <w:trHeight w:val="427"/>
        </w:trPr>
        <w:tc>
          <w:tcPr>
            <w:tcW w:w="146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Подпрограмма 4 «Транспортное обслуживание населения в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границах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Северск» Программы</w:t>
            </w:r>
          </w:p>
        </w:tc>
      </w:tr>
      <w:tr w:rsidR="00A82615" w:rsidRPr="009410E5" w:rsidTr="00D257A5">
        <w:trPr>
          <w:gridAfter w:val="5"/>
          <w:wAfter w:w="6643" w:type="dxa"/>
          <w:trHeight w:val="70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Задача 1 «Организация транспортного обслуживания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населения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 автомобильным транспортом по муниципальным маршрутам регулярных перевозок» подпрограммы 4</w:t>
            </w:r>
          </w:p>
        </w:tc>
      </w:tr>
      <w:tr w:rsidR="00A82615" w:rsidRPr="009410E5" w:rsidTr="00D257A5">
        <w:trPr>
          <w:gridAfter w:val="5"/>
          <w:wAfter w:w="6643" w:type="dxa"/>
          <w:trHeight w:val="187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ВЦП  «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>Организация транспортного обслуживания на</w:t>
            </w:r>
            <w:r>
              <w:rPr>
                <w:rFonts w:ascii="Times New Roman" w:hAnsi="Times New Roman" w:cs="Times New Roman"/>
                <w:szCs w:val="24"/>
              </w:rPr>
              <w:t>селения ЗАТО Северск автомобильным транспортом по муниципаль</w:t>
            </w:r>
            <w:r w:rsidRPr="005F3468">
              <w:rPr>
                <w:rFonts w:ascii="Times New Roman" w:hAnsi="Times New Roman" w:cs="Times New Roman"/>
                <w:szCs w:val="24"/>
              </w:rPr>
              <w:t>ным маршрутам регулярных перевозок» (до 31.12.2023)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3A6BFD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3A6BFD">
              <w:rPr>
                <w:rFonts w:ascii="Times New Roman" w:hAnsi="Times New Roman" w:cs="Times New Roman"/>
              </w:rPr>
              <w:t>64 762,79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3A6BFD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3A6B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3A6BFD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3A6B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3A6BFD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3A6BFD">
              <w:rPr>
                <w:rFonts w:ascii="Times New Roman" w:hAnsi="Times New Roman" w:cs="Times New Roman"/>
              </w:rPr>
              <w:t>64 762,79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3A6BFD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3A6BF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A82615" w:rsidRPr="009410E5" w:rsidTr="00D257A5">
        <w:trPr>
          <w:gridAfter w:val="5"/>
          <w:wAfter w:w="6643" w:type="dxa"/>
          <w:trHeight w:val="1941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ind w:left="-76"/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44 623,28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44 623,28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Пробег транспортных средств по муниципальным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маршрутам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Северск, км;</w:t>
            </w:r>
            <w:r w:rsidR="004210CE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916744,3</w:t>
            </w:r>
          </w:p>
        </w:tc>
      </w:tr>
      <w:tr w:rsidR="00A82615" w:rsidRPr="009410E5" w:rsidTr="00D257A5">
        <w:trPr>
          <w:gridAfter w:val="5"/>
          <w:wAfter w:w="6643" w:type="dxa"/>
          <w:trHeight w:val="2832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Количество приобретенных карт маршрута регулярных перевозок и бланков свидетельств об осуществлении перевозок по маршруту регулярных перевозок,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2000</w:t>
            </w:r>
          </w:p>
        </w:tc>
      </w:tr>
      <w:tr w:rsidR="00A82615" w:rsidRPr="009410E5" w:rsidTr="00D257A5">
        <w:trPr>
          <w:gridAfter w:val="5"/>
          <w:wAfter w:w="6643" w:type="dxa"/>
          <w:trHeight w:val="135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11 260,69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11 260,69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Пробег транспортных средств по муниципальным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маршрутам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Северск, км;</w:t>
            </w:r>
            <w:r w:rsidR="004210CE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916744,3</w:t>
            </w:r>
          </w:p>
        </w:tc>
      </w:tr>
      <w:tr w:rsidR="00A82615" w:rsidRPr="009410E5" w:rsidTr="00D257A5">
        <w:trPr>
          <w:gridAfter w:val="5"/>
          <w:wAfter w:w="6643" w:type="dxa"/>
          <w:trHeight w:val="2229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Количество приобретенных карт маршрута регулярных перевозок и бланков свидетельств об осуществлении перевозок по маршруту регулярных перевозок,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82615" w:rsidRPr="009410E5" w:rsidTr="00D257A5">
        <w:trPr>
          <w:gridAfter w:val="5"/>
          <w:wAfter w:w="6643" w:type="dxa"/>
          <w:trHeight w:val="136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9 778,27 &lt;*&gt;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9 778,27 &lt;*&gt;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701B02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701B0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Пробег транспортных средств по муниципальным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маршрутам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Северск, км;</w:t>
            </w:r>
            <w:r w:rsidR="004210CE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D36929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916744,3</w:t>
            </w:r>
          </w:p>
        </w:tc>
      </w:tr>
      <w:tr w:rsidR="00A82615" w:rsidRPr="009410E5" w:rsidTr="00D257A5">
        <w:trPr>
          <w:gridAfter w:val="5"/>
          <w:wAfter w:w="6643" w:type="dxa"/>
          <w:trHeight w:val="2176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Количество приобретенных карт маршрута регулярных перевозок и бланков свидетельств об осуществлении перевозок по маршруту регулярных перевозок,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82615" w:rsidRPr="009410E5" w:rsidTr="00D257A5">
        <w:trPr>
          <w:gridAfter w:val="5"/>
          <w:wAfter w:w="6643" w:type="dxa"/>
          <w:trHeight w:val="27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1.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Задача 1 «</w:t>
            </w:r>
            <w:r w:rsidRPr="006B2AB5">
              <w:rPr>
                <w:rFonts w:ascii="Times New Roman" w:hAnsi="Times New Roman" w:cs="Times New Roman"/>
                <w:szCs w:val="24"/>
              </w:rPr>
              <w:t xml:space="preserve">Организация транспортного обслуживания </w:t>
            </w:r>
            <w:proofErr w:type="gramStart"/>
            <w:r w:rsidRPr="006B2AB5">
              <w:rPr>
                <w:rFonts w:ascii="Times New Roman" w:hAnsi="Times New Roman" w:cs="Times New Roman"/>
                <w:szCs w:val="24"/>
              </w:rPr>
              <w:t>населения</w:t>
            </w:r>
            <w:proofErr w:type="gramEnd"/>
            <w:r w:rsidRPr="006B2AB5">
              <w:rPr>
                <w:rFonts w:ascii="Times New Roman" w:hAnsi="Times New Roman" w:cs="Times New Roman"/>
                <w:szCs w:val="24"/>
              </w:rPr>
              <w:t xml:space="preserve"> ЗАТО Северск автомобильным транспортом по муниципальным</w:t>
            </w:r>
            <w:r>
              <w:rPr>
                <w:rFonts w:ascii="Times New Roman" w:hAnsi="Times New Roman" w:cs="Times New Roman"/>
                <w:szCs w:val="24"/>
              </w:rPr>
              <w:t xml:space="preserve"> маршрутам регулярных перевозок»</w:t>
            </w:r>
            <w:r w:rsidRPr="006B2AB5">
              <w:rPr>
                <w:rFonts w:ascii="Times New Roman" w:hAnsi="Times New Roman" w:cs="Times New Roman"/>
                <w:szCs w:val="24"/>
              </w:rPr>
              <w:t xml:space="preserve"> подпрограммы 4</w:t>
            </w:r>
            <w:r w:rsidRPr="006B2AB5">
              <w:rPr>
                <w:rFonts w:ascii="Times New Roman" w:hAnsi="Times New Roman" w:cs="Times New Roman"/>
                <w:szCs w:val="24"/>
              </w:rPr>
              <w:tab/>
            </w:r>
            <w:r w:rsidRPr="006B2AB5">
              <w:rPr>
                <w:rFonts w:ascii="Times New Roman" w:hAnsi="Times New Roman" w:cs="Times New Roman"/>
                <w:szCs w:val="24"/>
              </w:rPr>
              <w:tab/>
            </w:r>
            <w:r w:rsidRPr="006B2AB5">
              <w:rPr>
                <w:rFonts w:ascii="Times New Roman" w:hAnsi="Times New Roman" w:cs="Times New Roman"/>
                <w:szCs w:val="24"/>
              </w:rPr>
              <w:tab/>
            </w:r>
            <w:r w:rsidRPr="006B2AB5">
              <w:rPr>
                <w:rFonts w:ascii="Times New Roman" w:hAnsi="Times New Roman" w:cs="Times New Roman"/>
                <w:szCs w:val="24"/>
              </w:rPr>
              <w:tab/>
            </w:r>
            <w:r w:rsidRPr="006B2AB5">
              <w:rPr>
                <w:rFonts w:ascii="Times New Roman" w:hAnsi="Times New Roman" w:cs="Times New Roman"/>
                <w:szCs w:val="24"/>
              </w:rPr>
              <w:tab/>
            </w:r>
            <w:r w:rsidRPr="006B2AB5">
              <w:rPr>
                <w:rFonts w:ascii="Times New Roman" w:hAnsi="Times New Roman" w:cs="Times New Roman"/>
                <w:szCs w:val="24"/>
              </w:rPr>
              <w:tab/>
            </w:r>
            <w:r w:rsidRPr="006B2AB5">
              <w:rPr>
                <w:rFonts w:ascii="Times New Roman" w:hAnsi="Times New Roman" w:cs="Times New Roman"/>
                <w:szCs w:val="24"/>
              </w:rPr>
              <w:tab/>
            </w:r>
            <w:r w:rsidRPr="006B2AB5">
              <w:rPr>
                <w:rFonts w:ascii="Times New Roman" w:hAnsi="Times New Roman" w:cs="Times New Roman"/>
                <w:szCs w:val="24"/>
              </w:rPr>
              <w:tab/>
            </w:r>
            <w:r w:rsidRPr="006B2AB5">
              <w:rPr>
                <w:rFonts w:ascii="Times New Roman" w:hAnsi="Times New Roman" w:cs="Times New Roman"/>
                <w:szCs w:val="24"/>
              </w:rPr>
              <w:tab/>
            </w:r>
          </w:p>
        </w:tc>
      </w:tr>
      <w:tr w:rsidR="00A82615" w:rsidRPr="009410E5" w:rsidTr="00D257A5">
        <w:trPr>
          <w:gridAfter w:val="5"/>
          <w:wAfter w:w="6643" w:type="dxa"/>
          <w:trHeight w:val="278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 1.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КПМ «Организация транспортного обслуживания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на</w:t>
            </w:r>
            <w:r>
              <w:rPr>
                <w:rFonts w:ascii="Times New Roman" w:hAnsi="Times New Roman" w:cs="Times New Roman"/>
                <w:szCs w:val="24"/>
              </w:rPr>
              <w:t>селения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ЗАТО Северск автомобиль</w:t>
            </w:r>
            <w:r w:rsidRPr="005F3468">
              <w:rPr>
                <w:rFonts w:ascii="Times New Roman" w:hAnsi="Times New Roman" w:cs="Times New Roman"/>
                <w:szCs w:val="24"/>
              </w:rPr>
              <w:t>ны</w:t>
            </w:r>
            <w:r>
              <w:rPr>
                <w:rFonts w:ascii="Times New Roman" w:hAnsi="Times New Roman" w:cs="Times New Roman"/>
                <w:szCs w:val="24"/>
              </w:rPr>
              <w:t xml:space="preserve">м </w:t>
            </w:r>
            <w:r w:rsidRPr="005F3468">
              <w:rPr>
                <w:rFonts w:ascii="Times New Roman" w:hAnsi="Times New Roman" w:cs="Times New Roman"/>
                <w:szCs w:val="24"/>
              </w:rPr>
              <w:t>и транспортом по муниципальным маршрутам регулярных перевозок» (с 01.01.2024)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124 925,85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D36929" w:rsidRDefault="00A82615" w:rsidP="00D36929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D36929">
              <w:rPr>
                <w:rFonts w:ascii="Times New Roman" w:hAnsi="Times New Roman" w:cs="Times New Roman"/>
                <w:szCs w:val="24"/>
              </w:rPr>
              <w:t>124 925,85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A82615" w:rsidRPr="009410E5" w:rsidTr="00D257A5">
        <w:trPr>
          <w:gridAfter w:val="5"/>
          <w:wAfter w:w="6643" w:type="dxa"/>
          <w:trHeight w:val="27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124 925,85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D36929" w:rsidRDefault="00A82615" w:rsidP="00D36929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D36929">
              <w:rPr>
                <w:rFonts w:ascii="Times New Roman" w:hAnsi="Times New Roman" w:cs="Times New Roman"/>
                <w:szCs w:val="24"/>
              </w:rPr>
              <w:t>124 925,85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Пробег транспортных средств по муниципальным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маршрутам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Северск, км;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3327380</w:t>
            </w:r>
          </w:p>
        </w:tc>
      </w:tr>
      <w:tr w:rsidR="00A82615" w:rsidRPr="009410E5" w:rsidTr="00D257A5">
        <w:trPr>
          <w:gridAfter w:val="5"/>
          <w:wAfter w:w="6643" w:type="dxa"/>
          <w:trHeight w:val="27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2025 </w:t>
            </w:r>
            <w:r w:rsidRPr="005F3468">
              <w:rPr>
                <w:rFonts w:ascii="Times New Roman" w:hAnsi="Times New Roman" w:cs="Times New Roman"/>
                <w:szCs w:val="24"/>
              </w:rPr>
              <w:t>(</w:t>
            </w:r>
            <w:r w:rsidR="00D257A5" w:rsidRPr="005F3468">
              <w:rPr>
                <w:rFonts w:ascii="Times New Roman" w:hAnsi="Times New Roman" w:cs="Times New Roman"/>
                <w:szCs w:val="24"/>
              </w:rPr>
              <w:t>прогнозный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124 925,85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D36929" w:rsidRDefault="00A82615" w:rsidP="00D36929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D36929">
              <w:rPr>
                <w:rFonts w:ascii="Times New Roman" w:hAnsi="Times New Roman" w:cs="Times New Roman"/>
                <w:szCs w:val="24"/>
              </w:rPr>
              <w:t>124 925,85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Пробег транспортных средств по муниципальным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маршрутам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Северск, км;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D36929">
            <w:pPr>
              <w:ind w:left="-113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3331096,1</w:t>
            </w:r>
          </w:p>
        </w:tc>
      </w:tr>
      <w:tr w:rsidR="00A82615" w:rsidRPr="009410E5" w:rsidTr="00D257A5">
        <w:trPr>
          <w:gridAfter w:val="5"/>
          <w:wAfter w:w="6643" w:type="dxa"/>
          <w:trHeight w:val="27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2026 (</w:t>
            </w:r>
            <w:r w:rsidR="00D257A5" w:rsidRPr="005F3468">
              <w:rPr>
                <w:rFonts w:ascii="Times New Roman" w:hAnsi="Times New Roman" w:cs="Times New Roman"/>
                <w:szCs w:val="24"/>
              </w:rPr>
              <w:t>прогнозный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124 925,85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D36929" w:rsidRDefault="00A82615" w:rsidP="00D36929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D36929">
              <w:rPr>
                <w:rFonts w:ascii="Times New Roman" w:hAnsi="Times New Roman" w:cs="Times New Roman"/>
                <w:szCs w:val="24"/>
              </w:rPr>
              <w:t>124 925,85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Пробег транспортных средств по муниципальным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маршрутам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Северск, км;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D36929">
            <w:pPr>
              <w:ind w:left="-113" w:righ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3331096,1</w:t>
            </w:r>
          </w:p>
        </w:tc>
      </w:tr>
      <w:tr w:rsidR="00A82615" w:rsidRPr="009410E5" w:rsidTr="00D257A5">
        <w:trPr>
          <w:trHeight w:val="23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Задача 2 «Обеспечение комфортного ожидания общественного тра</w:t>
            </w:r>
            <w:r>
              <w:rPr>
                <w:rFonts w:ascii="Times New Roman" w:hAnsi="Times New Roman" w:cs="Times New Roman"/>
                <w:szCs w:val="24"/>
              </w:rPr>
              <w:t>н</w:t>
            </w:r>
            <w:r w:rsidRPr="005F3468">
              <w:rPr>
                <w:rFonts w:ascii="Times New Roman" w:hAnsi="Times New Roman" w:cs="Times New Roman"/>
                <w:szCs w:val="24"/>
              </w:rPr>
              <w:t>спорта» подпрограммы 4</w:t>
            </w:r>
          </w:p>
        </w:tc>
        <w:tc>
          <w:tcPr>
            <w:tcW w:w="1283" w:type="dxa"/>
          </w:tcPr>
          <w:p w:rsidR="00A82615" w:rsidRPr="009410E5" w:rsidRDefault="00A82615" w:rsidP="00A82615"/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Default="00A82615" w:rsidP="00A82615">
            <w:pPr>
              <w:jc w:val="right"/>
            </w:pPr>
            <w:r>
              <w:t>2 247,76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Default="00A82615" w:rsidP="00A82615">
            <w:pPr>
              <w:jc w:val="right"/>
            </w:pPr>
            <w: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Default="00A82615" w:rsidP="00A82615">
            <w:pPr>
              <w:jc w:val="right"/>
            </w:pPr>
            <w:r>
              <w:t>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Default="00A82615" w:rsidP="00A82615">
            <w:pPr>
              <w:jc w:val="right"/>
            </w:pPr>
            <w:r>
              <w:t>2 247,76</w:t>
            </w:r>
          </w:p>
        </w:tc>
      </w:tr>
      <w:tr w:rsidR="00A82615" w:rsidRPr="009410E5" w:rsidTr="00D257A5">
        <w:trPr>
          <w:gridAfter w:val="5"/>
          <w:wAfter w:w="6643" w:type="dxa"/>
          <w:trHeight w:val="16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Основное мероприя</w:t>
            </w:r>
            <w:r w:rsidRPr="005F3468">
              <w:rPr>
                <w:rFonts w:ascii="Times New Roman" w:hAnsi="Times New Roman" w:cs="Times New Roman"/>
                <w:szCs w:val="24"/>
              </w:rPr>
              <w:t>тие. Устройст</w:t>
            </w:r>
            <w:r>
              <w:rPr>
                <w:rFonts w:ascii="Times New Roman" w:hAnsi="Times New Roman" w:cs="Times New Roman"/>
                <w:szCs w:val="24"/>
              </w:rPr>
              <w:t>во и ремонт остановок обществен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ного транспорта, в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т.ч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.: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0A47D1" w:rsidRDefault="00BE6A8D" w:rsidP="00A82615">
            <w:pPr>
              <w:jc w:val="right"/>
              <w:rPr>
                <w:rFonts w:ascii="Times New Roman" w:hAnsi="Times New Roman" w:cs="Times New Roman"/>
              </w:rPr>
            </w:pPr>
            <w:r w:rsidRPr="00BE6A8D">
              <w:rPr>
                <w:rFonts w:ascii="Times New Roman" w:hAnsi="Times New Roman" w:cs="Times New Roman"/>
              </w:rPr>
              <w:t>4 501,32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0A47D1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0A47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0A47D1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0A47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0A47D1" w:rsidRDefault="00BE6A8D" w:rsidP="00A82615">
            <w:pPr>
              <w:jc w:val="right"/>
              <w:rPr>
                <w:rFonts w:ascii="Times New Roman" w:hAnsi="Times New Roman" w:cs="Times New Roman"/>
              </w:rPr>
            </w:pPr>
            <w:r w:rsidRPr="00BE6A8D">
              <w:rPr>
                <w:rFonts w:ascii="Times New Roman" w:hAnsi="Times New Roman" w:cs="Times New Roman"/>
              </w:rPr>
              <w:t>4 501,32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0A47D1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0A47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A82615" w:rsidRPr="009410E5" w:rsidTr="00D257A5">
        <w:trPr>
          <w:gridAfter w:val="5"/>
          <w:wAfter w:w="6643" w:type="dxa"/>
          <w:trHeight w:val="156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0A47D1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0A47D1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0A47D1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0A47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0A47D1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0A47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0A47D1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0A47D1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0A47D1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0A47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обустроенных, </w:t>
            </w:r>
            <w:r>
              <w:rPr>
                <w:rFonts w:ascii="Times New Roman" w:hAnsi="Times New Roman" w:cs="Times New Roman"/>
                <w:szCs w:val="24"/>
              </w:rPr>
              <w:t>отремонтированных (переоборудо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ванных) остановок общественного транспорта,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A82615" w:rsidRPr="009410E5" w:rsidTr="00D257A5">
        <w:trPr>
          <w:gridAfter w:val="5"/>
          <w:wAfter w:w="6643" w:type="dxa"/>
          <w:trHeight w:val="1603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обустроенных, </w:t>
            </w:r>
            <w:r>
              <w:rPr>
                <w:rFonts w:ascii="Times New Roman" w:hAnsi="Times New Roman" w:cs="Times New Roman"/>
                <w:szCs w:val="24"/>
              </w:rPr>
              <w:t>отремонтированных (переоборудо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ванных) остановок общественного транспорта,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A82615" w:rsidRPr="009410E5" w:rsidTr="00D257A5">
        <w:trPr>
          <w:gridAfter w:val="5"/>
          <w:wAfter w:w="6643" w:type="dxa"/>
          <w:trHeight w:val="524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0A47D1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0A47D1">
              <w:rPr>
                <w:rFonts w:ascii="Times New Roman" w:hAnsi="Times New Roman" w:cs="Times New Roman"/>
              </w:rPr>
              <w:t>768,52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0A47D1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0A47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0A47D1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0A47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0A47D1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0A47D1">
              <w:rPr>
                <w:rFonts w:ascii="Times New Roman" w:hAnsi="Times New Roman" w:cs="Times New Roman"/>
              </w:rPr>
              <w:t>768,52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0A47D1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0A47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обустроенных, </w:t>
            </w:r>
            <w:r>
              <w:rPr>
                <w:rFonts w:ascii="Times New Roman" w:hAnsi="Times New Roman" w:cs="Times New Roman"/>
                <w:szCs w:val="24"/>
              </w:rPr>
              <w:t>отремонтированных (переоборудо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ванных) остановок общественного транспорта,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BE6A8D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A82615" w:rsidRPr="009410E5" w:rsidTr="00D257A5">
        <w:trPr>
          <w:gridAfter w:val="5"/>
          <w:wAfter w:w="6643" w:type="dxa"/>
          <w:trHeight w:val="1502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BE6A8D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6A8D">
              <w:rPr>
                <w:rFonts w:ascii="Times New Roman" w:hAnsi="Times New Roman" w:cs="Times New Roman"/>
                <w:szCs w:val="24"/>
              </w:rPr>
              <w:t>3 016,28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BE6A8D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6A8D">
              <w:rPr>
                <w:rFonts w:ascii="Times New Roman" w:hAnsi="Times New Roman" w:cs="Times New Roman"/>
                <w:szCs w:val="24"/>
              </w:rPr>
              <w:t>3 016,28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Количество обустроенных, отрем</w:t>
            </w:r>
            <w:r>
              <w:rPr>
                <w:rFonts w:ascii="Times New Roman" w:hAnsi="Times New Roman" w:cs="Times New Roman"/>
                <w:szCs w:val="24"/>
              </w:rPr>
              <w:t>онтированных (переоборудо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ванных) остановок общественного транспорта,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27</w:t>
            </w:r>
          </w:p>
        </w:tc>
      </w:tr>
      <w:tr w:rsidR="00A82615" w:rsidRPr="009410E5" w:rsidTr="00D257A5">
        <w:trPr>
          <w:gridAfter w:val="5"/>
          <w:wAfter w:w="6643" w:type="dxa"/>
          <w:trHeight w:val="1703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D257A5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674729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2 814,68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674729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2 814,68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обустроенных, </w:t>
            </w:r>
            <w:r>
              <w:rPr>
                <w:rFonts w:ascii="Times New Roman" w:hAnsi="Times New Roman" w:cs="Times New Roman"/>
                <w:szCs w:val="24"/>
              </w:rPr>
              <w:t>отремонтированных (переоборудо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ванных) остановок общественного транспорта,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27</w:t>
            </w:r>
          </w:p>
        </w:tc>
      </w:tr>
      <w:tr w:rsidR="00A82615" w:rsidRPr="009410E5" w:rsidTr="00D257A5">
        <w:trPr>
          <w:gridAfter w:val="5"/>
          <w:wAfter w:w="6643" w:type="dxa"/>
          <w:trHeight w:val="949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2026 </w:t>
            </w:r>
            <w:r>
              <w:rPr>
                <w:rFonts w:ascii="Times New Roman" w:hAnsi="Times New Roman" w:cs="Times New Roman"/>
                <w:szCs w:val="24"/>
              </w:rPr>
              <w:t>(</w:t>
            </w:r>
            <w:r w:rsidR="00D257A5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674729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lastRenderedPageBreak/>
              <w:t>2 814,68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674729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2 814,68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обустроенных, </w:t>
            </w:r>
            <w:r>
              <w:rPr>
                <w:rFonts w:ascii="Times New Roman" w:hAnsi="Times New Roman" w:cs="Times New Roman"/>
                <w:szCs w:val="24"/>
              </w:rPr>
              <w:t xml:space="preserve">отремонтированных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(переоборудо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ванных) остановок общественного транспорта,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27</w:t>
            </w:r>
          </w:p>
        </w:tc>
      </w:tr>
      <w:tr w:rsidR="00A82615" w:rsidRPr="009410E5" w:rsidTr="00D257A5">
        <w:trPr>
          <w:gridAfter w:val="5"/>
          <w:wAfter w:w="6643" w:type="dxa"/>
          <w:trHeight w:val="181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2.1.1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Устройство посадочных п</w:t>
            </w:r>
            <w:r>
              <w:rPr>
                <w:rFonts w:ascii="Times New Roman" w:hAnsi="Times New Roman" w:cs="Times New Roman"/>
                <w:szCs w:val="24"/>
              </w:rPr>
              <w:t>лощадок для остановок обществен</w:t>
            </w:r>
            <w:r w:rsidRPr="005F3468">
              <w:rPr>
                <w:rFonts w:ascii="Times New Roman" w:hAnsi="Times New Roman" w:cs="Times New Roman"/>
                <w:szCs w:val="24"/>
              </w:rPr>
              <w:t>ного транспорта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2 247,76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2 247,76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A82615" w:rsidRPr="009410E5" w:rsidTr="00D257A5">
        <w:trPr>
          <w:gridAfter w:val="5"/>
          <w:wAfter w:w="6643" w:type="dxa"/>
          <w:trHeight w:val="854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обустроенных посадочных площадок,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82615" w:rsidRPr="009410E5" w:rsidTr="00D257A5">
        <w:trPr>
          <w:gridAfter w:val="5"/>
          <w:wAfter w:w="6643" w:type="dxa"/>
          <w:trHeight w:val="839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обустроенных посадочных площадок,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82615" w:rsidRPr="009410E5" w:rsidTr="00D257A5">
        <w:trPr>
          <w:gridAfter w:val="5"/>
          <w:wAfter w:w="6643" w:type="dxa"/>
          <w:trHeight w:val="106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обустроенных посадочных площадок,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82615" w:rsidRPr="009410E5" w:rsidTr="00D257A5">
        <w:trPr>
          <w:gridAfter w:val="5"/>
          <w:wAfter w:w="6643" w:type="dxa"/>
          <w:trHeight w:val="793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2 247,76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2 247,76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обустроенных посадочных площадок,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674729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24</w:t>
            </w:r>
          </w:p>
        </w:tc>
      </w:tr>
      <w:tr w:rsidR="00A82615" w:rsidRPr="009410E5" w:rsidTr="00D257A5">
        <w:trPr>
          <w:gridAfter w:val="5"/>
          <w:wAfter w:w="6643" w:type="dxa"/>
          <w:trHeight w:val="118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D257A5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2 247,76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2 247,76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обустроенных посадочных площадок,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674729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24</w:t>
            </w:r>
          </w:p>
        </w:tc>
      </w:tr>
      <w:tr w:rsidR="00A82615" w:rsidRPr="009410E5" w:rsidTr="00D257A5">
        <w:trPr>
          <w:gridAfter w:val="5"/>
          <w:wAfter w:w="6643" w:type="dxa"/>
          <w:trHeight w:val="666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2026 (</w:t>
            </w:r>
            <w:r w:rsidR="00D257A5" w:rsidRPr="005F3468">
              <w:rPr>
                <w:rFonts w:ascii="Times New Roman" w:hAnsi="Times New Roman" w:cs="Times New Roman"/>
                <w:szCs w:val="24"/>
              </w:rPr>
              <w:t>прогн</w:t>
            </w:r>
            <w:r w:rsidR="00D257A5">
              <w:rPr>
                <w:rFonts w:ascii="Times New Roman" w:hAnsi="Times New Roman" w:cs="Times New Roman"/>
                <w:szCs w:val="24"/>
              </w:rPr>
              <w:t>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2 247,76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2 247,76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обустроенных посадочных площадок,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674729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24</w:t>
            </w:r>
          </w:p>
        </w:tc>
      </w:tr>
      <w:tr w:rsidR="00A82615" w:rsidRPr="009410E5" w:rsidTr="00D257A5">
        <w:trPr>
          <w:gridAfter w:val="5"/>
          <w:wAfter w:w="6643" w:type="dxa"/>
          <w:trHeight w:val="288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2.1.2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Установка (ремонт) пав</w:t>
            </w:r>
            <w:r>
              <w:rPr>
                <w:rFonts w:ascii="Times New Roman" w:hAnsi="Times New Roman" w:cs="Times New Roman"/>
                <w:szCs w:val="24"/>
              </w:rPr>
              <w:t>ильонов на остановках обществен</w:t>
            </w:r>
            <w:r w:rsidRPr="005F3468">
              <w:rPr>
                <w:rFonts w:ascii="Times New Roman" w:hAnsi="Times New Roman" w:cs="Times New Roman"/>
                <w:szCs w:val="24"/>
              </w:rPr>
              <w:t>ного транспорта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2 051,96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2 051,96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УЖКХ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ТиС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A82615" w:rsidRPr="009410E5" w:rsidTr="00D257A5">
        <w:trPr>
          <w:gridAfter w:val="5"/>
          <w:wAfter w:w="6643" w:type="dxa"/>
          <w:trHeight w:val="1554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2A306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установленных (отремонтированных) павильонов на остановках общественного транспорта,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A82615" w:rsidRPr="009410E5" w:rsidTr="00D257A5">
        <w:trPr>
          <w:gridAfter w:val="5"/>
          <w:wAfter w:w="6643" w:type="dxa"/>
          <w:trHeight w:val="1637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2A3062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Количество установленных (отремонтированных) павильонов на остановках общественного транспорта,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A82615" w:rsidRPr="009410E5" w:rsidTr="00D257A5">
        <w:trPr>
          <w:gridAfter w:val="5"/>
          <w:wAfter w:w="6643" w:type="dxa"/>
          <w:trHeight w:val="1644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768,52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768,52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</w:t>
            </w:r>
            <w:r>
              <w:rPr>
                <w:rFonts w:ascii="Times New Roman" w:hAnsi="Times New Roman" w:cs="Times New Roman"/>
                <w:szCs w:val="24"/>
              </w:rPr>
              <w:t>ство установленных (отремонтиро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ванных) павильонов на остановках общественного транспорта,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674729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A82615" w:rsidRPr="009410E5" w:rsidTr="00D257A5">
        <w:trPr>
          <w:gridAfter w:val="5"/>
          <w:wAfter w:w="6643" w:type="dxa"/>
          <w:trHeight w:val="168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674729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768,52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674729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768,52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</w:t>
            </w:r>
            <w:r>
              <w:rPr>
                <w:rFonts w:ascii="Times New Roman" w:hAnsi="Times New Roman" w:cs="Times New Roman"/>
                <w:szCs w:val="24"/>
              </w:rPr>
              <w:t>ство установленных (отремонтиро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ванных) павильонов на остановках общественного транспорта,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A82615" w:rsidRPr="009410E5" w:rsidTr="00D257A5">
        <w:trPr>
          <w:gridAfter w:val="5"/>
          <w:wAfter w:w="6643" w:type="dxa"/>
          <w:trHeight w:val="168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D257A5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</w:t>
            </w:r>
            <w:r>
              <w:rPr>
                <w:rFonts w:ascii="Times New Roman" w:hAnsi="Times New Roman" w:cs="Times New Roman"/>
                <w:szCs w:val="24"/>
              </w:rPr>
              <w:t>ство установленных (отремонтиро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ванных) павильонов на остановках общественного транспорта,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A82615" w:rsidRPr="009410E5" w:rsidTr="00D257A5">
        <w:trPr>
          <w:gridAfter w:val="5"/>
          <w:wAfter w:w="6643" w:type="dxa"/>
          <w:trHeight w:val="1685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D257A5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Количе</w:t>
            </w:r>
            <w:r>
              <w:rPr>
                <w:rFonts w:ascii="Times New Roman" w:hAnsi="Times New Roman" w:cs="Times New Roman"/>
                <w:szCs w:val="24"/>
              </w:rPr>
              <w:t>ство установленных (отремонтиро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ванных) павильонов на остановках общественного транспорта,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A82615" w:rsidRPr="009410E5" w:rsidTr="00D257A5">
        <w:trPr>
          <w:gridAfter w:val="5"/>
          <w:wAfter w:w="6643" w:type="dxa"/>
          <w:trHeight w:val="31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Итого по подпрограм</w:t>
            </w:r>
            <w:r w:rsidRPr="005F3468">
              <w:rPr>
                <w:rFonts w:ascii="Times New Roman" w:hAnsi="Times New Roman" w:cs="Times New Roman"/>
                <w:szCs w:val="24"/>
              </w:rPr>
              <w:t>ме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674729" w:rsidP="00A82615">
            <w:pPr>
              <w:jc w:val="right"/>
              <w:rPr>
                <w:rFonts w:ascii="Times New Roman" w:hAnsi="Times New Roman" w:cs="Times New Roman"/>
              </w:rPr>
            </w:pPr>
            <w:r w:rsidRPr="00674729">
              <w:rPr>
                <w:rFonts w:ascii="Times New Roman" w:hAnsi="Times New Roman" w:cs="Times New Roman"/>
              </w:rPr>
              <w:t>194 189,96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BE6A8D" w:rsidRDefault="00674729" w:rsidP="00BE6A8D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74729">
              <w:rPr>
                <w:rFonts w:ascii="Times New Roman" w:hAnsi="Times New Roman" w:cs="Times New Roman"/>
              </w:rPr>
              <w:t>194 189,96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A82615" w:rsidRPr="009410E5" w:rsidTr="00D257A5">
        <w:trPr>
          <w:gridAfter w:val="5"/>
          <w:wAfter w:w="6643" w:type="dxa"/>
          <w:trHeight w:val="1054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Регулярность движения по муниципальным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маршрутам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97</w:t>
            </w:r>
          </w:p>
        </w:tc>
      </w:tr>
      <w:tr w:rsidR="00A82615" w:rsidRPr="009410E5" w:rsidTr="00D257A5">
        <w:trPr>
          <w:gridAfter w:val="5"/>
          <w:wAfter w:w="6643" w:type="dxa"/>
          <w:trHeight w:val="1644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Доля посадочных площадок общественного транспорта, нуждающихся в ремонте или переоборудовании,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31,8</w:t>
            </w:r>
          </w:p>
        </w:tc>
      </w:tr>
      <w:tr w:rsidR="00A82615" w:rsidRPr="009410E5" w:rsidTr="00D257A5">
        <w:trPr>
          <w:gridAfter w:val="5"/>
          <w:wAfter w:w="6643" w:type="dxa"/>
          <w:trHeight w:val="116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11 827,21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11 827,21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Регулярность движения по муниципальным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маршрутам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97</w:t>
            </w:r>
          </w:p>
        </w:tc>
      </w:tr>
      <w:tr w:rsidR="00A82615" w:rsidRPr="009410E5" w:rsidTr="00D257A5">
        <w:trPr>
          <w:gridAfter w:val="5"/>
          <w:wAfter w:w="6643" w:type="dxa"/>
          <w:trHeight w:val="1709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Доля посадочных площадок общественного транспорта, нуждающихся в ремонте или переоборудовании,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30</w:t>
            </w:r>
          </w:p>
        </w:tc>
      </w:tr>
      <w:tr w:rsidR="00A82615" w:rsidRPr="009410E5" w:rsidTr="00D257A5">
        <w:trPr>
          <w:gridAfter w:val="5"/>
          <w:wAfter w:w="6643" w:type="dxa"/>
          <w:trHeight w:val="1084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729" w:rsidRPr="00674729" w:rsidRDefault="00674729" w:rsidP="0067472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10 546,79 &lt;*&gt;</w:t>
            </w:r>
          </w:p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729" w:rsidRPr="00674729" w:rsidRDefault="00674729" w:rsidP="0067472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10 546,79 &lt;*&gt;</w:t>
            </w:r>
          </w:p>
          <w:p w:rsidR="00A82615" w:rsidRPr="005F3468" w:rsidRDefault="00A82615" w:rsidP="00BE6A8D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Регулярность движения по муниципальным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маршрутам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97</w:t>
            </w:r>
          </w:p>
        </w:tc>
      </w:tr>
      <w:tr w:rsidR="00A82615" w:rsidRPr="009410E5" w:rsidTr="00D257A5">
        <w:trPr>
          <w:gridAfter w:val="5"/>
          <w:wAfter w:w="6643" w:type="dxa"/>
          <w:trHeight w:val="1644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Доля посадочных площадок общественного транспорта, нуждающихся в ремонте или переоборудовании,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27,5</w:t>
            </w:r>
          </w:p>
        </w:tc>
      </w:tr>
      <w:tr w:rsidR="00A82615" w:rsidRPr="009410E5" w:rsidTr="00D257A5">
        <w:trPr>
          <w:gridAfter w:val="5"/>
          <w:wAfter w:w="6643" w:type="dxa"/>
          <w:trHeight w:val="1112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729" w:rsidRPr="00674729" w:rsidRDefault="00674729" w:rsidP="00674729">
            <w:pPr>
              <w:jc w:val="right"/>
              <w:rPr>
                <w:rFonts w:ascii="Times New Roman" w:hAnsi="Times New Roman" w:cs="Times New Roman"/>
              </w:rPr>
            </w:pPr>
            <w:r w:rsidRPr="00674729">
              <w:rPr>
                <w:rFonts w:ascii="Times New Roman" w:hAnsi="Times New Roman" w:cs="Times New Roman"/>
              </w:rPr>
              <w:t>127 942,13</w:t>
            </w:r>
          </w:p>
          <w:p w:rsidR="00A82615" w:rsidRPr="00E11334" w:rsidRDefault="00A82615" w:rsidP="00674729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4729" w:rsidRPr="00674729" w:rsidRDefault="00674729" w:rsidP="00674729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74729">
              <w:rPr>
                <w:rFonts w:ascii="Times New Roman" w:hAnsi="Times New Roman" w:cs="Times New Roman"/>
              </w:rPr>
              <w:t>127 942,13</w:t>
            </w:r>
          </w:p>
          <w:p w:rsidR="00A82615" w:rsidRPr="00BE6A8D" w:rsidRDefault="00A82615" w:rsidP="00BE6A8D">
            <w:pPr>
              <w:ind w:left="-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Регулярность движения по муниципальным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маршрутам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674729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A82615" w:rsidRPr="009410E5" w:rsidTr="00D257A5">
        <w:trPr>
          <w:gridAfter w:val="5"/>
          <w:wAfter w:w="6643" w:type="dxa"/>
          <w:trHeight w:val="1554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Доля посадочных площадок общественного транспорта, нуждающихся в ремонте или переоборудовании,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19,2</w:t>
            </w:r>
          </w:p>
        </w:tc>
      </w:tr>
      <w:tr w:rsidR="00A82615" w:rsidRPr="009410E5" w:rsidTr="00D257A5">
        <w:trPr>
          <w:gridAfter w:val="5"/>
          <w:wAfter w:w="6643" w:type="dxa"/>
          <w:trHeight w:val="1152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2025 (</w:t>
            </w:r>
            <w:r w:rsidR="00D257A5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127 740,53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BE6A8D" w:rsidRDefault="00A82615" w:rsidP="00BE6A8D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BE6A8D">
              <w:rPr>
                <w:rFonts w:ascii="Times New Roman" w:hAnsi="Times New Roman" w:cs="Times New Roman"/>
              </w:rPr>
              <w:t>127 740,53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Регулярность движения по муниципальным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маршрутам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99</w:t>
            </w:r>
          </w:p>
        </w:tc>
      </w:tr>
      <w:tr w:rsidR="00A82615" w:rsidRPr="009410E5" w:rsidTr="00D257A5">
        <w:trPr>
          <w:gridAfter w:val="5"/>
          <w:wAfter w:w="6643" w:type="dxa"/>
          <w:trHeight w:val="1644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BE6A8D" w:rsidRDefault="00A82615" w:rsidP="00BE6A8D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Доля посадочных площадок общественного транспорта, нуждающихся в ремонте или переоборудовании,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19,2</w:t>
            </w:r>
          </w:p>
        </w:tc>
      </w:tr>
      <w:tr w:rsidR="00A82615" w:rsidRPr="009410E5" w:rsidTr="00D257A5">
        <w:trPr>
          <w:gridAfter w:val="5"/>
          <w:wAfter w:w="6643" w:type="dxa"/>
          <w:trHeight w:val="1018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2026 (</w:t>
            </w:r>
            <w:r w:rsidR="00D257A5">
              <w:rPr>
                <w:rFonts w:ascii="Times New Roman" w:hAnsi="Times New Roman" w:cs="Times New Roman"/>
                <w:szCs w:val="24"/>
              </w:rPr>
              <w:t>прогнозный</w:t>
            </w:r>
            <w:r>
              <w:rPr>
                <w:rFonts w:ascii="Times New Roman" w:hAnsi="Times New Roman" w:cs="Times New Roman"/>
                <w:szCs w:val="24"/>
              </w:rPr>
              <w:t xml:space="preserve"> пери</w:t>
            </w:r>
            <w:r w:rsidRPr="005F3468">
              <w:rPr>
                <w:rFonts w:ascii="Times New Roman" w:hAnsi="Times New Roman" w:cs="Times New Roman"/>
                <w:szCs w:val="24"/>
              </w:rPr>
              <w:t>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127 740,53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BE6A8D" w:rsidRDefault="00A82615" w:rsidP="00BE6A8D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BE6A8D">
              <w:rPr>
                <w:rFonts w:ascii="Times New Roman" w:hAnsi="Times New Roman" w:cs="Times New Roman"/>
              </w:rPr>
              <w:t>127 740,53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Регулярность движения по муниципальным </w:t>
            </w:r>
            <w:proofErr w:type="gramStart"/>
            <w:r w:rsidRPr="005F3468">
              <w:rPr>
                <w:rFonts w:ascii="Times New Roman" w:hAnsi="Times New Roman" w:cs="Times New Roman"/>
                <w:szCs w:val="24"/>
              </w:rPr>
              <w:t>маршрутам</w:t>
            </w:r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99</w:t>
            </w:r>
          </w:p>
        </w:tc>
      </w:tr>
      <w:tr w:rsidR="00A82615" w:rsidRPr="009410E5" w:rsidTr="00D257A5">
        <w:trPr>
          <w:gridAfter w:val="5"/>
          <w:wAfter w:w="6643" w:type="dxa"/>
          <w:trHeight w:val="1565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2. Доля посадочных площадок общественного транспорта, нуждающихся в ре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 xml:space="preserve">монте или переоборудовании,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19,2</w:t>
            </w:r>
          </w:p>
        </w:tc>
      </w:tr>
      <w:tr w:rsidR="00A82615" w:rsidRPr="005F3468" w:rsidTr="00D257A5">
        <w:trPr>
          <w:gridAfter w:val="5"/>
          <w:wAfter w:w="6643" w:type="dxa"/>
          <w:trHeight w:val="315"/>
        </w:trPr>
        <w:tc>
          <w:tcPr>
            <w:tcW w:w="14601" w:type="dxa"/>
            <w:gridSpan w:val="11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Подпрограмма 5 «Обеспечивающая подпрограмма» Программы</w:t>
            </w:r>
          </w:p>
        </w:tc>
      </w:tr>
      <w:tr w:rsidR="00A82615" w:rsidRPr="005F3468" w:rsidTr="00D257A5">
        <w:trPr>
          <w:gridAfter w:val="5"/>
          <w:wAfter w:w="6643" w:type="dxa"/>
          <w:trHeight w:val="1077"/>
        </w:trPr>
        <w:tc>
          <w:tcPr>
            <w:tcW w:w="993" w:type="dxa"/>
            <w:vMerge w:val="restart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2126" w:type="dxa"/>
            <w:vMerge w:val="restart"/>
            <w:hideMark/>
          </w:tcPr>
          <w:p w:rsidR="00A82615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Задача 1 «Организация деятельности Управления капитального строительства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ЗАТО Северск» </w:t>
            </w:r>
            <w:r w:rsidRPr="00E970C2">
              <w:rPr>
                <w:rFonts w:ascii="Times New Roman" w:hAnsi="Times New Roman" w:cs="Times New Roman"/>
                <w:szCs w:val="24"/>
              </w:rPr>
              <w:t>подпрограммы 5</w:t>
            </w:r>
          </w:p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674729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115 181,48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674729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246,65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674729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674729" w:rsidRDefault="00A82615" w:rsidP="00BE6A8D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115 181,48</w:t>
            </w:r>
          </w:p>
        </w:tc>
        <w:tc>
          <w:tcPr>
            <w:tcW w:w="992" w:type="dxa"/>
            <w:hideMark/>
          </w:tcPr>
          <w:p w:rsidR="00A82615" w:rsidRPr="00674729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УКС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4"/>
              </w:rPr>
              <w:t>Адми</w:t>
            </w:r>
            <w:r w:rsidRPr="005F3468">
              <w:rPr>
                <w:rFonts w:ascii="Times New Roman" w:hAnsi="Times New Roman" w:cs="Times New Roman"/>
                <w:szCs w:val="24"/>
              </w:rPr>
              <w:t>нистра-ции</w:t>
            </w:r>
            <w:proofErr w:type="spellEnd"/>
            <w:proofErr w:type="gramEnd"/>
            <w:r w:rsidRPr="005F3468">
              <w:rPr>
                <w:rFonts w:ascii="Times New Roman" w:hAnsi="Times New Roman" w:cs="Times New Roman"/>
                <w:szCs w:val="24"/>
              </w:rPr>
              <w:t xml:space="preserve"> ЗАТО Северск</w:t>
            </w: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A82615" w:rsidRPr="005F3468" w:rsidTr="00D257A5">
        <w:trPr>
          <w:gridAfter w:val="5"/>
          <w:wAfter w:w="6643" w:type="dxa"/>
          <w:trHeight w:val="1784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25 645,95</w:t>
            </w:r>
          </w:p>
        </w:tc>
        <w:tc>
          <w:tcPr>
            <w:tcW w:w="992" w:type="dxa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Обеспечение выполнения программных мероприятий (освоения денежных средств),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A82615" w:rsidRPr="005F3468" w:rsidTr="00D257A5">
        <w:trPr>
          <w:gridAfter w:val="5"/>
          <w:wAfter w:w="6643" w:type="dxa"/>
          <w:trHeight w:val="1825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27 493,06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27 493,06</w:t>
            </w:r>
          </w:p>
        </w:tc>
        <w:tc>
          <w:tcPr>
            <w:tcW w:w="992" w:type="dxa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Обеспечение выполнения программных мероприятий (освоения денежных средств),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A82615" w:rsidRPr="005F3468" w:rsidTr="00D257A5">
        <w:trPr>
          <w:gridAfter w:val="5"/>
          <w:wAfter w:w="6643" w:type="dxa"/>
          <w:trHeight w:val="1575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674729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674729">
              <w:rPr>
                <w:rFonts w:ascii="Times New Roman" w:hAnsi="Times New Roman" w:cs="Times New Roman"/>
              </w:rPr>
              <w:t>31 344,95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674729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674729">
              <w:rPr>
                <w:rFonts w:ascii="Times New Roman" w:hAnsi="Times New Roman" w:cs="Times New Roman"/>
              </w:rPr>
              <w:t>246,65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674729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6747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674729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674729">
              <w:rPr>
                <w:rFonts w:ascii="Times New Roman" w:hAnsi="Times New Roman" w:cs="Times New Roman"/>
              </w:rPr>
              <w:t>31 098,30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Обеспечение выполнения программных мероприятий (освоения денежных средств),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A82615" w:rsidRPr="005F3468" w:rsidTr="00D257A5">
        <w:trPr>
          <w:gridAfter w:val="5"/>
          <w:wAfter w:w="6643" w:type="dxa"/>
          <w:trHeight w:val="1575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32 465,89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32 465,89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Обеспечение выполнения программных мероприятий (освоения денежных средств),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A82615" w:rsidRPr="005F3468" w:rsidTr="00D257A5">
        <w:trPr>
          <w:gridAfter w:val="5"/>
          <w:wAfter w:w="6643" w:type="dxa"/>
          <w:trHeight w:val="1575"/>
        </w:trPr>
        <w:tc>
          <w:tcPr>
            <w:tcW w:w="993" w:type="dxa"/>
            <w:vMerge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2025 </w:t>
            </w:r>
            <w:r w:rsidRPr="005F3468">
              <w:rPr>
                <w:rFonts w:ascii="Times New Roman" w:hAnsi="Times New Roman" w:cs="Times New Roman"/>
                <w:szCs w:val="24"/>
              </w:rPr>
              <w:t>(</w:t>
            </w:r>
            <w:r w:rsidR="00D257A5" w:rsidRPr="005F3468">
              <w:rPr>
                <w:rFonts w:ascii="Times New Roman" w:hAnsi="Times New Roman" w:cs="Times New Roman"/>
                <w:szCs w:val="24"/>
              </w:rPr>
              <w:t>прогнозный</w:t>
            </w:r>
            <w:r w:rsidRPr="005F3468">
              <w:rPr>
                <w:rFonts w:ascii="Times New Roman" w:hAnsi="Times New Roman" w:cs="Times New Roman"/>
                <w:szCs w:val="24"/>
              </w:rPr>
              <w:t xml:space="preserve">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32 104,77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32 104,77</w:t>
            </w:r>
          </w:p>
        </w:tc>
        <w:tc>
          <w:tcPr>
            <w:tcW w:w="992" w:type="dxa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Обеспечение выполнения программных мероприятий (освоения денежных средств),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A82615" w:rsidRPr="005F3468" w:rsidTr="00D257A5">
        <w:trPr>
          <w:gridAfter w:val="5"/>
          <w:wAfter w:w="6643" w:type="dxa"/>
          <w:trHeight w:val="510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A82615" w:rsidRPr="005F3468" w:rsidRDefault="00A82615" w:rsidP="004210C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32 104,77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32 104,77</w:t>
            </w:r>
          </w:p>
        </w:tc>
        <w:tc>
          <w:tcPr>
            <w:tcW w:w="992" w:type="dxa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Обеспечение выполнения программных мероприятий (освоения денежных средств),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A82615" w:rsidRPr="005F3468" w:rsidTr="00D257A5">
        <w:trPr>
          <w:gridAfter w:val="5"/>
          <w:wAfter w:w="6643" w:type="dxa"/>
          <w:trHeight w:val="315"/>
        </w:trPr>
        <w:tc>
          <w:tcPr>
            <w:tcW w:w="993" w:type="dxa"/>
            <w:vMerge w:val="restart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126" w:type="dxa"/>
            <w:vMerge w:val="restart"/>
            <w:hideMark/>
          </w:tcPr>
          <w:p w:rsidR="00A82615" w:rsidRPr="005F3468" w:rsidRDefault="00A82615" w:rsidP="004210CE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Итого по подпрограмме 5</w:t>
            </w:r>
          </w:p>
        </w:tc>
        <w:tc>
          <w:tcPr>
            <w:tcW w:w="992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674729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674729">
              <w:rPr>
                <w:rFonts w:ascii="Times New Roman" w:hAnsi="Times New Roman" w:cs="Times New Roman"/>
              </w:rPr>
              <w:t>116 949,85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674729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674729">
              <w:rPr>
                <w:rFonts w:ascii="Times New Roman" w:hAnsi="Times New Roman" w:cs="Times New Roman"/>
              </w:rPr>
              <w:t>246,65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674729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6747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674729" w:rsidRDefault="00A82615" w:rsidP="00674729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74729">
              <w:rPr>
                <w:rFonts w:ascii="Times New Roman" w:hAnsi="Times New Roman" w:cs="Times New Roman"/>
              </w:rPr>
              <w:t>116 703,20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A82615" w:rsidRPr="005F3468" w:rsidTr="00D257A5">
        <w:trPr>
          <w:gridAfter w:val="5"/>
          <w:wAfter w:w="6643" w:type="dxa"/>
          <w:trHeight w:val="315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25 645,95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25 645,95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A82615" w:rsidRPr="005F3468" w:rsidTr="00D257A5">
        <w:trPr>
          <w:gridAfter w:val="5"/>
          <w:wAfter w:w="6643" w:type="dxa"/>
          <w:trHeight w:val="315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27 493,06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27 493,06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A82615" w:rsidRPr="005F3468" w:rsidTr="00D257A5">
        <w:trPr>
          <w:gridAfter w:val="5"/>
          <w:wAfter w:w="6643" w:type="dxa"/>
          <w:trHeight w:val="315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31 344,95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  <w:spacing w:val="-18"/>
              </w:rPr>
            </w:pPr>
            <w:r w:rsidRPr="00E11334">
              <w:rPr>
                <w:rFonts w:ascii="Times New Roman" w:hAnsi="Times New Roman" w:cs="Times New Roman"/>
                <w:spacing w:val="-18"/>
              </w:rPr>
              <w:t>246,65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31 098,30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A82615" w:rsidRPr="005F3468" w:rsidTr="00D257A5">
        <w:trPr>
          <w:gridAfter w:val="5"/>
          <w:wAfter w:w="6643" w:type="dxa"/>
          <w:trHeight w:val="315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32 465,89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32 465,89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A82615" w:rsidRPr="005F3468" w:rsidTr="00D257A5">
        <w:trPr>
          <w:gridAfter w:val="5"/>
          <w:wAfter w:w="6643" w:type="dxa"/>
          <w:trHeight w:val="315"/>
        </w:trPr>
        <w:tc>
          <w:tcPr>
            <w:tcW w:w="993" w:type="dxa"/>
            <w:vMerge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</w:tcPr>
          <w:p w:rsidR="00A82615" w:rsidRPr="005F3468" w:rsidRDefault="00A82615" w:rsidP="004210C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32 104,77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32 104,77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3" w:type="dxa"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A82615" w:rsidRPr="005F3468" w:rsidTr="00D257A5">
        <w:trPr>
          <w:gridAfter w:val="5"/>
          <w:wAfter w:w="6643" w:type="dxa"/>
          <w:trHeight w:val="1119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A82615" w:rsidRPr="005F3468" w:rsidRDefault="00A82615" w:rsidP="004210C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32 104,77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32 104,77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E11334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E1133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A82615" w:rsidRPr="005F3468" w:rsidTr="00D257A5">
        <w:trPr>
          <w:gridAfter w:val="5"/>
          <w:wAfter w:w="6643" w:type="dxa"/>
          <w:trHeight w:val="630"/>
        </w:trPr>
        <w:tc>
          <w:tcPr>
            <w:tcW w:w="993" w:type="dxa"/>
            <w:vMerge w:val="restart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126" w:type="dxa"/>
            <w:vMerge w:val="restart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Итого по Программе</w:t>
            </w:r>
          </w:p>
        </w:tc>
        <w:tc>
          <w:tcPr>
            <w:tcW w:w="992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4C" w:rsidRPr="009247DD" w:rsidRDefault="009247DD" w:rsidP="00020E4C">
            <w:pPr>
              <w:ind w:left="-113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2 541 604,22</w:t>
            </w:r>
          </w:p>
          <w:p w:rsidR="00A82615" w:rsidRPr="00674729" w:rsidRDefault="00A82615" w:rsidP="00674729">
            <w:pPr>
              <w:ind w:left="-113" w:right="-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674729" w:rsidRDefault="00A82615" w:rsidP="00674729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74729">
              <w:rPr>
                <w:rFonts w:ascii="Times New Roman" w:hAnsi="Times New Roman" w:cs="Times New Roman"/>
              </w:rPr>
              <w:t>80 246,65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674729" w:rsidRDefault="00020E4C" w:rsidP="00674729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20E4C">
              <w:rPr>
                <w:rFonts w:ascii="Times New Roman" w:hAnsi="Times New Roman" w:cs="Times New Roman"/>
              </w:rPr>
              <w:t>581 000,00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674729" w:rsidRDefault="009247DD" w:rsidP="009247DD">
            <w:pPr>
              <w:ind w:left="-113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1 880 357,</w:t>
            </w:r>
            <w:r>
              <w:rPr>
                <w:rFonts w:ascii="Times New Roman" w:hAnsi="Times New Roman" w:cs="Times New Roman"/>
              </w:rPr>
              <w:br/>
              <w:t>57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1674D5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1674D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A82615" w:rsidRPr="005F3468" w:rsidTr="00D257A5">
        <w:trPr>
          <w:gridAfter w:val="5"/>
          <w:wAfter w:w="6643" w:type="dxa"/>
          <w:trHeight w:val="666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hideMark/>
          </w:tcPr>
          <w:p w:rsidR="00A82615" w:rsidRPr="00674729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481 200,57</w:t>
            </w:r>
          </w:p>
        </w:tc>
        <w:tc>
          <w:tcPr>
            <w:tcW w:w="1134" w:type="dxa"/>
            <w:vMerge w:val="restart"/>
            <w:hideMark/>
          </w:tcPr>
          <w:p w:rsidR="00A82615" w:rsidRPr="00674729" w:rsidRDefault="00A82615" w:rsidP="00020E4C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80 000,00</w:t>
            </w:r>
          </w:p>
        </w:tc>
        <w:tc>
          <w:tcPr>
            <w:tcW w:w="1275" w:type="dxa"/>
            <w:vMerge w:val="restart"/>
            <w:hideMark/>
          </w:tcPr>
          <w:p w:rsidR="00A82615" w:rsidRPr="00674729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30 000,00</w:t>
            </w:r>
          </w:p>
        </w:tc>
        <w:tc>
          <w:tcPr>
            <w:tcW w:w="1276" w:type="dxa"/>
            <w:vMerge w:val="restart"/>
            <w:hideMark/>
          </w:tcPr>
          <w:p w:rsidR="00A82615" w:rsidRPr="00674729" w:rsidRDefault="00A82615" w:rsidP="00020E4C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371 200,57</w:t>
            </w:r>
          </w:p>
        </w:tc>
        <w:tc>
          <w:tcPr>
            <w:tcW w:w="992" w:type="dxa"/>
            <w:vMerge w:val="restart"/>
            <w:hideMark/>
          </w:tcPr>
          <w:p w:rsidR="00A82615" w:rsidRPr="00674729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22,94</w:t>
            </w:r>
          </w:p>
        </w:tc>
      </w:tr>
      <w:tr w:rsidR="00A82615" w:rsidRPr="005F3468" w:rsidTr="00D257A5">
        <w:trPr>
          <w:gridAfter w:val="5"/>
          <w:wAfter w:w="6643" w:type="dxa"/>
          <w:trHeight w:val="562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674729" w:rsidRDefault="00A82615" w:rsidP="00020E4C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Транспортный риск (число лиц, погибших в дорожно-транспортных происшествиях, на 10 тыс. транспортных средств),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0,75</w:t>
            </w:r>
          </w:p>
        </w:tc>
      </w:tr>
      <w:tr w:rsidR="00A82615" w:rsidRPr="005F3468" w:rsidTr="00D257A5">
        <w:trPr>
          <w:gridAfter w:val="5"/>
          <w:wAfter w:w="6643" w:type="dxa"/>
          <w:trHeight w:val="1871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674729" w:rsidRDefault="00A82615" w:rsidP="00020E4C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Доля исполнения предписаний надзорных органов по вопросам состояния и качества содержания объектов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71</w:t>
            </w:r>
          </w:p>
        </w:tc>
      </w:tr>
      <w:tr w:rsidR="00A82615" w:rsidRPr="005F3468" w:rsidTr="00D257A5">
        <w:trPr>
          <w:gridAfter w:val="5"/>
          <w:wAfter w:w="6643" w:type="dxa"/>
          <w:trHeight w:val="1260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674729" w:rsidRDefault="00A82615" w:rsidP="00020E4C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4. Число пассажиров, перевезенных общественным транспортом,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чел</w:t>
            </w:r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11400</w:t>
            </w:r>
          </w:p>
        </w:tc>
      </w:tr>
      <w:tr w:rsidR="00A82615" w:rsidRPr="005F3468" w:rsidTr="00D257A5">
        <w:trPr>
          <w:gridAfter w:val="5"/>
          <w:wAfter w:w="6643" w:type="dxa"/>
          <w:trHeight w:val="987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hideMark/>
          </w:tcPr>
          <w:p w:rsidR="00A82615" w:rsidRPr="00674729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521 413,02 &lt;*&gt;</w:t>
            </w:r>
          </w:p>
        </w:tc>
        <w:tc>
          <w:tcPr>
            <w:tcW w:w="1134" w:type="dxa"/>
            <w:vMerge w:val="restart"/>
            <w:hideMark/>
          </w:tcPr>
          <w:p w:rsidR="00A82615" w:rsidRPr="00674729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A82615" w:rsidRPr="00674729" w:rsidRDefault="00A82615" w:rsidP="00020E4C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117 000,00</w:t>
            </w:r>
          </w:p>
        </w:tc>
        <w:tc>
          <w:tcPr>
            <w:tcW w:w="1276" w:type="dxa"/>
            <w:vMerge w:val="restart"/>
            <w:hideMark/>
          </w:tcPr>
          <w:p w:rsidR="00A82615" w:rsidRPr="00674729" w:rsidRDefault="00A82615" w:rsidP="00020E4C">
            <w:pPr>
              <w:ind w:left="-57"/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404 413,02 &lt;*&gt;</w:t>
            </w:r>
          </w:p>
        </w:tc>
        <w:tc>
          <w:tcPr>
            <w:tcW w:w="992" w:type="dxa"/>
            <w:vMerge w:val="restart"/>
            <w:hideMark/>
          </w:tcPr>
          <w:p w:rsidR="00A82615" w:rsidRPr="00674729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74729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30,6</w:t>
            </w:r>
          </w:p>
        </w:tc>
      </w:tr>
      <w:tr w:rsidR="00A82615" w:rsidRPr="005F3468" w:rsidTr="00D257A5">
        <w:trPr>
          <w:gridAfter w:val="5"/>
          <w:wAfter w:w="6643" w:type="dxa"/>
          <w:trHeight w:val="1591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A82615" w:rsidRPr="00674729" w:rsidRDefault="00A82615" w:rsidP="00020E4C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674729" w:rsidRDefault="00A82615" w:rsidP="00020E4C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Транспортный риск (число лиц, погибших в дорожно-транспортных происшествиях, на 10 тыс. транспортных средств),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1,36</w:t>
            </w:r>
          </w:p>
        </w:tc>
      </w:tr>
      <w:tr w:rsidR="00A82615" w:rsidRPr="005F3468" w:rsidTr="00D257A5">
        <w:trPr>
          <w:gridAfter w:val="5"/>
          <w:wAfter w:w="6643" w:type="dxa"/>
          <w:trHeight w:val="1816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A82615" w:rsidRPr="00674729" w:rsidRDefault="00A82615" w:rsidP="00020E4C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674729" w:rsidRDefault="00A82615" w:rsidP="00020E4C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Доля исполнения предписаний надзорных органов по вопросам состояния и качества содержания объектов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A82615" w:rsidRPr="005F3468" w:rsidTr="00D257A5">
        <w:trPr>
          <w:gridAfter w:val="5"/>
          <w:wAfter w:w="6643" w:type="dxa"/>
          <w:trHeight w:val="1260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A82615" w:rsidRPr="00674729" w:rsidRDefault="00A82615" w:rsidP="00020E4C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674729" w:rsidRDefault="00A82615" w:rsidP="00020E4C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4. Число пассажиров, перевезенных общественным транспортом,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чел</w:t>
            </w:r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11400</w:t>
            </w:r>
          </w:p>
        </w:tc>
      </w:tr>
      <w:tr w:rsidR="00A82615" w:rsidRPr="005F3468" w:rsidTr="00D257A5">
        <w:trPr>
          <w:gridAfter w:val="5"/>
          <w:wAfter w:w="6643" w:type="dxa"/>
          <w:trHeight w:val="524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hideMark/>
          </w:tcPr>
          <w:p w:rsidR="00020E4C" w:rsidRPr="00020E4C" w:rsidRDefault="00020E4C" w:rsidP="00020E4C">
            <w:pPr>
              <w:jc w:val="right"/>
              <w:rPr>
                <w:rFonts w:ascii="Times New Roman" w:hAnsi="Times New Roman" w:cs="Times New Roman"/>
              </w:rPr>
            </w:pPr>
            <w:r w:rsidRPr="00020E4C">
              <w:rPr>
                <w:rFonts w:ascii="Times New Roman" w:hAnsi="Times New Roman" w:cs="Times New Roman"/>
              </w:rPr>
              <w:t>798 882,81 &lt;*&gt;</w:t>
            </w:r>
          </w:p>
          <w:p w:rsidR="00020E4C" w:rsidRPr="00020E4C" w:rsidRDefault="00020E4C" w:rsidP="00020E4C">
            <w:pPr>
              <w:jc w:val="right"/>
              <w:rPr>
                <w:rFonts w:ascii="Times New Roman" w:hAnsi="Times New Roman" w:cs="Times New Roman"/>
              </w:rPr>
            </w:pPr>
          </w:p>
          <w:p w:rsidR="00020E4C" w:rsidRPr="00020E4C" w:rsidRDefault="00020E4C" w:rsidP="00020E4C">
            <w:pPr>
              <w:jc w:val="right"/>
              <w:rPr>
                <w:rFonts w:ascii="Times New Roman" w:hAnsi="Times New Roman" w:cs="Times New Roman"/>
              </w:rPr>
            </w:pPr>
          </w:p>
          <w:p w:rsidR="00A82615" w:rsidRPr="00674729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hideMark/>
          </w:tcPr>
          <w:p w:rsidR="00A82615" w:rsidRPr="00674729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674729">
              <w:rPr>
                <w:rFonts w:ascii="Times New Roman" w:hAnsi="Times New Roman" w:cs="Times New Roman"/>
              </w:rPr>
              <w:t>246,65</w:t>
            </w:r>
          </w:p>
        </w:tc>
        <w:tc>
          <w:tcPr>
            <w:tcW w:w="1275" w:type="dxa"/>
            <w:vMerge w:val="restart"/>
            <w:hideMark/>
          </w:tcPr>
          <w:p w:rsidR="00A82615" w:rsidRPr="00674729" w:rsidRDefault="00A82615" w:rsidP="00020E4C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674729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1276" w:type="dxa"/>
            <w:vMerge w:val="restart"/>
            <w:hideMark/>
          </w:tcPr>
          <w:p w:rsidR="00020E4C" w:rsidRPr="00020E4C" w:rsidRDefault="00020E4C" w:rsidP="00020E4C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20E4C">
              <w:rPr>
                <w:rFonts w:ascii="Times New Roman" w:hAnsi="Times New Roman" w:cs="Times New Roman"/>
              </w:rPr>
              <w:t>481 636,16 &lt;*&gt;</w:t>
            </w:r>
          </w:p>
          <w:p w:rsidR="00020E4C" w:rsidRPr="00020E4C" w:rsidRDefault="00020E4C" w:rsidP="00020E4C">
            <w:pPr>
              <w:ind w:left="-57"/>
              <w:jc w:val="right"/>
              <w:rPr>
                <w:rFonts w:ascii="Times New Roman" w:hAnsi="Times New Roman" w:cs="Times New Roman"/>
              </w:rPr>
            </w:pPr>
          </w:p>
          <w:p w:rsidR="00020E4C" w:rsidRPr="00020E4C" w:rsidRDefault="00020E4C" w:rsidP="00020E4C">
            <w:pPr>
              <w:ind w:left="-57"/>
              <w:jc w:val="right"/>
              <w:rPr>
                <w:rFonts w:ascii="Times New Roman" w:hAnsi="Times New Roman" w:cs="Times New Roman"/>
              </w:rPr>
            </w:pPr>
          </w:p>
          <w:p w:rsidR="00A82615" w:rsidRPr="00674729" w:rsidRDefault="00A82615" w:rsidP="00020E4C">
            <w:pPr>
              <w:ind w:left="-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hideMark/>
          </w:tcPr>
          <w:p w:rsidR="00A82615" w:rsidRPr="00674729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6747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 xml:space="preserve">женности автомобильных дорог общего пользования местного значения,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25,57</w:t>
            </w:r>
          </w:p>
        </w:tc>
      </w:tr>
      <w:tr w:rsidR="00A82615" w:rsidRPr="005F3468" w:rsidTr="00D257A5">
        <w:trPr>
          <w:gridAfter w:val="5"/>
          <w:wAfter w:w="6643" w:type="dxa"/>
          <w:trHeight w:val="1707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A82615" w:rsidRPr="00674729" w:rsidRDefault="00A82615" w:rsidP="00020E4C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674729" w:rsidRDefault="00A82615" w:rsidP="00020E4C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Транспортный риск (число лиц, погибших в дорожно-транспортных происшествиях, на 10 тыс. транспортных средств),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A82615" w:rsidRPr="005F3468" w:rsidRDefault="00020E4C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0,75</w:t>
            </w:r>
          </w:p>
        </w:tc>
      </w:tr>
      <w:tr w:rsidR="00A82615" w:rsidRPr="005F3468" w:rsidTr="00D257A5">
        <w:trPr>
          <w:gridAfter w:val="5"/>
          <w:wAfter w:w="6643" w:type="dxa"/>
          <w:trHeight w:val="1805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A82615" w:rsidRPr="00674729" w:rsidRDefault="00A82615" w:rsidP="00020E4C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674729" w:rsidRDefault="00A82615" w:rsidP="00020E4C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Доля исполнения предписаний надзорных органов по вопросам состояния и качества содержания объектов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A82615" w:rsidRPr="005F3468" w:rsidTr="00D257A5">
        <w:trPr>
          <w:gridAfter w:val="5"/>
          <w:wAfter w:w="6643" w:type="dxa"/>
          <w:trHeight w:val="1134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A82615" w:rsidRPr="00674729" w:rsidRDefault="00A82615" w:rsidP="00020E4C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674729" w:rsidRDefault="00A82615" w:rsidP="00020E4C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4. Число пассажиров, перевезенных общественным транспортом,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="00D257A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чел</w:t>
            </w:r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11400</w:t>
            </w:r>
          </w:p>
        </w:tc>
      </w:tr>
      <w:tr w:rsidR="00A82615" w:rsidRPr="005F3468" w:rsidTr="00D257A5">
        <w:trPr>
          <w:gridAfter w:val="5"/>
          <w:wAfter w:w="6643" w:type="dxa"/>
          <w:trHeight w:val="1091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A82615" w:rsidRPr="005F3468" w:rsidRDefault="00A82615" w:rsidP="00A8261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4C" w:rsidRPr="00020E4C" w:rsidRDefault="00870BEC" w:rsidP="00020E4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741 833,76</w:t>
            </w:r>
          </w:p>
          <w:p w:rsidR="00020E4C" w:rsidRPr="00020E4C" w:rsidRDefault="00020E4C" w:rsidP="00020E4C">
            <w:pPr>
              <w:jc w:val="right"/>
              <w:rPr>
                <w:rFonts w:ascii="Times New Roman" w:hAnsi="Times New Roman" w:cs="Times New Roman"/>
              </w:rPr>
            </w:pPr>
          </w:p>
          <w:p w:rsidR="00020E4C" w:rsidRPr="00020E4C" w:rsidRDefault="00020E4C" w:rsidP="00020E4C">
            <w:pPr>
              <w:jc w:val="right"/>
              <w:rPr>
                <w:rFonts w:ascii="Times New Roman" w:hAnsi="Times New Roman" w:cs="Times New Roman"/>
              </w:rPr>
            </w:pPr>
          </w:p>
          <w:p w:rsidR="00A82615" w:rsidRPr="00674729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674729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6747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4C" w:rsidRPr="00020E4C" w:rsidRDefault="00020E4C" w:rsidP="00020E4C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20E4C">
              <w:rPr>
                <w:rFonts w:ascii="Times New Roman" w:hAnsi="Times New Roman" w:cs="Times New Roman"/>
              </w:rPr>
              <w:t>117 000,00</w:t>
            </w:r>
          </w:p>
          <w:p w:rsidR="00020E4C" w:rsidRPr="00020E4C" w:rsidRDefault="00020E4C" w:rsidP="00020E4C">
            <w:pPr>
              <w:ind w:left="-57"/>
              <w:jc w:val="right"/>
              <w:rPr>
                <w:rFonts w:ascii="Times New Roman" w:hAnsi="Times New Roman" w:cs="Times New Roman"/>
              </w:rPr>
            </w:pPr>
          </w:p>
          <w:p w:rsidR="00020E4C" w:rsidRPr="00020E4C" w:rsidRDefault="00020E4C" w:rsidP="00020E4C">
            <w:pPr>
              <w:ind w:left="-57"/>
              <w:jc w:val="right"/>
              <w:rPr>
                <w:rFonts w:ascii="Times New Roman" w:hAnsi="Times New Roman" w:cs="Times New Roman"/>
              </w:rPr>
            </w:pPr>
          </w:p>
          <w:p w:rsidR="00A82615" w:rsidRPr="00674729" w:rsidRDefault="00A82615" w:rsidP="00020E4C">
            <w:pPr>
              <w:ind w:left="-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4C" w:rsidRPr="00020E4C" w:rsidRDefault="00870BEC" w:rsidP="00020E4C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624 833,76</w:t>
            </w:r>
          </w:p>
          <w:p w:rsidR="00020E4C" w:rsidRPr="00020E4C" w:rsidRDefault="00020E4C" w:rsidP="00020E4C">
            <w:pPr>
              <w:ind w:left="-57"/>
              <w:jc w:val="right"/>
              <w:rPr>
                <w:rFonts w:ascii="Times New Roman" w:hAnsi="Times New Roman" w:cs="Times New Roman"/>
              </w:rPr>
            </w:pPr>
          </w:p>
          <w:p w:rsidR="00020E4C" w:rsidRPr="00020E4C" w:rsidRDefault="00020E4C" w:rsidP="00020E4C">
            <w:pPr>
              <w:ind w:left="-57"/>
              <w:jc w:val="right"/>
              <w:rPr>
                <w:rFonts w:ascii="Times New Roman" w:hAnsi="Times New Roman" w:cs="Times New Roman"/>
              </w:rPr>
            </w:pPr>
          </w:p>
          <w:p w:rsidR="00A82615" w:rsidRPr="00674729" w:rsidRDefault="00A82615" w:rsidP="00020E4C">
            <w:pPr>
              <w:ind w:left="-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674729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6747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1. Доля протяженности автомобильных дорог общего пользова</w:t>
            </w: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 xml:space="preserve">ния местного значения, не отвечающих нормативным требованиям, в общей протяженности автомобильных дорог общего пользования местного значения,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hideMark/>
          </w:tcPr>
          <w:p w:rsidR="00A82615" w:rsidRPr="005F3468" w:rsidRDefault="00A82615" w:rsidP="00020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lastRenderedPageBreak/>
              <w:t>23,4</w:t>
            </w:r>
            <w:r w:rsidR="00020E4C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A82615" w:rsidRPr="005F3468" w:rsidTr="00D257A5">
        <w:trPr>
          <w:gridAfter w:val="5"/>
          <w:wAfter w:w="6643" w:type="dxa"/>
          <w:trHeight w:val="1733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A82615" w:rsidRPr="00674729" w:rsidRDefault="00A82615" w:rsidP="00020E4C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674729" w:rsidRDefault="00A82615" w:rsidP="00020E4C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Транспортный риск (число лиц, погибших в дорожно-транспортных происшествиях, на 10 тыс. транспортных средств),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1,14</w:t>
            </w:r>
          </w:p>
        </w:tc>
      </w:tr>
      <w:tr w:rsidR="00A82615" w:rsidRPr="005F3468" w:rsidTr="00D257A5">
        <w:trPr>
          <w:gridAfter w:val="5"/>
          <w:wAfter w:w="6643" w:type="dxa"/>
          <w:trHeight w:val="1924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A82615" w:rsidRPr="00674729" w:rsidRDefault="00A82615" w:rsidP="00020E4C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674729" w:rsidRDefault="00A82615" w:rsidP="00020E4C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Доля исполнения предписаний надзорных органов по вопросам состояния и качества содержания объектов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A82615" w:rsidRPr="005F3468" w:rsidTr="00D257A5">
        <w:trPr>
          <w:gridAfter w:val="5"/>
          <w:wAfter w:w="6643" w:type="dxa"/>
          <w:trHeight w:val="1260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A82615" w:rsidRPr="00674729" w:rsidRDefault="00A82615" w:rsidP="00020E4C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674729" w:rsidRDefault="00A82615" w:rsidP="00020E4C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674729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4. Число пассажиров, перевезенных общественным транспортом,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чел</w:t>
            </w:r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11400</w:t>
            </w:r>
          </w:p>
        </w:tc>
      </w:tr>
      <w:tr w:rsidR="00A82615" w:rsidRPr="005F3468" w:rsidTr="00D257A5">
        <w:trPr>
          <w:gridAfter w:val="5"/>
          <w:wAfter w:w="6643" w:type="dxa"/>
          <w:trHeight w:val="510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A82615" w:rsidRPr="005F3468" w:rsidRDefault="00A82615" w:rsidP="004210C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4C" w:rsidRPr="00020E4C" w:rsidRDefault="00020E4C" w:rsidP="00020E4C">
            <w:pPr>
              <w:ind w:left="-113" w:right="-57"/>
              <w:jc w:val="right"/>
              <w:rPr>
                <w:rFonts w:ascii="Times New Roman" w:hAnsi="Times New Roman" w:cs="Times New Roman"/>
              </w:rPr>
            </w:pPr>
            <w:r w:rsidRPr="00020E4C">
              <w:rPr>
                <w:rFonts w:ascii="Times New Roman" w:hAnsi="Times New Roman" w:cs="Times New Roman"/>
              </w:rPr>
              <w:t>1</w:t>
            </w:r>
            <w:r w:rsidR="00870BEC">
              <w:rPr>
                <w:rFonts w:ascii="Times New Roman" w:hAnsi="Times New Roman" w:cs="Times New Roman"/>
              </w:rPr>
              <w:t> 203 469,40</w:t>
            </w:r>
          </w:p>
          <w:p w:rsidR="00020E4C" w:rsidRPr="00020E4C" w:rsidRDefault="00020E4C" w:rsidP="00020E4C">
            <w:pPr>
              <w:jc w:val="right"/>
              <w:rPr>
                <w:rFonts w:ascii="Times New Roman" w:hAnsi="Times New Roman" w:cs="Times New Roman"/>
              </w:rPr>
            </w:pPr>
          </w:p>
          <w:p w:rsidR="00020E4C" w:rsidRPr="00020E4C" w:rsidRDefault="00020E4C" w:rsidP="00020E4C">
            <w:pPr>
              <w:jc w:val="right"/>
              <w:rPr>
                <w:rFonts w:ascii="Times New Roman" w:hAnsi="Times New Roman" w:cs="Times New Roman"/>
              </w:rPr>
            </w:pPr>
          </w:p>
          <w:p w:rsidR="00A82615" w:rsidRPr="00674729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674729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6747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4C" w:rsidRPr="00020E4C" w:rsidRDefault="00020E4C" w:rsidP="00020E4C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20E4C">
              <w:rPr>
                <w:rFonts w:ascii="Times New Roman" w:hAnsi="Times New Roman" w:cs="Times New Roman"/>
              </w:rPr>
              <w:t>487 904,19</w:t>
            </w:r>
          </w:p>
          <w:p w:rsidR="00020E4C" w:rsidRPr="00020E4C" w:rsidRDefault="00020E4C" w:rsidP="00020E4C">
            <w:pPr>
              <w:ind w:left="-57"/>
              <w:jc w:val="right"/>
              <w:rPr>
                <w:rFonts w:ascii="Times New Roman" w:hAnsi="Times New Roman" w:cs="Times New Roman"/>
              </w:rPr>
            </w:pPr>
          </w:p>
          <w:p w:rsidR="00020E4C" w:rsidRPr="00020E4C" w:rsidRDefault="00020E4C" w:rsidP="00020E4C">
            <w:pPr>
              <w:ind w:left="-57"/>
              <w:jc w:val="right"/>
              <w:rPr>
                <w:rFonts w:ascii="Times New Roman" w:hAnsi="Times New Roman" w:cs="Times New Roman"/>
              </w:rPr>
            </w:pPr>
          </w:p>
          <w:p w:rsidR="00A82615" w:rsidRPr="00674729" w:rsidRDefault="00A82615" w:rsidP="00020E4C">
            <w:pPr>
              <w:ind w:left="-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4C" w:rsidRPr="00020E4C" w:rsidRDefault="00870BEC" w:rsidP="00020E4C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715 565,21</w:t>
            </w:r>
          </w:p>
          <w:p w:rsidR="00020E4C" w:rsidRPr="00020E4C" w:rsidRDefault="00020E4C" w:rsidP="00020E4C">
            <w:pPr>
              <w:ind w:left="-57"/>
              <w:jc w:val="right"/>
              <w:rPr>
                <w:rFonts w:ascii="Times New Roman" w:hAnsi="Times New Roman" w:cs="Times New Roman"/>
              </w:rPr>
            </w:pPr>
          </w:p>
          <w:p w:rsidR="00020E4C" w:rsidRPr="00020E4C" w:rsidRDefault="00020E4C" w:rsidP="00020E4C">
            <w:pPr>
              <w:ind w:left="-57"/>
              <w:jc w:val="right"/>
              <w:rPr>
                <w:rFonts w:ascii="Times New Roman" w:hAnsi="Times New Roman" w:cs="Times New Roman"/>
              </w:rPr>
            </w:pPr>
          </w:p>
          <w:p w:rsidR="00A82615" w:rsidRPr="00674729" w:rsidRDefault="00A82615" w:rsidP="00020E4C">
            <w:pPr>
              <w:ind w:left="-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674729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67472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21,28</w:t>
            </w:r>
          </w:p>
        </w:tc>
      </w:tr>
      <w:tr w:rsidR="00A82615" w:rsidRPr="005F3468" w:rsidTr="00D257A5">
        <w:trPr>
          <w:gridAfter w:val="5"/>
          <w:wAfter w:w="6643" w:type="dxa"/>
          <w:trHeight w:val="227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020E4C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Транспортный риск (число лиц, погибших в дорожно-транспортных происшествиях, на 10 тыс. транспортных средств),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1,14</w:t>
            </w:r>
          </w:p>
        </w:tc>
      </w:tr>
      <w:tr w:rsidR="00A82615" w:rsidRPr="005F3468" w:rsidTr="00D257A5">
        <w:trPr>
          <w:gridAfter w:val="5"/>
          <w:wAfter w:w="6643" w:type="dxa"/>
          <w:trHeight w:val="1805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020E4C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Доля исполнения предписаний надзорных органов по вопросам состояния и качества содержания объектов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A82615" w:rsidRPr="005F3468" w:rsidTr="00D257A5">
        <w:trPr>
          <w:gridAfter w:val="5"/>
          <w:wAfter w:w="6643" w:type="dxa"/>
          <w:trHeight w:val="1077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615" w:rsidRPr="005F3468" w:rsidRDefault="00A82615" w:rsidP="00020E4C">
            <w:pPr>
              <w:ind w:left="-57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4. Число пассажиров, перевезенных общественным транспортом,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Pr="005F3468">
              <w:rPr>
                <w:rFonts w:ascii="Times New Roman" w:hAnsi="Times New Roman" w:cs="Times New Roman"/>
                <w:szCs w:val="24"/>
              </w:rPr>
              <w:t xml:space="preserve"> чел</w:t>
            </w:r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11400</w:t>
            </w:r>
          </w:p>
        </w:tc>
      </w:tr>
      <w:tr w:rsidR="00A82615" w:rsidRPr="005F3468" w:rsidTr="00D257A5">
        <w:trPr>
          <w:gridAfter w:val="5"/>
          <w:wAfter w:w="6643" w:type="dxa"/>
          <w:trHeight w:val="1644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hideMark/>
          </w:tcPr>
          <w:p w:rsidR="00A82615" w:rsidRPr="005F3468" w:rsidRDefault="00A82615" w:rsidP="00D46F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4C" w:rsidRPr="00020E4C" w:rsidRDefault="00870BEC" w:rsidP="00020E4C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703 297,63</w:t>
            </w:r>
          </w:p>
          <w:p w:rsidR="00020E4C" w:rsidRPr="00020E4C" w:rsidRDefault="00020E4C" w:rsidP="00020E4C">
            <w:pPr>
              <w:jc w:val="right"/>
              <w:rPr>
                <w:rFonts w:ascii="Times New Roman" w:hAnsi="Times New Roman" w:cs="Times New Roman"/>
              </w:rPr>
            </w:pPr>
          </w:p>
          <w:p w:rsidR="00020E4C" w:rsidRPr="00020E4C" w:rsidRDefault="00020E4C" w:rsidP="00020E4C">
            <w:pPr>
              <w:jc w:val="right"/>
              <w:rPr>
                <w:rFonts w:ascii="Times New Roman" w:hAnsi="Times New Roman" w:cs="Times New Roman"/>
              </w:rPr>
            </w:pPr>
          </w:p>
          <w:p w:rsidR="00A82615" w:rsidRPr="001674D5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1674D5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1674D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4C" w:rsidRPr="00020E4C" w:rsidRDefault="00020E4C" w:rsidP="00020E4C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 w:rsidRPr="00020E4C">
              <w:rPr>
                <w:rFonts w:ascii="Times New Roman" w:hAnsi="Times New Roman" w:cs="Times New Roman"/>
              </w:rPr>
              <w:t>110 345,00</w:t>
            </w:r>
          </w:p>
          <w:p w:rsidR="00020E4C" w:rsidRPr="00020E4C" w:rsidRDefault="00020E4C" w:rsidP="00020E4C">
            <w:pPr>
              <w:jc w:val="right"/>
              <w:rPr>
                <w:rFonts w:ascii="Times New Roman" w:hAnsi="Times New Roman" w:cs="Times New Roman"/>
              </w:rPr>
            </w:pPr>
          </w:p>
          <w:p w:rsidR="00020E4C" w:rsidRPr="00020E4C" w:rsidRDefault="00020E4C" w:rsidP="00020E4C">
            <w:pPr>
              <w:jc w:val="right"/>
              <w:rPr>
                <w:rFonts w:ascii="Times New Roman" w:hAnsi="Times New Roman" w:cs="Times New Roman"/>
              </w:rPr>
            </w:pPr>
          </w:p>
          <w:p w:rsidR="00A82615" w:rsidRPr="001674D5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0E4C" w:rsidRPr="00020E4C" w:rsidRDefault="00870BEC" w:rsidP="00020E4C">
            <w:pPr>
              <w:ind w:lef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592 952,63</w:t>
            </w:r>
          </w:p>
          <w:p w:rsidR="00020E4C" w:rsidRPr="00020E4C" w:rsidRDefault="00020E4C" w:rsidP="00020E4C">
            <w:pPr>
              <w:ind w:left="-57"/>
              <w:jc w:val="right"/>
              <w:rPr>
                <w:rFonts w:ascii="Times New Roman" w:hAnsi="Times New Roman" w:cs="Times New Roman"/>
              </w:rPr>
            </w:pPr>
          </w:p>
          <w:p w:rsidR="00020E4C" w:rsidRPr="00020E4C" w:rsidRDefault="00020E4C" w:rsidP="00020E4C">
            <w:pPr>
              <w:ind w:left="-57"/>
              <w:jc w:val="right"/>
              <w:rPr>
                <w:rFonts w:ascii="Times New Roman" w:hAnsi="Times New Roman" w:cs="Times New Roman"/>
              </w:rPr>
            </w:pPr>
          </w:p>
          <w:p w:rsidR="00A82615" w:rsidRPr="001674D5" w:rsidRDefault="00A82615" w:rsidP="00020E4C">
            <w:pPr>
              <w:ind w:left="-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615" w:rsidRPr="001674D5" w:rsidRDefault="00A82615" w:rsidP="00A82615">
            <w:pPr>
              <w:jc w:val="right"/>
              <w:rPr>
                <w:rFonts w:ascii="Times New Roman" w:hAnsi="Times New Roman" w:cs="Times New Roman"/>
              </w:rPr>
            </w:pPr>
            <w:r w:rsidRPr="001674D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hideMark/>
          </w:tcPr>
          <w:p w:rsidR="00A82615" w:rsidRPr="005F3468" w:rsidRDefault="00A82615" w:rsidP="00020E4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19,1</w:t>
            </w:r>
            <w:r w:rsidR="00020E4C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A82615" w:rsidRPr="005F3468" w:rsidTr="00D257A5">
        <w:trPr>
          <w:gridAfter w:val="5"/>
          <w:wAfter w:w="6643" w:type="dxa"/>
          <w:trHeight w:val="510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2. Транспортный риск (число лиц, погибших в дорожно-транспортных происшествиях, на 10 тыс. транспортных средств),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0,68</w:t>
            </w:r>
          </w:p>
        </w:tc>
      </w:tr>
      <w:tr w:rsidR="00A82615" w:rsidRPr="005F3468" w:rsidTr="00D257A5">
        <w:trPr>
          <w:gridAfter w:val="5"/>
          <w:wAfter w:w="6643" w:type="dxa"/>
          <w:trHeight w:val="1502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3. Доля исполнения предписаний надзорных органов по вопросам состояния и качества содержания объектов улично-дорожной сети,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проц</w:t>
            </w:r>
            <w:proofErr w:type="spellEnd"/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A82615" w:rsidRPr="005F3468" w:rsidTr="00D257A5">
        <w:trPr>
          <w:gridAfter w:val="5"/>
          <w:wAfter w:w="6643" w:type="dxa"/>
          <w:trHeight w:val="1077"/>
        </w:trPr>
        <w:tc>
          <w:tcPr>
            <w:tcW w:w="993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:rsidR="00A82615" w:rsidRPr="005F3468" w:rsidRDefault="00A82615" w:rsidP="00A82615">
            <w:pPr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 xml:space="preserve">4. Число пассажиров, перевезенных общественным транспортом, </w:t>
            </w:r>
            <w:proofErr w:type="spellStart"/>
            <w:r w:rsidRPr="005F3468">
              <w:rPr>
                <w:rFonts w:ascii="Times New Roman" w:hAnsi="Times New Roman" w:cs="Times New Roman"/>
                <w:szCs w:val="24"/>
              </w:rPr>
              <w:t>тыс</w:t>
            </w:r>
            <w:proofErr w:type="spellEnd"/>
            <w:r w:rsidR="00D257A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5F3468">
              <w:rPr>
                <w:rFonts w:ascii="Times New Roman" w:hAnsi="Times New Roman" w:cs="Times New Roman"/>
                <w:szCs w:val="24"/>
              </w:rPr>
              <w:t>чел</w:t>
            </w:r>
          </w:p>
        </w:tc>
        <w:tc>
          <w:tcPr>
            <w:tcW w:w="993" w:type="dxa"/>
            <w:hideMark/>
          </w:tcPr>
          <w:p w:rsidR="00A82615" w:rsidRPr="005F3468" w:rsidRDefault="00A82615" w:rsidP="00A8261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F3468">
              <w:rPr>
                <w:rFonts w:ascii="Times New Roman" w:hAnsi="Times New Roman" w:cs="Times New Roman"/>
                <w:szCs w:val="24"/>
              </w:rPr>
              <w:t>11400</w:t>
            </w:r>
          </w:p>
        </w:tc>
      </w:tr>
    </w:tbl>
    <w:p w:rsidR="00F55480" w:rsidRDefault="00F55480" w:rsidP="00F55480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------------------------------------</w:t>
      </w:r>
    </w:p>
    <w:p w:rsidR="00F55480" w:rsidRPr="00F55480" w:rsidRDefault="00F55480" w:rsidP="00F55480">
      <w:pPr>
        <w:ind w:firstLine="709"/>
        <w:rPr>
          <w:rFonts w:ascii="Times New Roman" w:hAnsi="Times New Roman" w:cs="Times New Roman"/>
        </w:rPr>
      </w:pPr>
      <w:r w:rsidRPr="00F55480">
        <w:rPr>
          <w:rFonts w:ascii="Times New Roman" w:hAnsi="Times New Roman" w:cs="Times New Roman"/>
        </w:rPr>
        <w:t>&lt;*&gt; Потребность включает:</w:t>
      </w:r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</w:r>
    </w:p>
    <w:p w:rsidR="00F55480" w:rsidRDefault="00F55480" w:rsidP="00F55480">
      <w:pPr>
        <w:ind w:firstLine="709"/>
        <w:rPr>
          <w:rFonts w:ascii="Times New Roman" w:hAnsi="Times New Roman" w:cs="Times New Roman"/>
        </w:rPr>
      </w:pPr>
      <w:r w:rsidRPr="00F55480">
        <w:rPr>
          <w:rFonts w:ascii="Times New Roman" w:hAnsi="Times New Roman" w:cs="Times New Roman"/>
        </w:rPr>
        <w:t xml:space="preserve">в 2022 году неиспользованный остаток средств местного бюджета 2021 года в сумме 826,49 тыс. </w:t>
      </w:r>
      <w:proofErr w:type="gramStart"/>
      <w:r w:rsidRPr="00F55480">
        <w:rPr>
          <w:rFonts w:ascii="Times New Roman" w:hAnsi="Times New Roman" w:cs="Times New Roman"/>
        </w:rPr>
        <w:t>руб.;</w:t>
      </w:r>
      <w:r w:rsidRPr="00F55480">
        <w:rPr>
          <w:rFonts w:ascii="Times New Roman" w:hAnsi="Times New Roman" w:cs="Times New Roman"/>
        </w:rPr>
        <w:tab/>
      </w:r>
      <w:proofErr w:type="gramEnd"/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  <w:t>в 2023 году неиспользованный остаток средств местного бюджета 2022 год</w:t>
      </w:r>
      <w:r>
        <w:rPr>
          <w:rFonts w:ascii="Times New Roman" w:hAnsi="Times New Roman" w:cs="Times New Roman"/>
        </w:rPr>
        <w:t>а в сумме 899,45 тыс. руб.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F55480" w:rsidRDefault="00F55480" w:rsidP="00F55480">
      <w:pPr>
        <w:ind w:firstLine="709"/>
        <w:rPr>
          <w:rFonts w:ascii="Times New Roman" w:hAnsi="Times New Roman" w:cs="Times New Roman"/>
        </w:rPr>
      </w:pPr>
      <w:r w:rsidRPr="00F55480">
        <w:rPr>
          <w:rFonts w:ascii="Times New Roman" w:hAnsi="Times New Roman" w:cs="Times New Roman"/>
        </w:rPr>
        <w:t xml:space="preserve">Указанные суммы неиспользованных остатков бюджетных средств не увеличивают общий объем финансирования Программы в строках </w:t>
      </w:r>
      <w:r w:rsidR="00622D0D">
        <w:rPr>
          <w:rFonts w:ascii="Times New Roman" w:hAnsi="Times New Roman" w:cs="Times New Roman"/>
        </w:rPr>
        <w:t>«</w:t>
      </w:r>
      <w:r w:rsidRPr="00F55480">
        <w:rPr>
          <w:rFonts w:ascii="Times New Roman" w:hAnsi="Times New Roman" w:cs="Times New Roman"/>
        </w:rPr>
        <w:t>Всего</w:t>
      </w:r>
      <w:r w:rsidR="00622D0D">
        <w:rPr>
          <w:rFonts w:ascii="Times New Roman" w:hAnsi="Times New Roman" w:cs="Times New Roman"/>
        </w:rPr>
        <w:t>»</w:t>
      </w:r>
      <w:r w:rsidRPr="00F55480">
        <w:rPr>
          <w:rFonts w:ascii="Times New Roman" w:hAnsi="Times New Roman" w:cs="Times New Roman"/>
        </w:rPr>
        <w:t>.</w:t>
      </w:r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</w:r>
      <w:r w:rsidRPr="00F55480">
        <w:rPr>
          <w:rFonts w:ascii="Times New Roman" w:hAnsi="Times New Roman" w:cs="Times New Roman"/>
        </w:rPr>
        <w:tab/>
      </w:r>
    </w:p>
    <w:p w:rsidR="00F55480" w:rsidRDefault="00F55480" w:rsidP="00F55480">
      <w:pPr>
        <w:ind w:firstLine="709"/>
        <w:rPr>
          <w:rFonts w:ascii="Times New Roman" w:hAnsi="Times New Roman" w:cs="Times New Roman"/>
        </w:rPr>
      </w:pPr>
    </w:p>
    <w:p w:rsidR="00F55480" w:rsidRDefault="00F55480" w:rsidP="00F55480">
      <w:pPr>
        <w:ind w:firstLine="709"/>
        <w:rPr>
          <w:rFonts w:ascii="Times New Roman" w:hAnsi="Times New Roman" w:cs="Times New Roman"/>
        </w:rPr>
      </w:pPr>
    </w:p>
    <w:p w:rsidR="00F55480" w:rsidRPr="004939F7" w:rsidRDefault="00F55480" w:rsidP="00E433F2">
      <w:pPr>
        <w:rPr>
          <w:rFonts w:ascii="Times New Roman" w:hAnsi="Times New Roman" w:cs="Times New Roman"/>
        </w:rPr>
      </w:pPr>
    </w:p>
    <w:sectPr w:rsidR="00F55480" w:rsidRPr="004939F7" w:rsidSect="00694BF1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35AB" w:rsidRDefault="00A535AB" w:rsidP="009A2023">
      <w:r>
        <w:separator/>
      </w:r>
    </w:p>
  </w:endnote>
  <w:endnote w:type="continuationSeparator" w:id="0">
    <w:p w:rsidR="00A535AB" w:rsidRDefault="00A535AB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72CE" w:rsidRPr="00ED4C55" w:rsidRDefault="008372CE" w:rsidP="00694BF1">
    <w:pPr>
      <w:pStyle w:val="a6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ED4C55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0313222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72CE" w:rsidRPr="00ED4C55" w:rsidRDefault="008372CE" w:rsidP="00694BF1">
    <w:pPr>
      <w:pStyle w:val="a6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ED4C55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Внутренний номер: </w:t>
    </w:r>
    <w:r w:rsidRPr="00ED4C55">
      <w:rPr>
        <w:rFonts w:ascii="Times New Roman" w:hAnsi="Times New Roman" w:cs="Times New Roman"/>
        <w:sz w:val="20"/>
        <w:szCs w:val="20"/>
      </w:rPr>
      <w:t>0</w:t>
    </w:r>
    <w:r>
      <w:rPr>
        <w:rFonts w:ascii="Times New Roman" w:hAnsi="Times New Roman" w:cs="Times New Roman"/>
        <w:sz w:val="20"/>
        <w:szCs w:val="20"/>
      </w:rPr>
      <w:t>313222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35AB" w:rsidRDefault="00A535AB" w:rsidP="009A2023">
      <w:r>
        <w:separator/>
      </w:r>
    </w:p>
  </w:footnote>
  <w:footnote w:type="continuationSeparator" w:id="0">
    <w:p w:rsidR="00A535AB" w:rsidRDefault="00A535AB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FFFFFF" w:themeColor="background1"/>
      </w:rPr>
      <w:id w:val="945661636"/>
      <w:docPartObj>
        <w:docPartGallery w:val="Page Numbers (Top of Page)"/>
        <w:docPartUnique/>
      </w:docPartObj>
    </w:sdtPr>
    <w:sdtEndPr/>
    <w:sdtContent>
      <w:p w:rsidR="008372CE" w:rsidRPr="00D36F5A" w:rsidRDefault="008372CE" w:rsidP="00EF4A07">
        <w:pPr>
          <w:pStyle w:val="a4"/>
          <w:tabs>
            <w:tab w:val="left" w:pos="7125"/>
            <w:tab w:val="center" w:pos="7285"/>
          </w:tabs>
          <w:rPr>
            <w:color w:val="FFFFFF" w:themeColor="background1"/>
          </w:rPr>
        </w:pPr>
        <w:r w:rsidRPr="00D36F5A">
          <w:rPr>
            <w:color w:val="FFFFFF" w:themeColor="background1"/>
          </w:rPr>
          <w:tab/>
        </w:r>
        <w:r w:rsidRPr="00D36F5A">
          <w:rPr>
            <w:color w:val="FFFFFF" w:themeColor="background1"/>
          </w:rPr>
          <w:tab/>
        </w:r>
        <w:r w:rsidRPr="00D36F5A">
          <w:rPr>
            <w:color w:val="FFFFFF" w:themeColor="background1"/>
          </w:rPr>
          <w:tab/>
        </w:r>
        <w:r w:rsidRPr="00D36F5A">
          <w:rPr>
            <w:rFonts w:ascii="Times New Roman" w:hAnsi="Times New Roman" w:cs="Times New Roman"/>
          </w:rPr>
          <w:fldChar w:fldCharType="begin"/>
        </w:r>
        <w:r w:rsidRPr="00D36F5A">
          <w:rPr>
            <w:rFonts w:ascii="Times New Roman" w:hAnsi="Times New Roman" w:cs="Times New Roman"/>
          </w:rPr>
          <w:instrText>PAGE   \* MERGEFORMAT</w:instrText>
        </w:r>
        <w:r w:rsidRPr="00D36F5A">
          <w:rPr>
            <w:rFonts w:ascii="Times New Roman" w:hAnsi="Times New Roman" w:cs="Times New Roman"/>
          </w:rPr>
          <w:fldChar w:fldCharType="separate"/>
        </w:r>
        <w:r w:rsidR="00993612">
          <w:rPr>
            <w:rFonts w:ascii="Times New Roman" w:hAnsi="Times New Roman" w:cs="Times New Roman"/>
            <w:noProof/>
          </w:rPr>
          <w:t>2</w:t>
        </w:r>
        <w:r w:rsidRPr="00D36F5A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6C6"/>
    <w:rsid w:val="0002000B"/>
    <w:rsid w:val="00020E4C"/>
    <w:rsid w:val="00023819"/>
    <w:rsid w:val="00023A45"/>
    <w:rsid w:val="00023E46"/>
    <w:rsid w:val="00034C10"/>
    <w:rsid w:val="000358F7"/>
    <w:rsid w:val="00043C3B"/>
    <w:rsid w:val="00046EF9"/>
    <w:rsid w:val="000516C6"/>
    <w:rsid w:val="0005442C"/>
    <w:rsid w:val="00064D19"/>
    <w:rsid w:val="0008565A"/>
    <w:rsid w:val="00086ED8"/>
    <w:rsid w:val="000A47D1"/>
    <w:rsid w:val="000A504F"/>
    <w:rsid w:val="000B65DB"/>
    <w:rsid w:val="000C1092"/>
    <w:rsid w:val="000C627B"/>
    <w:rsid w:val="000D2152"/>
    <w:rsid w:val="000D492D"/>
    <w:rsid w:val="000E49EE"/>
    <w:rsid w:val="000E7E5E"/>
    <w:rsid w:val="00104447"/>
    <w:rsid w:val="00104FEF"/>
    <w:rsid w:val="001111B3"/>
    <w:rsid w:val="0012219D"/>
    <w:rsid w:val="00127E9A"/>
    <w:rsid w:val="0013070D"/>
    <w:rsid w:val="001448E2"/>
    <w:rsid w:val="00145158"/>
    <w:rsid w:val="00161A83"/>
    <w:rsid w:val="001674D5"/>
    <w:rsid w:val="00171392"/>
    <w:rsid w:val="001907A1"/>
    <w:rsid w:val="001932AB"/>
    <w:rsid w:val="001B0B40"/>
    <w:rsid w:val="001B0D1F"/>
    <w:rsid w:val="001B58DA"/>
    <w:rsid w:val="001C2022"/>
    <w:rsid w:val="001D2493"/>
    <w:rsid w:val="001E0CF8"/>
    <w:rsid w:val="001E5135"/>
    <w:rsid w:val="001E6A6A"/>
    <w:rsid w:val="001F4907"/>
    <w:rsid w:val="00207EEC"/>
    <w:rsid w:val="0021239A"/>
    <w:rsid w:val="00214257"/>
    <w:rsid w:val="00230CC3"/>
    <w:rsid w:val="00230E08"/>
    <w:rsid w:val="0023548E"/>
    <w:rsid w:val="00260760"/>
    <w:rsid w:val="00263FB5"/>
    <w:rsid w:val="002664A4"/>
    <w:rsid w:val="00270A36"/>
    <w:rsid w:val="002750CB"/>
    <w:rsid w:val="0029272E"/>
    <w:rsid w:val="002A3062"/>
    <w:rsid w:val="002A711C"/>
    <w:rsid w:val="002A7EDE"/>
    <w:rsid w:val="002B1951"/>
    <w:rsid w:val="002B69F9"/>
    <w:rsid w:val="002D34E4"/>
    <w:rsid w:val="002E06DB"/>
    <w:rsid w:val="002E0DB5"/>
    <w:rsid w:val="002F2E1B"/>
    <w:rsid w:val="00320E25"/>
    <w:rsid w:val="00326EFF"/>
    <w:rsid w:val="00331075"/>
    <w:rsid w:val="00340C6E"/>
    <w:rsid w:val="0034444B"/>
    <w:rsid w:val="00351DA0"/>
    <w:rsid w:val="0035400C"/>
    <w:rsid w:val="00361382"/>
    <w:rsid w:val="00363176"/>
    <w:rsid w:val="00363342"/>
    <w:rsid w:val="00365B03"/>
    <w:rsid w:val="00371852"/>
    <w:rsid w:val="00381480"/>
    <w:rsid w:val="003968A5"/>
    <w:rsid w:val="003A3B5E"/>
    <w:rsid w:val="003A6BFD"/>
    <w:rsid w:val="003B2563"/>
    <w:rsid w:val="003B31ED"/>
    <w:rsid w:val="003B46BE"/>
    <w:rsid w:val="003B6B20"/>
    <w:rsid w:val="003D133D"/>
    <w:rsid w:val="003E02E4"/>
    <w:rsid w:val="003E6D7E"/>
    <w:rsid w:val="003E7E18"/>
    <w:rsid w:val="00403F55"/>
    <w:rsid w:val="0040635E"/>
    <w:rsid w:val="00420EB7"/>
    <w:rsid w:val="004210CE"/>
    <w:rsid w:val="00422874"/>
    <w:rsid w:val="00434017"/>
    <w:rsid w:val="00455084"/>
    <w:rsid w:val="004567CA"/>
    <w:rsid w:val="00460AA4"/>
    <w:rsid w:val="004632EA"/>
    <w:rsid w:val="004667B5"/>
    <w:rsid w:val="00466949"/>
    <w:rsid w:val="004743D7"/>
    <w:rsid w:val="004812D5"/>
    <w:rsid w:val="00482539"/>
    <w:rsid w:val="004853B5"/>
    <w:rsid w:val="004930A6"/>
    <w:rsid w:val="0049345C"/>
    <w:rsid w:val="004939F7"/>
    <w:rsid w:val="004A0F39"/>
    <w:rsid w:val="004C176A"/>
    <w:rsid w:val="004C3DBE"/>
    <w:rsid w:val="004C628D"/>
    <w:rsid w:val="004E0633"/>
    <w:rsid w:val="004E0766"/>
    <w:rsid w:val="004E3197"/>
    <w:rsid w:val="004E52D8"/>
    <w:rsid w:val="004E7ACD"/>
    <w:rsid w:val="004F348C"/>
    <w:rsid w:val="005006EC"/>
    <w:rsid w:val="00514267"/>
    <w:rsid w:val="00524052"/>
    <w:rsid w:val="00526B4B"/>
    <w:rsid w:val="00531B69"/>
    <w:rsid w:val="0054082E"/>
    <w:rsid w:val="00553409"/>
    <w:rsid w:val="00562F2C"/>
    <w:rsid w:val="00573146"/>
    <w:rsid w:val="00581BED"/>
    <w:rsid w:val="00592000"/>
    <w:rsid w:val="00597277"/>
    <w:rsid w:val="005B3577"/>
    <w:rsid w:val="005D0CD5"/>
    <w:rsid w:val="005D1314"/>
    <w:rsid w:val="005D3914"/>
    <w:rsid w:val="005E4DB6"/>
    <w:rsid w:val="005F06EE"/>
    <w:rsid w:val="005F3468"/>
    <w:rsid w:val="00602408"/>
    <w:rsid w:val="00615CDB"/>
    <w:rsid w:val="00620B73"/>
    <w:rsid w:val="00620EEF"/>
    <w:rsid w:val="006225EE"/>
    <w:rsid w:val="00622D0D"/>
    <w:rsid w:val="00630D1D"/>
    <w:rsid w:val="006554D7"/>
    <w:rsid w:val="00655A23"/>
    <w:rsid w:val="006619B7"/>
    <w:rsid w:val="0066325F"/>
    <w:rsid w:val="00663A3A"/>
    <w:rsid w:val="00664BF7"/>
    <w:rsid w:val="00674729"/>
    <w:rsid w:val="006762D1"/>
    <w:rsid w:val="00683D0D"/>
    <w:rsid w:val="0068572E"/>
    <w:rsid w:val="00687775"/>
    <w:rsid w:val="00687890"/>
    <w:rsid w:val="00694BF1"/>
    <w:rsid w:val="006975ED"/>
    <w:rsid w:val="0069778A"/>
    <w:rsid w:val="006A1967"/>
    <w:rsid w:val="006A1C14"/>
    <w:rsid w:val="006B05EA"/>
    <w:rsid w:val="006B2AB5"/>
    <w:rsid w:val="006B6D5C"/>
    <w:rsid w:val="006B7E9A"/>
    <w:rsid w:val="006D0FB7"/>
    <w:rsid w:val="006F13A8"/>
    <w:rsid w:val="006F30C1"/>
    <w:rsid w:val="00701B02"/>
    <w:rsid w:val="007167D4"/>
    <w:rsid w:val="00730F78"/>
    <w:rsid w:val="00740876"/>
    <w:rsid w:val="00741186"/>
    <w:rsid w:val="00742BE4"/>
    <w:rsid w:val="00750B06"/>
    <w:rsid w:val="00750DDC"/>
    <w:rsid w:val="007631DA"/>
    <w:rsid w:val="0076530B"/>
    <w:rsid w:val="0076636B"/>
    <w:rsid w:val="00767388"/>
    <w:rsid w:val="00775005"/>
    <w:rsid w:val="00781AF2"/>
    <w:rsid w:val="00793C14"/>
    <w:rsid w:val="0079762C"/>
    <w:rsid w:val="007A092F"/>
    <w:rsid w:val="007A0B34"/>
    <w:rsid w:val="007B7EBE"/>
    <w:rsid w:val="007D789A"/>
    <w:rsid w:val="007E5736"/>
    <w:rsid w:val="007E67EC"/>
    <w:rsid w:val="007F00F5"/>
    <w:rsid w:val="007F2EB8"/>
    <w:rsid w:val="00800FD2"/>
    <w:rsid w:val="008027D0"/>
    <w:rsid w:val="00805792"/>
    <w:rsid w:val="00817AE0"/>
    <w:rsid w:val="008215E4"/>
    <w:rsid w:val="00826EB9"/>
    <w:rsid w:val="00833BDE"/>
    <w:rsid w:val="008372CE"/>
    <w:rsid w:val="00844514"/>
    <w:rsid w:val="00852048"/>
    <w:rsid w:val="00854D59"/>
    <w:rsid w:val="0085578B"/>
    <w:rsid w:val="00861316"/>
    <w:rsid w:val="00870BEC"/>
    <w:rsid w:val="0087262D"/>
    <w:rsid w:val="00874C98"/>
    <w:rsid w:val="00875B46"/>
    <w:rsid w:val="00882199"/>
    <w:rsid w:val="008871B0"/>
    <w:rsid w:val="008931B0"/>
    <w:rsid w:val="008A1250"/>
    <w:rsid w:val="008A76DB"/>
    <w:rsid w:val="008B5CD5"/>
    <w:rsid w:val="008B77C9"/>
    <w:rsid w:val="008D4EE6"/>
    <w:rsid w:val="008E17AD"/>
    <w:rsid w:val="008F2C99"/>
    <w:rsid w:val="00912671"/>
    <w:rsid w:val="00913C4C"/>
    <w:rsid w:val="009225CE"/>
    <w:rsid w:val="009247DD"/>
    <w:rsid w:val="00930000"/>
    <w:rsid w:val="009410E5"/>
    <w:rsid w:val="0094285D"/>
    <w:rsid w:val="00946677"/>
    <w:rsid w:val="00947D61"/>
    <w:rsid w:val="00960ABA"/>
    <w:rsid w:val="00966F33"/>
    <w:rsid w:val="009714D2"/>
    <w:rsid w:val="00972E43"/>
    <w:rsid w:val="009753C1"/>
    <w:rsid w:val="00976C86"/>
    <w:rsid w:val="009818D5"/>
    <w:rsid w:val="009913AE"/>
    <w:rsid w:val="00993612"/>
    <w:rsid w:val="00997B96"/>
    <w:rsid w:val="009A2023"/>
    <w:rsid w:val="009A407D"/>
    <w:rsid w:val="009A4E6D"/>
    <w:rsid w:val="009A6078"/>
    <w:rsid w:val="009C14FC"/>
    <w:rsid w:val="009C5675"/>
    <w:rsid w:val="009D287D"/>
    <w:rsid w:val="009D6706"/>
    <w:rsid w:val="009D73FB"/>
    <w:rsid w:val="009E34BB"/>
    <w:rsid w:val="009E3718"/>
    <w:rsid w:val="009E38E9"/>
    <w:rsid w:val="009E436B"/>
    <w:rsid w:val="00A00AE5"/>
    <w:rsid w:val="00A06CF1"/>
    <w:rsid w:val="00A33AE5"/>
    <w:rsid w:val="00A35DCA"/>
    <w:rsid w:val="00A35E72"/>
    <w:rsid w:val="00A407C8"/>
    <w:rsid w:val="00A535AB"/>
    <w:rsid w:val="00A76661"/>
    <w:rsid w:val="00A80172"/>
    <w:rsid w:val="00A8072B"/>
    <w:rsid w:val="00A82615"/>
    <w:rsid w:val="00A91F74"/>
    <w:rsid w:val="00A959C7"/>
    <w:rsid w:val="00A96E86"/>
    <w:rsid w:val="00AB3C65"/>
    <w:rsid w:val="00AB6B42"/>
    <w:rsid w:val="00AD2D89"/>
    <w:rsid w:val="00AD3F63"/>
    <w:rsid w:val="00AD677D"/>
    <w:rsid w:val="00AE68A8"/>
    <w:rsid w:val="00B061E6"/>
    <w:rsid w:val="00B07749"/>
    <w:rsid w:val="00B1064F"/>
    <w:rsid w:val="00B16F6D"/>
    <w:rsid w:val="00B362E6"/>
    <w:rsid w:val="00B40D6C"/>
    <w:rsid w:val="00B41BEE"/>
    <w:rsid w:val="00B5516E"/>
    <w:rsid w:val="00B62749"/>
    <w:rsid w:val="00B64977"/>
    <w:rsid w:val="00B746AB"/>
    <w:rsid w:val="00B93068"/>
    <w:rsid w:val="00BA2A7A"/>
    <w:rsid w:val="00BA7D4B"/>
    <w:rsid w:val="00BB3726"/>
    <w:rsid w:val="00BC55F5"/>
    <w:rsid w:val="00BC6738"/>
    <w:rsid w:val="00BD5658"/>
    <w:rsid w:val="00BE2EF4"/>
    <w:rsid w:val="00BE6A8D"/>
    <w:rsid w:val="00BE6BD3"/>
    <w:rsid w:val="00BF01CA"/>
    <w:rsid w:val="00BF4940"/>
    <w:rsid w:val="00C13A09"/>
    <w:rsid w:val="00C47D6A"/>
    <w:rsid w:val="00C52407"/>
    <w:rsid w:val="00C610D1"/>
    <w:rsid w:val="00C66F15"/>
    <w:rsid w:val="00C71F08"/>
    <w:rsid w:val="00C7291D"/>
    <w:rsid w:val="00C73902"/>
    <w:rsid w:val="00CA0FD6"/>
    <w:rsid w:val="00CA15AC"/>
    <w:rsid w:val="00CA3AD8"/>
    <w:rsid w:val="00CA56D4"/>
    <w:rsid w:val="00CA6BE2"/>
    <w:rsid w:val="00CA6F27"/>
    <w:rsid w:val="00CC12DC"/>
    <w:rsid w:val="00CC42BE"/>
    <w:rsid w:val="00CF7513"/>
    <w:rsid w:val="00D01341"/>
    <w:rsid w:val="00D109D2"/>
    <w:rsid w:val="00D11734"/>
    <w:rsid w:val="00D13A54"/>
    <w:rsid w:val="00D1638F"/>
    <w:rsid w:val="00D257A5"/>
    <w:rsid w:val="00D27296"/>
    <w:rsid w:val="00D36929"/>
    <w:rsid w:val="00D36F5A"/>
    <w:rsid w:val="00D37B45"/>
    <w:rsid w:val="00D42954"/>
    <w:rsid w:val="00D4575D"/>
    <w:rsid w:val="00D46F2E"/>
    <w:rsid w:val="00D47BFC"/>
    <w:rsid w:val="00D527E9"/>
    <w:rsid w:val="00D53E00"/>
    <w:rsid w:val="00D66DAC"/>
    <w:rsid w:val="00D83CD5"/>
    <w:rsid w:val="00D90C58"/>
    <w:rsid w:val="00DD515E"/>
    <w:rsid w:val="00DE0B34"/>
    <w:rsid w:val="00DF2EEA"/>
    <w:rsid w:val="00DF6717"/>
    <w:rsid w:val="00E03CA4"/>
    <w:rsid w:val="00E06A36"/>
    <w:rsid w:val="00E11334"/>
    <w:rsid w:val="00E22E56"/>
    <w:rsid w:val="00E326CE"/>
    <w:rsid w:val="00E433F2"/>
    <w:rsid w:val="00E44162"/>
    <w:rsid w:val="00E52806"/>
    <w:rsid w:val="00E54234"/>
    <w:rsid w:val="00E60076"/>
    <w:rsid w:val="00E60764"/>
    <w:rsid w:val="00E61041"/>
    <w:rsid w:val="00E66F5F"/>
    <w:rsid w:val="00E72BA5"/>
    <w:rsid w:val="00E87D29"/>
    <w:rsid w:val="00E90662"/>
    <w:rsid w:val="00E90BFD"/>
    <w:rsid w:val="00E960F9"/>
    <w:rsid w:val="00E970C2"/>
    <w:rsid w:val="00EB49A3"/>
    <w:rsid w:val="00EC02AB"/>
    <w:rsid w:val="00ED6CE3"/>
    <w:rsid w:val="00EE14C4"/>
    <w:rsid w:val="00EE2507"/>
    <w:rsid w:val="00EF4A07"/>
    <w:rsid w:val="00F1716C"/>
    <w:rsid w:val="00F17AFF"/>
    <w:rsid w:val="00F20814"/>
    <w:rsid w:val="00F23135"/>
    <w:rsid w:val="00F2343B"/>
    <w:rsid w:val="00F24A07"/>
    <w:rsid w:val="00F34B24"/>
    <w:rsid w:val="00F5246A"/>
    <w:rsid w:val="00F55480"/>
    <w:rsid w:val="00F806D7"/>
    <w:rsid w:val="00F909B7"/>
    <w:rsid w:val="00F91FB1"/>
    <w:rsid w:val="00F97A55"/>
    <w:rsid w:val="00FA7F06"/>
    <w:rsid w:val="00FB007C"/>
    <w:rsid w:val="00FB6D19"/>
    <w:rsid w:val="00FC5941"/>
    <w:rsid w:val="00FF6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5C051F4-64D6-4213-A21F-998019C8D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BF01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5840B-F32E-4D0C-8831-ED4910955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1394</TotalTime>
  <Pages>1</Pages>
  <Words>10674</Words>
  <Characters>60846</Characters>
  <Application>Microsoft Office Word</Application>
  <DocSecurity>0</DocSecurity>
  <Lines>507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Anna A. Lebedeva</cp:lastModifiedBy>
  <cp:revision>90</cp:revision>
  <cp:lastPrinted>2022-02-10T05:08:00Z</cp:lastPrinted>
  <dcterms:created xsi:type="dcterms:W3CDTF">2024-02-01T07:02:00Z</dcterms:created>
  <dcterms:modified xsi:type="dcterms:W3CDTF">2024-03-11T06:02:00Z</dcterms:modified>
</cp:coreProperties>
</file>