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8788" w:type="dxa"/>
        <w:tblInd w:w="11057" w:type="dxa"/>
        <w:tblLayout w:type="fixed"/>
        <w:tblLook w:val="01E0" w:firstRow="1" w:lastRow="1" w:firstColumn="1" w:lastColumn="1" w:noHBand="0" w:noVBand="0"/>
      </w:tblPr>
      <w:tblGrid>
        <w:gridCol w:w="4394"/>
        <w:gridCol w:w="4394"/>
      </w:tblGrid>
      <w:tr w:rsidR="004C0EA8" w:rsidRPr="00A767BA" w14:paraId="4517B9F8" w14:textId="77777777" w:rsidTr="004C0EA8">
        <w:tc>
          <w:tcPr>
            <w:tcW w:w="4394" w:type="dxa"/>
          </w:tcPr>
          <w:p w14:paraId="3D334424" w14:textId="5D7B7EE0" w:rsidR="004C0EA8" w:rsidRPr="00A767BA" w:rsidRDefault="004C0EA8" w:rsidP="00F907DB">
            <w:pPr>
              <w:spacing w:after="0" w:line="240" w:lineRule="auto"/>
              <w:ind w:left="-108" w:firstLine="108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67B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 xml:space="preserve">Приложение </w:t>
            </w:r>
            <w:r w:rsidR="00F907DB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7</w:t>
            </w:r>
          </w:p>
        </w:tc>
        <w:tc>
          <w:tcPr>
            <w:tcW w:w="4394" w:type="dxa"/>
          </w:tcPr>
          <w:p w14:paraId="72C9DC5C" w14:textId="77777777" w:rsidR="004C0EA8" w:rsidRPr="00A767BA" w:rsidRDefault="004C0EA8" w:rsidP="00DB18FF">
            <w:pPr>
              <w:spacing w:after="0" w:line="240" w:lineRule="auto"/>
              <w:ind w:left="-108" w:firstLine="108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</w:p>
        </w:tc>
      </w:tr>
      <w:tr w:rsidR="004C0EA8" w:rsidRPr="00A767BA" w14:paraId="1A8011EE" w14:textId="77777777" w:rsidTr="004C0EA8">
        <w:trPr>
          <w:trHeight w:val="859"/>
        </w:trPr>
        <w:tc>
          <w:tcPr>
            <w:tcW w:w="4394" w:type="dxa"/>
          </w:tcPr>
          <w:p w14:paraId="3A46455F" w14:textId="77777777" w:rsidR="004C0EA8" w:rsidRPr="00A767BA" w:rsidRDefault="004C0EA8" w:rsidP="00DB18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67B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 xml:space="preserve">к постановлению </w:t>
            </w:r>
          </w:p>
          <w:p w14:paraId="34E02507" w14:textId="7379E10C" w:rsidR="004C0EA8" w:rsidRPr="00A767BA" w:rsidRDefault="004C0EA8" w:rsidP="00A4274F">
            <w:pPr>
              <w:spacing w:after="0" w:line="240" w:lineRule="auto"/>
              <w:ind w:right="742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67B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 xml:space="preserve">Администрации ЗАТО Северск </w:t>
            </w:r>
            <w:r w:rsidR="00E31C1F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от_02.08.2024__№__2652-па____</w:t>
            </w:r>
          </w:p>
        </w:tc>
        <w:tc>
          <w:tcPr>
            <w:tcW w:w="4394" w:type="dxa"/>
          </w:tcPr>
          <w:p w14:paraId="15F95D61" w14:textId="77777777" w:rsidR="004C0EA8" w:rsidRPr="00A767BA" w:rsidRDefault="004C0EA8" w:rsidP="00DB18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</w:p>
        </w:tc>
      </w:tr>
    </w:tbl>
    <w:p w14:paraId="3E3C9A13" w14:textId="77777777" w:rsidR="007446D7" w:rsidRDefault="007446D7" w:rsidP="00C23420">
      <w:pPr>
        <w:widowControl w:val="0"/>
        <w:autoSpaceDE w:val="0"/>
        <w:autoSpaceDN w:val="0"/>
        <w:adjustRightInd w:val="0"/>
        <w:spacing w:after="0" w:line="240" w:lineRule="auto"/>
        <w:ind w:right="394"/>
        <w:jc w:val="center"/>
        <w:rPr>
          <w:rFonts w:ascii="Times New Roman" w:hAnsi="Times New Roman" w:cs="Times New Roman"/>
        </w:rPr>
      </w:pPr>
    </w:p>
    <w:tbl>
      <w:tblPr>
        <w:tblW w:w="14742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268"/>
        <w:gridCol w:w="1276"/>
        <w:gridCol w:w="1134"/>
        <w:gridCol w:w="850"/>
        <w:gridCol w:w="851"/>
        <w:gridCol w:w="992"/>
        <w:gridCol w:w="709"/>
        <w:gridCol w:w="1986"/>
        <w:gridCol w:w="3117"/>
        <w:gridCol w:w="850"/>
      </w:tblGrid>
      <w:tr w:rsidR="00EB20D4" w:rsidRPr="00EB20D4" w14:paraId="66837658" w14:textId="77777777" w:rsidTr="00EF2C02">
        <w:trPr>
          <w:trHeight w:val="144"/>
        </w:trPr>
        <w:tc>
          <w:tcPr>
            <w:tcW w:w="709" w:type="dxa"/>
            <w:vMerge w:val="restart"/>
            <w:shd w:val="clear" w:color="auto" w:fill="auto"/>
            <w:hideMark/>
          </w:tcPr>
          <w:p w14:paraId="2048A4EA" w14:textId="09F1375B" w:rsidR="00EB20D4" w:rsidRPr="00EB20D4" w:rsidRDefault="00EB20D4" w:rsidP="004C0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EB20D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1.1</w:t>
            </w:r>
          </w:p>
        </w:tc>
        <w:tc>
          <w:tcPr>
            <w:tcW w:w="2268" w:type="dxa"/>
            <w:vMerge w:val="restart"/>
            <w:shd w:val="clear" w:color="auto" w:fill="auto"/>
            <w:hideMark/>
          </w:tcPr>
          <w:p w14:paraId="1DEB6693" w14:textId="77777777" w:rsidR="00EB20D4" w:rsidRPr="00EB20D4" w:rsidRDefault="00EB20D4" w:rsidP="005D721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B20D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Основное мероприятие. Экологическое воспитание, образование и информирование населения, в т.ч.:</w:t>
            </w:r>
          </w:p>
          <w:p w14:paraId="6ACAC667" w14:textId="77777777" w:rsidR="00EB20D4" w:rsidRPr="00EB20D4" w:rsidRDefault="00EB20D4" w:rsidP="005D721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hideMark/>
          </w:tcPr>
          <w:p w14:paraId="002A55AF" w14:textId="77777777" w:rsidR="00EB20D4" w:rsidRPr="00EB20D4" w:rsidRDefault="00EB20D4" w:rsidP="005D7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B20D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14:paraId="7325BC37" w14:textId="2017E212" w:rsidR="00EB20D4" w:rsidRPr="00EB20D4" w:rsidRDefault="00EB20D4" w:rsidP="00A74A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B20D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489,52</w:t>
            </w:r>
          </w:p>
        </w:tc>
        <w:tc>
          <w:tcPr>
            <w:tcW w:w="850" w:type="dxa"/>
            <w:shd w:val="clear" w:color="auto" w:fill="auto"/>
            <w:hideMark/>
          </w:tcPr>
          <w:p w14:paraId="09B2792E" w14:textId="77777777" w:rsidR="00EB20D4" w:rsidRPr="00EB20D4" w:rsidRDefault="00EB20D4" w:rsidP="005D72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B20D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14:paraId="1EDF8A7E" w14:textId="77777777" w:rsidR="00EB20D4" w:rsidRPr="00EB20D4" w:rsidRDefault="00EB20D4" w:rsidP="005D72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B20D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00D0C0C5" w14:textId="271D72DB" w:rsidR="00EB20D4" w:rsidRPr="00EB20D4" w:rsidRDefault="00EB20D4" w:rsidP="00A74A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B20D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489,52</w:t>
            </w:r>
          </w:p>
        </w:tc>
        <w:tc>
          <w:tcPr>
            <w:tcW w:w="709" w:type="dxa"/>
            <w:shd w:val="clear" w:color="auto" w:fill="auto"/>
            <w:hideMark/>
          </w:tcPr>
          <w:p w14:paraId="637FF37F" w14:textId="77777777" w:rsidR="00EB20D4" w:rsidRPr="00EB20D4" w:rsidRDefault="00EB20D4" w:rsidP="005D72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B20D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6" w:type="dxa"/>
            <w:vMerge w:val="restart"/>
            <w:shd w:val="clear" w:color="auto" w:fill="auto"/>
            <w:hideMark/>
          </w:tcPr>
          <w:p w14:paraId="3EAD363D" w14:textId="77777777" w:rsidR="00EB20D4" w:rsidRPr="00EB20D4" w:rsidRDefault="00EB20D4" w:rsidP="005D721B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B20D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Управление образования, Администрация ЗАТО Северск,</w:t>
            </w:r>
          </w:p>
          <w:p w14:paraId="1606A512" w14:textId="77777777" w:rsidR="00EB20D4" w:rsidRPr="00EB20D4" w:rsidRDefault="00EB20D4" w:rsidP="00545D18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B20D4">
              <w:rPr>
                <w:rFonts w:ascii="Times New Roman" w:hAnsi="Times New Roman" w:cs="Times New Roman"/>
                <w:szCs w:val="24"/>
              </w:rPr>
              <w:t xml:space="preserve">Отдел охраны окружающей среды и природных ресурсов </w:t>
            </w:r>
          </w:p>
          <w:p w14:paraId="0FB27784" w14:textId="29932431" w:rsidR="00EB20D4" w:rsidRPr="00EB20D4" w:rsidRDefault="00EB20D4" w:rsidP="00EB20D4">
            <w:pPr>
              <w:spacing w:after="0" w:line="240" w:lineRule="auto"/>
              <w:ind w:right="-108"/>
              <w:rPr>
                <w:rFonts w:ascii="Times New Roman" w:hAnsi="Times New Roman" w:cs="Times New Roman"/>
                <w:szCs w:val="24"/>
              </w:rPr>
            </w:pPr>
            <w:r w:rsidRPr="00EB20D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Администрации ЗАТО Северск, Управление культуры,</w:t>
            </w:r>
            <w:r w:rsidRPr="00EB20D4">
              <w:rPr>
                <w:rFonts w:ascii="Times New Roman" w:hAnsi="Times New Roman" w:cs="Times New Roman"/>
                <w:szCs w:val="24"/>
              </w:rPr>
              <w:t xml:space="preserve"> МАУ ЗАТО Северск «РЦО», образовательные учреждения,</w:t>
            </w:r>
          </w:p>
          <w:p w14:paraId="17F74E07" w14:textId="4C9FCD48" w:rsidR="00EB20D4" w:rsidRPr="00EB20D4" w:rsidRDefault="00EB20D4" w:rsidP="00EB20D4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B20D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МБУ «Музей г.Северска»</w:t>
            </w:r>
          </w:p>
        </w:tc>
        <w:tc>
          <w:tcPr>
            <w:tcW w:w="3117" w:type="dxa"/>
            <w:shd w:val="clear" w:color="auto" w:fill="auto"/>
            <w:hideMark/>
          </w:tcPr>
          <w:p w14:paraId="057915A6" w14:textId="77777777" w:rsidR="00EB20D4" w:rsidRPr="00EB20D4" w:rsidRDefault="00EB20D4" w:rsidP="005D7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B20D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850" w:type="dxa"/>
            <w:shd w:val="clear" w:color="auto" w:fill="auto"/>
            <w:hideMark/>
          </w:tcPr>
          <w:p w14:paraId="11403023" w14:textId="77777777" w:rsidR="00EB20D4" w:rsidRPr="00EB20D4" w:rsidRDefault="00EB20D4" w:rsidP="005D7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B20D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EB20D4" w:rsidRPr="00EB20D4" w14:paraId="5FC450AA" w14:textId="77777777" w:rsidTr="00EF2C02">
        <w:trPr>
          <w:trHeight w:val="325"/>
        </w:trPr>
        <w:tc>
          <w:tcPr>
            <w:tcW w:w="709" w:type="dxa"/>
            <w:vMerge/>
            <w:shd w:val="clear" w:color="auto" w:fill="auto"/>
            <w:vAlign w:val="center"/>
            <w:hideMark/>
          </w:tcPr>
          <w:p w14:paraId="5C6000AF" w14:textId="77777777" w:rsidR="00EB20D4" w:rsidRPr="00EB20D4" w:rsidRDefault="00EB20D4" w:rsidP="005D721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  <w:hideMark/>
          </w:tcPr>
          <w:p w14:paraId="6A0716EF" w14:textId="77777777" w:rsidR="00EB20D4" w:rsidRPr="00EB20D4" w:rsidRDefault="00EB20D4" w:rsidP="005D721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hideMark/>
          </w:tcPr>
          <w:p w14:paraId="2D07B51A" w14:textId="77777777" w:rsidR="00EB20D4" w:rsidRPr="00EB20D4" w:rsidRDefault="00EB20D4" w:rsidP="005D7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B20D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134" w:type="dxa"/>
            <w:shd w:val="clear" w:color="auto" w:fill="auto"/>
            <w:hideMark/>
          </w:tcPr>
          <w:p w14:paraId="1BBB7DF7" w14:textId="77777777" w:rsidR="00EB20D4" w:rsidRPr="00EB20D4" w:rsidRDefault="00EB20D4" w:rsidP="005D72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B20D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166,68</w:t>
            </w:r>
          </w:p>
        </w:tc>
        <w:tc>
          <w:tcPr>
            <w:tcW w:w="850" w:type="dxa"/>
            <w:shd w:val="clear" w:color="auto" w:fill="auto"/>
            <w:hideMark/>
          </w:tcPr>
          <w:p w14:paraId="02DC2634" w14:textId="77777777" w:rsidR="00EB20D4" w:rsidRPr="00EB20D4" w:rsidRDefault="00EB20D4" w:rsidP="005D72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B20D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14:paraId="52B25894" w14:textId="77777777" w:rsidR="00EB20D4" w:rsidRPr="00EB20D4" w:rsidRDefault="00EB20D4" w:rsidP="005D72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B20D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1EFD0EBF" w14:textId="77777777" w:rsidR="00EB20D4" w:rsidRPr="00EB20D4" w:rsidRDefault="00EB20D4" w:rsidP="005D72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B20D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166,68</w:t>
            </w:r>
          </w:p>
        </w:tc>
        <w:tc>
          <w:tcPr>
            <w:tcW w:w="709" w:type="dxa"/>
            <w:shd w:val="clear" w:color="auto" w:fill="auto"/>
            <w:hideMark/>
          </w:tcPr>
          <w:p w14:paraId="6D2B6BDB" w14:textId="77777777" w:rsidR="00EB20D4" w:rsidRPr="00EB20D4" w:rsidRDefault="00EB20D4" w:rsidP="005D72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B20D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6" w:type="dxa"/>
            <w:vMerge/>
            <w:shd w:val="clear" w:color="auto" w:fill="auto"/>
            <w:vAlign w:val="center"/>
            <w:hideMark/>
          </w:tcPr>
          <w:p w14:paraId="35D5B2C9" w14:textId="77777777" w:rsidR="00EB20D4" w:rsidRPr="00EB20D4" w:rsidRDefault="00EB20D4" w:rsidP="004C0EA8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117" w:type="dxa"/>
            <w:shd w:val="clear" w:color="auto" w:fill="auto"/>
            <w:hideMark/>
          </w:tcPr>
          <w:p w14:paraId="6238972B" w14:textId="77777777" w:rsidR="00EB20D4" w:rsidRPr="00EB20D4" w:rsidRDefault="00EB20D4" w:rsidP="005D721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B20D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Доля населения ЗАТО Северск, получающего информацию по охране окружающей среды (в расчете на 100 тыс. чел.), проц</w:t>
            </w:r>
          </w:p>
        </w:tc>
        <w:tc>
          <w:tcPr>
            <w:tcW w:w="850" w:type="dxa"/>
            <w:shd w:val="clear" w:color="auto" w:fill="auto"/>
          </w:tcPr>
          <w:p w14:paraId="300C37C5" w14:textId="77777777" w:rsidR="00EB20D4" w:rsidRPr="00EB20D4" w:rsidRDefault="00EB20D4" w:rsidP="005D72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B20D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2,8</w:t>
            </w:r>
          </w:p>
        </w:tc>
      </w:tr>
      <w:tr w:rsidR="00EB20D4" w:rsidRPr="00EB20D4" w14:paraId="0F6A544D" w14:textId="77777777" w:rsidTr="00EF2C02">
        <w:trPr>
          <w:trHeight w:val="675"/>
        </w:trPr>
        <w:tc>
          <w:tcPr>
            <w:tcW w:w="709" w:type="dxa"/>
            <w:vMerge/>
            <w:shd w:val="clear" w:color="auto" w:fill="auto"/>
            <w:vAlign w:val="center"/>
            <w:hideMark/>
          </w:tcPr>
          <w:p w14:paraId="09576A45" w14:textId="77777777" w:rsidR="00EB20D4" w:rsidRPr="00EB20D4" w:rsidRDefault="00EB20D4" w:rsidP="005D721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  <w:hideMark/>
          </w:tcPr>
          <w:p w14:paraId="79948ABE" w14:textId="77777777" w:rsidR="00EB20D4" w:rsidRPr="00EB20D4" w:rsidRDefault="00EB20D4" w:rsidP="005D721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hideMark/>
          </w:tcPr>
          <w:p w14:paraId="529B8545" w14:textId="77777777" w:rsidR="00EB20D4" w:rsidRPr="00EB20D4" w:rsidRDefault="00EB20D4" w:rsidP="005D7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B20D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134" w:type="dxa"/>
            <w:shd w:val="clear" w:color="auto" w:fill="auto"/>
            <w:hideMark/>
          </w:tcPr>
          <w:p w14:paraId="335497C9" w14:textId="77777777" w:rsidR="00EB20D4" w:rsidRPr="00EB20D4" w:rsidRDefault="00EB20D4" w:rsidP="005D72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B20D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136,17</w:t>
            </w:r>
          </w:p>
        </w:tc>
        <w:tc>
          <w:tcPr>
            <w:tcW w:w="850" w:type="dxa"/>
            <w:shd w:val="clear" w:color="auto" w:fill="auto"/>
            <w:hideMark/>
          </w:tcPr>
          <w:p w14:paraId="4F4FCD30" w14:textId="77777777" w:rsidR="00EB20D4" w:rsidRPr="00EB20D4" w:rsidRDefault="00EB20D4" w:rsidP="005D72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B20D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14:paraId="437F9C1B" w14:textId="77777777" w:rsidR="00EB20D4" w:rsidRPr="00EB20D4" w:rsidRDefault="00EB20D4" w:rsidP="005D72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B20D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11948058" w14:textId="77777777" w:rsidR="00EB20D4" w:rsidRPr="00EB20D4" w:rsidRDefault="00EB20D4" w:rsidP="005D72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B20D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136,17</w:t>
            </w:r>
          </w:p>
        </w:tc>
        <w:tc>
          <w:tcPr>
            <w:tcW w:w="709" w:type="dxa"/>
            <w:shd w:val="clear" w:color="auto" w:fill="auto"/>
            <w:hideMark/>
          </w:tcPr>
          <w:p w14:paraId="090C5CDB" w14:textId="77777777" w:rsidR="00EB20D4" w:rsidRPr="00EB20D4" w:rsidRDefault="00EB20D4" w:rsidP="005D72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B20D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6" w:type="dxa"/>
            <w:vMerge/>
            <w:shd w:val="clear" w:color="auto" w:fill="auto"/>
            <w:vAlign w:val="center"/>
            <w:hideMark/>
          </w:tcPr>
          <w:p w14:paraId="3A52E978" w14:textId="77777777" w:rsidR="00EB20D4" w:rsidRPr="00EB20D4" w:rsidRDefault="00EB20D4" w:rsidP="004C0EA8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117" w:type="dxa"/>
            <w:shd w:val="clear" w:color="auto" w:fill="auto"/>
            <w:hideMark/>
          </w:tcPr>
          <w:p w14:paraId="19D36502" w14:textId="77777777" w:rsidR="00EB20D4" w:rsidRPr="00EB20D4" w:rsidRDefault="00EB20D4" w:rsidP="005D721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B20D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Доля населения ЗАТО Северск, получающего информацию по охране окружающей среды (в расчете на 100 тыс. чел.), проц</w:t>
            </w:r>
          </w:p>
        </w:tc>
        <w:tc>
          <w:tcPr>
            <w:tcW w:w="850" w:type="dxa"/>
            <w:shd w:val="clear" w:color="auto" w:fill="auto"/>
          </w:tcPr>
          <w:p w14:paraId="5DD6AAFB" w14:textId="77777777" w:rsidR="00EB20D4" w:rsidRPr="00EB20D4" w:rsidRDefault="00EB20D4" w:rsidP="005D72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B20D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2,3</w:t>
            </w:r>
          </w:p>
        </w:tc>
      </w:tr>
      <w:tr w:rsidR="00EB20D4" w:rsidRPr="00EB20D4" w14:paraId="5B341DE6" w14:textId="77777777" w:rsidTr="00EF2C02">
        <w:trPr>
          <w:trHeight w:val="690"/>
        </w:trPr>
        <w:tc>
          <w:tcPr>
            <w:tcW w:w="709" w:type="dxa"/>
            <w:vMerge/>
            <w:shd w:val="clear" w:color="auto" w:fill="auto"/>
            <w:vAlign w:val="center"/>
            <w:hideMark/>
          </w:tcPr>
          <w:p w14:paraId="7D30BDC6" w14:textId="77777777" w:rsidR="00EB20D4" w:rsidRPr="00EB20D4" w:rsidRDefault="00EB20D4" w:rsidP="004C0EA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  <w:hideMark/>
          </w:tcPr>
          <w:p w14:paraId="51ED50C9" w14:textId="77777777" w:rsidR="00EB20D4" w:rsidRPr="00EB20D4" w:rsidRDefault="00EB20D4" w:rsidP="004C0EA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hideMark/>
          </w:tcPr>
          <w:p w14:paraId="1841129A" w14:textId="77777777" w:rsidR="00EB20D4" w:rsidRPr="00EB20D4" w:rsidRDefault="00EB20D4" w:rsidP="004C0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B20D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134" w:type="dxa"/>
            <w:shd w:val="clear" w:color="auto" w:fill="auto"/>
            <w:hideMark/>
          </w:tcPr>
          <w:p w14:paraId="137360C9" w14:textId="77777777" w:rsidR="00EB20D4" w:rsidRPr="00EB20D4" w:rsidRDefault="00EB20D4" w:rsidP="004C0E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B20D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133,16</w:t>
            </w:r>
          </w:p>
        </w:tc>
        <w:tc>
          <w:tcPr>
            <w:tcW w:w="850" w:type="dxa"/>
            <w:shd w:val="clear" w:color="auto" w:fill="auto"/>
            <w:hideMark/>
          </w:tcPr>
          <w:p w14:paraId="4C54B365" w14:textId="77777777" w:rsidR="00EB20D4" w:rsidRPr="00EB20D4" w:rsidRDefault="00EB20D4" w:rsidP="004C0E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B20D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14:paraId="68730241" w14:textId="77777777" w:rsidR="00EB20D4" w:rsidRPr="00EB20D4" w:rsidRDefault="00EB20D4" w:rsidP="004C0E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B20D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1F2A6C47" w14:textId="77777777" w:rsidR="00EB20D4" w:rsidRPr="00EB20D4" w:rsidRDefault="00EB20D4" w:rsidP="004C0E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B20D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133,16</w:t>
            </w:r>
          </w:p>
        </w:tc>
        <w:tc>
          <w:tcPr>
            <w:tcW w:w="709" w:type="dxa"/>
            <w:shd w:val="clear" w:color="auto" w:fill="auto"/>
            <w:hideMark/>
          </w:tcPr>
          <w:p w14:paraId="3988B284" w14:textId="77777777" w:rsidR="00EB20D4" w:rsidRPr="00EB20D4" w:rsidRDefault="00EB20D4" w:rsidP="004C0E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B20D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6" w:type="dxa"/>
            <w:vMerge/>
            <w:shd w:val="clear" w:color="auto" w:fill="auto"/>
            <w:vAlign w:val="center"/>
            <w:hideMark/>
          </w:tcPr>
          <w:p w14:paraId="4C3539CF" w14:textId="77777777" w:rsidR="00EB20D4" w:rsidRPr="00EB20D4" w:rsidRDefault="00EB20D4" w:rsidP="004C0EA8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117" w:type="dxa"/>
            <w:shd w:val="clear" w:color="auto" w:fill="auto"/>
            <w:hideMark/>
          </w:tcPr>
          <w:p w14:paraId="30F79B75" w14:textId="77777777" w:rsidR="00EB20D4" w:rsidRPr="00EB20D4" w:rsidRDefault="00EB20D4" w:rsidP="004C0EA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B20D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Доля населения ЗАТО Северск, получающего информацию по охране окружающей среды (в расчете на 100 тыс. чел.), проц</w:t>
            </w:r>
          </w:p>
        </w:tc>
        <w:tc>
          <w:tcPr>
            <w:tcW w:w="850" w:type="dxa"/>
            <w:shd w:val="clear" w:color="auto" w:fill="auto"/>
          </w:tcPr>
          <w:p w14:paraId="2613A881" w14:textId="77777777" w:rsidR="00EB20D4" w:rsidRPr="00EB20D4" w:rsidRDefault="00EB20D4" w:rsidP="004C0E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B20D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0,8</w:t>
            </w:r>
          </w:p>
        </w:tc>
      </w:tr>
      <w:tr w:rsidR="00EB20D4" w:rsidRPr="00EB20D4" w14:paraId="0767721D" w14:textId="77777777" w:rsidTr="00EF2C02">
        <w:trPr>
          <w:trHeight w:val="1033"/>
        </w:trPr>
        <w:tc>
          <w:tcPr>
            <w:tcW w:w="709" w:type="dxa"/>
            <w:vMerge/>
            <w:shd w:val="clear" w:color="auto" w:fill="auto"/>
          </w:tcPr>
          <w:p w14:paraId="2AB706F3" w14:textId="77777777" w:rsidR="00EB20D4" w:rsidRPr="00EB20D4" w:rsidRDefault="00EB20D4" w:rsidP="00545D1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14:paraId="4A925EB6" w14:textId="77777777" w:rsidR="00EB20D4" w:rsidRPr="00EB20D4" w:rsidRDefault="00EB20D4" w:rsidP="00545D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14:paraId="6C483C10" w14:textId="77777777" w:rsidR="00EB20D4" w:rsidRPr="00EB20D4" w:rsidRDefault="00EB20D4" w:rsidP="00545D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B20D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134" w:type="dxa"/>
            <w:shd w:val="clear" w:color="auto" w:fill="auto"/>
          </w:tcPr>
          <w:p w14:paraId="2A352AC0" w14:textId="45073FFA" w:rsidR="00EB20D4" w:rsidRPr="00EB20D4" w:rsidRDefault="00EB20D4" w:rsidP="00A74A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B20D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53,51</w:t>
            </w:r>
          </w:p>
        </w:tc>
        <w:tc>
          <w:tcPr>
            <w:tcW w:w="850" w:type="dxa"/>
            <w:shd w:val="clear" w:color="auto" w:fill="auto"/>
          </w:tcPr>
          <w:p w14:paraId="54B5C1D2" w14:textId="77777777" w:rsidR="00EB20D4" w:rsidRPr="00EB20D4" w:rsidRDefault="00EB20D4" w:rsidP="00545D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B20D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</w:tcPr>
          <w:p w14:paraId="5BD9665C" w14:textId="77777777" w:rsidR="00EB20D4" w:rsidRPr="00EB20D4" w:rsidRDefault="00EB20D4" w:rsidP="00545D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B20D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3E38C5CB" w14:textId="7960DC99" w:rsidR="00EB20D4" w:rsidRPr="00EB20D4" w:rsidRDefault="00EB20D4" w:rsidP="00A74A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B20D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53,51</w:t>
            </w:r>
          </w:p>
        </w:tc>
        <w:tc>
          <w:tcPr>
            <w:tcW w:w="709" w:type="dxa"/>
            <w:shd w:val="clear" w:color="auto" w:fill="auto"/>
          </w:tcPr>
          <w:p w14:paraId="2308C594" w14:textId="77777777" w:rsidR="00EB20D4" w:rsidRPr="00EB20D4" w:rsidRDefault="00EB20D4" w:rsidP="00545D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B20D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6" w:type="dxa"/>
            <w:vMerge/>
            <w:shd w:val="clear" w:color="auto" w:fill="auto"/>
          </w:tcPr>
          <w:p w14:paraId="1DABE178" w14:textId="519D0415" w:rsidR="00EB20D4" w:rsidRPr="00EB20D4" w:rsidRDefault="00EB20D4" w:rsidP="00545D1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117" w:type="dxa"/>
            <w:shd w:val="clear" w:color="auto" w:fill="auto"/>
          </w:tcPr>
          <w:p w14:paraId="65F57E80" w14:textId="77777777" w:rsidR="00EB20D4" w:rsidRPr="00EB20D4" w:rsidRDefault="00EB20D4" w:rsidP="00545D1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B20D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Доля населения ЗАТО Северск, получающего информацию по охране окружающей среды (в расчете на 100 тыс. чел.), проц</w:t>
            </w:r>
          </w:p>
        </w:tc>
        <w:tc>
          <w:tcPr>
            <w:tcW w:w="850" w:type="dxa"/>
            <w:shd w:val="clear" w:color="auto" w:fill="auto"/>
          </w:tcPr>
          <w:p w14:paraId="1602E066" w14:textId="38FF372F" w:rsidR="00EB20D4" w:rsidRPr="00EB20D4" w:rsidRDefault="00EB20D4" w:rsidP="005F5A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B20D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0,1</w:t>
            </w:r>
          </w:p>
        </w:tc>
      </w:tr>
      <w:tr w:rsidR="00EB20D4" w:rsidRPr="00EB20D4" w14:paraId="7490E7D8" w14:textId="77777777" w:rsidTr="00EF2C02">
        <w:trPr>
          <w:trHeight w:val="977"/>
        </w:trPr>
        <w:tc>
          <w:tcPr>
            <w:tcW w:w="709" w:type="dxa"/>
            <w:vMerge/>
            <w:shd w:val="clear" w:color="auto" w:fill="auto"/>
          </w:tcPr>
          <w:p w14:paraId="269179D6" w14:textId="77777777" w:rsidR="00EB20D4" w:rsidRPr="00EB20D4" w:rsidRDefault="00EB20D4" w:rsidP="00545D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14:paraId="35FBBC2B" w14:textId="77777777" w:rsidR="00EB20D4" w:rsidRPr="00EB20D4" w:rsidRDefault="00EB20D4" w:rsidP="00545D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14:paraId="156E84A8" w14:textId="77777777" w:rsidR="00EB20D4" w:rsidRPr="00EB20D4" w:rsidRDefault="00EB20D4" w:rsidP="00545D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B20D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  <w:p w14:paraId="4BE3DC00" w14:textId="77777777" w:rsidR="00EB20D4" w:rsidRPr="00EB20D4" w:rsidRDefault="00EB20D4" w:rsidP="00545D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B20D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(прогноз-ный период)</w:t>
            </w:r>
          </w:p>
        </w:tc>
        <w:tc>
          <w:tcPr>
            <w:tcW w:w="1134" w:type="dxa"/>
            <w:shd w:val="clear" w:color="auto" w:fill="auto"/>
          </w:tcPr>
          <w:p w14:paraId="7F7BC3F6" w14:textId="77777777" w:rsidR="00EB20D4" w:rsidRPr="00EB20D4" w:rsidRDefault="00EB20D4" w:rsidP="00545D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B20D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130,44</w:t>
            </w:r>
          </w:p>
        </w:tc>
        <w:tc>
          <w:tcPr>
            <w:tcW w:w="850" w:type="dxa"/>
            <w:shd w:val="clear" w:color="auto" w:fill="auto"/>
          </w:tcPr>
          <w:p w14:paraId="4A19BE03" w14:textId="77777777" w:rsidR="00EB20D4" w:rsidRPr="00EB20D4" w:rsidRDefault="00EB20D4" w:rsidP="00545D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B20D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</w:tcPr>
          <w:p w14:paraId="589B467D" w14:textId="77777777" w:rsidR="00EB20D4" w:rsidRPr="00EB20D4" w:rsidRDefault="00EB20D4" w:rsidP="00545D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B20D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57EC1B9A" w14:textId="77777777" w:rsidR="00EB20D4" w:rsidRPr="00EB20D4" w:rsidRDefault="00EB20D4" w:rsidP="00545D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B20D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130,44</w:t>
            </w:r>
          </w:p>
        </w:tc>
        <w:tc>
          <w:tcPr>
            <w:tcW w:w="709" w:type="dxa"/>
            <w:shd w:val="clear" w:color="auto" w:fill="auto"/>
          </w:tcPr>
          <w:p w14:paraId="17EBB5E5" w14:textId="77777777" w:rsidR="00EB20D4" w:rsidRPr="00EB20D4" w:rsidRDefault="00EB20D4" w:rsidP="00545D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B20D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6" w:type="dxa"/>
            <w:vMerge/>
            <w:shd w:val="clear" w:color="auto" w:fill="auto"/>
          </w:tcPr>
          <w:p w14:paraId="48ADC897" w14:textId="77777777" w:rsidR="00EB20D4" w:rsidRPr="00EB20D4" w:rsidRDefault="00EB20D4" w:rsidP="00545D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117" w:type="dxa"/>
            <w:shd w:val="clear" w:color="auto" w:fill="auto"/>
          </w:tcPr>
          <w:p w14:paraId="4DF51DC0" w14:textId="77777777" w:rsidR="00EB20D4" w:rsidRPr="00EB20D4" w:rsidRDefault="00EB20D4" w:rsidP="00545D1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B20D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Доля населения ЗАТО Северск, получающего информацию по охране </w:t>
            </w:r>
            <w:r w:rsidRPr="00EB20D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окружающей среды (в расчете на 100 тыс. чел.), проц</w:t>
            </w:r>
          </w:p>
        </w:tc>
        <w:tc>
          <w:tcPr>
            <w:tcW w:w="850" w:type="dxa"/>
            <w:shd w:val="clear" w:color="auto" w:fill="auto"/>
          </w:tcPr>
          <w:p w14:paraId="4F8320DF" w14:textId="77777777" w:rsidR="00EB20D4" w:rsidRPr="00EB20D4" w:rsidRDefault="00EB20D4" w:rsidP="00545D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B20D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0,8</w:t>
            </w:r>
          </w:p>
        </w:tc>
      </w:tr>
      <w:tr w:rsidR="00EB20D4" w:rsidRPr="00EB20D4" w14:paraId="0DCFFAD7" w14:textId="77777777" w:rsidTr="00EF2C02">
        <w:trPr>
          <w:trHeight w:val="225"/>
        </w:trPr>
        <w:tc>
          <w:tcPr>
            <w:tcW w:w="709" w:type="dxa"/>
            <w:vMerge/>
            <w:shd w:val="clear" w:color="auto" w:fill="auto"/>
          </w:tcPr>
          <w:p w14:paraId="761B4BB1" w14:textId="77777777" w:rsidR="00EB20D4" w:rsidRPr="00EB20D4" w:rsidRDefault="00EB20D4" w:rsidP="00545D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14:paraId="1033B9D1" w14:textId="77777777" w:rsidR="00EB20D4" w:rsidRPr="00EB20D4" w:rsidRDefault="00EB20D4" w:rsidP="00545D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14:paraId="2B6C4BC9" w14:textId="77777777" w:rsidR="00EB20D4" w:rsidRPr="00EB20D4" w:rsidRDefault="00EB20D4" w:rsidP="00545D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B20D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  <w:p w14:paraId="74A43515" w14:textId="77777777" w:rsidR="00EB20D4" w:rsidRPr="00EB20D4" w:rsidRDefault="00EB20D4" w:rsidP="00545D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B20D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(прогноз-ный период)</w:t>
            </w:r>
          </w:p>
        </w:tc>
        <w:tc>
          <w:tcPr>
            <w:tcW w:w="1134" w:type="dxa"/>
            <w:shd w:val="clear" w:color="auto" w:fill="auto"/>
          </w:tcPr>
          <w:p w14:paraId="5A956961" w14:textId="77777777" w:rsidR="00EB20D4" w:rsidRPr="00EB20D4" w:rsidRDefault="00EB20D4" w:rsidP="00545D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B20D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130,44</w:t>
            </w:r>
          </w:p>
        </w:tc>
        <w:tc>
          <w:tcPr>
            <w:tcW w:w="850" w:type="dxa"/>
            <w:shd w:val="clear" w:color="auto" w:fill="auto"/>
          </w:tcPr>
          <w:p w14:paraId="30F886BB" w14:textId="77777777" w:rsidR="00EB20D4" w:rsidRPr="00EB20D4" w:rsidRDefault="00EB20D4" w:rsidP="00545D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B20D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</w:tcPr>
          <w:p w14:paraId="49557B44" w14:textId="77777777" w:rsidR="00EB20D4" w:rsidRPr="00EB20D4" w:rsidRDefault="00EB20D4" w:rsidP="00545D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B20D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6F66B68B" w14:textId="77777777" w:rsidR="00EB20D4" w:rsidRPr="00EB20D4" w:rsidRDefault="00EB20D4" w:rsidP="00545D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B20D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130,44</w:t>
            </w:r>
          </w:p>
        </w:tc>
        <w:tc>
          <w:tcPr>
            <w:tcW w:w="709" w:type="dxa"/>
            <w:shd w:val="clear" w:color="auto" w:fill="auto"/>
          </w:tcPr>
          <w:p w14:paraId="5275E057" w14:textId="77777777" w:rsidR="00EB20D4" w:rsidRPr="00EB20D4" w:rsidRDefault="00EB20D4" w:rsidP="00545D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B20D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6" w:type="dxa"/>
            <w:vMerge/>
            <w:shd w:val="clear" w:color="auto" w:fill="auto"/>
          </w:tcPr>
          <w:p w14:paraId="0F2C4E8A" w14:textId="77777777" w:rsidR="00EB20D4" w:rsidRPr="00EB20D4" w:rsidRDefault="00EB20D4" w:rsidP="00545D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117" w:type="dxa"/>
            <w:shd w:val="clear" w:color="auto" w:fill="auto"/>
          </w:tcPr>
          <w:p w14:paraId="31CDAAF2" w14:textId="77777777" w:rsidR="00EB20D4" w:rsidRPr="00EB20D4" w:rsidRDefault="00EB20D4" w:rsidP="00545D1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B20D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Доля населения ЗАТО Северск, получающего информацию по охране окружающей среды (в расчете на 100 тыс. чел.), проц</w:t>
            </w:r>
          </w:p>
        </w:tc>
        <w:tc>
          <w:tcPr>
            <w:tcW w:w="850" w:type="dxa"/>
            <w:shd w:val="clear" w:color="auto" w:fill="auto"/>
          </w:tcPr>
          <w:p w14:paraId="3A23E333" w14:textId="77777777" w:rsidR="00EB20D4" w:rsidRPr="00EB20D4" w:rsidRDefault="00EB20D4" w:rsidP="00545D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B20D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0,8</w:t>
            </w:r>
          </w:p>
        </w:tc>
      </w:tr>
      <w:tr w:rsidR="003A18CC" w:rsidRPr="00EB20D4" w14:paraId="06C82788" w14:textId="77777777" w:rsidTr="00EF2C02">
        <w:trPr>
          <w:trHeight w:val="315"/>
        </w:trPr>
        <w:tc>
          <w:tcPr>
            <w:tcW w:w="709" w:type="dxa"/>
            <w:vMerge w:val="restart"/>
            <w:shd w:val="clear" w:color="auto" w:fill="auto"/>
          </w:tcPr>
          <w:p w14:paraId="7ED6BF60" w14:textId="77777777" w:rsidR="003A18CC" w:rsidRPr="00EB20D4" w:rsidRDefault="003A18CC" w:rsidP="00545D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B20D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1.1.1</w:t>
            </w:r>
          </w:p>
        </w:tc>
        <w:tc>
          <w:tcPr>
            <w:tcW w:w="2268" w:type="dxa"/>
            <w:vMerge w:val="restart"/>
            <w:shd w:val="clear" w:color="auto" w:fill="auto"/>
          </w:tcPr>
          <w:p w14:paraId="0F78CBB3" w14:textId="77777777" w:rsidR="003A18CC" w:rsidRPr="00EB20D4" w:rsidRDefault="003A18CC" w:rsidP="00545D1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B20D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Мероприятия по</w:t>
            </w:r>
          </w:p>
          <w:p w14:paraId="282B5564" w14:textId="77777777" w:rsidR="003A18CC" w:rsidRPr="00EB20D4" w:rsidRDefault="003A18CC" w:rsidP="00EB7979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B20D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экологическому воспитанию и образованию обучающихся образовательных организаций</w:t>
            </w:r>
          </w:p>
        </w:tc>
        <w:tc>
          <w:tcPr>
            <w:tcW w:w="1276" w:type="dxa"/>
            <w:shd w:val="clear" w:color="auto" w:fill="auto"/>
          </w:tcPr>
          <w:p w14:paraId="04AD0CFC" w14:textId="13446E1D" w:rsidR="003A18CC" w:rsidRPr="00EB20D4" w:rsidRDefault="003A18CC" w:rsidP="00EB20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B20D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</w:tcPr>
          <w:p w14:paraId="7DD7CA1A" w14:textId="79CAB91D" w:rsidR="003A18CC" w:rsidRPr="00EB20D4" w:rsidRDefault="004F0163" w:rsidP="004F01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B20D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267</w:t>
            </w:r>
            <w:r w:rsidR="003A18CC" w:rsidRPr="00EB20D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,</w:t>
            </w:r>
            <w:r w:rsidRPr="00EB20D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51</w:t>
            </w:r>
          </w:p>
        </w:tc>
        <w:tc>
          <w:tcPr>
            <w:tcW w:w="850" w:type="dxa"/>
            <w:shd w:val="clear" w:color="auto" w:fill="auto"/>
          </w:tcPr>
          <w:p w14:paraId="5A714E3D" w14:textId="77777777" w:rsidR="003A18CC" w:rsidRPr="00EB20D4" w:rsidRDefault="003A18CC" w:rsidP="00545D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B20D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</w:tcPr>
          <w:p w14:paraId="47D371AC" w14:textId="77777777" w:rsidR="003A18CC" w:rsidRPr="00EB20D4" w:rsidRDefault="003A18CC" w:rsidP="00545D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B20D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15BCA276" w14:textId="05FB6459" w:rsidR="003A18CC" w:rsidRPr="00EB20D4" w:rsidRDefault="004F0163" w:rsidP="004F01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B20D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267</w:t>
            </w:r>
            <w:r w:rsidR="003A18CC" w:rsidRPr="00EB20D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,</w:t>
            </w:r>
            <w:r w:rsidRPr="00EB20D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51</w:t>
            </w:r>
          </w:p>
        </w:tc>
        <w:tc>
          <w:tcPr>
            <w:tcW w:w="709" w:type="dxa"/>
            <w:shd w:val="clear" w:color="auto" w:fill="auto"/>
          </w:tcPr>
          <w:p w14:paraId="00B14D95" w14:textId="77777777" w:rsidR="003A18CC" w:rsidRPr="00EB20D4" w:rsidRDefault="003A18CC" w:rsidP="00545D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B20D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6" w:type="dxa"/>
            <w:vMerge w:val="restart"/>
            <w:shd w:val="clear" w:color="auto" w:fill="auto"/>
          </w:tcPr>
          <w:p w14:paraId="2CF9EFE6" w14:textId="77777777" w:rsidR="003A18CC" w:rsidRPr="00EB20D4" w:rsidRDefault="003A18CC" w:rsidP="00545D18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B20D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Управление</w:t>
            </w:r>
          </w:p>
          <w:p w14:paraId="0B7508D3" w14:textId="77777777" w:rsidR="003A18CC" w:rsidRPr="00EB20D4" w:rsidRDefault="003A18CC" w:rsidP="00545D18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B20D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образования,</w:t>
            </w:r>
          </w:p>
          <w:p w14:paraId="23E04375" w14:textId="77777777" w:rsidR="003A18CC" w:rsidRPr="00EB20D4" w:rsidRDefault="003A18CC" w:rsidP="00545D18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B20D4">
              <w:rPr>
                <w:rFonts w:ascii="Times New Roman" w:hAnsi="Times New Roman" w:cs="Times New Roman"/>
                <w:szCs w:val="24"/>
              </w:rPr>
              <w:t>МАУ ЗАТО Северск «РЦО», образовательные учреждения</w:t>
            </w:r>
          </w:p>
        </w:tc>
        <w:tc>
          <w:tcPr>
            <w:tcW w:w="3117" w:type="dxa"/>
            <w:shd w:val="clear" w:color="auto" w:fill="auto"/>
          </w:tcPr>
          <w:p w14:paraId="6D88B58E" w14:textId="77777777" w:rsidR="003A18CC" w:rsidRPr="00EB20D4" w:rsidRDefault="003A18CC" w:rsidP="00545D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B20D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850" w:type="dxa"/>
            <w:shd w:val="clear" w:color="auto" w:fill="auto"/>
          </w:tcPr>
          <w:p w14:paraId="30AA0D2C" w14:textId="77777777" w:rsidR="003A18CC" w:rsidRPr="00EB20D4" w:rsidRDefault="003A18CC" w:rsidP="00545D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B20D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3A18CC" w:rsidRPr="00EB20D4" w14:paraId="68DBC7B3" w14:textId="77777777" w:rsidTr="00EF2C02">
        <w:trPr>
          <w:trHeight w:val="920"/>
        </w:trPr>
        <w:tc>
          <w:tcPr>
            <w:tcW w:w="709" w:type="dxa"/>
            <w:vMerge/>
            <w:shd w:val="clear" w:color="auto" w:fill="auto"/>
          </w:tcPr>
          <w:p w14:paraId="47A13804" w14:textId="77777777" w:rsidR="003A18CC" w:rsidRPr="00EB20D4" w:rsidRDefault="003A18CC" w:rsidP="00545D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  <w:hideMark/>
          </w:tcPr>
          <w:p w14:paraId="0EEEC05B" w14:textId="77777777" w:rsidR="003A18CC" w:rsidRPr="00EB20D4" w:rsidRDefault="003A18CC" w:rsidP="00545D1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14:paraId="785620CC" w14:textId="77777777" w:rsidR="003A18CC" w:rsidRPr="00EB20D4" w:rsidRDefault="003A18CC" w:rsidP="00545D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B20D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134" w:type="dxa"/>
            <w:shd w:val="clear" w:color="auto" w:fill="auto"/>
          </w:tcPr>
          <w:p w14:paraId="1B3525BA" w14:textId="77777777" w:rsidR="003A18CC" w:rsidRPr="00EB20D4" w:rsidRDefault="003A18CC" w:rsidP="00545D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B20D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89,17</w:t>
            </w:r>
          </w:p>
        </w:tc>
        <w:tc>
          <w:tcPr>
            <w:tcW w:w="850" w:type="dxa"/>
            <w:shd w:val="clear" w:color="auto" w:fill="auto"/>
          </w:tcPr>
          <w:p w14:paraId="60F50E89" w14:textId="77777777" w:rsidR="003A18CC" w:rsidRPr="00EB20D4" w:rsidRDefault="003A18CC" w:rsidP="00545D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B20D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</w:tcPr>
          <w:p w14:paraId="343B7FED" w14:textId="77777777" w:rsidR="003A18CC" w:rsidRPr="00EB20D4" w:rsidRDefault="003A18CC" w:rsidP="00545D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B20D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69A77EFC" w14:textId="77777777" w:rsidR="003A18CC" w:rsidRPr="00EB20D4" w:rsidRDefault="003A18CC" w:rsidP="00545D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B20D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89,17</w:t>
            </w:r>
          </w:p>
        </w:tc>
        <w:tc>
          <w:tcPr>
            <w:tcW w:w="709" w:type="dxa"/>
            <w:shd w:val="clear" w:color="auto" w:fill="auto"/>
          </w:tcPr>
          <w:p w14:paraId="59BF8C38" w14:textId="77777777" w:rsidR="003A18CC" w:rsidRPr="00EB20D4" w:rsidRDefault="003A18CC" w:rsidP="00545D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B20D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6" w:type="dxa"/>
            <w:vMerge/>
            <w:shd w:val="clear" w:color="auto" w:fill="auto"/>
            <w:hideMark/>
          </w:tcPr>
          <w:p w14:paraId="24733828" w14:textId="77777777" w:rsidR="003A18CC" w:rsidRPr="00EB20D4" w:rsidRDefault="003A18CC" w:rsidP="00545D18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117" w:type="dxa"/>
            <w:shd w:val="clear" w:color="auto" w:fill="auto"/>
          </w:tcPr>
          <w:p w14:paraId="733E1B03" w14:textId="77777777" w:rsidR="003A18CC" w:rsidRPr="00EB20D4" w:rsidRDefault="003A18CC" w:rsidP="00545D1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B20D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Численность детей, принимающих участие в экологических мероприятиях, чел</w:t>
            </w:r>
          </w:p>
        </w:tc>
        <w:tc>
          <w:tcPr>
            <w:tcW w:w="850" w:type="dxa"/>
            <w:shd w:val="clear" w:color="auto" w:fill="auto"/>
          </w:tcPr>
          <w:p w14:paraId="309F430B" w14:textId="77777777" w:rsidR="003A18CC" w:rsidRPr="00EB20D4" w:rsidRDefault="003A18CC" w:rsidP="00545D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B20D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753</w:t>
            </w:r>
          </w:p>
        </w:tc>
      </w:tr>
      <w:tr w:rsidR="003A18CC" w:rsidRPr="00EB20D4" w14:paraId="4BACDC94" w14:textId="77777777" w:rsidTr="00EF2C02">
        <w:trPr>
          <w:trHeight w:val="450"/>
        </w:trPr>
        <w:tc>
          <w:tcPr>
            <w:tcW w:w="709" w:type="dxa"/>
            <w:vMerge/>
            <w:hideMark/>
          </w:tcPr>
          <w:p w14:paraId="5288FB89" w14:textId="77777777" w:rsidR="003A18CC" w:rsidRPr="00EB20D4" w:rsidRDefault="003A18CC" w:rsidP="00545D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6C26AAFB" w14:textId="77777777" w:rsidR="003A18CC" w:rsidRPr="00EB20D4" w:rsidRDefault="003A18CC" w:rsidP="00545D1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hideMark/>
          </w:tcPr>
          <w:p w14:paraId="227A54D3" w14:textId="77777777" w:rsidR="003A18CC" w:rsidRPr="00EB20D4" w:rsidRDefault="003A18CC" w:rsidP="00545D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B20D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134" w:type="dxa"/>
            <w:shd w:val="clear" w:color="auto" w:fill="auto"/>
            <w:hideMark/>
          </w:tcPr>
          <w:p w14:paraId="4A14DD05" w14:textId="77777777" w:rsidR="003A18CC" w:rsidRPr="00EB20D4" w:rsidRDefault="003A18CC" w:rsidP="00545D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B20D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89,17</w:t>
            </w:r>
          </w:p>
        </w:tc>
        <w:tc>
          <w:tcPr>
            <w:tcW w:w="850" w:type="dxa"/>
            <w:shd w:val="clear" w:color="auto" w:fill="auto"/>
            <w:hideMark/>
          </w:tcPr>
          <w:p w14:paraId="1D6FF5C4" w14:textId="77777777" w:rsidR="003A18CC" w:rsidRPr="00EB20D4" w:rsidRDefault="003A18CC" w:rsidP="00545D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B20D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14:paraId="6B3417B9" w14:textId="77777777" w:rsidR="003A18CC" w:rsidRPr="00EB20D4" w:rsidRDefault="003A18CC" w:rsidP="00545D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B20D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487F04E6" w14:textId="77777777" w:rsidR="003A18CC" w:rsidRPr="00EB20D4" w:rsidRDefault="003A18CC" w:rsidP="00545D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B20D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89,17</w:t>
            </w:r>
          </w:p>
        </w:tc>
        <w:tc>
          <w:tcPr>
            <w:tcW w:w="709" w:type="dxa"/>
            <w:shd w:val="clear" w:color="auto" w:fill="auto"/>
            <w:hideMark/>
          </w:tcPr>
          <w:p w14:paraId="4BEBCC96" w14:textId="77777777" w:rsidR="003A18CC" w:rsidRPr="00EB20D4" w:rsidRDefault="003A18CC" w:rsidP="00545D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B20D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6" w:type="dxa"/>
            <w:vMerge/>
            <w:vAlign w:val="center"/>
            <w:hideMark/>
          </w:tcPr>
          <w:p w14:paraId="301478F3" w14:textId="77777777" w:rsidR="003A18CC" w:rsidRPr="00EB20D4" w:rsidRDefault="003A18CC" w:rsidP="00545D1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117" w:type="dxa"/>
            <w:shd w:val="clear" w:color="auto" w:fill="auto"/>
            <w:hideMark/>
          </w:tcPr>
          <w:p w14:paraId="1C70CFAE" w14:textId="77777777" w:rsidR="003A18CC" w:rsidRPr="00EB20D4" w:rsidRDefault="003A18CC" w:rsidP="00545D1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B20D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Численность детей, принимающих участие в экологических мероприятиях, чел</w:t>
            </w:r>
          </w:p>
        </w:tc>
        <w:tc>
          <w:tcPr>
            <w:tcW w:w="850" w:type="dxa"/>
            <w:shd w:val="clear" w:color="auto" w:fill="auto"/>
            <w:hideMark/>
          </w:tcPr>
          <w:p w14:paraId="2EDC120A" w14:textId="77777777" w:rsidR="003A18CC" w:rsidRPr="00EB20D4" w:rsidRDefault="003A18CC" w:rsidP="00545D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B20D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753</w:t>
            </w:r>
          </w:p>
        </w:tc>
      </w:tr>
      <w:tr w:rsidR="003A18CC" w:rsidRPr="00EB20D4" w14:paraId="08ADFD21" w14:textId="77777777" w:rsidTr="00EF2C02">
        <w:trPr>
          <w:trHeight w:val="450"/>
        </w:trPr>
        <w:tc>
          <w:tcPr>
            <w:tcW w:w="709" w:type="dxa"/>
            <w:vMerge/>
            <w:hideMark/>
          </w:tcPr>
          <w:p w14:paraId="4196F687" w14:textId="77777777" w:rsidR="003A18CC" w:rsidRPr="00EB20D4" w:rsidRDefault="003A18CC" w:rsidP="00545D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577C6DF0" w14:textId="77777777" w:rsidR="003A18CC" w:rsidRPr="00EB20D4" w:rsidRDefault="003A18CC" w:rsidP="00545D1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hideMark/>
          </w:tcPr>
          <w:p w14:paraId="5B92624F" w14:textId="77777777" w:rsidR="003A18CC" w:rsidRPr="00EB20D4" w:rsidRDefault="003A18CC" w:rsidP="00545D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B20D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134" w:type="dxa"/>
            <w:shd w:val="clear" w:color="auto" w:fill="auto"/>
            <w:hideMark/>
          </w:tcPr>
          <w:p w14:paraId="19D24D8A" w14:textId="77777777" w:rsidR="003A18CC" w:rsidRPr="00EB20D4" w:rsidRDefault="003A18CC" w:rsidP="00545D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B20D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89,17</w:t>
            </w:r>
          </w:p>
        </w:tc>
        <w:tc>
          <w:tcPr>
            <w:tcW w:w="850" w:type="dxa"/>
            <w:shd w:val="clear" w:color="auto" w:fill="auto"/>
            <w:hideMark/>
          </w:tcPr>
          <w:p w14:paraId="33F55CA2" w14:textId="77777777" w:rsidR="003A18CC" w:rsidRPr="00EB20D4" w:rsidRDefault="003A18CC" w:rsidP="00545D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B20D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14:paraId="66EF80DA" w14:textId="77777777" w:rsidR="003A18CC" w:rsidRPr="00EB20D4" w:rsidRDefault="003A18CC" w:rsidP="00545D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B20D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0D2F0869" w14:textId="77777777" w:rsidR="003A18CC" w:rsidRPr="00EB20D4" w:rsidRDefault="003A18CC" w:rsidP="00545D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B20D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89,17</w:t>
            </w:r>
          </w:p>
        </w:tc>
        <w:tc>
          <w:tcPr>
            <w:tcW w:w="709" w:type="dxa"/>
            <w:shd w:val="clear" w:color="auto" w:fill="auto"/>
            <w:hideMark/>
          </w:tcPr>
          <w:p w14:paraId="6062561F" w14:textId="77777777" w:rsidR="003A18CC" w:rsidRPr="00EB20D4" w:rsidRDefault="003A18CC" w:rsidP="00545D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B20D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6" w:type="dxa"/>
            <w:vMerge/>
            <w:vAlign w:val="center"/>
            <w:hideMark/>
          </w:tcPr>
          <w:p w14:paraId="378EC305" w14:textId="77777777" w:rsidR="003A18CC" w:rsidRPr="00EB20D4" w:rsidRDefault="003A18CC" w:rsidP="00545D1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117" w:type="dxa"/>
            <w:shd w:val="clear" w:color="auto" w:fill="auto"/>
            <w:hideMark/>
          </w:tcPr>
          <w:p w14:paraId="7ADC75E6" w14:textId="77777777" w:rsidR="003A18CC" w:rsidRPr="00EB20D4" w:rsidRDefault="003A18CC" w:rsidP="00545D1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B20D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Численность детей, принимающих участие в экологических мероприятиях, чел</w:t>
            </w:r>
          </w:p>
        </w:tc>
        <w:tc>
          <w:tcPr>
            <w:tcW w:w="850" w:type="dxa"/>
            <w:shd w:val="clear" w:color="auto" w:fill="auto"/>
            <w:hideMark/>
          </w:tcPr>
          <w:p w14:paraId="76A3E5A6" w14:textId="77777777" w:rsidR="003A18CC" w:rsidRPr="00EB20D4" w:rsidRDefault="003A18CC" w:rsidP="00545D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B20D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753</w:t>
            </w:r>
          </w:p>
        </w:tc>
      </w:tr>
      <w:tr w:rsidR="003A18CC" w:rsidRPr="00EB20D4" w14:paraId="25867BC7" w14:textId="77777777" w:rsidTr="00EF2C02">
        <w:trPr>
          <w:trHeight w:val="450"/>
        </w:trPr>
        <w:tc>
          <w:tcPr>
            <w:tcW w:w="709" w:type="dxa"/>
            <w:vMerge/>
            <w:hideMark/>
          </w:tcPr>
          <w:p w14:paraId="15D49D27" w14:textId="77777777" w:rsidR="003A18CC" w:rsidRPr="00EB20D4" w:rsidRDefault="003A18CC" w:rsidP="00545D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189DA38F" w14:textId="77777777" w:rsidR="003A18CC" w:rsidRPr="00EB20D4" w:rsidRDefault="003A18CC" w:rsidP="00545D1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hideMark/>
          </w:tcPr>
          <w:p w14:paraId="729855E0" w14:textId="77777777" w:rsidR="003A18CC" w:rsidRPr="00EB20D4" w:rsidRDefault="003A18CC" w:rsidP="00545D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B20D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134" w:type="dxa"/>
            <w:shd w:val="clear" w:color="auto" w:fill="auto"/>
            <w:hideMark/>
          </w:tcPr>
          <w:p w14:paraId="592363AA" w14:textId="7FB3A3B8" w:rsidR="003A18CC" w:rsidRPr="00EB20D4" w:rsidRDefault="004F0163" w:rsidP="004F01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B20D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  <w:r w:rsidR="003A18CC" w:rsidRPr="00EB20D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,</w:t>
            </w:r>
            <w:r w:rsidRPr="00EB20D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00</w:t>
            </w:r>
          </w:p>
        </w:tc>
        <w:tc>
          <w:tcPr>
            <w:tcW w:w="850" w:type="dxa"/>
            <w:shd w:val="clear" w:color="auto" w:fill="auto"/>
            <w:hideMark/>
          </w:tcPr>
          <w:p w14:paraId="3DB3632C" w14:textId="77777777" w:rsidR="003A18CC" w:rsidRPr="00EB20D4" w:rsidRDefault="003A18CC" w:rsidP="00545D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B20D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14:paraId="25F076D6" w14:textId="77777777" w:rsidR="003A18CC" w:rsidRPr="00EB20D4" w:rsidRDefault="003A18CC" w:rsidP="00545D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B20D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150BC025" w14:textId="08726BF5" w:rsidR="003A18CC" w:rsidRPr="00EB20D4" w:rsidRDefault="004F0163" w:rsidP="004F01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B20D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  <w:r w:rsidR="003A18CC" w:rsidRPr="00EB20D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,</w:t>
            </w:r>
            <w:r w:rsidRPr="00EB20D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00</w:t>
            </w:r>
          </w:p>
        </w:tc>
        <w:tc>
          <w:tcPr>
            <w:tcW w:w="709" w:type="dxa"/>
            <w:shd w:val="clear" w:color="auto" w:fill="auto"/>
            <w:hideMark/>
          </w:tcPr>
          <w:p w14:paraId="7ED6FB18" w14:textId="77777777" w:rsidR="003A18CC" w:rsidRPr="00EB20D4" w:rsidRDefault="003A18CC" w:rsidP="00545D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B20D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6" w:type="dxa"/>
            <w:vMerge/>
            <w:vAlign w:val="center"/>
            <w:hideMark/>
          </w:tcPr>
          <w:p w14:paraId="186BB5A4" w14:textId="77777777" w:rsidR="003A18CC" w:rsidRPr="00EB20D4" w:rsidRDefault="003A18CC" w:rsidP="00545D1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117" w:type="dxa"/>
            <w:shd w:val="clear" w:color="auto" w:fill="auto"/>
            <w:hideMark/>
          </w:tcPr>
          <w:p w14:paraId="77241A09" w14:textId="77777777" w:rsidR="003A18CC" w:rsidRPr="00EB20D4" w:rsidRDefault="003A18CC" w:rsidP="00545D1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B20D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Численность детей, принимающих участие в экологических мероприятиях, чел</w:t>
            </w:r>
          </w:p>
        </w:tc>
        <w:tc>
          <w:tcPr>
            <w:tcW w:w="850" w:type="dxa"/>
            <w:shd w:val="clear" w:color="auto" w:fill="auto"/>
            <w:hideMark/>
          </w:tcPr>
          <w:p w14:paraId="3F07B3B8" w14:textId="773DD8D0" w:rsidR="003A18CC" w:rsidRPr="00EB20D4" w:rsidRDefault="002E150B" w:rsidP="00545D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B20D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3A18CC" w:rsidRPr="00EB20D4" w14:paraId="28ED0ABD" w14:textId="77777777" w:rsidTr="00EF2C02">
        <w:trPr>
          <w:trHeight w:val="450"/>
        </w:trPr>
        <w:tc>
          <w:tcPr>
            <w:tcW w:w="709" w:type="dxa"/>
            <w:vMerge/>
          </w:tcPr>
          <w:p w14:paraId="33474448" w14:textId="77777777" w:rsidR="003A18CC" w:rsidRPr="00EB20D4" w:rsidRDefault="003A18CC" w:rsidP="00545D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vAlign w:val="center"/>
          </w:tcPr>
          <w:p w14:paraId="50134078" w14:textId="77777777" w:rsidR="003A18CC" w:rsidRPr="00EB20D4" w:rsidRDefault="003A18CC" w:rsidP="00545D1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14:paraId="0D9D0BEC" w14:textId="77777777" w:rsidR="003A18CC" w:rsidRPr="00EB20D4" w:rsidRDefault="003A18CC" w:rsidP="00545D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B20D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  <w:p w14:paraId="5CDF056B" w14:textId="77777777" w:rsidR="003A18CC" w:rsidRPr="00EB20D4" w:rsidRDefault="003A18CC" w:rsidP="00545D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B20D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(прогноз-ный период)</w:t>
            </w:r>
          </w:p>
        </w:tc>
        <w:tc>
          <w:tcPr>
            <w:tcW w:w="1134" w:type="dxa"/>
            <w:shd w:val="clear" w:color="auto" w:fill="auto"/>
          </w:tcPr>
          <w:p w14:paraId="72DFCBE9" w14:textId="77777777" w:rsidR="003A18CC" w:rsidRPr="00EB20D4" w:rsidRDefault="003A18CC" w:rsidP="00545D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B20D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89,17</w:t>
            </w:r>
          </w:p>
        </w:tc>
        <w:tc>
          <w:tcPr>
            <w:tcW w:w="850" w:type="dxa"/>
            <w:shd w:val="clear" w:color="auto" w:fill="auto"/>
          </w:tcPr>
          <w:p w14:paraId="0E9E9505" w14:textId="77777777" w:rsidR="003A18CC" w:rsidRPr="00EB20D4" w:rsidRDefault="003A18CC" w:rsidP="00545D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B20D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</w:tcPr>
          <w:p w14:paraId="74C79F87" w14:textId="77777777" w:rsidR="003A18CC" w:rsidRPr="00EB20D4" w:rsidRDefault="003A18CC" w:rsidP="00545D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B20D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293FFF85" w14:textId="77777777" w:rsidR="003A18CC" w:rsidRPr="00EB20D4" w:rsidRDefault="003A18CC" w:rsidP="00545D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B20D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89,17</w:t>
            </w:r>
          </w:p>
        </w:tc>
        <w:tc>
          <w:tcPr>
            <w:tcW w:w="709" w:type="dxa"/>
            <w:shd w:val="clear" w:color="auto" w:fill="auto"/>
          </w:tcPr>
          <w:p w14:paraId="173A665D" w14:textId="77777777" w:rsidR="003A18CC" w:rsidRPr="00EB20D4" w:rsidRDefault="003A18CC" w:rsidP="00545D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B20D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6" w:type="dxa"/>
            <w:vMerge/>
            <w:vAlign w:val="center"/>
          </w:tcPr>
          <w:p w14:paraId="3675B77B" w14:textId="77777777" w:rsidR="003A18CC" w:rsidRPr="00EB20D4" w:rsidRDefault="003A18CC" w:rsidP="00545D1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117" w:type="dxa"/>
            <w:shd w:val="clear" w:color="auto" w:fill="auto"/>
          </w:tcPr>
          <w:p w14:paraId="5D0CBE47" w14:textId="77777777" w:rsidR="003A18CC" w:rsidRPr="00EB20D4" w:rsidRDefault="003A18CC" w:rsidP="00545D1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B20D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Численность детей, принимающих участие в экологических мероприятиях, чел</w:t>
            </w:r>
          </w:p>
        </w:tc>
        <w:tc>
          <w:tcPr>
            <w:tcW w:w="850" w:type="dxa"/>
            <w:shd w:val="clear" w:color="auto" w:fill="auto"/>
          </w:tcPr>
          <w:p w14:paraId="4CEC8667" w14:textId="77777777" w:rsidR="003A18CC" w:rsidRPr="00EB20D4" w:rsidRDefault="003A18CC" w:rsidP="00545D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B20D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753</w:t>
            </w:r>
          </w:p>
        </w:tc>
      </w:tr>
      <w:tr w:rsidR="003A18CC" w:rsidRPr="00EB20D4" w14:paraId="721162D3" w14:textId="77777777" w:rsidTr="00EF2C02">
        <w:trPr>
          <w:trHeight w:val="450"/>
        </w:trPr>
        <w:tc>
          <w:tcPr>
            <w:tcW w:w="709" w:type="dxa"/>
            <w:vMerge/>
          </w:tcPr>
          <w:p w14:paraId="28C1CF07" w14:textId="77777777" w:rsidR="003A18CC" w:rsidRPr="00EB20D4" w:rsidRDefault="003A18CC" w:rsidP="00C544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vAlign w:val="center"/>
          </w:tcPr>
          <w:p w14:paraId="2E2FF545" w14:textId="77777777" w:rsidR="003A18CC" w:rsidRPr="00EB20D4" w:rsidRDefault="003A18CC" w:rsidP="00C544C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14:paraId="00E1149D" w14:textId="77777777" w:rsidR="003A18CC" w:rsidRPr="00EB20D4" w:rsidRDefault="003A18CC" w:rsidP="00C544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B20D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  <w:p w14:paraId="55E07585" w14:textId="77777777" w:rsidR="003A18CC" w:rsidRPr="00EB20D4" w:rsidRDefault="003A18CC" w:rsidP="00C544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B20D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(прогноз-ный период)</w:t>
            </w:r>
          </w:p>
        </w:tc>
        <w:tc>
          <w:tcPr>
            <w:tcW w:w="1134" w:type="dxa"/>
            <w:shd w:val="clear" w:color="auto" w:fill="auto"/>
          </w:tcPr>
          <w:p w14:paraId="1F0948C9" w14:textId="77777777" w:rsidR="003A18CC" w:rsidRPr="00EB20D4" w:rsidRDefault="003A18CC" w:rsidP="00C54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B20D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89,17</w:t>
            </w:r>
          </w:p>
        </w:tc>
        <w:tc>
          <w:tcPr>
            <w:tcW w:w="850" w:type="dxa"/>
            <w:shd w:val="clear" w:color="auto" w:fill="auto"/>
          </w:tcPr>
          <w:p w14:paraId="423A0150" w14:textId="77777777" w:rsidR="003A18CC" w:rsidRPr="00EB20D4" w:rsidRDefault="003A18CC" w:rsidP="00C54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B20D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</w:tcPr>
          <w:p w14:paraId="4651400A" w14:textId="77777777" w:rsidR="003A18CC" w:rsidRPr="00EB20D4" w:rsidRDefault="003A18CC" w:rsidP="00C54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B20D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3612A1A4" w14:textId="77777777" w:rsidR="003A18CC" w:rsidRPr="00EB20D4" w:rsidRDefault="003A18CC" w:rsidP="00C54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B20D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89,17</w:t>
            </w:r>
          </w:p>
        </w:tc>
        <w:tc>
          <w:tcPr>
            <w:tcW w:w="709" w:type="dxa"/>
            <w:shd w:val="clear" w:color="auto" w:fill="auto"/>
          </w:tcPr>
          <w:p w14:paraId="03CFDA89" w14:textId="77777777" w:rsidR="003A18CC" w:rsidRPr="00EB20D4" w:rsidRDefault="003A18CC" w:rsidP="00C54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B20D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6" w:type="dxa"/>
            <w:vMerge/>
            <w:vAlign w:val="center"/>
          </w:tcPr>
          <w:p w14:paraId="57FF77F5" w14:textId="77777777" w:rsidR="003A18CC" w:rsidRPr="00EB20D4" w:rsidRDefault="003A18CC" w:rsidP="00C544C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117" w:type="dxa"/>
            <w:shd w:val="clear" w:color="auto" w:fill="auto"/>
          </w:tcPr>
          <w:p w14:paraId="7EA9E910" w14:textId="77777777" w:rsidR="003A18CC" w:rsidRPr="00EB20D4" w:rsidRDefault="003A18CC" w:rsidP="00C544C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B20D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Численность детей, принимающих участие в </w:t>
            </w:r>
            <w:r w:rsidRPr="00EB20D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экологических мероприятиях, чел</w:t>
            </w:r>
          </w:p>
        </w:tc>
        <w:tc>
          <w:tcPr>
            <w:tcW w:w="850" w:type="dxa"/>
            <w:shd w:val="clear" w:color="auto" w:fill="auto"/>
          </w:tcPr>
          <w:p w14:paraId="575EFCB4" w14:textId="29E7DCCE" w:rsidR="003A18CC" w:rsidRPr="00EB20D4" w:rsidRDefault="003A18CC" w:rsidP="00C54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B20D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753</w:t>
            </w:r>
            <w:r w:rsidR="00EF2C0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»;</w:t>
            </w:r>
          </w:p>
        </w:tc>
      </w:tr>
      <w:tr w:rsidR="00EF2C02" w:rsidRPr="00EB20D4" w14:paraId="4A6C65F0" w14:textId="77777777" w:rsidTr="00EF2C02">
        <w:trPr>
          <w:trHeight w:hRule="exact" w:val="451"/>
        </w:trPr>
        <w:tc>
          <w:tcPr>
            <w:tcW w:w="709" w:type="dxa"/>
            <w:vMerge w:val="restart"/>
            <w:shd w:val="clear" w:color="auto" w:fill="auto"/>
          </w:tcPr>
          <w:p w14:paraId="10BFFA68" w14:textId="77777777" w:rsidR="00EF2C02" w:rsidRPr="00EB20D4" w:rsidRDefault="00EF2C02" w:rsidP="008D7FF1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vMerge w:val="restart"/>
            <w:shd w:val="clear" w:color="auto" w:fill="auto"/>
            <w:hideMark/>
          </w:tcPr>
          <w:p w14:paraId="2FF626DF" w14:textId="42E113CD" w:rsidR="00EF2C02" w:rsidRPr="00EB20D4" w:rsidRDefault="00EF2C02" w:rsidP="008D7FF1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EB20D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Итого по подпрограмме 1</w:t>
            </w:r>
          </w:p>
          <w:p w14:paraId="113E109B" w14:textId="77777777" w:rsidR="00EF2C02" w:rsidRPr="00EB20D4" w:rsidRDefault="00EF2C02" w:rsidP="008D7FF1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hideMark/>
          </w:tcPr>
          <w:p w14:paraId="150FCAC0" w14:textId="77777777" w:rsidR="00EF2C02" w:rsidRPr="00EB20D4" w:rsidRDefault="00EF2C02" w:rsidP="008D7F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B20D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14:paraId="19E1E352" w14:textId="5B1DFBF6" w:rsidR="00EF2C02" w:rsidRPr="00EB20D4" w:rsidRDefault="00EF2C02" w:rsidP="002658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B20D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489,52</w:t>
            </w:r>
          </w:p>
        </w:tc>
        <w:tc>
          <w:tcPr>
            <w:tcW w:w="850" w:type="dxa"/>
            <w:shd w:val="clear" w:color="auto" w:fill="auto"/>
            <w:hideMark/>
          </w:tcPr>
          <w:p w14:paraId="09DA83C7" w14:textId="77777777" w:rsidR="00EF2C02" w:rsidRPr="00EB20D4" w:rsidRDefault="00EF2C02" w:rsidP="008D7F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B20D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14:paraId="1EFE2B9B" w14:textId="77777777" w:rsidR="00EF2C02" w:rsidRPr="00EB20D4" w:rsidRDefault="00EF2C02" w:rsidP="008D7F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B20D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17DBA9A2" w14:textId="1C1E0F30" w:rsidR="00EF2C02" w:rsidRPr="00EB20D4" w:rsidRDefault="00EF2C02" w:rsidP="002658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B20D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489,52</w:t>
            </w:r>
          </w:p>
        </w:tc>
        <w:tc>
          <w:tcPr>
            <w:tcW w:w="709" w:type="dxa"/>
            <w:shd w:val="clear" w:color="auto" w:fill="auto"/>
            <w:hideMark/>
          </w:tcPr>
          <w:p w14:paraId="61077AE6" w14:textId="77777777" w:rsidR="00EF2C02" w:rsidRPr="00EB20D4" w:rsidRDefault="00EF2C02" w:rsidP="008D7F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B20D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6" w:type="dxa"/>
            <w:vMerge w:val="restart"/>
            <w:shd w:val="clear" w:color="auto" w:fill="auto"/>
          </w:tcPr>
          <w:p w14:paraId="7702BB98" w14:textId="77777777" w:rsidR="00EF2C02" w:rsidRPr="00EB20D4" w:rsidRDefault="00EF2C02" w:rsidP="008D7FF1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117" w:type="dxa"/>
            <w:shd w:val="clear" w:color="auto" w:fill="auto"/>
            <w:hideMark/>
          </w:tcPr>
          <w:p w14:paraId="3EE3A197" w14:textId="77777777" w:rsidR="00EF2C02" w:rsidRPr="00EB20D4" w:rsidRDefault="00EF2C02" w:rsidP="008D7F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B20D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850" w:type="dxa"/>
            <w:shd w:val="clear" w:color="auto" w:fill="auto"/>
            <w:hideMark/>
          </w:tcPr>
          <w:p w14:paraId="3DBB02EF" w14:textId="77777777" w:rsidR="00EF2C02" w:rsidRPr="00EB20D4" w:rsidRDefault="00EF2C02" w:rsidP="008D7F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B20D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EF2C02" w:rsidRPr="00EB20D4" w14:paraId="4F2586A1" w14:textId="77777777" w:rsidTr="00EF2C02">
        <w:trPr>
          <w:trHeight w:hRule="exact" w:val="340"/>
        </w:trPr>
        <w:tc>
          <w:tcPr>
            <w:tcW w:w="709" w:type="dxa"/>
            <w:vMerge/>
            <w:shd w:val="clear" w:color="auto" w:fill="auto"/>
            <w:vAlign w:val="center"/>
            <w:hideMark/>
          </w:tcPr>
          <w:p w14:paraId="3B8F7D3B" w14:textId="77777777" w:rsidR="00EF2C02" w:rsidRPr="00EB20D4" w:rsidRDefault="00EF2C02" w:rsidP="008D7FF1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  <w:hideMark/>
          </w:tcPr>
          <w:p w14:paraId="0AC4207F" w14:textId="77777777" w:rsidR="00EF2C02" w:rsidRPr="00EB20D4" w:rsidRDefault="00EF2C02" w:rsidP="008D7FF1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hideMark/>
          </w:tcPr>
          <w:p w14:paraId="211F565F" w14:textId="77777777" w:rsidR="00EF2C02" w:rsidRPr="00EB20D4" w:rsidRDefault="00EF2C02" w:rsidP="008D7F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B20D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134" w:type="dxa"/>
            <w:shd w:val="clear" w:color="auto" w:fill="auto"/>
            <w:hideMark/>
          </w:tcPr>
          <w:p w14:paraId="4A4130C2" w14:textId="77777777" w:rsidR="00EF2C02" w:rsidRPr="00EB20D4" w:rsidRDefault="00EF2C02" w:rsidP="008D7F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B20D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166,68</w:t>
            </w:r>
          </w:p>
        </w:tc>
        <w:tc>
          <w:tcPr>
            <w:tcW w:w="850" w:type="dxa"/>
            <w:shd w:val="clear" w:color="auto" w:fill="auto"/>
            <w:hideMark/>
          </w:tcPr>
          <w:p w14:paraId="41F86FCC" w14:textId="77777777" w:rsidR="00EF2C02" w:rsidRPr="00EB20D4" w:rsidRDefault="00EF2C02" w:rsidP="008D7F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B20D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14:paraId="72E5BF78" w14:textId="77777777" w:rsidR="00EF2C02" w:rsidRPr="00EB20D4" w:rsidRDefault="00EF2C02" w:rsidP="008D7F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B20D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72EF610B" w14:textId="77777777" w:rsidR="00EF2C02" w:rsidRPr="00EB20D4" w:rsidRDefault="00EF2C02" w:rsidP="008D7F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B20D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166,68</w:t>
            </w:r>
          </w:p>
        </w:tc>
        <w:tc>
          <w:tcPr>
            <w:tcW w:w="709" w:type="dxa"/>
            <w:shd w:val="clear" w:color="auto" w:fill="auto"/>
            <w:hideMark/>
          </w:tcPr>
          <w:p w14:paraId="646AC5F9" w14:textId="77777777" w:rsidR="00EF2C02" w:rsidRPr="00EB20D4" w:rsidRDefault="00EF2C02" w:rsidP="008D7F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B20D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6" w:type="dxa"/>
            <w:vMerge/>
            <w:shd w:val="clear" w:color="auto" w:fill="auto"/>
            <w:vAlign w:val="center"/>
            <w:hideMark/>
          </w:tcPr>
          <w:p w14:paraId="6F39DFB5" w14:textId="77777777" w:rsidR="00EF2C02" w:rsidRPr="00EB20D4" w:rsidRDefault="00EF2C02" w:rsidP="008D7FF1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117" w:type="dxa"/>
            <w:shd w:val="clear" w:color="auto" w:fill="auto"/>
            <w:hideMark/>
          </w:tcPr>
          <w:p w14:paraId="1A48256E" w14:textId="77777777" w:rsidR="00EF2C02" w:rsidRPr="00EB20D4" w:rsidRDefault="00EF2C02" w:rsidP="008D7F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B20D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850" w:type="dxa"/>
            <w:shd w:val="clear" w:color="auto" w:fill="auto"/>
            <w:hideMark/>
          </w:tcPr>
          <w:p w14:paraId="5CD0BE68" w14:textId="77777777" w:rsidR="00EF2C02" w:rsidRPr="00EB20D4" w:rsidRDefault="00EF2C02" w:rsidP="008D7F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B20D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EF2C02" w:rsidRPr="00EB20D4" w14:paraId="124D2A83" w14:textId="77777777" w:rsidTr="00EF2C02">
        <w:trPr>
          <w:trHeight w:hRule="exact" w:val="340"/>
        </w:trPr>
        <w:tc>
          <w:tcPr>
            <w:tcW w:w="709" w:type="dxa"/>
            <w:vMerge/>
            <w:shd w:val="clear" w:color="auto" w:fill="auto"/>
            <w:vAlign w:val="center"/>
            <w:hideMark/>
          </w:tcPr>
          <w:p w14:paraId="6DAAA913" w14:textId="77777777" w:rsidR="00EF2C02" w:rsidRPr="00EB20D4" w:rsidRDefault="00EF2C02" w:rsidP="008D7FF1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  <w:hideMark/>
          </w:tcPr>
          <w:p w14:paraId="47252EE5" w14:textId="77777777" w:rsidR="00EF2C02" w:rsidRPr="00EB20D4" w:rsidRDefault="00EF2C02" w:rsidP="008D7FF1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hideMark/>
          </w:tcPr>
          <w:p w14:paraId="7884DDBB" w14:textId="77777777" w:rsidR="00EF2C02" w:rsidRPr="00EB20D4" w:rsidRDefault="00EF2C02" w:rsidP="008D7F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B20D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134" w:type="dxa"/>
            <w:shd w:val="clear" w:color="auto" w:fill="auto"/>
            <w:hideMark/>
          </w:tcPr>
          <w:p w14:paraId="1C3B4745" w14:textId="77777777" w:rsidR="00EF2C02" w:rsidRPr="00EB20D4" w:rsidRDefault="00EF2C02" w:rsidP="008D7F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B20D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136,17</w:t>
            </w:r>
          </w:p>
        </w:tc>
        <w:tc>
          <w:tcPr>
            <w:tcW w:w="850" w:type="dxa"/>
            <w:shd w:val="clear" w:color="auto" w:fill="auto"/>
            <w:hideMark/>
          </w:tcPr>
          <w:p w14:paraId="2929F11E" w14:textId="77777777" w:rsidR="00EF2C02" w:rsidRPr="00EB20D4" w:rsidRDefault="00EF2C02" w:rsidP="008D7F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B20D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14:paraId="4913D793" w14:textId="77777777" w:rsidR="00EF2C02" w:rsidRPr="00EB20D4" w:rsidRDefault="00EF2C02" w:rsidP="008D7F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B20D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19420DC7" w14:textId="77777777" w:rsidR="00EF2C02" w:rsidRPr="00EB20D4" w:rsidRDefault="00EF2C02" w:rsidP="008D7F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B20D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136,17</w:t>
            </w:r>
          </w:p>
        </w:tc>
        <w:tc>
          <w:tcPr>
            <w:tcW w:w="709" w:type="dxa"/>
            <w:shd w:val="clear" w:color="auto" w:fill="auto"/>
            <w:hideMark/>
          </w:tcPr>
          <w:p w14:paraId="161749F0" w14:textId="77777777" w:rsidR="00EF2C02" w:rsidRPr="00EB20D4" w:rsidRDefault="00EF2C02" w:rsidP="008D7F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B20D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6" w:type="dxa"/>
            <w:vMerge/>
            <w:shd w:val="clear" w:color="auto" w:fill="auto"/>
            <w:vAlign w:val="center"/>
            <w:hideMark/>
          </w:tcPr>
          <w:p w14:paraId="167C29F9" w14:textId="77777777" w:rsidR="00EF2C02" w:rsidRPr="00EB20D4" w:rsidRDefault="00EF2C02" w:rsidP="008D7FF1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117" w:type="dxa"/>
            <w:shd w:val="clear" w:color="auto" w:fill="auto"/>
            <w:hideMark/>
          </w:tcPr>
          <w:p w14:paraId="3462E842" w14:textId="77777777" w:rsidR="00EF2C02" w:rsidRPr="00EB20D4" w:rsidRDefault="00EF2C02" w:rsidP="008D7F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B20D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850" w:type="dxa"/>
            <w:shd w:val="clear" w:color="auto" w:fill="auto"/>
            <w:hideMark/>
          </w:tcPr>
          <w:p w14:paraId="51750BA9" w14:textId="77777777" w:rsidR="00EF2C02" w:rsidRPr="00EB20D4" w:rsidRDefault="00EF2C02" w:rsidP="008D7F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B20D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EF2C02" w:rsidRPr="00EB20D4" w14:paraId="46118984" w14:textId="77777777" w:rsidTr="00EF2C02">
        <w:trPr>
          <w:trHeight w:hRule="exact" w:val="340"/>
        </w:trPr>
        <w:tc>
          <w:tcPr>
            <w:tcW w:w="709" w:type="dxa"/>
            <w:vMerge/>
            <w:shd w:val="clear" w:color="auto" w:fill="auto"/>
            <w:vAlign w:val="center"/>
            <w:hideMark/>
          </w:tcPr>
          <w:p w14:paraId="3564AE72" w14:textId="77777777" w:rsidR="00EF2C02" w:rsidRPr="00EB20D4" w:rsidRDefault="00EF2C02" w:rsidP="008D7FF1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  <w:hideMark/>
          </w:tcPr>
          <w:p w14:paraId="7285107F" w14:textId="77777777" w:rsidR="00EF2C02" w:rsidRPr="00EB20D4" w:rsidRDefault="00EF2C02" w:rsidP="008D7FF1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hideMark/>
          </w:tcPr>
          <w:p w14:paraId="75D6C41B" w14:textId="77777777" w:rsidR="00EF2C02" w:rsidRPr="00EB20D4" w:rsidRDefault="00EF2C02" w:rsidP="008D7F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B20D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134" w:type="dxa"/>
            <w:shd w:val="clear" w:color="auto" w:fill="auto"/>
            <w:hideMark/>
          </w:tcPr>
          <w:p w14:paraId="4B2E3645" w14:textId="77777777" w:rsidR="00EF2C02" w:rsidRPr="00EB20D4" w:rsidRDefault="00EF2C02" w:rsidP="008D7F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B20D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133,16</w:t>
            </w:r>
          </w:p>
        </w:tc>
        <w:tc>
          <w:tcPr>
            <w:tcW w:w="850" w:type="dxa"/>
            <w:shd w:val="clear" w:color="auto" w:fill="auto"/>
            <w:hideMark/>
          </w:tcPr>
          <w:p w14:paraId="46E4D5A6" w14:textId="77777777" w:rsidR="00EF2C02" w:rsidRPr="00EB20D4" w:rsidRDefault="00EF2C02" w:rsidP="008D7F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B20D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14:paraId="53E52050" w14:textId="77777777" w:rsidR="00EF2C02" w:rsidRPr="00EB20D4" w:rsidRDefault="00EF2C02" w:rsidP="008D7F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B20D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18158331" w14:textId="77777777" w:rsidR="00EF2C02" w:rsidRPr="00EB20D4" w:rsidRDefault="00EF2C02" w:rsidP="008D7F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B20D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133,16</w:t>
            </w:r>
          </w:p>
        </w:tc>
        <w:tc>
          <w:tcPr>
            <w:tcW w:w="709" w:type="dxa"/>
            <w:shd w:val="clear" w:color="auto" w:fill="auto"/>
            <w:hideMark/>
          </w:tcPr>
          <w:p w14:paraId="0C56B862" w14:textId="77777777" w:rsidR="00EF2C02" w:rsidRPr="00EB20D4" w:rsidRDefault="00EF2C02" w:rsidP="008D7F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B20D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6" w:type="dxa"/>
            <w:vMerge/>
            <w:shd w:val="clear" w:color="auto" w:fill="auto"/>
            <w:vAlign w:val="center"/>
            <w:hideMark/>
          </w:tcPr>
          <w:p w14:paraId="75EC4950" w14:textId="77777777" w:rsidR="00EF2C02" w:rsidRPr="00EB20D4" w:rsidRDefault="00EF2C02" w:rsidP="008D7FF1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117" w:type="dxa"/>
            <w:shd w:val="clear" w:color="auto" w:fill="auto"/>
            <w:hideMark/>
          </w:tcPr>
          <w:p w14:paraId="04C5675F" w14:textId="77777777" w:rsidR="00EF2C02" w:rsidRPr="00EB20D4" w:rsidRDefault="00EF2C02" w:rsidP="008D7F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B20D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850" w:type="dxa"/>
            <w:shd w:val="clear" w:color="auto" w:fill="auto"/>
            <w:hideMark/>
          </w:tcPr>
          <w:p w14:paraId="241B4ACE" w14:textId="77777777" w:rsidR="00EF2C02" w:rsidRPr="00EB20D4" w:rsidRDefault="00EF2C02" w:rsidP="008D7F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B20D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EF2C02" w:rsidRPr="00EB20D4" w14:paraId="5441D97C" w14:textId="77777777" w:rsidTr="00EF2C02">
        <w:trPr>
          <w:trHeight w:hRule="exact" w:val="340"/>
        </w:trPr>
        <w:tc>
          <w:tcPr>
            <w:tcW w:w="709" w:type="dxa"/>
            <w:vMerge/>
            <w:shd w:val="clear" w:color="auto" w:fill="auto"/>
            <w:vAlign w:val="center"/>
            <w:hideMark/>
          </w:tcPr>
          <w:p w14:paraId="29D56E23" w14:textId="77777777" w:rsidR="00EF2C02" w:rsidRPr="00EB20D4" w:rsidRDefault="00EF2C02" w:rsidP="008D7FF1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  <w:hideMark/>
          </w:tcPr>
          <w:p w14:paraId="7BEEFEBE" w14:textId="77777777" w:rsidR="00EF2C02" w:rsidRPr="00EB20D4" w:rsidRDefault="00EF2C02" w:rsidP="008D7FF1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hideMark/>
          </w:tcPr>
          <w:p w14:paraId="1AAFAA8C" w14:textId="77777777" w:rsidR="00EF2C02" w:rsidRPr="00EB20D4" w:rsidRDefault="00EF2C02" w:rsidP="008D7F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B20D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134" w:type="dxa"/>
            <w:shd w:val="clear" w:color="auto" w:fill="auto"/>
            <w:hideMark/>
          </w:tcPr>
          <w:p w14:paraId="602E8982" w14:textId="6271BD18" w:rsidR="00EF2C02" w:rsidRPr="00EB20D4" w:rsidRDefault="00EF2C02" w:rsidP="002658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B20D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53,51</w:t>
            </w:r>
          </w:p>
        </w:tc>
        <w:tc>
          <w:tcPr>
            <w:tcW w:w="850" w:type="dxa"/>
            <w:shd w:val="clear" w:color="auto" w:fill="auto"/>
            <w:hideMark/>
          </w:tcPr>
          <w:p w14:paraId="745E3975" w14:textId="77777777" w:rsidR="00EF2C02" w:rsidRPr="00EB20D4" w:rsidRDefault="00EF2C02" w:rsidP="008D7F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B20D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14:paraId="5DCF39A9" w14:textId="77777777" w:rsidR="00EF2C02" w:rsidRPr="00EB20D4" w:rsidRDefault="00EF2C02" w:rsidP="008D7F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B20D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71E3E17B" w14:textId="301FE9B6" w:rsidR="00EF2C02" w:rsidRPr="00EB20D4" w:rsidRDefault="00EF2C02" w:rsidP="002658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B20D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53,51</w:t>
            </w:r>
          </w:p>
        </w:tc>
        <w:tc>
          <w:tcPr>
            <w:tcW w:w="709" w:type="dxa"/>
            <w:shd w:val="clear" w:color="auto" w:fill="auto"/>
            <w:hideMark/>
          </w:tcPr>
          <w:p w14:paraId="4E4E2AC3" w14:textId="77777777" w:rsidR="00EF2C02" w:rsidRPr="00EB20D4" w:rsidRDefault="00EF2C02" w:rsidP="008D7F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B20D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6" w:type="dxa"/>
            <w:vMerge/>
            <w:shd w:val="clear" w:color="auto" w:fill="auto"/>
            <w:vAlign w:val="center"/>
            <w:hideMark/>
          </w:tcPr>
          <w:p w14:paraId="27CB5714" w14:textId="77777777" w:rsidR="00EF2C02" w:rsidRPr="00EB20D4" w:rsidRDefault="00EF2C02" w:rsidP="008D7FF1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117" w:type="dxa"/>
            <w:shd w:val="clear" w:color="auto" w:fill="auto"/>
            <w:hideMark/>
          </w:tcPr>
          <w:p w14:paraId="3ED864BF" w14:textId="77777777" w:rsidR="00EF2C02" w:rsidRPr="00EB20D4" w:rsidRDefault="00EF2C02" w:rsidP="008D7F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B20D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850" w:type="dxa"/>
            <w:shd w:val="clear" w:color="auto" w:fill="auto"/>
            <w:hideMark/>
          </w:tcPr>
          <w:p w14:paraId="0E9DBBFF" w14:textId="77777777" w:rsidR="00EF2C02" w:rsidRPr="00EB20D4" w:rsidRDefault="00EF2C02" w:rsidP="008D7F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B20D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EF2C02" w:rsidRPr="00EB20D4" w14:paraId="073CBF65" w14:textId="77777777" w:rsidTr="00EF2C02">
        <w:trPr>
          <w:trHeight w:val="225"/>
        </w:trPr>
        <w:tc>
          <w:tcPr>
            <w:tcW w:w="709" w:type="dxa"/>
            <w:vMerge/>
            <w:shd w:val="clear" w:color="auto" w:fill="auto"/>
            <w:vAlign w:val="center"/>
          </w:tcPr>
          <w:p w14:paraId="3FDC5EDF" w14:textId="77777777" w:rsidR="00EF2C02" w:rsidRPr="00EB20D4" w:rsidRDefault="00EF2C02" w:rsidP="008D7FF1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043055BA" w14:textId="77777777" w:rsidR="00EF2C02" w:rsidRPr="00EB20D4" w:rsidRDefault="00EF2C02" w:rsidP="008D7FF1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14:paraId="4D556356" w14:textId="77777777" w:rsidR="00EF2C02" w:rsidRPr="00EB20D4" w:rsidRDefault="00EF2C02" w:rsidP="008D7F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B20D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  <w:p w14:paraId="5FD0BEDF" w14:textId="77777777" w:rsidR="00EF2C02" w:rsidRPr="00EB20D4" w:rsidRDefault="00EF2C02" w:rsidP="008D7F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B20D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(прогноз-ный период)</w:t>
            </w:r>
          </w:p>
        </w:tc>
        <w:tc>
          <w:tcPr>
            <w:tcW w:w="1134" w:type="dxa"/>
            <w:shd w:val="clear" w:color="auto" w:fill="auto"/>
          </w:tcPr>
          <w:p w14:paraId="663748AD" w14:textId="77777777" w:rsidR="00EF2C02" w:rsidRPr="00EB20D4" w:rsidRDefault="00EF2C02" w:rsidP="008D7F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B20D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130,44</w:t>
            </w:r>
          </w:p>
        </w:tc>
        <w:tc>
          <w:tcPr>
            <w:tcW w:w="850" w:type="dxa"/>
            <w:shd w:val="clear" w:color="auto" w:fill="auto"/>
          </w:tcPr>
          <w:p w14:paraId="71EC029D" w14:textId="77777777" w:rsidR="00EF2C02" w:rsidRPr="00EB20D4" w:rsidRDefault="00EF2C02" w:rsidP="008D7F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B20D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</w:tcPr>
          <w:p w14:paraId="062D4536" w14:textId="77777777" w:rsidR="00EF2C02" w:rsidRPr="00EB20D4" w:rsidRDefault="00EF2C02" w:rsidP="008D7F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B20D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11C4EBFB" w14:textId="77777777" w:rsidR="00EF2C02" w:rsidRPr="00EB20D4" w:rsidRDefault="00EF2C02" w:rsidP="008D7F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B20D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130,44</w:t>
            </w:r>
          </w:p>
        </w:tc>
        <w:tc>
          <w:tcPr>
            <w:tcW w:w="709" w:type="dxa"/>
            <w:shd w:val="clear" w:color="auto" w:fill="auto"/>
          </w:tcPr>
          <w:p w14:paraId="4A9DBAF9" w14:textId="77777777" w:rsidR="00EF2C02" w:rsidRPr="00EB20D4" w:rsidRDefault="00EF2C02" w:rsidP="008D7F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B20D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6" w:type="dxa"/>
            <w:vMerge/>
            <w:shd w:val="clear" w:color="auto" w:fill="auto"/>
            <w:vAlign w:val="center"/>
          </w:tcPr>
          <w:p w14:paraId="201AC48A" w14:textId="77777777" w:rsidR="00EF2C02" w:rsidRPr="00EB20D4" w:rsidRDefault="00EF2C02" w:rsidP="008D7FF1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117" w:type="dxa"/>
            <w:shd w:val="clear" w:color="auto" w:fill="auto"/>
          </w:tcPr>
          <w:p w14:paraId="3DF2B30E" w14:textId="77777777" w:rsidR="00EF2C02" w:rsidRPr="00EB20D4" w:rsidRDefault="00EF2C02" w:rsidP="008D7F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B20D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850" w:type="dxa"/>
            <w:shd w:val="clear" w:color="auto" w:fill="auto"/>
          </w:tcPr>
          <w:p w14:paraId="22CC0085" w14:textId="77777777" w:rsidR="00EF2C02" w:rsidRPr="00EB20D4" w:rsidRDefault="00EF2C02" w:rsidP="008D7F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B20D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EF2C02" w:rsidRPr="00EB20D4" w14:paraId="65E2C284" w14:textId="77777777" w:rsidTr="00EF2C02">
        <w:trPr>
          <w:trHeight w:val="494"/>
        </w:trPr>
        <w:tc>
          <w:tcPr>
            <w:tcW w:w="709" w:type="dxa"/>
            <w:vMerge/>
            <w:shd w:val="clear" w:color="auto" w:fill="auto"/>
            <w:vAlign w:val="center"/>
          </w:tcPr>
          <w:p w14:paraId="40872756" w14:textId="77777777" w:rsidR="00EF2C02" w:rsidRPr="00EB20D4" w:rsidRDefault="00EF2C02" w:rsidP="008D7FF1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1BFCD713" w14:textId="77777777" w:rsidR="00EF2C02" w:rsidRPr="00EB20D4" w:rsidRDefault="00EF2C02" w:rsidP="008D7FF1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14:paraId="4DD3BCA8" w14:textId="77777777" w:rsidR="00EF2C02" w:rsidRPr="00EB20D4" w:rsidRDefault="00EF2C02" w:rsidP="008D7F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B20D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  <w:p w14:paraId="4EF9612E" w14:textId="77777777" w:rsidR="00EF2C02" w:rsidRPr="00EB20D4" w:rsidRDefault="00EF2C02" w:rsidP="008D7F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B20D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(прогноз-ный период)</w:t>
            </w:r>
          </w:p>
        </w:tc>
        <w:tc>
          <w:tcPr>
            <w:tcW w:w="1134" w:type="dxa"/>
            <w:shd w:val="clear" w:color="auto" w:fill="auto"/>
          </w:tcPr>
          <w:p w14:paraId="50120DFB" w14:textId="77777777" w:rsidR="00EF2C02" w:rsidRPr="00EB20D4" w:rsidRDefault="00EF2C02" w:rsidP="008D7F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B20D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130,44</w:t>
            </w:r>
          </w:p>
        </w:tc>
        <w:tc>
          <w:tcPr>
            <w:tcW w:w="850" w:type="dxa"/>
            <w:shd w:val="clear" w:color="auto" w:fill="auto"/>
          </w:tcPr>
          <w:p w14:paraId="5FAF4214" w14:textId="77777777" w:rsidR="00EF2C02" w:rsidRPr="00EB20D4" w:rsidRDefault="00EF2C02" w:rsidP="008D7F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B20D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</w:tcPr>
          <w:p w14:paraId="6186E8AF" w14:textId="77777777" w:rsidR="00EF2C02" w:rsidRPr="00EB20D4" w:rsidRDefault="00EF2C02" w:rsidP="008D7F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B20D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0F995F3D" w14:textId="77777777" w:rsidR="00EF2C02" w:rsidRPr="00EB20D4" w:rsidRDefault="00EF2C02" w:rsidP="008D7F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B20D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130,44</w:t>
            </w:r>
          </w:p>
        </w:tc>
        <w:tc>
          <w:tcPr>
            <w:tcW w:w="709" w:type="dxa"/>
            <w:shd w:val="clear" w:color="auto" w:fill="auto"/>
          </w:tcPr>
          <w:p w14:paraId="09E75C96" w14:textId="77777777" w:rsidR="00EF2C02" w:rsidRPr="00EB20D4" w:rsidRDefault="00EF2C02" w:rsidP="008D7F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B20D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6" w:type="dxa"/>
            <w:vMerge/>
            <w:shd w:val="clear" w:color="auto" w:fill="auto"/>
            <w:vAlign w:val="center"/>
          </w:tcPr>
          <w:p w14:paraId="0BD7AD87" w14:textId="77777777" w:rsidR="00EF2C02" w:rsidRPr="00EB20D4" w:rsidRDefault="00EF2C02" w:rsidP="008D7FF1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117" w:type="dxa"/>
            <w:shd w:val="clear" w:color="auto" w:fill="auto"/>
          </w:tcPr>
          <w:p w14:paraId="6C28CF02" w14:textId="77777777" w:rsidR="00EF2C02" w:rsidRPr="00EB20D4" w:rsidRDefault="00EF2C02" w:rsidP="008D7F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B20D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850" w:type="dxa"/>
            <w:shd w:val="clear" w:color="auto" w:fill="auto"/>
          </w:tcPr>
          <w:p w14:paraId="749A7E0E" w14:textId="06730467" w:rsidR="00EF2C02" w:rsidRPr="00EB20D4" w:rsidRDefault="00EF2C02" w:rsidP="008D7F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B20D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</w:p>
        </w:tc>
      </w:tr>
    </w:tbl>
    <w:p w14:paraId="474D1D4A" w14:textId="77777777" w:rsidR="00C20AAA" w:rsidRDefault="00C20AAA" w:rsidP="00AC3BB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746989D4" w14:textId="77777777" w:rsidR="00C20AAA" w:rsidRPr="00C20AAA" w:rsidRDefault="00C20AAA" w:rsidP="00C20AAA">
      <w:pPr>
        <w:rPr>
          <w:rFonts w:ascii="Times New Roman" w:hAnsi="Times New Roman" w:cs="Times New Roman"/>
        </w:rPr>
      </w:pPr>
    </w:p>
    <w:p w14:paraId="4337BDF5" w14:textId="77777777" w:rsidR="00910A49" w:rsidRDefault="00910A49" w:rsidP="00C20AAA">
      <w:pPr>
        <w:tabs>
          <w:tab w:val="left" w:pos="13649"/>
        </w:tabs>
        <w:rPr>
          <w:rFonts w:ascii="Times New Roman" w:hAnsi="Times New Roman" w:cs="Times New Roman"/>
        </w:rPr>
      </w:pPr>
    </w:p>
    <w:p w14:paraId="4C7F2876" w14:textId="77777777" w:rsidR="008B725F" w:rsidRDefault="008B725F" w:rsidP="00C20AAA">
      <w:pPr>
        <w:tabs>
          <w:tab w:val="left" w:pos="13649"/>
        </w:tabs>
        <w:rPr>
          <w:rFonts w:ascii="Times New Roman" w:hAnsi="Times New Roman" w:cs="Times New Roman"/>
        </w:rPr>
      </w:pPr>
    </w:p>
    <w:p w14:paraId="45400325" w14:textId="77777777" w:rsidR="008B725F" w:rsidRDefault="008B725F" w:rsidP="00C20AAA">
      <w:pPr>
        <w:tabs>
          <w:tab w:val="left" w:pos="13649"/>
        </w:tabs>
        <w:rPr>
          <w:rFonts w:ascii="Times New Roman" w:hAnsi="Times New Roman" w:cs="Times New Roman"/>
        </w:rPr>
      </w:pPr>
    </w:p>
    <w:p w14:paraId="43C578D5" w14:textId="77777777" w:rsidR="008B725F" w:rsidRDefault="008B725F" w:rsidP="00C20AAA">
      <w:pPr>
        <w:tabs>
          <w:tab w:val="left" w:pos="13649"/>
        </w:tabs>
        <w:rPr>
          <w:rFonts w:ascii="Times New Roman" w:hAnsi="Times New Roman" w:cs="Times New Roman"/>
        </w:rPr>
      </w:pPr>
    </w:p>
    <w:p w14:paraId="09B96DC8" w14:textId="77777777" w:rsidR="008B725F" w:rsidRDefault="008B725F">
      <w:pPr>
        <w:rPr>
          <w:rFonts w:ascii="Times New Roman" w:hAnsi="Times New Roman" w:cs="Times New Roman"/>
        </w:rPr>
      </w:pPr>
    </w:p>
    <w:sectPr w:rsidR="008B725F" w:rsidSect="00B12EA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701" w:right="851" w:bottom="567" w:left="1134" w:header="850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60E1E97" w14:textId="77777777" w:rsidR="00C038FB" w:rsidRDefault="00C038FB">
      <w:pPr>
        <w:spacing w:after="0" w:line="240" w:lineRule="auto"/>
      </w:pPr>
      <w:r>
        <w:separator/>
      </w:r>
    </w:p>
  </w:endnote>
  <w:endnote w:type="continuationSeparator" w:id="0">
    <w:p w14:paraId="542CD15B" w14:textId="77777777" w:rsidR="00C038FB" w:rsidRDefault="00C038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13BF53" w14:textId="77777777" w:rsidR="00CE3507" w:rsidRDefault="00CE3507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177CB7" w14:textId="204B6B6A" w:rsidR="003008D4" w:rsidRDefault="00ED5477" w:rsidP="003008D4">
    <w:pPr>
      <w:pStyle w:val="a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  </w:t>
    </w:r>
    <w:r w:rsidR="003008D4">
      <w:rPr>
        <w:rFonts w:ascii="Times New Roman" w:hAnsi="Times New Roman" w:cs="Times New Roman"/>
        <w:sz w:val="20"/>
        <w:szCs w:val="20"/>
        <w:lang w:val="en-US"/>
      </w:rPr>
      <w:t>Внутренний номер: 03</w:t>
    </w:r>
    <w:r w:rsidR="00CE3507">
      <w:rPr>
        <w:rFonts w:ascii="Times New Roman" w:hAnsi="Times New Roman" w:cs="Times New Roman"/>
        <w:sz w:val="20"/>
        <w:szCs w:val="20"/>
      </w:rPr>
      <w:t>26189</w:t>
    </w:r>
  </w:p>
  <w:p w14:paraId="6B184AC0" w14:textId="77777777" w:rsidR="003008D4" w:rsidRDefault="003008D4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044D93" w14:textId="6302F528" w:rsidR="003008D4" w:rsidRDefault="00EB59DE" w:rsidP="003008D4">
    <w:pPr>
      <w:pStyle w:val="a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  </w:t>
    </w:r>
    <w:r w:rsidR="003008D4">
      <w:rPr>
        <w:rFonts w:ascii="Times New Roman" w:hAnsi="Times New Roman" w:cs="Times New Roman"/>
        <w:sz w:val="20"/>
        <w:szCs w:val="20"/>
        <w:lang w:val="en-US"/>
      </w:rPr>
      <w:t>Внутренний номер: 03</w:t>
    </w:r>
    <w:r w:rsidR="00CE3507">
      <w:rPr>
        <w:rFonts w:ascii="Times New Roman" w:hAnsi="Times New Roman" w:cs="Times New Roman"/>
        <w:sz w:val="20"/>
        <w:szCs w:val="20"/>
      </w:rPr>
      <w:t>26189</w:t>
    </w:r>
  </w:p>
  <w:p w14:paraId="7820BA05" w14:textId="77777777" w:rsidR="003008D4" w:rsidRDefault="003008D4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E498C49" w14:textId="77777777" w:rsidR="00C038FB" w:rsidRDefault="00C038FB">
      <w:pPr>
        <w:spacing w:after="0" w:line="240" w:lineRule="auto"/>
      </w:pPr>
      <w:r>
        <w:separator/>
      </w:r>
    </w:p>
  </w:footnote>
  <w:footnote w:type="continuationSeparator" w:id="0">
    <w:p w14:paraId="105AA5AE" w14:textId="77777777" w:rsidR="00C038FB" w:rsidRDefault="00C038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BB75AA" w14:textId="77777777" w:rsidR="00CE3507" w:rsidRDefault="00CE3507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30950169"/>
      <w:docPartObj>
        <w:docPartGallery w:val="Page Numbers (Top of Page)"/>
        <w:docPartUnique/>
      </w:docPartObj>
    </w:sdtPr>
    <w:sdtContent>
      <w:p w14:paraId="05BA852B" w14:textId="77777777" w:rsidR="0013698D" w:rsidRDefault="0013698D">
        <w:pPr>
          <w:pStyle w:val="a4"/>
          <w:jc w:val="center"/>
        </w:pPr>
        <w:r w:rsidRPr="00F5316C">
          <w:fldChar w:fldCharType="begin"/>
        </w:r>
        <w:r w:rsidRPr="00F5316C">
          <w:instrText>PAGE   \* MERGEFORMAT</w:instrText>
        </w:r>
        <w:r w:rsidRPr="00F5316C">
          <w:fldChar w:fldCharType="separate"/>
        </w:r>
        <w:r w:rsidR="00CE3507">
          <w:rPr>
            <w:noProof/>
          </w:rPr>
          <w:t>2</w:t>
        </w:r>
        <w:r w:rsidRPr="00F5316C">
          <w:fldChar w:fldCharType="end"/>
        </w:r>
      </w:p>
    </w:sdtContent>
  </w:sdt>
  <w:p w14:paraId="5F93678F" w14:textId="77777777" w:rsidR="008B725F" w:rsidRDefault="008B725F" w:rsidP="00A73CB4">
    <w:pPr>
      <w:pStyle w:val="a4"/>
      <w:tabs>
        <w:tab w:val="center" w:pos="7639"/>
        <w:tab w:val="left" w:pos="8580"/>
      </w:tabs>
      <w:ind w:left="426" w:right="394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190221752"/>
      <w:docPartObj>
        <w:docPartGallery w:val="Page Numbers (Top of Page)"/>
        <w:docPartUnique/>
      </w:docPartObj>
    </w:sdtPr>
    <w:sdtEndPr>
      <w:rPr>
        <w:color w:val="FFFFFF" w:themeColor="background1"/>
      </w:rPr>
    </w:sdtEndPr>
    <w:sdtContent>
      <w:p w14:paraId="6419F25F" w14:textId="77777777" w:rsidR="008B725F" w:rsidRPr="00F5316C" w:rsidRDefault="008B725F">
        <w:pPr>
          <w:pStyle w:val="a4"/>
          <w:jc w:val="center"/>
          <w:rPr>
            <w:color w:val="FFFFFF" w:themeColor="background1"/>
          </w:rPr>
        </w:pPr>
        <w:r w:rsidRPr="00F5316C">
          <w:rPr>
            <w:color w:val="FFFFFF" w:themeColor="background1"/>
          </w:rPr>
          <w:fldChar w:fldCharType="begin"/>
        </w:r>
        <w:r w:rsidRPr="00F5316C">
          <w:rPr>
            <w:color w:val="FFFFFF" w:themeColor="background1"/>
          </w:rPr>
          <w:instrText>PAGE   \* MERGEFORMAT</w:instrText>
        </w:r>
        <w:r w:rsidRPr="00F5316C">
          <w:rPr>
            <w:color w:val="FFFFFF" w:themeColor="background1"/>
          </w:rPr>
          <w:fldChar w:fldCharType="separate"/>
        </w:r>
        <w:r w:rsidR="004C1B4E">
          <w:rPr>
            <w:noProof/>
            <w:color w:val="FFFFFF" w:themeColor="background1"/>
          </w:rPr>
          <w:t>1</w:t>
        </w:r>
        <w:r w:rsidRPr="00F5316C">
          <w:rPr>
            <w:color w:val="FFFFFF" w:themeColor="background1"/>
          </w:rPr>
          <w:fldChar w:fldCharType="end"/>
        </w:r>
      </w:p>
    </w:sdtContent>
  </w:sdt>
  <w:p w14:paraId="52742298" w14:textId="77777777" w:rsidR="008B725F" w:rsidRDefault="008B725F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1BF4FB8"/>
    <w:multiLevelType w:val="multilevel"/>
    <w:tmpl w:val="1AC8B99C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4613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eastAsia="Times New Roman" w:hint="default"/>
      </w:rPr>
    </w:lvl>
  </w:abstractNum>
  <w:abstractNum w:abstractNumId="1" w15:restartNumberingAfterBreak="0">
    <w:nsid w:val="46894B36"/>
    <w:multiLevelType w:val="hybridMultilevel"/>
    <w:tmpl w:val="39A82ACC"/>
    <w:lvl w:ilvl="0" w:tplc="FFFFFFFF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2" w15:restartNumberingAfterBreak="0">
    <w:nsid w:val="5C335D80"/>
    <w:multiLevelType w:val="hybridMultilevel"/>
    <w:tmpl w:val="8D346536"/>
    <w:lvl w:ilvl="0" w:tplc="D786D8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912570"/>
    <w:multiLevelType w:val="hybridMultilevel"/>
    <w:tmpl w:val="E60CF582"/>
    <w:lvl w:ilvl="0" w:tplc="8ED03B5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399521908">
    <w:abstractNumId w:val="1"/>
  </w:num>
  <w:num w:numId="2" w16cid:durableId="214245560">
    <w:abstractNumId w:val="3"/>
  </w:num>
  <w:num w:numId="3" w16cid:durableId="1945654162">
    <w:abstractNumId w:val="0"/>
  </w:num>
  <w:num w:numId="4" w16cid:durableId="143513367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16C4"/>
    <w:rsid w:val="000015CC"/>
    <w:rsid w:val="00002955"/>
    <w:rsid w:val="00003A46"/>
    <w:rsid w:val="00003DB5"/>
    <w:rsid w:val="0000496B"/>
    <w:rsid w:val="000128A3"/>
    <w:rsid w:val="00013B4C"/>
    <w:rsid w:val="00014821"/>
    <w:rsid w:val="000164DD"/>
    <w:rsid w:val="00020AC8"/>
    <w:rsid w:val="00020BCB"/>
    <w:rsid w:val="00022830"/>
    <w:rsid w:val="00022EFE"/>
    <w:rsid w:val="00025C36"/>
    <w:rsid w:val="00031849"/>
    <w:rsid w:val="00031DE6"/>
    <w:rsid w:val="00031F09"/>
    <w:rsid w:val="000337F0"/>
    <w:rsid w:val="00034712"/>
    <w:rsid w:val="000366F6"/>
    <w:rsid w:val="00037332"/>
    <w:rsid w:val="00037407"/>
    <w:rsid w:val="00040143"/>
    <w:rsid w:val="0004269F"/>
    <w:rsid w:val="000507AA"/>
    <w:rsid w:val="00050F67"/>
    <w:rsid w:val="0005102A"/>
    <w:rsid w:val="00053F8D"/>
    <w:rsid w:val="00056570"/>
    <w:rsid w:val="00057F9D"/>
    <w:rsid w:val="00060464"/>
    <w:rsid w:val="00064AC1"/>
    <w:rsid w:val="00065B07"/>
    <w:rsid w:val="000663F8"/>
    <w:rsid w:val="000675E0"/>
    <w:rsid w:val="000706E8"/>
    <w:rsid w:val="00072459"/>
    <w:rsid w:val="00072D01"/>
    <w:rsid w:val="000735C1"/>
    <w:rsid w:val="00075C4D"/>
    <w:rsid w:val="000760AB"/>
    <w:rsid w:val="0007655E"/>
    <w:rsid w:val="00076AFC"/>
    <w:rsid w:val="00082C28"/>
    <w:rsid w:val="00084501"/>
    <w:rsid w:val="00086CF6"/>
    <w:rsid w:val="00090AFE"/>
    <w:rsid w:val="0009139E"/>
    <w:rsid w:val="00093785"/>
    <w:rsid w:val="00094475"/>
    <w:rsid w:val="000971C2"/>
    <w:rsid w:val="000A1833"/>
    <w:rsid w:val="000A47DA"/>
    <w:rsid w:val="000A7781"/>
    <w:rsid w:val="000B1671"/>
    <w:rsid w:val="000B36B6"/>
    <w:rsid w:val="000B3B9D"/>
    <w:rsid w:val="000C2901"/>
    <w:rsid w:val="000C5939"/>
    <w:rsid w:val="000C65BB"/>
    <w:rsid w:val="000D3881"/>
    <w:rsid w:val="000D4299"/>
    <w:rsid w:val="000D631F"/>
    <w:rsid w:val="000D6A5E"/>
    <w:rsid w:val="000E18C9"/>
    <w:rsid w:val="000E27B0"/>
    <w:rsid w:val="000E280C"/>
    <w:rsid w:val="000E3FF5"/>
    <w:rsid w:val="000F05F8"/>
    <w:rsid w:val="000F1670"/>
    <w:rsid w:val="000F1EFC"/>
    <w:rsid w:val="000F270E"/>
    <w:rsid w:val="000F2F5C"/>
    <w:rsid w:val="000F3BEA"/>
    <w:rsid w:val="000F407E"/>
    <w:rsid w:val="000F5634"/>
    <w:rsid w:val="001012D4"/>
    <w:rsid w:val="00104007"/>
    <w:rsid w:val="00104BCC"/>
    <w:rsid w:val="0010626B"/>
    <w:rsid w:val="00106887"/>
    <w:rsid w:val="00111A26"/>
    <w:rsid w:val="00111DB3"/>
    <w:rsid w:val="00113F11"/>
    <w:rsid w:val="00116302"/>
    <w:rsid w:val="00120256"/>
    <w:rsid w:val="00120410"/>
    <w:rsid w:val="001213F5"/>
    <w:rsid w:val="00121A12"/>
    <w:rsid w:val="00122D0D"/>
    <w:rsid w:val="0012450D"/>
    <w:rsid w:val="001245EB"/>
    <w:rsid w:val="00126D4F"/>
    <w:rsid w:val="0013010E"/>
    <w:rsid w:val="001348BF"/>
    <w:rsid w:val="0013698D"/>
    <w:rsid w:val="00143057"/>
    <w:rsid w:val="00143B7A"/>
    <w:rsid w:val="0014704E"/>
    <w:rsid w:val="00147E8E"/>
    <w:rsid w:val="00147EDD"/>
    <w:rsid w:val="00153B41"/>
    <w:rsid w:val="001545CE"/>
    <w:rsid w:val="00154653"/>
    <w:rsid w:val="0015708F"/>
    <w:rsid w:val="0015720D"/>
    <w:rsid w:val="00160276"/>
    <w:rsid w:val="00161136"/>
    <w:rsid w:val="00164F6E"/>
    <w:rsid w:val="001669FD"/>
    <w:rsid w:val="00166E65"/>
    <w:rsid w:val="00167109"/>
    <w:rsid w:val="00170680"/>
    <w:rsid w:val="00171EFC"/>
    <w:rsid w:val="00172EDF"/>
    <w:rsid w:val="0017715D"/>
    <w:rsid w:val="00182507"/>
    <w:rsid w:val="00183F9B"/>
    <w:rsid w:val="00185DF3"/>
    <w:rsid w:val="0018671F"/>
    <w:rsid w:val="00190BBD"/>
    <w:rsid w:val="00190CF3"/>
    <w:rsid w:val="001911FE"/>
    <w:rsid w:val="0019143A"/>
    <w:rsid w:val="0019554F"/>
    <w:rsid w:val="001A1E02"/>
    <w:rsid w:val="001A27E6"/>
    <w:rsid w:val="001A2A1D"/>
    <w:rsid w:val="001A3A8F"/>
    <w:rsid w:val="001A42A3"/>
    <w:rsid w:val="001B03F4"/>
    <w:rsid w:val="001B046E"/>
    <w:rsid w:val="001B3800"/>
    <w:rsid w:val="001B748F"/>
    <w:rsid w:val="001B7A94"/>
    <w:rsid w:val="001C1768"/>
    <w:rsid w:val="001C3F26"/>
    <w:rsid w:val="001D4305"/>
    <w:rsid w:val="001D48E2"/>
    <w:rsid w:val="001D5913"/>
    <w:rsid w:val="001D5CD9"/>
    <w:rsid w:val="001E553B"/>
    <w:rsid w:val="001E61C7"/>
    <w:rsid w:val="001E6268"/>
    <w:rsid w:val="001F575B"/>
    <w:rsid w:val="001F7FDD"/>
    <w:rsid w:val="00200129"/>
    <w:rsid w:val="00201251"/>
    <w:rsid w:val="00202CC6"/>
    <w:rsid w:val="00205D97"/>
    <w:rsid w:val="0021290F"/>
    <w:rsid w:val="00214DDD"/>
    <w:rsid w:val="00214E39"/>
    <w:rsid w:val="002161E6"/>
    <w:rsid w:val="00216B90"/>
    <w:rsid w:val="002170AF"/>
    <w:rsid w:val="002203CF"/>
    <w:rsid w:val="00222689"/>
    <w:rsid w:val="002230B2"/>
    <w:rsid w:val="002255F7"/>
    <w:rsid w:val="0022623C"/>
    <w:rsid w:val="002305BE"/>
    <w:rsid w:val="00230EBA"/>
    <w:rsid w:val="00233560"/>
    <w:rsid w:val="0023393D"/>
    <w:rsid w:val="002539F3"/>
    <w:rsid w:val="00257B7F"/>
    <w:rsid w:val="00260C56"/>
    <w:rsid w:val="00263F3B"/>
    <w:rsid w:val="00265892"/>
    <w:rsid w:val="0027210F"/>
    <w:rsid w:val="0027341B"/>
    <w:rsid w:val="002779B5"/>
    <w:rsid w:val="00277D4F"/>
    <w:rsid w:val="00282F02"/>
    <w:rsid w:val="002836B6"/>
    <w:rsid w:val="00283FB9"/>
    <w:rsid w:val="0028664A"/>
    <w:rsid w:val="00286CDD"/>
    <w:rsid w:val="00287BBA"/>
    <w:rsid w:val="00291FC4"/>
    <w:rsid w:val="0029312E"/>
    <w:rsid w:val="00293489"/>
    <w:rsid w:val="0029383E"/>
    <w:rsid w:val="002A1056"/>
    <w:rsid w:val="002A6EDF"/>
    <w:rsid w:val="002A729B"/>
    <w:rsid w:val="002B0189"/>
    <w:rsid w:val="002B4A8A"/>
    <w:rsid w:val="002B565D"/>
    <w:rsid w:val="002B6091"/>
    <w:rsid w:val="002B6BCB"/>
    <w:rsid w:val="002B7F62"/>
    <w:rsid w:val="002C37D3"/>
    <w:rsid w:val="002D1219"/>
    <w:rsid w:val="002E150B"/>
    <w:rsid w:val="002E53F3"/>
    <w:rsid w:val="002E5639"/>
    <w:rsid w:val="002E7EF9"/>
    <w:rsid w:val="002F03F1"/>
    <w:rsid w:val="002F1A0D"/>
    <w:rsid w:val="003008D4"/>
    <w:rsid w:val="00302725"/>
    <w:rsid w:val="00310C01"/>
    <w:rsid w:val="00310D50"/>
    <w:rsid w:val="00311AC0"/>
    <w:rsid w:val="003124C1"/>
    <w:rsid w:val="00312924"/>
    <w:rsid w:val="003215D2"/>
    <w:rsid w:val="00324FE2"/>
    <w:rsid w:val="00327F2B"/>
    <w:rsid w:val="003323A6"/>
    <w:rsid w:val="00332FAB"/>
    <w:rsid w:val="003342EC"/>
    <w:rsid w:val="0033482A"/>
    <w:rsid w:val="00335336"/>
    <w:rsid w:val="00337E45"/>
    <w:rsid w:val="00340071"/>
    <w:rsid w:val="0034054D"/>
    <w:rsid w:val="00341AFA"/>
    <w:rsid w:val="00344C15"/>
    <w:rsid w:val="00345BE7"/>
    <w:rsid w:val="00345C75"/>
    <w:rsid w:val="00356A16"/>
    <w:rsid w:val="00360EA9"/>
    <w:rsid w:val="00362EDE"/>
    <w:rsid w:val="00365B6F"/>
    <w:rsid w:val="00366BCD"/>
    <w:rsid w:val="00367D01"/>
    <w:rsid w:val="00374E3C"/>
    <w:rsid w:val="003777CA"/>
    <w:rsid w:val="003826C4"/>
    <w:rsid w:val="00383B44"/>
    <w:rsid w:val="00383F6A"/>
    <w:rsid w:val="00386D1E"/>
    <w:rsid w:val="0039289A"/>
    <w:rsid w:val="00392B5A"/>
    <w:rsid w:val="003932CA"/>
    <w:rsid w:val="0039347E"/>
    <w:rsid w:val="00393E9C"/>
    <w:rsid w:val="0039667C"/>
    <w:rsid w:val="00396F31"/>
    <w:rsid w:val="003A18CC"/>
    <w:rsid w:val="003A2807"/>
    <w:rsid w:val="003A482E"/>
    <w:rsid w:val="003A4F38"/>
    <w:rsid w:val="003B1661"/>
    <w:rsid w:val="003B2577"/>
    <w:rsid w:val="003B291A"/>
    <w:rsid w:val="003B2B7C"/>
    <w:rsid w:val="003B32E7"/>
    <w:rsid w:val="003B5093"/>
    <w:rsid w:val="003B5A83"/>
    <w:rsid w:val="003C270A"/>
    <w:rsid w:val="003C4DA7"/>
    <w:rsid w:val="003D0630"/>
    <w:rsid w:val="003D144F"/>
    <w:rsid w:val="003D387C"/>
    <w:rsid w:val="003D3DC1"/>
    <w:rsid w:val="003D4AD1"/>
    <w:rsid w:val="003D52BA"/>
    <w:rsid w:val="003D5891"/>
    <w:rsid w:val="003D6E2B"/>
    <w:rsid w:val="003E0C21"/>
    <w:rsid w:val="003E2FE0"/>
    <w:rsid w:val="003E418E"/>
    <w:rsid w:val="003E6869"/>
    <w:rsid w:val="003F0044"/>
    <w:rsid w:val="003F4BDE"/>
    <w:rsid w:val="003F4EA8"/>
    <w:rsid w:val="003F6301"/>
    <w:rsid w:val="003F7DF8"/>
    <w:rsid w:val="00400090"/>
    <w:rsid w:val="00400C51"/>
    <w:rsid w:val="00401267"/>
    <w:rsid w:val="00402810"/>
    <w:rsid w:val="0040352C"/>
    <w:rsid w:val="0040747A"/>
    <w:rsid w:val="004101E8"/>
    <w:rsid w:val="004143F8"/>
    <w:rsid w:val="00415434"/>
    <w:rsid w:val="0042092C"/>
    <w:rsid w:val="00420C2E"/>
    <w:rsid w:val="00427665"/>
    <w:rsid w:val="00427A7F"/>
    <w:rsid w:val="004327B3"/>
    <w:rsid w:val="00434D33"/>
    <w:rsid w:val="00435A17"/>
    <w:rsid w:val="00442881"/>
    <w:rsid w:val="0044360E"/>
    <w:rsid w:val="00443E21"/>
    <w:rsid w:val="00451C94"/>
    <w:rsid w:val="004527DF"/>
    <w:rsid w:val="00457990"/>
    <w:rsid w:val="004633AD"/>
    <w:rsid w:val="0046636D"/>
    <w:rsid w:val="004663C9"/>
    <w:rsid w:val="00471FE4"/>
    <w:rsid w:val="00472FC6"/>
    <w:rsid w:val="00474363"/>
    <w:rsid w:val="00476A6E"/>
    <w:rsid w:val="00480498"/>
    <w:rsid w:val="00480A59"/>
    <w:rsid w:val="00484A03"/>
    <w:rsid w:val="0049117E"/>
    <w:rsid w:val="00491CB8"/>
    <w:rsid w:val="00492AB6"/>
    <w:rsid w:val="00496EC5"/>
    <w:rsid w:val="00497634"/>
    <w:rsid w:val="004A0565"/>
    <w:rsid w:val="004A16E0"/>
    <w:rsid w:val="004A5C40"/>
    <w:rsid w:val="004B0B2D"/>
    <w:rsid w:val="004C0EA8"/>
    <w:rsid w:val="004C1B4E"/>
    <w:rsid w:val="004C3C94"/>
    <w:rsid w:val="004C5225"/>
    <w:rsid w:val="004C629B"/>
    <w:rsid w:val="004C6A9E"/>
    <w:rsid w:val="004C6FB8"/>
    <w:rsid w:val="004D102A"/>
    <w:rsid w:val="004D20FA"/>
    <w:rsid w:val="004E29D3"/>
    <w:rsid w:val="004E388A"/>
    <w:rsid w:val="004E5EB1"/>
    <w:rsid w:val="004F0163"/>
    <w:rsid w:val="004F49AA"/>
    <w:rsid w:val="004F5673"/>
    <w:rsid w:val="004F5DB6"/>
    <w:rsid w:val="00500A5F"/>
    <w:rsid w:val="005052C3"/>
    <w:rsid w:val="00505B64"/>
    <w:rsid w:val="0050775D"/>
    <w:rsid w:val="0051163F"/>
    <w:rsid w:val="00511B6B"/>
    <w:rsid w:val="005214F2"/>
    <w:rsid w:val="00522190"/>
    <w:rsid w:val="005249A5"/>
    <w:rsid w:val="0052676F"/>
    <w:rsid w:val="0053092D"/>
    <w:rsid w:val="00531B4A"/>
    <w:rsid w:val="00532BA3"/>
    <w:rsid w:val="00532DF8"/>
    <w:rsid w:val="00534947"/>
    <w:rsid w:val="00535676"/>
    <w:rsid w:val="005377A2"/>
    <w:rsid w:val="00542584"/>
    <w:rsid w:val="00543DF7"/>
    <w:rsid w:val="00545D18"/>
    <w:rsid w:val="0054609B"/>
    <w:rsid w:val="00552E33"/>
    <w:rsid w:val="00553DB1"/>
    <w:rsid w:val="00553E0E"/>
    <w:rsid w:val="005548F2"/>
    <w:rsid w:val="00554920"/>
    <w:rsid w:val="00562A64"/>
    <w:rsid w:val="00565549"/>
    <w:rsid w:val="0057157F"/>
    <w:rsid w:val="00580DAA"/>
    <w:rsid w:val="0058292C"/>
    <w:rsid w:val="00582A53"/>
    <w:rsid w:val="0058308E"/>
    <w:rsid w:val="005851B1"/>
    <w:rsid w:val="005878B1"/>
    <w:rsid w:val="00591068"/>
    <w:rsid w:val="0059136A"/>
    <w:rsid w:val="00592042"/>
    <w:rsid w:val="00592FEF"/>
    <w:rsid w:val="0059447E"/>
    <w:rsid w:val="0059501B"/>
    <w:rsid w:val="005A757C"/>
    <w:rsid w:val="005B39D1"/>
    <w:rsid w:val="005B405C"/>
    <w:rsid w:val="005C1BE2"/>
    <w:rsid w:val="005C37B1"/>
    <w:rsid w:val="005C43F8"/>
    <w:rsid w:val="005C44C5"/>
    <w:rsid w:val="005D13C0"/>
    <w:rsid w:val="005D565A"/>
    <w:rsid w:val="005D721B"/>
    <w:rsid w:val="005D750C"/>
    <w:rsid w:val="005E4552"/>
    <w:rsid w:val="005F19E6"/>
    <w:rsid w:val="005F5492"/>
    <w:rsid w:val="005F5AE3"/>
    <w:rsid w:val="005F75AE"/>
    <w:rsid w:val="0060550D"/>
    <w:rsid w:val="00605B45"/>
    <w:rsid w:val="00607B63"/>
    <w:rsid w:val="00612C12"/>
    <w:rsid w:val="006137A5"/>
    <w:rsid w:val="006178C9"/>
    <w:rsid w:val="00620320"/>
    <w:rsid w:val="006204C9"/>
    <w:rsid w:val="0062161A"/>
    <w:rsid w:val="00623C8B"/>
    <w:rsid w:val="00626A9B"/>
    <w:rsid w:val="006310F7"/>
    <w:rsid w:val="00637A31"/>
    <w:rsid w:val="006416A1"/>
    <w:rsid w:val="00646B14"/>
    <w:rsid w:val="00647CEB"/>
    <w:rsid w:val="006505DA"/>
    <w:rsid w:val="00652221"/>
    <w:rsid w:val="006524B2"/>
    <w:rsid w:val="0065421B"/>
    <w:rsid w:val="00660BAF"/>
    <w:rsid w:val="00662E80"/>
    <w:rsid w:val="00662F70"/>
    <w:rsid w:val="006656A0"/>
    <w:rsid w:val="006713F3"/>
    <w:rsid w:val="006740A5"/>
    <w:rsid w:val="00676A09"/>
    <w:rsid w:val="00682495"/>
    <w:rsid w:val="00682E2B"/>
    <w:rsid w:val="006850BB"/>
    <w:rsid w:val="0068658A"/>
    <w:rsid w:val="006918E4"/>
    <w:rsid w:val="006919E5"/>
    <w:rsid w:val="00693C0B"/>
    <w:rsid w:val="006A1F98"/>
    <w:rsid w:val="006B2E84"/>
    <w:rsid w:val="006C194D"/>
    <w:rsid w:val="006C298B"/>
    <w:rsid w:val="006C4AC0"/>
    <w:rsid w:val="006D1D89"/>
    <w:rsid w:val="006D1F72"/>
    <w:rsid w:val="006D45E3"/>
    <w:rsid w:val="006E044D"/>
    <w:rsid w:val="006E32A1"/>
    <w:rsid w:val="006E6D41"/>
    <w:rsid w:val="006F26BF"/>
    <w:rsid w:val="006F416C"/>
    <w:rsid w:val="006F5418"/>
    <w:rsid w:val="006F7ACD"/>
    <w:rsid w:val="00701003"/>
    <w:rsid w:val="00703D95"/>
    <w:rsid w:val="00704BE4"/>
    <w:rsid w:val="00704D6E"/>
    <w:rsid w:val="007157BF"/>
    <w:rsid w:val="0072057C"/>
    <w:rsid w:val="00721F58"/>
    <w:rsid w:val="00723371"/>
    <w:rsid w:val="00723B74"/>
    <w:rsid w:val="00724792"/>
    <w:rsid w:val="00726D58"/>
    <w:rsid w:val="0072716F"/>
    <w:rsid w:val="007314D0"/>
    <w:rsid w:val="00731D6B"/>
    <w:rsid w:val="00732BC3"/>
    <w:rsid w:val="00732EF3"/>
    <w:rsid w:val="007345F6"/>
    <w:rsid w:val="00736080"/>
    <w:rsid w:val="00736379"/>
    <w:rsid w:val="00736E8B"/>
    <w:rsid w:val="00736EE2"/>
    <w:rsid w:val="007417A1"/>
    <w:rsid w:val="0074254C"/>
    <w:rsid w:val="00743955"/>
    <w:rsid w:val="007446D7"/>
    <w:rsid w:val="00744CEA"/>
    <w:rsid w:val="00746615"/>
    <w:rsid w:val="00750087"/>
    <w:rsid w:val="007527FE"/>
    <w:rsid w:val="00755786"/>
    <w:rsid w:val="0075790C"/>
    <w:rsid w:val="00760BB6"/>
    <w:rsid w:val="0076309C"/>
    <w:rsid w:val="007701D0"/>
    <w:rsid w:val="0077453F"/>
    <w:rsid w:val="007768CA"/>
    <w:rsid w:val="007778DD"/>
    <w:rsid w:val="0078132C"/>
    <w:rsid w:val="007846FC"/>
    <w:rsid w:val="00786545"/>
    <w:rsid w:val="00790ABE"/>
    <w:rsid w:val="00790D75"/>
    <w:rsid w:val="007965A4"/>
    <w:rsid w:val="007A188F"/>
    <w:rsid w:val="007A54A6"/>
    <w:rsid w:val="007B062E"/>
    <w:rsid w:val="007B20AA"/>
    <w:rsid w:val="007B2C6C"/>
    <w:rsid w:val="007B3CEC"/>
    <w:rsid w:val="007B5F63"/>
    <w:rsid w:val="007B6767"/>
    <w:rsid w:val="007C1502"/>
    <w:rsid w:val="007C2B54"/>
    <w:rsid w:val="007C2E0A"/>
    <w:rsid w:val="007D1D69"/>
    <w:rsid w:val="007D24DE"/>
    <w:rsid w:val="007D6F6A"/>
    <w:rsid w:val="007D6FC0"/>
    <w:rsid w:val="007E117B"/>
    <w:rsid w:val="007E1D50"/>
    <w:rsid w:val="007E486E"/>
    <w:rsid w:val="007F37DA"/>
    <w:rsid w:val="007F5F2F"/>
    <w:rsid w:val="007F71A2"/>
    <w:rsid w:val="00800234"/>
    <w:rsid w:val="00804C50"/>
    <w:rsid w:val="008076F9"/>
    <w:rsid w:val="008125FD"/>
    <w:rsid w:val="00813905"/>
    <w:rsid w:val="00816629"/>
    <w:rsid w:val="00816DBD"/>
    <w:rsid w:val="0082052E"/>
    <w:rsid w:val="00821054"/>
    <w:rsid w:val="0082209B"/>
    <w:rsid w:val="00822593"/>
    <w:rsid w:val="00831896"/>
    <w:rsid w:val="0083193E"/>
    <w:rsid w:val="0083234F"/>
    <w:rsid w:val="00836877"/>
    <w:rsid w:val="00841C1E"/>
    <w:rsid w:val="00843930"/>
    <w:rsid w:val="0084393B"/>
    <w:rsid w:val="008503FD"/>
    <w:rsid w:val="008515D8"/>
    <w:rsid w:val="008529A8"/>
    <w:rsid w:val="00852ABF"/>
    <w:rsid w:val="00855E9D"/>
    <w:rsid w:val="008571A5"/>
    <w:rsid w:val="00860436"/>
    <w:rsid w:val="00866CA2"/>
    <w:rsid w:val="00873DF9"/>
    <w:rsid w:val="00874CB4"/>
    <w:rsid w:val="008756BE"/>
    <w:rsid w:val="00876005"/>
    <w:rsid w:val="0088530F"/>
    <w:rsid w:val="00885D77"/>
    <w:rsid w:val="00887606"/>
    <w:rsid w:val="00887B29"/>
    <w:rsid w:val="00890278"/>
    <w:rsid w:val="008A1AE7"/>
    <w:rsid w:val="008A48EE"/>
    <w:rsid w:val="008A5A89"/>
    <w:rsid w:val="008B13B9"/>
    <w:rsid w:val="008B207F"/>
    <w:rsid w:val="008B2596"/>
    <w:rsid w:val="008B4A02"/>
    <w:rsid w:val="008B725F"/>
    <w:rsid w:val="008C01A4"/>
    <w:rsid w:val="008C4FE3"/>
    <w:rsid w:val="008C58AC"/>
    <w:rsid w:val="008C598C"/>
    <w:rsid w:val="008C7D11"/>
    <w:rsid w:val="008D0E9B"/>
    <w:rsid w:val="008D1A27"/>
    <w:rsid w:val="008D1B21"/>
    <w:rsid w:val="008D23A7"/>
    <w:rsid w:val="008D2F08"/>
    <w:rsid w:val="008D4E82"/>
    <w:rsid w:val="008D5804"/>
    <w:rsid w:val="008D7FF1"/>
    <w:rsid w:val="008E3583"/>
    <w:rsid w:val="008E4326"/>
    <w:rsid w:val="008E48A4"/>
    <w:rsid w:val="008E6B78"/>
    <w:rsid w:val="008F000E"/>
    <w:rsid w:val="008F0127"/>
    <w:rsid w:val="008F0385"/>
    <w:rsid w:val="008F1639"/>
    <w:rsid w:val="008F2C26"/>
    <w:rsid w:val="008F3E14"/>
    <w:rsid w:val="008F507B"/>
    <w:rsid w:val="008F6669"/>
    <w:rsid w:val="008F6AB2"/>
    <w:rsid w:val="00900FD7"/>
    <w:rsid w:val="009038ED"/>
    <w:rsid w:val="00903A7B"/>
    <w:rsid w:val="00904502"/>
    <w:rsid w:val="00905520"/>
    <w:rsid w:val="009063D8"/>
    <w:rsid w:val="009075BB"/>
    <w:rsid w:val="00910A49"/>
    <w:rsid w:val="00911721"/>
    <w:rsid w:val="0091226F"/>
    <w:rsid w:val="009132C4"/>
    <w:rsid w:val="009156BE"/>
    <w:rsid w:val="00915F59"/>
    <w:rsid w:val="00917A16"/>
    <w:rsid w:val="00917D65"/>
    <w:rsid w:val="00932DD7"/>
    <w:rsid w:val="0093394B"/>
    <w:rsid w:val="00933A05"/>
    <w:rsid w:val="009347C4"/>
    <w:rsid w:val="009347DB"/>
    <w:rsid w:val="009367A3"/>
    <w:rsid w:val="00942E88"/>
    <w:rsid w:val="009462D2"/>
    <w:rsid w:val="0095212E"/>
    <w:rsid w:val="009543A3"/>
    <w:rsid w:val="0095468E"/>
    <w:rsid w:val="00957D1B"/>
    <w:rsid w:val="00962544"/>
    <w:rsid w:val="009659A0"/>
    <w:rsid w:val="00970B93"/>
    <w:rsid w:val="00971942"/>
    <w:rsid w:val="00973FC6"/>
    <w:rsid w:val="00975CF8"/>
    <w:rsid w:val="009803E9"/>
    <w:rsid w:val="009807EC"/>
    <w:rsid w:val="0098087A"/>
    <w:rsid w:val="00982F79"/>
    <w:rsid w:val="00984CC3"/>
    <w:rsid w:val="00985AF1"/>
    <w:rsid w:val="00985F66"/>
    <w:rsid w:val="00992A27"/>
    <w:rsid w:val="00992D0A"/>
    <w:rsid w:val="00992D62"/>
    <w:rsid w:val="00996C5B"/>
    <w:rsid w:val="009A1B87"/>
    <w:rsid w:val="009A4F52"/>
    <w:rsid w:val="009A5BFA"/>
    <w:rsid w:val="009B17A7"/>
    <w:rsid w:val="009C26E3"/>
    <w:rsid w:val="009C380B"/>
    <w:rsid w:val="009C76E0"/>
    <w:rsid w:val="009D0067"/>
    <w:rsid w:val="009D1949"/>
    <w:rsid w:val="009D5834"/>
    <w:rsid w:val="009E0526"/>
    <w:rsid w:val="009E1366"/>
    <w:rsid w:val="009E1F78"/>
    <w:rsid w:val="009E4BDF"/>
    <w:rsid w:val="009E57C3"/>
    <w:rsid w:val="009E5B71"/>
    <w:rsid w:val="009E6214"/>
    <w:rsid w:val="009F0FC1"/>
    <w:rsid w:val="009F1686"/>
    <w:rsid w:val="009F438D"/>
    <w:rsid w:val="009F4DEE"/>
    <w:rsid w:val="009F6E98"/>
    <w:rsid w:val="009F727A"/>
    <w:rsid w:val="009F74F3"/>
    <w:rsid w:val="009F7E7D"/>
    <w:rsid w:val="00A0032E"/>
    <w:rsid w:val="00A03C66"/>
    <w:rsid w:val="00A04027"/>
    <w:rsid w:val="00A05437"/>
    <w:rsid w:val="00A05C95"/>
    <w:rsid w:val="00A104E8"/>
    <w:rsid w:val="00A16498"/>
    <w:rsid w:val="00A21814"/>
    <w:rsid w:val="00A33719"/>
    <w:rsid w:val="00A35305"/>
    <w:rsid w:val="00A40FD4"/>
    <w:rsid w:val="00A4274F"/>
    <w:rsid w:val="00A4286E"/>
    <w:rsid w:val="00A430BF"/>
    <w:rsid w:val="00A4387E"/>
    <w:rsid w:val="00A43BD0"/>
    <w:rsid w:val="00A456C1"/>
    <w:rsid w:val="00A45845"/>
    <w:rsid w:val="00A50381"/>
    <w:rsid w:val="00A507A8"/>
    <w:rsid w:val="00A52594"/>
    <w:rsid w:val="00A52A62"/>
    <w:rsid w:val="00A54C36"/>
    <w:rsid w:val="00A55207"/>
    <w:rsid w:val="00A5570E"/>
    <w:rsid w:val="00A567B4"/>
    <w:rsid w:val="00A62309"/>
    <w:rsid w:val="00A66FA6"/>
    <w:rsid w:val="00A67800"/>
    <w:rsid w:val="00A67CE2"/>
    <w:rsid w:val="00A70F86"/>
    <w:rsid w:val="00A719C8"/>
    <w:rsid w:val="00A71AAA"/>
    <w:rsid w:val="00A734C5"/>
    <w:rsid w:val="00A73CB4"/>
    <w:rsid w:val="00A74AB3"/>
    <w:rsid w:val="00A75CA9"/>
    <w:rsid w:val="00A75D51"/>
    <w:rsid w:val="00A75EC6"/>
    <w:rsid w:val="00A80B4A"/>
    <w:rsid w:val="00A80F03"/>
    <w:rsid w:val="00A84A2D"/>
    <w:rsid w:val="00A852B4"/>
    <w:rsid w:val="00A86B6C"/>
    <w:rsid w:val="00A87968"/>
    <w:rsid w:val="00A97F70"/>
    <w:rsid w:val="00AA0C8F"/>
    <w:rsid w:val="00AA157D"/>
    <w:rsid w:val="00AA17B9"/>
    <w:rsid w:val="00AA2188"/>
    <w:rsid w:val="00AA59B4"/>
    <w:rsid w:val="00AA6852"/>
    <w:rsid w:val="00AA7E88"/>
    <w:rsid w:val="00AB3DCB"/>
    <w:rsid w:val="00AB3F58"/>
    <w:rsid w:val="00AB6383"/>
    <w:rsid w:val="00AC01F1"/>
    <w:rsid w:val="00AC11A4"/>
    <w:rsid w:val="00AC35C1"/>
    <w:rsid w:val="00AC3BBD"/>
    <w:rsid w:val="00AC7F64"/>
    <w:rsid w:val="00AD1B50"/>
    <w:rsid w:val="00AE04D1"/>
    <w:rsid w:val="00AE40F6"/>
    <w:rsid w:val="00AE4930"/>
    <w:rsid w:val="00AE64BA"/>
    <w:rsid w:val="00AE64C1"/>
    <w:rsid w:val="00AE6B27"/>
    <w:rsid w:val="00AE7052"/>
    <w:rsid w:val="00AE7EE4"/>
    <w:rsid w:val="00AF0510"/>
    <w:rsid w:val="00AF156E"/>
    <w:rsid w:val="00AF2A47"/>
    <w:rsid w:val="00AF437C"/>
    <w:rsid w:val="00AF5020"/>
    <w:rsid w:val="00AF50EF"/>
    <w:rsid w:val="00B072CC"/>
    <w:rsid w:val="00B11B6A"/>
    <w:rsid w:val="00B12EA0"/>
    <w:rsid w:val="00B15816"/>
    <w:rsid w:val="00B16C8B"/>
    <w:rsid w:val="00B20E18"/>
    <w:rsid w:val="00B22CF0"/>
    <w:rsid w:val="00B23C49"/>
    <w:rsid w:val="00B23E59"/>
    <w:rsid w:val="00B267A9"/>
    <w:rsid w:val="00B27B98"/>
    <w:rsid w:val="00B30AB6"/>
    <w:rsid w:val="00B31216"/>
    <w:rsid w:val="00B325F4"/>
    <w:rsid w:val="00B33A4A"/>
    <w:rsid w:val="00B35B68"/>
    <w:rsid w:val="00B43905"/>
    <w:rsid w:val="00B453D7"/>
    <w:rsid w:val="00B4793C"/>
    <w:rsid w:val="00B609B4"/>
    <w:rsid w:val="00B62142"/>
    <w:rsid w:val="00B64203"/>
    <w:rsid w:val="00B65A8B"/>
    <w:rsid w:val="00B65FA3"/>
    <w:rsid w:val="00B710FE"/>
    <w:rsid w:val="00B71147"/>
    <w:rsid w:val="00B74EA2"/>
    <w:rsid w:val="00B76045"/>
    <w:rsid w:val="00B76EAC"/>
    <w:rsid w:val="00B800E5"/>
    <w:rsid w:val="00B820C4"/>
    <w:rsid w:val="00B85088"/>
    <w:rsid w:val="00B85FEC"/>
    <w:rsid w:val="00B87FDC"/>
    <w:rsid w:val="00B9055E"/>
    <w:rsid w:val="00B90ADA"/>
    <w:rsid w:val="00B91797"/>
    <w:rsid w:val="00B93360"/>
    <w:rsid w:val="00B9413C"/>
    <w:rsid w:val="00B96B07"/>
    <w:rsid w:val="00BA06CC"/>
    <w:rsid w:val="00BA590B"/>
    <w:rsid w:val="00BB0B21"/>
    <w:rsid w:val="00BB2D78"/>
    <w:rsid w:val="00BB385A"/>
    <w:rsid w:val="00BB569A"/>
    <w:rsid w:val="00BB701D"/>
    <w:rsid w:val="00BB73E2"/>
    <w:rsid w:val="00BC14F5"/>
    <w:rsid w:val="00BC2511"/>
    <w:rsid w:val="00BC26D5"/>
    <w:rsid w:val="00BD4776"/>
    <w:rsid w:val="00BD6458"/>
    <w:rsid w:val="00BD79D2"/>
    <w:rsid w:val="00BE02A7"/>
    <w:rsid w:val="00BE3445"/>
    <w:rsid w:val="00BE5432"/>
    <w:rsid w:val="00BE5452"/>
    <w:rsid w:val="00BE59F5"/>
    <w:rsid w:val="00BE6F34"/>
    <w:rsid w:val="00BF279C"/>
    <w:rsid w:val="00BF5482"/>
    <w:rsid w:val="00C038FB"/>
    <w:rsid w:val="00C053DC"/>
    <w:rsid w:val="00C119E0"/>
    <w:rsid w:val="00C11A67"/>
    <w:rsid w:val="00C11EC1"/>
    <w:rsid w:val="00C16253"/>
    <w:rsid w:val="00C1771A"/>
    <w:rsid w:val="00C20AAA"/>
    <w:rsid w:val="00C23420"/>
    <w:rsid w:val="00C2395E"/>
    <w:rsid w:val="00C23E05"/>
    <w:rsid w:val="00C2635F"/>
    <w:rsid w:val="00C31191"/>
    <w:rsid w:val="00C31FE3"/>
    <w:rsid w:val="00C320D3"/>
    <w:rsid w:val="00C34C3D"/>
    <w:rsid w:val="00C35866"/>
    <w:rsid w:val="00C40F4A"/>
    <w:rsid w:val="00C444E9"/>
    <w:rsid w:val="00C4690A"/>
    <w:rsid w:val="00C47838"/>
    <w:rsid w:val="00C50BAC"/>
    <w:rsid w:val="00C513B8"/>
    <w:rsid w:val="00C532D8"/>
    <w:rsid w:val="00C544C8"/>
    <w:rsid w:val="00C637CB"/>
    <w:rsid w:val="00C65536"/>
    <w:rsid w:val="00C66F7A"/>
    <w:rsid w:val="00C80902"/>
    <w:rsid w:val="00C8212D"/>
    <w:rsid w:val="00C83F6B"/>
    <w:rsid w:val="00C914E1"/>
    <w:rsid w:val="00C921B3"/>
    <w:rsid w:val="00C9506A"/>
    <w:rsid w:val="00CA10C0"/>
    <w:rsid w:val="00CA1F3F"/>
    <w:rsid w:val="00CA2861"/>
    <w:rsid w:val="00CA58DD"/>
    <w:rsid w:val="00CA644A"/>
    <w:rsid w:val="00CA644E"/>
    <w:rsid w:val="00CB0B94"/>
    <w:rsid w:val="00CB2A6C"/>
    <w:rsid w:val="00CB7B3C"/>
    <w:rsid w:val="00CC47D8"/>
    <w:rsid w:val="00CD1337"/>
    <w:rsid w:val="00CD285C"/>
    <w:rsid w:val="00CD4C11"/>
    <w:rsid w:val="00CD7B59"/>
    <w:rsid w:val="00CE0528"/>
    <w:rsid w:val="00CE3507"/>
    <w:rsid w:val="00CE4091"/>
    <w:rsid w:val="00CF189D"/>
    <w:rsid w:val="00CF3896"/>
    <w:rsid w:val="00CF52FB"/>
    <w:rsid w:val="00CF6B6E"/>
    <w:rsid w:val="00CF7F8D"/>
    <w:rsid w:val="00D00AD3"/>
    <w:rsid w:val="00D00F1A"/>
    <w:rsid w:val="00D01D63"/>
    <w:rsid w:val="00D043E5"/>
    <w:rsid w:val="00D04719"/>
    <w:rsid w:val="00D07903"/>
    <w:rsid w:val="00D15BB5"/>
    <w:rsid w:val="00D15E4F"/>
    <w:rsid w:val="00D1746D"/>
    <w:rsid w:val="00D20FAE"/>
    <w:rsid w:val="00D224D3"/>
    <w:rsid w:val="00D23719"/>
    <w:rsid w:val="00D24913"/>
    <w:rsid w:val="00D304AE"/>
    <w:rsid w:val="00D32CE4"/>
    <w:rsid w:val="00D34517"/>
    <w:rsid w:val="00D351DA"/>
    <w:rsid w:val="00D35C65"/>
    <w:rsid w:val="00D36634"/>
    <w:rsid w:val="00D422BB"/>
    <w:rsid w:val="00D444D3"/>
    <w:rsid w:val="00D468A5"/>
    <w:rsid w:val="00D474C7"/>
    <w:rsid w:val="00D531AF"/>
    <w:rsid w:val="00D53357"/>
    <w:rsid w:val="00D54EEA"/>
    <w:rsid w:val="00D54F03"/>
    <w:rsid w:val="00D60833"/>
    <w:rsid w:val="00D60905"/>
    <w:rsid w:val="00D60A29"/>
    <w:rsid w:val="00D60F1F"/>
    <w:rsid w:val="00D635F1"/>
    <w:rsid w:val="00D722E0"/>
    <w:rsid w:val="00D726DD"/>
    <w:rsid w:val="00D730BD"/>
    <w:rsid w:val="00D743E2"/>
    <w:rsid w:val="00D82B1A"/>
    <w:rsid w:val="00D84234"/>
    <w:rsid w:val="00D84CF4"/>
    <w:rsid w:val="00D86F21"/>
    <w:rsid w:val="00D9704C"/>
    <w:rsid w:val="00D97168"/>
    <w:rsid w:val="00D971AD"/>
    <w:rsid w:val="00D97F89"/>
    <w:rsid w:val="00DA4248"/>
    <w:rsid w:val="00DB0EFD"/>
    <w:rsid w:val="00DB18FF"/>
    <w:rsid w:val="00DB3C29"/>
    <w:rsid w:val="00DB795D"/>
    <w:rsid w:val="00DC00AD"/>
    <w:rsid w:val="00DC77EE"/>
    <w:rsid w:val="00DD4825"/>
    <w:rsid w:val="00DD496A"/>
    <w:rsid w:val="00DE0330"/>
    <w:rsid w:val="00DE1664"/>
    <w:rsid w:val="00DE2985"/>
    <w:rsid w:val="00DF16A2"/>
    <w:rsid w:val="00DF2CDD"/>
    <w:rsid w:val="00DF3720"/>
    <w:rsid w:val="00DF639D"/>
    <w:rsid w:val="00E006FC"/>
    <w:rsid w:val="00E014D5"/>
    <w:rsid w:val="00E05037"/>
    <w:rsid w:val="00E06B02"/>
    <w:rsid w:val="00E10906"/>
    <w:rsid w:val="00E10FB0"/>
    <w:rsid w:val="00E135E6"/>
    <w:rsid w:val="00E13826"/>
    <w:rsid w:val="00E14EAB"/>
    <w:rsid w:val="00E20D31"/>
    <w:rsid w:val="00E2295F"/>
    <w:rsid w:val="00E24FF4"/>
    <w:rsid w:val="00E26AD6"/>
    <w:rsid w:val="00E31C1F"/>
    <w:rsid w:val="00E3401E"/>
    <w:rsid w:val="00E36CA0"/>
    <w:rsid w:val="00E374AC"/>
    <w:rsid w:val="00E400AB"/>
    <w:rsid w:val="00E4522D"/>
    <w:rsid w:val="00E45E29"/>
    <w:rsid w:val="00E51A43"/>
    <w:rsid w:val="00E53DEE"/>
    <w:rsid w:val="00E556D1"/>
    <w:rsid w:val="00E56F28"/>
    <w:rsid w:val="00E60802"/>
    <w:rsid w:val="00E62B80"/>
    <w:rsid w:val="00E66654"/>
    <w:rsid w:val="00E666B9"/>
    <w:rsid w:val="00E67019"/>
    <w:rsid w:val="00E71427"/>
    <w:rsid w:val="00E71BA7"/>
    <w:rsid w:val="00E72133"/>
    <w:rsid w:val="00E72465"/>
    <w:rsid w:val="00E7366A"/>
    <w:rsid w:val="00E73741"/>
    <w:rsid w:val="00E83A5A"/>
    <w:rsid w:val="00E9006F"/>
    <w:rsid w:val="00E955F5"/>
    <w:rsid w:val="00E97FF5"/>
    <w:rsid w:val="00EA7ADE"/>
    <w:rsid w:val="00EA7B64"/>
    <w:rsid w:val="00EB20D4"/>
    <w:rsid w:val="00EB27F3"/>
    <w:rsid w:val="00EB40AF"/>
    <w:rsid w:val="00EB42F0"/>
    <w:rsid w:val="00EB43D8"/>
    <w:rsid w:val="00EB59DE"/>
    <w:rsid w:val="00EB5D19"/>
    <w:rsid w:val="00EB7979"/>
    <w:rsid w:val="00EC30A6"/>
    <w:rsid w:val="00EC6211"/>
    <w:rsid w:val="00EC62FC"/>
    <w:rsid w:val="00ED010C"/>
    <w:rsid w:val="00ED044A"/>
    <w:rsid w:val="00ED0E61"/>
    <w:rsid w:val="00ED102E"/>
    <w:rsid w:val="00ED1BA5"/>
    <w:rsid w:val="00ED50A4"/>
    <w:rsid w:val="00ED5477"/>
    <w:rsid w:val="00ED77CC"/>
    <w:rsid w:val="00EE3279"/>
    <w:rsid w:val="00EE72E4"/>
    <w:rsid w:val="00EE7CF4"/>
    <w:rsid w:val="00EF115E"/>
    <w:rsid w:val="00EF1864"/>
    <w:rsid w:val="00EF18E3"/>
    <w:rsid w:val="00EF24AF"/>
    <w:rsid w:val="00EF2C02"/>
    <w:rsid w:val="00EF31EF"/>
    <w:rsid w:val="00EF4949"/>
    <w:rsid w:val="00EF5464"/>
    <w:rsid w:val="00EF5D1A"/>
    <w:rsid w:val="00EF69EA"/>
    <w:rsid w:val="00F00369"/>
    <w:rsid w:val="00F0051A"/>
    <w:rsid w:val="00F00B28"/>
    <w:rsid w:val="00F02C6A"/>
    <w:rsid w:val="00F02F97"/>
    <w:rsid w:val="00F14036"/>
    <w:rsid w:val="00F15D02"/>
    <w:rsid w:val="00F16FBD"/>
    <w:rsid w:val="00F21329"/>
    <w:rsid w:val="00F24A27"/>
    <w:rsid w:val="00F2625F"/>
    <w:rsid w:val="00F32140"/>
    <w:rsid w:val="00F328DF"/>
    <w:rsid w:val="00F33215"/>
    <w:rsid w:val="00F33A06"/>
    <w:rsid w:val="00F34AA0"/>
    <w:rsid w:val="00F34E2D"/>
    <w:rsid w:val="00F43471"/>
    <w:rsid w:val="00F43514"/>
    <w:rsid w:val="00F44CF1"/>
    <w:rsid w:val="00F46398"/>
    <w:rsid w:val="00F501C4"/>
    <w:rsid w:val="00F50EED"/>
    <w:rsid w:val="00F51C12"/>
    <w:rsid w:val="00F5316C"/>
    <w:rsid w:val="00F56D42"/>
    <w:rsid w:val="00F60B65"/>
    <w:rsid w:val="00F66D70"/>
    <w:rsid w:val="00F7055B"/>
    <w:rsid w:val="00F73A00"/>
    <w:rsid w:val="00F757EA"/>
    <w:rsid w:val="00F76D5F"/>
    <w:rsid w:val="00F77193"/>
    <w:rsid w:val="00F805B2"/>
    <w:rsid w:val="00F87152"/>
    <w:rsid w:val="00F90637"/>
    <w:rsid w:val="00F907DB"/>
    <w:rsid w:val="00F920C0"/>
    <w:rsid w:val="00F92319"/>
    <w:rsid w:val="00F9253D"/>
    <w:rsid w:val="00F92689"/>
    <w:rsid w:val="00F93776"/>
    <w:rsid w:val="00F94BBE"/>
    <w:rsid w:val="00F9505F"/>
    <w:rsid w:val="00F963AB"/>
    <w:rsid w:val="00F97143"/>
    <w:rsid w:val="00F97475"/>
    <w:rsid w:val="00FA26E1"/>
    <w:rsid w:val="00FA2DB7"/>
    <w:rsid w:val="00FA2DE1"/>
    <w:rsid w:val="00FA3511"/>
    <w:rsid w:val="00FA390C"/>
    <w:rsid w:val="00FA48E4"/>
    <w:rsid w:val="00FA496F"/>
    <w:rsid w:val="00FB1C94"/>
    <w:rsid w:val="00FB4054"/>
    <w:rsid w:val="00FB4687"/>
    <w:rsid w:val="00FB4925"/>
    <w:rsid w:val="00FB555E"/>
    <w:rsid w:val="00FB5647"/>
    <w:rsid w:val="00FB668A"/>
    <w:rsid w:val="00FC029D"/>
    <w:rsid w:val="00FC0F0B"/>
    <w:rsid w:val="00FC3435"/>
    <w:rsid w:val="00FC6105"/>
    <w:rsid w:val="00FC63E4"/>
    <w:rsid w:val="00FD0AAF"/>
    <w:rsid w:val="00FD7A5A"/>
    <w:rsid w:val="00FE1503"/>
    <w:rsid w:val="00FE33B9"/>
    <w:rsid w:val="00FE4BE8"/>
    <w:rsid w:val="00FE6058"/>
    <w:rsid w:val="00FE7C6A"/>
    <w:rsid w:val="00FF16C4"/>
    <w:rsid w:val="00FF1B8C"/>
    <w:rsid w:val="00FF2AAE"/>
    <w:rsid w:val="00FF53BA"/>
    <w:rsid w:val="00FF76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F8BACA5"/>
  <w15:chartTrackingRefBased/>
  <w15:docId w15:val="{389AA07B-A6A9-40CA-956F-AA1EE99AF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styleId="a4">
    <w:name w:val="header"/>
    <w:basedOn w:val="a0"/>
    <w:link w:val="a5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</w:style>
  <w:style w:type="paragraph" w:styleId="a6">
    <w:name w:val="footer"/>
    <w:basedOn w:val="a0"/>
    <w:link w:val="a7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Cs w:val="24"/>
      <w:lang w:eastAsia="ru-RU"/>
    </w:rPr>
  </w:style>
  <w:style w:type="paragraph" w:customStyle="1" w:styleId="ConsPlusNormal">
    <w:name w:val="ConsPlusNormal"/>
    <w:link w:val="ConsPlusNormal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character" w:customStyle="1" w:styleId="ConsPlusNormal0">
    <w:name w:val="ConsPlusNormal Знак"/>
    <w:link w:val="ConsPlusNormal"/>
    <w:locked/>
    <w:rPr>
      <w:rFonts w:ascii="Times New Roman" w:eastAsia="Times New Roman" w:hAnsi="Times New Roman" w:cs="Times New Roman"/>
      <w:szCs w:val="24"/>
      <w:lang w:eastAsia="ru-RU"/>
    </w:rPr>
  </w:style>
  <w:style w:type="paragraph" w:styleId="a8">
    <w:name w:val="Body Text"/>
    <w:basedOn w:val="a0"/>
    <w:link w:val="a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customStyle="1" w:styleId="a9">
    <w:name w:val="Основной текст Знак"/>
    <w:basedOn w:val="a1"/>
    <w:link w:val="a8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styleId="aa">
    <w:name w:val="List Paragraph"/>
    <w:basedOn w:val="a0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</w:rPr>
  </w:style>
  <w:style w:type="paragraph" w:styleId="ab">
    <w:name w:val="Normal (Web)"/>
    <w:basedOn w:val="a0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">
    <w:name w:val="Список простой"/>
    <w:basedOn w:val="a0"/>
    <w:pPr>
      <w:numPr>
        <w:numId w:val="1"/>
      </w:numPr>
      <w:tabs>
        <w:tab w:val="left" w:pos="1080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Cs w:val="24"/>
      <w:lang w:eastAsia="ru-RU"/>
    </w:rPr>
  </w:style>
  <w:style w:type="table" w:styleId="ac">
    <w:name w:val="Table Grid"/>
    <w:basedOn w:val="a2"/>
    <w:uiPriority w:val="59"/>
    <w:pPr>
      <w:spacing w:after="0" w:line="240" w:lineRule="auto"/>
    </w:pPr>
    <w:rPr>
      <w:rFonts w:asciiTheme="minorHAnsi" w:hAnsiTheme="minorHAns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Hyperlink"/>
    <w:basedOn w:val="a1"/>
    <w:uiPriority w:val="99"/>
    <w:semiHidden/>
    <w:unhideWhenUsed/>
    <w:rPr>
      <w:color w:val="0000FF"/>
      <w:u w:val="single"/>
    </w:rPr>
  </w:style>
  <w:style w:type="character" w:styleId="ae">
    <w:name w:val="FollowedHyperlink"/>
    <w:basedOn w:val="a1"/>
    <w:uiPriority w:val="99"/>
    <w:semiHidden/>
    <w:unhideWhenUsed/>
    <w:rPr>
      <w:color w:val="800080"/>
      <w:u w:val="single"/>
    </w:rPr>
  </w:style>
  <w:style w:type="paragraph" w:customStyle="1" w:styleId="xl65">
    <w:name w:val="xl65"/>
    <w:basedOn w:val="a0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6">
    <w:name w:val="xl66"/>
    <w:basedOn w:val="a0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7">
    <w:name w:val="xl6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8">
    <w:name w:val="xl6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9">
    <w:name w:val="xl69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0">
    <w:name w:val="xl70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1">
    <w:name w:val="xl71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2">
    <w:name w:val="xl72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3">
    <w:name w:val="xl73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4">
    <w:name w:val="xl74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5">
    <w:name w:val="xl75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6">
    <w:name w:val="xl76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7">
    <w:name w:val="xl7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8">
    <w:name w:val="xl7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9">
    <w:name w:val="xl79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0">
    <w:name w:val="xl80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1">
    <w:name w:val="xl81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2">
    <w:name w:val="xl82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3">
    <w:name w:val="xl83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4">
    <w:name w:val="xl84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styleId="af">
    <w:name w:val="Balloon Text"/>
    <w:basedOn w:val="a0"/>
    <w:link w:val="af0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1"/>
    <w:link w:val="af"/>
    <w:uiPriority w:val="99"/>
    <w:semiHidden/>
    <w:rPr>
      <w:rFonts w:ascii="Segoe UI" w:hAnsi="Segoe UI" w:cs="Segoe UI"/>
      <w:sz w:val="18"/>
      <w:szCs w:val="18"/>
    </w:rPr>
  </w:style>
  <w:style w:type="paragraph" w:styleId="3">
    <w:name w:val="Body Text Indent 3"/>
    <w:basedOn w:val="a0"/>
    <w:link w:val="30"/>
    <w:uiPriority w:val="99"/>
    <w:semiHidden/>
    <w:unhideWhenUsed/>
    <w:rsid w:val="003F4EA8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1"/>
    <w:link w:val="3"/>
    <w:uiPriority w:val="99"/>
    <w:semiHidden/>
    <w:rsid w:val="003F4EA8"/>
    <w:rPr>
      <w:sz w:val="16"/>
      <w:szCs w:val="16"/>
    </w:rPr>
  </w:style>
  <w:style w:type="paragraph" w:styleId="2">
    <w:name w:val="Body Text 2"/>
    <w:basedOn w:val="a0"/>
    <w:link w:val="20"/>
    <w:uiPriority w:val="99"/>
    <w:semiHidden/>
    <w:unhideWhenUsed/>
    <w:rsid w:val="0059136A"/>
    <w:pPr>
      <w:spacing w:after="120" w:line="480" w:lineRule="auto"/>
    </w:pPr>
  </w:style>
  <w:style w:type="character" w:customStyle="1" w:styleId="20">
    <w:name w:val="Основной текст 2 Знак"/>
    <w:basedOn w:val="a1"/>
    <w:link w:val="2"/>
    <w:uiPriority w:val="99"/>
    <w:semiHidden/>
    <w:rsid w:val="005913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432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8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25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3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30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8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8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8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1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46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9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4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22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5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4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1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4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4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6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3F8061-1A3C-475D-9294-174E5508D4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414</Words>
  <Characters>2362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Финансовое управление</Company>
  <LinksUpToDate>false</LinksUpToDate>
  <CharactersWithSpaces>2771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Seregina</dc:creator>
  <cp:keywords/>
  <dc:description/>
  <cp:lastModifiedBy>Trofimova</cp:lastModifiedBy>
  <cp:revision>10</cp:revision>
  <cp:lastPrinted>2024-07-31T08:20:00Z</cp:lastPrinted>
  <dcterms:created xsi:type="dcterms:W3CDTF">2024-07-16T05:08:00Z</dcterms:created>
  <dcterms:modified xsi:type="dcterms:W3CDTF">2024-08-05T06:55:00Z</dcterms:modified>
</cp:coreProperties>
</file>