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0"/>
        <w:gridCol w:w="3827"/>
      </w:tblGrid>
      <w:tr w:rsidR="00182212" w14:paraId="0A44E8D4" w14:textId="77777777" w:rsidTr="00182212">
        <w:tc>
          <w:tcPr>
            <w:tcW w:w="10910" w:type="dxa"/>
          </w:tcPr>
          <w:p w14:paraId="0428CCFB" w14:textId="77777777" w:rsidR="00182212" w:rsidRDefault="00182212" w:rsidP="00182212"/>
        </w:tc>
        <w:tc>
          <w:tcPr>
            <w:tcW w:w="3827" w:type="dxa"/>
          </w:tcPr>
          <w:p w14:paraId="2C4C682A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2212" w14:paraId="3E5E8988" w14:textId="77777777" w:rsidTr="00182212">
        <w:tc>
          <w:tcPr>
            <w:tcW w:w="10910" w:type="dxa"/>
          </w:tcPr>
          <w:p w14:paraId="10A4D121" w14:textId="77777777" w:rsidR="00182212" w:rsidRDefault="00182212" w:rsidP="00182212"/>
        </w:tc>
        <w:tc>
          <w:tcPr>
            <w:tcW w:w="3827" w:type="dxa"/>
          </w:tcPr>
          <w:p w14:paraId="1DF796BD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182212" w14:paraId="5F90B6E2" w14:textId="77777777" w:rsidTr="00182212">
        <w:tc>
          <w:tcPr>
            <w:tcW w:w="10910" w:type="dxa"/>
          </w:tcPr>
          <w:p w14:paraId="4BCEFB13" w14:textId="77777777" w:rsidR="00182212" w:rsidRDefault="00182212" w:rsidP="00182212"/>
        </w:tc>
        <w:tc>
          <w:tcPr>
            <w:tcW w:w="3827" w:type="dxa"/>
          </w:tcPr>
          <w:p w14:paraId="4F3540A9" w14:textId="77777777" w:rsidR="00182212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E82EB7B" w14:textId="2938C16D" w:rsidR="00684CFE" w:rsidRPr="008B74C8" w:rsidRDefault="00A4145F" w:rsidP="00A63E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от__31.01.2025___№___194-па___</w:t>
            </w:r>
          </w:p>
        </w:tc>
      </w:tr>
    </w:tbl>
    <w:p w14:paraId="4DC4D6D7" w14:textId="77777777" w:rsidR="00304221" w:rsidRDefault="00304221"/>
    <w:p w14:paraId="1372CEAC" w14:textId="77777777" w:rsidR="00AA6689" w:rsidRPr="00EF759E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СВЕДЕНИЯ </w:t>
      </w:r>
    </w:p>
    <w:p w14:paraId="366F6AC9" w14:textId="77777777" w:rsidR="00AA6689" w:rsidRPr="00EF759E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6B6073BD" w14:textId="77777777" w:rsidR="00AA6689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«Формирование современной городской среды ЗАТО Северск» </w:t>
      </w:r>
    </w:p>
    <w:p w14:paraId="6E4507E1" w14:textId="77777777" w:rsidR="00AA6689" w:rsidRDefault="00AA6689" w:rsidP="000A35BD">
      <w:pPr>
        <w:pStyle w:val="3"/>
        <w:spacing w:before="0" w:beforeAutospacing="0" w:after="0" w:afterAutospacing="0"/>
        <w:ind w:right="-598"/>
        <w:jc w:val="right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>Таблица 1</w:t>
      </w: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969"/>
        <w:gridCol w:w="880"/>
        <w:gridCol w:w="850"/>
        <w:gridCol w:w="851"/>
        <w:gridCol w:w="850"/>
        <w:gridCol w:w="822"/>
        <w:gridCol w:w="850"/>
        <w:gridCol w:w="851"/>
        <w:gridCol w:w="850"/>
        <w:gridCol w:w="993"/>
        <w:gridCol w:w="1446"/>
        <w:gridCol w:w="1276"/>
      </w:tblGrid>
      <w:tr w:rsidR="00AE4266" w:rsidRPr="00CD0961" w14:paraId="4880CE37" w14:textId="77777777" w:rsidTr="00D52F13">
        <w:trPr>
          <w:trHeight w:val="48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241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09E9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07E03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Еди-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ница изме-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рения</w:t>
            </w:r>
          </w:p>
        </w:tc>
        <w:tc>
          <w:tcPr>
            <w:tcW w:w="59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28A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Значение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A0B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Перио-дич-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ность сбора данных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F3E8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Метод сбора информа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CEF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ственный за сбор данных по пока</w:t>
            </w:r>
            <w:r w:rsidR="00D52F13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зателю</w:t>
            </w:r>
          </w:p>
        </w:tc>
      </w:tr>
      <w:tr w:rsidR="00AE4266" w:rsidRPr="00CD0961" w14:paraId="122DBFEA" w14:textId="77777777" w:rsidTr="00D52F13">
        <w:trPr>
          <w:trHeight w:val="8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3E595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B3130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AD0C8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887A66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DCC6AB4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265874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2023 год</w:t>
            </w:r>
          </w:p>
        </w:tc>
        <w:tc>
          <w:tcPr>
            <w:tcW w:w="82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1C248B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B2D07F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F5767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CECDBC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2027 год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B76D9B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491A5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46BF1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002832CD" w14:textId="77777777" w:rsidR="00AE4266" w:rsidRPr="00AE4266" w:rsidRDefault="00AE4266" w:rsidP="00AA6689">
      <w:pPr>
        <w:pStyle w:val="3"/>
        <w:spacing w:before="0" w:beforeAutospacing="0" w:after="0" w:afterAutospacing="0"/>
        <w:ind w:right="-284"/>
        <w:jc w:val="right"/>
        <w:rPr>
          <w:b w:val="0"/>
          <w:bCs w:val="0"/>
          <w:sz w:val="2"/>
          <w:szCs w:val="2"/>
        </w:rPr>
      </w:pP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1"/>
        <w:gridCol w:w="3958"/>
        <w:gridCol w:w="880"/>
        <w:gridCol w:w="850"/>
        <w:gridCol w:w="851"/>
        <w:gridCol w:w="850"/>
        <w:gridCol w:w="822"/>
        <w:gridCol w:w="850"/>
        <w:gridCol w:w="851"/>
        <w:gridCol w:w="850"/>
        <w:gridCol w:w="993"/>
        <w:gridCol w:w="1446"/>
        <w:gridCol w:w="1276"/>
      </w:tblGrid>
      <w:tr w:rsidR="00AA6689" w:rsidRPr="00CD0961" w14:paraId="0F8324F3" w14:textId="77777777" w:rsidTr="002F2585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9E31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E8EBB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3E08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5ED2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74AF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389D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AD1D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EF5B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23EA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3A823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48B7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07403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87A2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</w:tr>
      <w:tr w:rsidR="00AA6689" w:rsidRPr="00EF759E" w14:paraId="24614DB0" w14:textId="77777777" w:rsidTr="00D52F13">
        <w:trPr>
          <w:trHeight w:val="369"/>
        </w:trPr>
        <w:tc>
          <w:tcPr>
            <w:tcW w:w="150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D429D" w14:textId="77777777" w:rsidR="00AA6689" w:rsidRPr="00EF759E" w:rsidRDefault="00AA6689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  <w:tr w:rsidR="006C2512" w:rsidRPr="00EF759E" w14:paraId="4CA8B9A9" w14:textId="77777777" w:rsidTr="006C2512">
        <w:trPr>
          <w:trHeight w:val="129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E2BCF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79FF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DE4A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8EA1" w14:textId="61B361FB" w:rsidR="006C2512" w:rsidRDefault="006C2512" w:rsidP="006C2512">
            <w:pPr>
              <w:jc w:val="center"/>
              <w:rPr>
                <w:rFonts w:ascii="Times New Roman" w:hAnsi="Times New Roman"/>
              </w:rPr>
            </w:pPr>
            <w: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96D8" w14:textId="39C2CEFF" w:rsidR="006C2512" w:rsidRDefault="006C2512" w:rsidP="006C2512">
            <w:pPr>
              <w:jc w:val="center"/>
            </w:pPr>
            <w:r>
              <w:t>47,2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CCEF" w14:textId="018BED4C" w:rsidR="006C2512" w:rsidRDefault="006C2512" w:rsidP="006C2512">
            <w:pPr>
              <w:jc w:val="center"/>
            </w:pPr>
            <w:r>
              <w:t>50,3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0DF51" w14:textId="701B3C39" w:rsidR="006C2512" w:rsidRDefault="006C2512" w:rsidP="006C2512">
            <w:pPr>
              <w:jc w:val="center"/>
            </w:pPr>
            <w: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3EEE1" w14:textId="5FE238B6" w:rsidR="006C2512" w:rsidRDefault="006C2512" w:rsidP="006C2512">
            <w:pPr>
              <w:jc w:val="center"/>
            </w:pPr>
            <w: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2062" w14:textId="04A699FA" w:rsidR="006C2512" w:rsidRDefault="006C2512" w:rsidP="006C2512">
            <w:pPr>
              <w:jc w:val="center"/>
            </w:pPr>
            <w: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6FFC8" w14:textId="066DC8F7" w:rsidR="006C2512" w:rsidRDefault="006C2512" w:rsidP="006C2512">
            <w:pPr>
              <w:jc w:val="center"/>
            </w:pPr>
            <w:r>
              <w:t>56,4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F6DA0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8863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62225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3DC37F46" w14:textId="77777777" w:rsidTr="00CA2061">
        <w:trPr>
          <w:trHeight w:val="15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6886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DE9A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5B8F3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179E" w14:textId="3CC36799" w:rsidR="006C2512" w:rsidRDefault="006C2512" w:rsidP="006C2512">
            <w:pPr>
              <w:jc w:val="center"/>
              <w:rPr>
                <w:rFonts w:ascii="Times New Roman" w:hAnsi="Times New Roman"/>
              </w:rPr>
            </w:pPr>
            <w:r>
              <w:t>56,19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0455" w14:textId="2F6A3771" w:rsidR="006C2512" w:rsidRDefault="006C2512" w:rsidP="006C2512">
            <w:pPr>
              <w:jc w:val="center"/>
            </w:pPr>
            <w:r>
              <w:t>57,54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F523" w14:textId="18DDC23E" w:rsidR="006C2512" w:rsidRDefault="006C2512" w:rsidP="006C2512">
            <w:pPr>
              <w:jc w:val="center"/>
            </w:pPr>
            <w:r>
              <w:t>59,11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2BC2" w14:textId="0E719659" w:rsidR="006C2512" w:rsidRDefault="006C2512" w:rsidP="006C2512">
            <w:pPr>
              <w:jc w:val="center"/>
            </w:pPr>
            <w:r>
              <w:t>62,01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AED6" w14:textId="36A1954C" w:rsidR="006C2512" w:rsidRDefault="006C2512" w:rsidP="006C2512">
            <w:pPr>
              <w:jc w:val="center"/>
            </w:pPr>
            <w:r>
              <w:t>62,52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1F6DF" w14:textId="6FE94A97" w:rsidR="006C2512" w:rsidRDefault="006C2512" w:rsidP="006C2512">
            <w:pPr>
              <w:jc w:val="center"/>
            </w:pPr>
            <w:r>
              <w:t>62,52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8AC85" w14:textId="63DF75B8" w:rsidR="006C2512" w:rsidRDefault="006C2512" w:rsidP="006C2512">
            <w:pPr>
              <w:jc w:val="center"/>
            </w:pPr>
            <w:r>
              <w:t>62,59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F2630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B7EF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2403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1AD18856" w14:textId="77777777" w:rsidTr="002F2585">
        <w:trPr>
          <w:trHeight w:val="66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87C2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E375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Доля финансового участия заинтересованных лиц в выполнении дополнительного перечня работ по благоустройству дворовых территорий от стоимости 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работ, выполненных по дополнительному перечню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F25E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EB86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A3265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27CF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DEE0" w14:textId="5F9D39AC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2573A"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3DCC" w14:textId="63703FE8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2573A"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8FDB" w14:textId="7F5F54F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2573A"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88BF" w14:textId="76CA77A8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A2573A"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C619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2AE8E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78FF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76DA7391" w14:textId="77777777" w:rsidTr="00D52F13">
        <w:trPr>
          <w:trHeight w:val="514"/>
        </w:trPr>
        <w:tc>
          <w:tcPr>
            <w:tcW w:w="150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7F978" w14:textId="77777777" w:rsidR="006C2512" w:rsidRDefault="006C2512" w:rsidP="006C2512">
            <w:pPr>
              <w:rPr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д</w:t>
            </w:r>
            <w:r>
              <w:rPr>
                <w:rFonts w:ascii="Times New Roman" w:eastAsia="Times New Roman" w:hAnsi="Times New Roman" w:cs="Times New Roman"/>
                <w:szCs w:val="24"/>
              </w:rPr>
              <w:t>воровых территорий ЗАТО Северск»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6C2512" w:rsidRPr="00EF759E" w14:paraId="61C600A6" w14:textId="77777777" w:rsidTr="00B12329">
        <w:trPr>
          <w:trHeight w:val="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6EFF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F0714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46F5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03CB" w14:textId="1FFCB045" w:rsidR="006C2512" w:rsidRDefault="006C2512" w:rsidP="006C2512">
            <w:pPr>
              <w:jc w:val="center"/>
              <w:rPr>
                <w:rFonts w:ascii="Times New Roman" w:hAnsi="Times New Roman"/>
              </w:rPr>
            </w:pPr>
            <w: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3912" w14:textId="3C02FE24" w:rsidR="006C2512" w:rsidRDefault="006C2512" w:rsidP="006C2512">
            <w:pPr>
              <w:jc w:val="center"/>
            </w:pPr>
            <w:r>
              <w:t>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3577" w14:textId="59DC71F6" w:rsidR="006C2512" w:rsidRDefault="006C2512" w:rsidP="006C2512">
            <w:pPr>
              <w:jc w:val="center"/>
            </w:pPr>
            <w:r>
              <w:t>195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9EC7A" w14:textId="790CBDC2" w:rsidR="006C2512" w:rsidRDefault="006C2512" w:rsidP="006C2512">
            <w:pPr>
              <w:jc w:val="center"/>
            </w:pPr>
            <w:r>
              <w:t>203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BA6B" w14:textId="78D8C20B" w:rsidR="006C2512" w:rsidRDefault="006C2512" w:rsidP="006C2512">
            <w:pPr>
              <w:jc w:val="center"/>
            </w:pPr>
            <w:r>
              <w:t>219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97A41" w14:textId="2E9928E4" w:rsidR="006C2512" w:rsidRDefault="006C2512" w:rsidP="006C2512">
            <w:pPr>
              <w:jc w:val="center"/>
            </w:pPr>
            <w:r>
              <w:t>219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3F238" w14:textId="44C28746" w:rsidR="006C2512" w:rsidRDefault="006C2512" w:rsidP="006C2512">
            <w:pPr>
              <w:jc w:val="center"/>
            </w:pPr>
            <w:r>
              <w:t>219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29AF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BE228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1297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55FA4509" w14:textId="77777777" w:rsidTr="00B12329">
        <w:trPr>
          <w:trHeight w:val="561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B953" w14:textId="7777777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1.2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508A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7820" w14:textId="7777777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45417" w14:textId="75CC571A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E8EB" w14:textId="3B367602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67528" w14:textId="335A046B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6E0C" w14:textId="1F68409C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FBF91" w14:textId="7D835BF0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E53B" w14:textId="336AFA0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F42E" w14:textId="2A06B17E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6A31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BFB4" w14:textId="77777777" w:rsidR="006C2512" w:rsidRDefault="006C2512" w:rsidP="006C2512"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376E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00D5E312" w14:textId="77777777" w:rsidTr="00B12329">
        <w:trPr>
          <w:trHeight w:val="696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4E72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1.3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65FF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AC7C5" w14:textId="77777777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EAC21" w14:textId="5DD3E52B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467A" w14:textId="250B9DE1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A404" w14:textId="49B492DC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044B" w14:textId="2F72DEC2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9F18" w14:textId="64D89456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1A23" w14:textId="63BF9B9B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B6FF5" w14:textId="48C16685" w:rsidR="006C2512" w:rsidRPr="00EF759E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C92C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C6C2F" w14:textId="77777777" w:rsidR="006C2512" w:rsidRDefault="006C2512" w:rsidP="006C2512"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20B1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2818BF91" w14:textId="77777777" w:rsidTr="00F87DFC">
        <w:trPr>
          <w:trHeight w:val="600"/>
        </w:trPr>
        <w:tc>
          <w:tcPr>
            <w:tcW w:w="1507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4E8EE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Показатели задачи 2 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общественных территорий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6C2512" w:rsidRPr="00EF759E" w14:paraId="12EC4457" w14:textId="77777777" w:rsidTr="002F2585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D921" w14:textId="77777777" w:rsidR="006C2512" w:rsidRPr="00020AA0" w:rsidRDefault="006C2512" w:rsidP="006C2512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2.1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B911" w14:textId="77777777" w:rsidR="006C2512" w:rsidRPr="00020AA0" w:rsidRDefault="006C2512" w:rsidP="006C2512">
            <w:pPr>
              <w:rPr>
                <w:szCs w:val="24"/>
              </w:rPr>
            </w:pPr>
            <w:r w:rsidRPr="00020AA0">
              <w:rPr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9CE3" w14:textId="77777777" w:rsidR="006C2512" w:rsidRPr="00020AA0" w:rsidRDefault="006C2512" w:rsidP="006C2512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96E5" w14:textId="77777777" w:rsidR="006C2512" w:rsidRDefault="006C2512" w:rsidP="006C2512">
            <w:pPr>
              <w:jc w:val="center"/>
              <w:rPr>
                <w:rFonts w:ascii="Times New Roman" w:hAnsi="Times New Roman"/>
              </w:rPr>
            </w:pPr>
            <w:r>
              <w:t>82,33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8E5B" w14:textId="77777777" w:rsidR="006C2512" w:rsidRDefault="006C2512" w:rsidP="006C2512">
            <w:pPr>
              <w:jc w:val="center"/>
            </w:pPr>
            <w:r>
              <w:t>84,3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179F" w14:textId="77777777" w:rsidR="006C2512" w:rsidRDefault="006C2512" w:rsidP="006C2512">
            <w:pPr>
              <w:jc w:val="center"/>
            </w:pPr>
            <w:r>
              <w:t>86,6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3EB15" w14:textId="5AB50883" w:rsidR="006C2512" w:rsidRDefault="006C2512" w:rsidP="006C2512">
            <w:pPr>
              <w:jc w:val="center"/>
            </w:pPr>
            <w:r>
              <w:t>90,85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4093" w14:textId="2ACA5BFB" w:rsidR="006C2512" w:rsidRDefault="006C2512" w:rsidP="006C2512">
            <w:pPr>
              <w:jc w:val="center"/>
            </w:pPr>
            <w:r>
              <w:t>91,61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06DE" w14:textId="5DF74B75" w:rsidR="006C2512" w:rsidRDefault="006C2512" w:rsidP="006C2512">
            <w:pPr>
              <w:jc w:val="center"/>
            </w:pPr>
            <w:r>
              <w:t>91,61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46B9" w14:textId="13A65272" w:rsidR="006C2512" w:rsidRDefault="006C2512" w:rsidP="006C2512">
            <w:pPr>
              <w:jc w:val="center"/>
            </w:pPr>
            <w:r>
              <w:t>91,71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D30B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0A70" w14:textId="77777777" w:rsidR="006C2512" w:rsidRDefault="006C2512" w:rsidP="006C2512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7426F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6E61086E" w14:textId="77777777" w:rsidTr="002F2585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70EF" w14:textId="7777777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7448F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E0395" w14:textId="7777777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389B" w14:textId="77777777" w:rsidR="006C2512" w:rsidRDefault="006C2512" w:rsidP="006C2512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4651A" w14:textId="77777777" w:rsidR="006C2512" w:rsidRDefault="006C2512" w:rsidP="006C2512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8BA2" w14:textId="77777777" w:rsidR="006C2512" w:rsidRDefault="006C2512" w:rsidP="006C2512">
            <w:pPr>
              <w:jc w:val="center"/>
            </w:pPr>
            <w: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A2FD" w14:textId="5A8EB768" w:rsidR="006C2512" w:rsidRDefault="006C2512" w:rsidP="006C2512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9548" w14:textId="2E4C59BA" w:rsidR="006C2512" w:rsidRDefault="006C2512" w:rsidP="006C2512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CF09" w14:textId="4D6C191A" w:rsidR="006C2512" w:rsidRDefault="00354405" w:rsidP="006C2512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6AFA" w14:textId="6FB1A249" w:rsidR="006C2512" w:rsidRDefault="006C2512" w:rsidP="006C2512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E970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47D4" w14:textId="77777777" w:rsidR="006C2512" w:rsidRDefault="006C2512" w:rsidP="006C2512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5733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6C2512" w:rsidRPr="00EF759E" w14:paraId="3144368B" w14:textId="77777777" w:rsidTr="002F2585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5A0D" w14:textId="051CE9C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5B7782">
              <w:rPr>
                <w:rFonts w:ascii="Times New Roman" w:eastAsia="Times New Roman" w:hAnsi="Times New Roman" w:cs="Times New Roman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6264" w14:textId="4BF93A03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4E4BBF">
              <w:rPr>
                <w:rFonts w:ascii="Times New Roman" w:eastAsia="Times New Roman" w:hAnsi="Times New Roman" w:cs="Times New Roman"/>
                <w:szCs w:val="24"/>
              </w:rPr>
              <w:t xml:space="preserve">Доля жителей, принявших участие в рейтинговом голосовании на территории ЗАТО Северск, от количества жителей ЗАТО Северск, имеющих </w:t>
            </w:r>
            <w:r>
              <w:rPr>
                <w:rFonts w:ascii="Times New Roman" w:eastAsia="Times New Roman" w:hAnsi="Times New Roman" w:cs="Times New Roman"/>
                <w:szCs w:val="24"/>
              </w:rPr>
              <w:t>право участвовать в голосовании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5C9C" w14:textId="7777777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B50D" w14:textId="77777777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682D" w14:textId="77777777" w:rsidR="006C2512" w:rsidRDefault="006C2512" w:rsidP="006C2512">
            <w:pPr>
              <w:jc w:val="center"/>
            </w:pPr>
            <w: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3F85" w14:textId="77777777" w:rsidR="006C2512" w:rsidRDefault="006C2512" w:rsidP="006C2512">
            <w:pPr>
              <w:jc w:val="center"/>
            </w:pPr>
            <w:r>
              <w:t>32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9B7F" w14:textId="0AF190C2" w:rsidR="006C2512" w:rsidRDefault="006C2512" w:rsidP="006C2512">
            <w:pPr>
              <w:jc w:val="center"/>
            </w:pPr>
            <w:r>
              <w:t>32,5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E2A3B" w14:textId="0976BBC2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0422" w14:textId="4992F2EA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5900" w14:textId="66A362C7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14E3C" w14:textId="28E5D0F9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29BE" w14:textId="77777777" w:rsidR="006C2512" w:rsidRDefault="006C2512" w:rsidP="006C2512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1E9C" w14:textId="77777777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</w:tbl>
    <w:p w14:paraId="20ED2D3E" w14:textId="77777777" w:rsidR="004146DE" w:rsidRDefault="004146DE" w:rsidP="000A35BD"/>
    <w:sectPr w:rsidR="004146DE" w:rsidSect="003145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6FA99" w14:textId="77777777" w:rsidR="008B2A83" w:rsidRDefault="008B2A83" w:rsidP="004110B0">
      <w:r>
        <w:separator/>
      </w:r>
    </w:p>
  </w:endnote>
  <w:endnote w:type="continuationSeparator" w:id="0">
    <w:p w14:paraId="2596CBB5" w14:textId="77777777" w:rsidR="008B2A83" w:rsidRDefault="008B2A83" w:rsidP="0041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E6BDE" w14:textId="77777777" w:rsidR="00A758DE" w:rsidRDefault="00A758D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9613" w14:textId="009A2271" w:rsidR="004110B0" w:rsidRPr="00A758DE" w:rsidRDefault="00A758DE" w:rsidP="00A758DE">
    <w:pPr>
      <w:pStyle w:val="a6"/>
    </w:pPr>
    <w:r w:rsidRPr="00A758D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0334632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E043" w14:textId="62FAA323" w:rsidR="00A758DE" w:rsidRPr="00A758DE" w:rsidRDefault="00A758DE">
    <w:pPr>
      <w:pStyle w:val="a6"/>
      <w:rPr>
        <w:sz w:val="20"/>
        <w:szCs w:val="20"/>
      </w:rPr>
    </w:pPr>
    <w:r w:rsidRPr="00A758DE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3ADE5" w14:textId="77777777" w:rsidR="008B2A83" w:rsidRDefault="008B2A83" w:rsidP="004110B0">
      <w:r>
        <w:separator/>
      </w:r>
    </w:p>
  </w:footnote>
  <w:footnote w:type="continuationSeparator" w:id="0">
    <w:p w14:paraId="11D72EE6" w14:textId="77777777" w:rsidR="008B2A83" w:rsidRDefault="008B2A83" w:rsidP="00411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E792" w14:textId="77777777" w:rsidR="00A758DE" w:rsidRDefault="00A758D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0667558"/>
      <w:docPartObj>
        <w:docPartGallery w:val="Page Numbers (Top of Page)"/>
        <w:docPartUnique/>
      </w:docPartObj>
    </w:sdtPr>
    <w:sdtContent>
      <w:p w14:paraId="6FDBF786" w14:textId="78DBBD3D" w:rsidR="002740EE" w:rsidRDefault="002740E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405">
          <w:rPr>
            <w:noProof/>
          </w:rPr>
          <w:t>2</w:t>
        </w:r>
        <w:r>
          <w:fldChar w:fldCharType="end"/>
        </w:r>
      </w:p>
    </w:sdtContent>
  </w:sdt>
  <w:p w14:paraId="64B3C517" w14:textId="77777777" w:rsidR="002740EE" w:rsidRDefault="002740E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70CB2" w14:textId="77777777" w:rsidR="00A758DE" w:rsidRDefault="00A758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DB1"/>
    <w:rsid w:val="00024BCF"/>
    <w:rsid w:val="00040063"/>
    <w:rsid w:val="000A35BD"/>
    <w:rsid w:val="000B0BD2"/>
    <w:rsid w:val="00180E00"/>
    <w:rsid w:val="00182212"/>
    <w:rsid w:val="001C323C"/>
    <w:rsid w:val="00255469"/>
    <w:rsid w:val="002740EE"/>
    <w:rsid w:val="0029616C"/>
    <w:rsid w:val="002B6AED"/>
    <w:rsid w:val="002F2585"/>
    <w:rsid w:val="00304221"/>
    <w:rsid w:val="003145D2"/>
    <w:rsid w:val="00320CD9"/>
    <w:rsid w:val="003414FC"/>
    <w:rsid w:val="00354405"/>
    <w:rsid w:val="003641E3"/>
    <w:rsid w:val="004110B0"/>
    <w:rsid w:val="004146DE"/>
    <w:rsid w:val="00460CF1"/>
    <w:rsid w:val="00506601"/>
    <w:rsid w:val="0051609B"/>
    <w:rsid w:val="00541174"/>
    <w:rsid w:val="005D72D5"/>
    <w:rsid w:val="00684CFE"/>
    <w:rsid w:val="006C2512"/>
    <w:rsid w:val="006E5C29"/>
    <w:rsid w:val="006F3577"/>
    <w:rsid w:val="00730687"/>
    <w:rsid w:val="007E073E"/>
    <w:rsid w:val="0086340D"/>
    <w:rsid w:val="008B2A83"/>
    <w:rsid w:val="00903D79"/>
    <w:rsid w:val="00945FE4"/>
    <w:rsid w:val="009B59AF"/>
    <w:rsid w:val="009D6FE7"/>
    <w:rsid w:val="009F6A04"/>
    <w:rsid w:val="00A21CC5"/>
    <w:rsid w:val="00A34973"/>
    <w:rsid w:val="00A4145F"/>
    <w:rsid w:val="00A51EB8"/>
    <w:rsid w:val="00A63E14"/>
    <w:rsid w:val="00A7584B"/>
    <w:rsid w:val="00A758DE"/>
    <w:rsid w:val="00AA6689"/>
    <w:rsid w:val="00AD35EA"/>
    <w:rsid w:val="00AE4266"/>
    <w:rsid w:val="00B2766F"/>
    <w:rsid w:val="00D000C8"/>
    <w:rsid w:val="00D160B3"/>
    <w:rsid w:val="00D27F7B"/>
    <w:rsid w:val="00D52F13"/>
    <w:rsid w:val="00DF6DB1"/>
    <w:rsid w:val="00E027B6"/>
    <w:rsid w:val="00ED7222"/>
    <w:rsid w:val="00F35B3E"/>
    <w:rsid w:val="00F87DFC"/>
    <w:rsid w:val="00F93220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79D04"/>
  <w15:chartTrackingRefBased/>
  <w15:docId w15:val="{92C829B8-C8DA-45BD-9A94-19A669CC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212"/>
    <w:pPr>
      <w:spacing w:after="0" w:line="240" w:lineRule="auto"/>
    </w:pPr>
    <w:rPr>
      <w:rFonts w:ascii="PT Astra Serif" w:hAnsi="PT Astra Serif"/>
      <w:sz w:val="24"/>
    </w:rPr>
  </w:style>
  <w:style w:type="paragraph" w:styleId="3">
    <w:name w:val="heading 3"/>
    <w:basedOn w:val="a"/>
    <w:link w:val="30"/>
    <w:semiHidden/>
    <w:unhideWhenUsed/>
    <w:qFormat/>
    <w:rsid w:val="004146DE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82212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82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4146DE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110B0"/>
    <w:rPr>
      <w:rFonts w:ascii="PT Astra Serif" w:hAnsi="PT Astra Serif"/>
      <w:sz w:val="24"/>
    </w:rPr>
  </w:style>
  <w:style w:type="paragraph" w:styleId="a6">
    <w:name w:val="footer"/>
    <w:basedOn w:val="a"/>
    <w:link w:val="a7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10B0"/>
    <w:rPr>
      <w:rFonts w:ascii="PT Astra Serif" w:hAnsi="PT Astra Serif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5D72D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7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16</cp:revision>
  <cp:lastPrinted>2025-01-27T06:40:00Z</cp:lastPrinted>
  <dcterms:created xsi:type="dcterms:W3CDTF">2025-01-06T04:57:00Z</dcterms:created>
  <dcterms:modified xsi:type="dcterms:W3CDTF">2025-02-04T08:56:00Z</dcterms:modified>
</cp:coreProperties>
</file>