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07"/>
        <w:gridCol w:w="3479"/>
      </w:tblGrid>
      <w:tr w:rsidR="00957F3D" w:rsidRPr="009A1E58" w14:paraId="36A22A4E" w14:textId="77777777" w:rsidTr="00D24F72">
        <w:trPr>
          <w:trHeight w:val="1125"/>
        </w:trPr>
        <w:tc>
          <w:tcPr>
            <w:tcW w:w="11307" w:type="dxa"/>
          </w:tcPr>
          <w:p w14:paraId="0AC5BDC3" w14:textId="77777777" w:rsidR="00957F3D" w:rsidRPr="009A1E58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79" w:type="dxa"/>
          </w:tcPr>
          <w:p w14:paraId="5F0D959D" w14:textId="6B9BE6DF" w:rsidR="00957F3D" w:rsidRPr="009A1E58" w:rsidRDefault="00957F3D" w:rsidP="00957F3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Приложение </w:t>
            </w:r>
            <w:r w:rsidR="00041E11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  <w:p w14:paraId="27319595" w14:textId="77777777" w:rsidR="00957F3D" w:rsidRPr="009A1E58" w:rsidRDefault="00957F3D" w:rsidP="00957F3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 постановлению</w:t>
            </w:r>
          </w:p>
          <w:p w14:paraId="34443E09" w14:textId="77777777" w:rsidR="00957F3D" w:rsidRPr="009A1E58" w:rsidRDefault="00957F3D" w:rsidP="00957F3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Администрации ЗАТО Северск</w:t>
            </w:r>
          </w:p>
          <w:p w14:paraId="390CAEFE" w14:textId="4AD7A508" w:rsidR="00150634" w:rsidRPr="009A1E58" w:rsidRDefault="00B67D3B" w:rsidP="00711AF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</w:tbl>
    <w:p w14:paraId="7BAD27DB" w14:textId="77777777" w:rsidR="00F12BAA" w:rsidRPr="009A1E58" w:rsidRDefault="00F12BAA" w:rsidP="00D24F72">
      <w:pPr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4B43DD5E" w14:textId="748282B0" w:rsidR="00D24F72" w:rsidRPr="009A1E58" w:rsidRDefault="009A1E58" w:rsidP="00D24F72">
      <w:pPr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 w:rsidRPr="009A1E58">
        <w:rPr>
          <w:rFonts w:ascii="Times New Roman" w:eastAsia="Times New Roman" w:hAnsi="Times New Roman" w:cs="Times New Roman"/>
          <w:sz w:val="22"/>
          <w:lang w:eastAsia="ru-RU"/>
        </w:rPr>
        <w:t>«</w:t>
      </w:r>
      <w:r w:rsidR="00D24F72" w:rsidRPr="009A1E58">
        <w:rPr>
          <w:rFonts w:ascii="Times New Roman" w:eastAsia="Times New Roman" w:hAnsi="Times New Roman" w:cs="Times New Roman"/>
          <w:sz w:val="22"/>
          <w:lang w:eastAsia="ru-RU"/>
        </w:rPr>
        <w:t>ПЕРЕЧЕНЬ</w:t>
      </w:r>
    </w:p>
    <w:p w14:paraId="05902A15" w14:textId="2492750C" w:rsidR="00D24F72" w:rsidRPr="009A1E58" w:rsidRDefault="00D24F72" w:rsidP="00D24F72">
      <w:pPr>
        <w:ind w:left="426" w:right="284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 w:rsidRPr="009A1E58">
        <w:rPr>
          <w:rFonts w:ascii="Times New Roman" w:eastAsia="Times New Roman" w:hAnsi="Times New Roman" w:cs="Times New Roman"/>
          <w:sz w:val="22"/>
          <w:lang w:eastAsia="ru-RU"/>
        </w:rPr>
        <w:t>комплексов процессных мероприятий, основных мероприятий и ресурсное обеспечение подпрограммы 1 «Строительство и ремонт объектов улично-дорожной сети» муниципальной программы «Дорожная деятельность и транспортное обслуживание на территории ЗАТО Северск»</w:t>
      </w:r>
    </w:p>
    <w:p w14:paraId="21A122B4" w14:textId="77777777" w:rsidR="000726C5" w:rsidRPr="009A1E58" w:rsidRDefault="000726C5" w:rsidP="00D24F72">
      <w:pPr>
        <w:ind w:left="426" w:right="284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3D1E6691" w14:textId="6AC88798" w:rsidR="00D24F72" w:rsidRPr="009A1E58" w:rsidRDefault="00D24F72" w:rsidP="00F80233">
      <w:pPr>
        <w:ind w:left="426" w:right="-31"/>
        <w:jc w:val="right"/>
        <w:rPr>
          <w:rFonts w:ascii="Times New Roman" w:eastAsia="Times New Roman" w:hAnsi="Times New Roman" w:cs="Times New Roman"/>
          <w:sz w:val="22"/>
          <w:lang w:eastAsia="ru-RU"/>
        </w:rPr>
      </w:pPr>
      <w:r w:rsidRPr="009A1E58">
        <w:rPr>
          <w:rFonts w:ascii="Times New Roman" w:eastAsia="Times New Roman" w:hAnsi="Times New Roman" w:cs="Times New Roman"/>
          <w:sz w:val="22"/>
          <w:lang w:eastAsia="ru-RU"/>
        </w:rPr>
        <w:t>Таблица 2</w:t>
      </w:r>
    </w:p>
    <w:p w14:paraId="78E45A5D" w14:textId="77777777" w:rsidR="0014161D" w:rsidRPr="009A1E58" w:rsidRDefault="0014161D" w:rsidP="0014161D">
      <w:pPr>
        <w:tabs>
          <w:tab w:val="left" w:pos="6216"/>
        </w:tabs>
        <w:spacing w:after="120"/>
        <w:contextualSpacing/>
        <w:rPr>
          <w:rFonts w:ascii="Times New Roman" w:eastAsia="Times New Roman" w:hAnsi="Times New Roman" w:cs="Times New Roman"/>
          <w:sz w:val="2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1836"/>
        <w:gridCol w:w="1130"/>
        <w:gridCol w:w="1550"/>
        <w:gridCol w:w="1272"/>
        <w:gridCol w:w="1408"/>
        <w:gridCol w:w="1408"/>
        <w:gridCol w:w="1127"/>
        <w:gridCol w:w="1328"/>
        <w:gridCol w:w="2126"/>
        <w:gridCol w:w="787"/>
      </w:tblGrid>
      <w:tr w:rsidR="00D24F72" w:rsidRPr="009A1E58" w14:paraId="4DA1FF12" w14:textId="77777777" w:rsidTr="00B720B9">
        <w:trPr>
          <w:trHeight w:val="315"/>
          <w:tblHeader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45B2A" w14:textId="02E2D8F4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DA1C0D" w14:textId="214AB21B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подпрограммы, задачи подпрограммы, </w:t>
            </w:r>
            <w:r w:rsidR="000F137D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комплекса процессных мероприятий</w:t>
            </w:r>
            <w:r w:rsidR="000F137D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(далее </w:t>
            </w:r>
            <w:r w:rsidR="000F137D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–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72D546" w14:textId="308EA8FD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реализации, год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36C9AE5" w14:textId="6BF5C7ED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Объем финансирования, тыс. руб.</w:t>
            </w:r>
          </w:p>
        </w:tc>
        <w:tc>
          <w:tcPr>
            <w:tcW w:w="17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10B963" w14:textId="5D772E46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7A4C590" w14:textId="3BD81B0A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7CC35" w14:textId="6C92222D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24F72" w:rsidRPr="009A1E58" w14:paraId="337EE424" w14:textId="77777777" w:rsidTr="00B720B9">
        <w:trPr>
          <w:trHeight w:val="315"/>
          <w:tblHeader/>
        </w:trPr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E4418" w14:textId="77777777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472090" w14:textId="77777777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2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B917F7" w14:textId="77777777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D94EE7" w14:textId="77777777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B4A440" w14:textId="2A2BCAFA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0DE4CC" w14:textId="6D16AD43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B0F2CC5" w14:textId="1A01D861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354010" w14:textId="53D6D096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449" w:type="pct"/>
            <w:vMerge/>
            <w:tcBorders>
              <w:left w:val="nil"/>
              <w:right w:val="single" w:sz="4" w:space="0" w:color="auto"/>
            </w:tcBorders>
          </w:tcPr>
          <w:p w14:paraId="15E745A9" w14:textId="77777777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681F70" w14:textId="547731AB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и единица измерения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8AF8FE" w14:textId="7BB9568B" w:rsidR="00D24F72" w:rsidRPr="009A1E58" w:rsidRDefault="00D24F72" w:rsidP="00D24F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значения по годам реализации</w:t>
            </w:r>
          </w:p>
        </w:tc>
      </w:tr>
    </w:tbl>
    <w:p w14:paraId="3DA82E80" w14:textId="77777777" w:rsidR="00D24F72" w:rsidRPr="001E7041" w:rsidRDefault="00D24F72">
      <w:pPr>
        <w:rPr>
          <w:sz w:val="2"/>
          <w:szCs w:val="2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1847"/>
        <w:gridCol w:w="1135"/>
        <w:gridCol w:w="1560"/>
        <w:gridCol w:w="1274"/>
        <w:gridCol w:w="1419"/>
        <w:gridCol w:w="1416"/>
        <w:gridCol w:w="1135"/>
        <w:gridCol w:w="1277"/>
        <w:gridCol w:w="2125"/>
        <w:gridCol w:w="777"/>
      </w:tblGrid>
      <w:tr w:rsidR="00E114A7" w:rsidRPr="009A1E58" w14:paraId="03588CAE" w14:textId="77777777" w:rsidTr="00B720B9">
        <w:trPr>
          <w:trHeight w:val="127"/>
          <w:tblHeader/>
        </w:trPr>
        <w:tc>
          <w:tcPr>
            <w:tcW w:w="275" w:type="pct"/>
            <w:hideMark/>
          </w:tcPr>
          <w:p w14:paraId="6B6B92B3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625" w:type="pct"/>
            <w:hideMark/>
          </w:tcPr>
          <w:p w14:paraId="18E7D30B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384" w:type="pct"/>
            <w:hideMark/>
          </w:tcPr>
          <w:p w14:paraId="109803C6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528" w:type="pct"/>
            <w:hideMark/>
          </w:tcPr>
          <w:p w14:paraId="32D56DF1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31" w:type="pct"/>
            <w:hideMark/>
          </w:tcPr>
          <w:p w14:paraId="40E77411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80" w:type="pct"/>
            <w:hideMark/>
          </w:tcPr>
          <w:p w14:paraId="0A5C8EE4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479" w:type="pct"/>
            <w:hideMark/>
          </w:tcPr>
          <w:p w14:paraId="1BE264B9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384" w:type="pct"/>
            <w:hideMark/>
          </w:tcPr>
          <w:p w14:paraId="573EC0E8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432" w:type="pct"/>
            <w:hideMark/>
          </w:tcPr>
          <w:p w14:paraId="1D7B6ADC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719" w:type="pct"/>
            <w:hideMark/>
          </w:tcPr>
          <w:p w14:paraId="22BF46F3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263" w:type="pct"/>
            <w:hideMark/>
          </w:tcPr>
          <w:p w14:paraId="1F11A7A1" w14:textId="77777777" w:rsidR="0014161D" w:rsidRPr="009A1E58" w:rsidRDefault="0014161D" w:rsidP="0014161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</w:tr>
      <w:tr w:rsidR="00156A99" w:rsidRPr="009A1E58" w14:paraId="1F3B0388" w14:textId="77777777" w:rsidTr="00074C46">
        <w:trPr>
          <w:trHeight w:val="277"/>
        </w:trPr>
        <w:tc>
          <w:tcPr>
            <w:tcW w:w="275" w:type="pct"/>
            <w:hideMark/>
          </w:tcPr>
          <w:p w14:paraId="7719A3BC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</w:t>
            </w:r>
          </w:p>
        </w:tc>
        <w:tc>
          <w:tcPr>
            <w:tcW w:w="4725" w:type="pct"/>
            <w:gridSpan w:val="10"/>
            <w:hideMark/>
          </w:tcPr>
          <w:p w14:paraId="2DAB49CD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Задача 1 </w:t>
            </w:r>
            <w:r w:rsidR="00BF3936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«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Увеличение протяженности улично-дорожной сети на территории ЗАТО Северск</w:t>
            </w:r>
            <w:r w:rsidR="00BF3936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»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подпрограммы 1</w:t>
            </w:r>
          </w:p>
        </w:tc>
      </w:tr>
      <w:tr w:rsidR="00041E11" w:rsidRPr="009A1E58" w14:paraId="63A91CC6" w14:textId="77777777" w:rsidTr="00B720B9">
        <w:trPr>
          <w:trHeight w:val="70"/>
        </w:trPr>
        <w:tc>
          <w:tcPr>
            <w:tcW w:w="275" w:type="pct"/>
            <w:vMerge w:val="restart"/>
            <w:hideMark/>
          </w:tcPr>
          <w:p w14:paraId="36034BE1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625" w:type="pct"/>
            <w:vMerge w:val="restart"/>
            <w:hideMark/>
          </w:tcPr>
          <w:p w14:paraId="68D85CB3" w14:textId="02D7CA9F" w:rsidR="00256701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Основное мероприятие. Строительство и ремонт </w:t>
            </w:r>
            <w:r w:rsidR="00FE159E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объектов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улично-дорожной сети, </w:t>
            </w:r>
          </w:p>
          <w:p w14:paraId="2B84F41B" w14:textId="26956815" w:rsidR="00256701" w:rsidRPr="00256701" w:rsidRDefault="00256701" w:rsidP="0025670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4CC6C7EB" w14:textId="77777777" w:rsidR="00256701" w:rsidRPr="00256701" w:rsidRDefault="00256701" w:rsidP="0025670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0E984690" w14:textId="77777777" w:rsidR="00256701" w:rsidRPr="00256701" w:rsidRDefault="00256701" w:rsidP="0025670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3782B78D" w14:textId="4F691D5D" w:rsidR="00041E11" w:rsidRPr="009A1E58" w:rsidRDefault="00D444D6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r w:rsidR="00041E11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т.ч.:</w:t>
            </w:r>
          </w:p>
        </w:tc>
        <w:tc>
          <w:tcPr>
            <w:tcW w:w="384" w:type="pct"/>
            <w:hideMark/>
          </w:tcPr>
          <w:p w14:paraId="2CC87AA2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528" w:type="pct"/>
            <w:hideMark/>
          </w:tcPr>
          <w:p w14:paraId="22156D99" w14:textId="3360F303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219 294,92</w:t>
            </w:r>
          </w:p>
        </w:tc>
        <w:tc>
          <w:tcPr>
            <w:tcW w:w="431" w:type="pct"/>
            <w:hideMark/>
          </w:tcPr>
          <w:p w14:paraId="2B1A4AC5" w14:textId="2012204A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2AB32648" w14:textId="6E2DF3B5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197 131,20</w:t>
            </w:r>
          </w:p>
        </w:tc>
        <w:tc>
          <w:tcPr>
            <w:tcW w:w="479" w:type="pct"/>
            <w:hideMark/>
          </w:tcPr>
          <w:p w14:paraId="35D07345" w14:textId="67B940B1" w:rsidR="00041E11" w:rsidRPr="009A1E58" w:rsidRDefault="009A1E58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22 163,72</w:t>
            </w:r>
          </w:p>
        </w:tc>
        <w:tc>
          <w:tcPr>
            <w:tcW w:w="384" w:type="pct"/>
            <w:hideMark/>
          </w:tcPr>
          <w:p w14:paraId="18E2F31D" w14:textId="42008868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5595593B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УКС Администрации ЗАТО </w:t>
            </w:r>
          </w:p>
          <w:p w14:paraId="5D8D0107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056D4629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4C29337D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41E11" w:rsidRPr="009A1E58" w14:paraId="087FDB58" w14:textId="77777777" w:rsidTr="00B720B9">
        <w:trPr>
          <w:trHeight w:val="704"/>
        </w:trPr>
        <w:tc>
          <w:tcPr>
            <w:tcW w:w="275" w:type="pct"/>
            <w:vMerge/>
            <w:vAlign w:val="center"/>
            <w:hideMark/>
          </w:tcPr>
          <w:p w14:paraId="69C1B404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723E05C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 w:val="restart"/>
            <w:hideMark/>
          </w:tcPr>
          <w:p w14:paraId="4662FA45" w14:textId="0AE2424D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vMerge w:val="restart"/>
          </w:tcPr>
          <w:p w14:paraId="5E280287" w14:textId="257F57CF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219 244,92</w:t>
            </w:r>
          </w:p>
        </w:tc>
        <w:tc>
          <w:tcPr>
            <w:tcW w:w="431" w:type="pct"/>
            <w:vMerge w:val="restart"/>
          </w:tcPr>
          <w:p w14:paraId="3FF5F09A" w14:textId="0211FB7E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vMerge w:val="restart"/>
          </w:tcPr>
          <w:p w14:paraId="591C0B93" w14:textId="26AC661F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197 131,20</w:t>
            </w:r>
          </w:p>
        </w:tc>
        <w:tc>
          <w:tcPr>
            <w:tcW w:w="479" w:type="pct"/>
            <w:vMerge w:val="restart"/>
          </w:tcPr>
          <w:p w14:paraId="23F4F91F" w14:textId="169D76C0" w:rsidR="00041E11" w:rsidRPr="009A1E58" w:rsidRDefault="009A1E58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22 </w:t>
            </w:r>
            <w:r w:rsidR="001E7041">
              <w:rPr>
                <w:rFonts w:ascii="Times New Roman" w:hAnsi="Times New Roman" w:cs="Times New Roman"/>
                <w:sz w:val="22"/>
              </w:rPr>
              <w:t>113</w:t>
            </w:r>
            <w:r w:rsidRPr="009A1E58">
              <w:rPr>
                <w:rFonts w:ascii="Times New Roman" w:hAnsi="Times New Roman" w:cs="Times New Roman"/>
                <w:sz w:val="22"/>
              </w:rPr>
              <w:t>,72</w:t>
            </w:r>
          </w:p>
        </w:tc>
        <w:tc>
          <w:tcPr>
            <w:tcW w:w="384" w:type="pct"/>
            <w:vMerge w:val="restart"/>
          </w:tcPr>
          <w:p w14:paraId="0805D143" w14:textId="531A45E7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6239B740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B381021" w14:textId="4185EF2F" w:rsidR="00041E11" w:rsidRPr="009A1E58" w:rsidRDefault="00041E11" w:rsidP="00041E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10CFA1D3" w14:textId="77777777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41E11" w:rsidRPr="009A1E58" w14:paraId="5A6A7399" w14:textId="77777777" w:rsidTr="00B720B9">
        <w:trPr>
          <w:trHeight w:val="860"/>
        </w:trPr>
        <w:tc>
          <w:tcPr>
            <w:tcW w:w="275" w:type="pct"/>
            <w:vMerge/>
            <w:vAlign w:val="center"/>
          </w:tcPr>
          <w:p w14:paraId="31822F96" w14:textId="77777777" w:rsidR="00041E11" w:rsidRPr="009A1E58" w:rsidRDefault="00041E11" w:rsidP="000726C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6A684DB4" w14:textId="77777777" w:rsidR="00041E11" w:rsidRPr="009A1E58" w:rsidRDefault="00041E11" w:rsidP="000726C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/>
          </w:tcPr>
          <w:p w14:paraId="3E79E5C8" w14:textId="77777777" w:rsidR="00041E11" w:rsidRPr="009A1E58" w:rsidRDefault="00041E11" w:rsidP="000726C5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28" w:type="pct"/>
            <w:vMerge/>
          </w:tcPr>
          <w:p w14:paraId="6570F901" w14:textId="77777777" w:rsidR="00041E11" w:rsidRPr="009A1E58" w:rsidRDefault="00041E11" w:rsidP="000726C5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1" w:type="pct"/>
            <w:vMerge/>
          </w:tcPr>
          <w:p w14:paraId="3A0D82EA" w14:textId="77777777" w:rsidR="00041E11" w:rsidRPr="009A1E58" w:rsidRDefault="00041E11" w:rsidP="000726C5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0" w:type="pct"/>
            <w:vMerge/>
          </w:tcPr>
          <w:p w14:paraId="336425E6" w14:textId="77777777" w:rsidR="00041E11" w:rsidRPr="009A1E58" w:rsidRDefault="00041E11" w:rsidP="000726C5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9" w:type="pct"/>
            <w:vMerge/>
          </w:tcPr>
          <w:p w14:paraId="240EA8B2" w14:textId="77777777" w:rsidR="00041E11" w:rsidRPr="009A1E58" w:rsidRDefault="00041E11" w:rsidP="000726C5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4" w:type="pct"/>
            <w:vMerge/>
          </w:tcPr>
          <w:p w14:paraId="616A7AB8" w14:textId="77777777" w:rsidR="00041E11" w:rsidRPr="009A1E58" w:rsidRDefault="00041E11" w:rsidP="000726C5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pct"/>
            <w:vMerge/>
            <w:vAlign w:val="center"/>
          </w:tcPr>
          <w:p w14:paraId="4CF2DEAD" w14:textId="77777777" w:rsidR="00041E11" w:rsidRPr="009A1E58" w:rsidRDefault="00041E11" w:rsidP="000726C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1C557A07" w14:textId="0AC7B761" w:rsidR="00041E11" w:rsidRPr="009A1E58" w:rsidRDefault="00041E11" w:rsidP="00041E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263" w:type="pct"/>
          </w:tcPr>
          <w:p w14:paraId="16371698" w14:textId="52EDE06E" w:rsidR="00041E11" w:rsidRPr="009A1E58" w:rsidRDefault="00041E11" w:rsidP="000726C5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1,7</w:t>
            </w:r>
          </w:p>
        </w:tc>
      </w:tr>
      <w:tr w:rsidR="00041E11" w:rsidRPr="009A1E58" w14:paraId="4F015DEA" w14:textId="77777777" w:rsidTr="00B720B9">
        <w:trPr>
          <w:trHeight w:val="769"/>
        </w:trPr>
        <w:tc>
          <w:tcPr>
            <w:tcW w:w="275" w:type="pct"/>
            <w:vMerge/>
            <w:vAlign w:val="center"/>
            <w:hideMark/>
          </w:tcPr>
          <w:p w14:paraId="2C0E8195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38DF6F6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 w:val="restart"/>
            <w:hideMark/>
          </w:tcPr>
          <w:p w14:paraId="3848204C" w14:textId="629EAE53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vMerge w:val="restart"/>
            <w:hideMark/>
          </w:tcPr>
          <w:p w14:paraId="420BD0C9" w14:textId="0D3514D5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vMerge w:val="restart"/>
            <w:hideMark/>
          </w:tcPr>
          <w:p w14:paraId="5A558C4E" w14:textId="178957BB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vMerge w:val="restart"/>
            <w:hideMark/>
          </w:tcPr>
          <w:p w14:paraId="1EF46BA6" w14:textId="4C7C9CAE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vMerge w:val="restart"/>
            <w:hideMark/>
          </w:tcPr>
          <w:p w14:paraId="21D27495" w14:textId="3074989F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21CF313A" w14:textId="6D224211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4A04148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32F53E60" w14:textId="39127858" w:rsidR="00041E11" w:rsidRPr="009A1E58" w:rsidRDefault="00041E11" w:rsidP="00B720B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1. Протяженность введенной в эксплуатацию автомобильной дороги, км; тыс</w:t>
            </w:r>
            <w:r w:rsidR="00B720B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A1E58">
              <w:rPr>
                <w:rFonts w:ascii="Times New Roman" w:hAnsi="Times New Roman" w:cs="Times New Roman"/>
                <w:sz w:val="22"/>
              </w:rPr>
              <w:t>м</w:t>
            </w:r>
          </w:p>
        </w:tc>
        <w:tc>
          <w:tcPr>
            <w:tcW w:w="263" w:type="pct"/>
          </w:tcPr>
          <w:p w14:paraId="0566ACD7" w14:textId="08907086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41E11" w:rsidRPr="009A1E58" w14:paraId="17AC047C" w14:textId="77777777" w:rsidTr="00B720B9">
        <w:trPr>
          <w:trHeight w:val="795"/>
        </w:trPr>
        <w:tc>
          <w:tcPr>
            <w:tcW w:w="275" w:type="pct"/>
            <w:vMerge/>
            <w:vAlign w:val="center"/>
          </w:tcPr>
          <w:p w14:paraId="13E94035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7650FD27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/>
          </w:tcPr>
          <w:p w14:paraId="1C0CC173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28" w:type="pct"/>
            <w:vMerge/>
          </w:tcPr>
          <w:p w14:paraId="30660B0E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1" w:type="pct"/>
            <w:vMerge/>
          </w:tcPr>
          <w:p w14:paraId="55C2ED5A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0" w:type="pct"/>
            <w:vMerge/>
          </w:tcPr>
          <w:p w14:paraId="32188AA9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9" w:type="pct"/>
            <w:vMerge/>
          </w:tcPr>
          <w:p w14:paraId="728C3D9F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4" w:type="pct"/>
            <w:vMerge/>
          </w:tcPr>
          <w:p w14:paraId="092500DD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pct"/>
            <w:vMerge/>
            <w:vAlign w:val="center"/>
          </w:tcPr>
          <w:p w14:paraId="6B9EDAC0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483AE7FE" w14:textId="28398652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263" w:type="pct"/>
          </w:tcPr>
          <w:p w14:paraId="16E2D903" w14:textId="07864951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41E11" w:rsidRPr="009A1E58" w14:paraId="438E77D4" w14:textId="77777777" w:rsidTr="00B720B9">
        <w:trPr>
          <w:trHeight w:val="730"/>
        </w:trPr>
        <w:tc>
          <w:tcPr>
            <w:tcW w:w="275" w:type="pct"/>
            <w:vMerge/>
            <w:vAlign w:val="center"/>
            <w:hideMark/>
          </w:tcPr>
          <w:p w14:paraId="027CC17D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71785F8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 w:val="restart"/>
            <w:hideMark/>
          </w:tcPr>
          <w:p w14:paraId="2C7B3F5B" w14:textId="1CEE71CF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vMerge w:val="restart"/>
            <w:hideMark/>
          </w:tcPr>
          <w:p w14:paraId="47943A65" w14:textId="77777777" w:rsidR="00041E11" w:rsidRPr="009A1E58" w:rsidRDefault="00041E11" w:rsidP="00041E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50,00</w:t>
            </w:r>
          </w:p>
          <w:p w14:paraId="0F3A62BD" w14:textId="5FBBED87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31" w:type="pct"/>
            <w:vMerge w:val="restart"/>
            <w:hideMark/>
          </w:tcPr>
          <w:p w14:paraId="4DEAAB56" w14:textId="5FEE2128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vMerge w:val="restart"/>
            <w:hideMark/>
          </w:tcPr>
          <w:p w14:paraId="3EBBED0E" w14:textId="7F664C01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vMerge w:val="restart"/>
            <w:hideMark/>
          </w:tcPr>
          <w:p w14:paraId="0D7A7D1B" w14:textId="77777777" w:rsidR="00041E11" w:rsidRPr="009A1E58" w:rsidRDefault="00041E11" w:rsidP="00041E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50,00</w:t>
            </w:r>
          </w:p>
          <w:p w14:paraId="4A81F5F8" w14:textId="47867D1C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 w:val="restart"/>
            <w:hideMark/>
          </w:tcPr>
          <w:p w14:paraId="76C61AA9" w14:textId="4D44C265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8F9B0FE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0E07D3D2" w14:textId="762A215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</w:tcPr>
          <w:p w14:paraId="5D55E712" w14:textId="494E0B27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41E11" w:rsidRPr="009A1E58" w14:paraId="0F549E89" w14:textId="77777777" w:rsidTr="00B720B9">
        <w:trPr>
          <w:trHeight w:val="838"/>
        </w:trPr>
        <w:tc>
          <w:tcPr>
            <w:tcW w:w="275" w:type="pct"/>
            <w:vMerge/>
            <w:vAlign w:val="center"/>
          </w:tcPr>
          <w:p w14:paraId="3F009529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146725F5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vMerge/>
          </w:tcPr>
          <w:p w14:paraId="5427D63C" w14:textId="77777777" w:rsidR="00041E11" w:rsidRPr="009A1E58" w:rsidRDefault="00041E11" w:rsidP="00041E1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28" w:type="pct"/>
            <w:vMerge/>
          </w:tcPr>
          <w:p w14:paraId="17529869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1" w:type="pct"/>
            <w:vMerge/>
          </w:tcPr>
          <w:p w14:paraId="56ADBB1A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0" w:type="pct"/>
            <w:vMerge/>
          </w:tcPr>
          <w:p w14:paraId="61EFAECF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9" w:type="pct"/>
            <w:vMerge/>
          </w:tcPr>
          <w:p w14:paraId="43121749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4" w:type="pct"/>
            <w:vMerge/>
          </w:tcPr>
          <w:p w14:paraId="28142E6D" w14:textId="77777777" w:rsidR="00041E11" w:rsidRPr="009A1E58" w:rsidRDefault="00041E11" w:rsidP="00041E11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2" w:type="pct"/>
            <w:vMerge/>
            <w:vAlign w:val="center"/>
          </w:tcPr>
          <w:p w14:paraId="2945DC72" w14:textId="77777777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7826DAE0" w14:textId="520EBD72" w:rsidR="00041E11" w:rsidRPr="009A1E58" w:rsidRDefault="00041E11" w:rsidP="00041E1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263" w:type="pct"/>
          </w:tcPr>
          <w:p w14:paraId="05A7BEF0" w14:textId="255660B5" w:rsidR="00041E11" w:rsidRPr="009A1E58" w:rsidRDefault="00041E11" w:rsidP="00041E1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114A7" w:rsidRPr="009A1E58" w14:paraId="204150A5" w14:textId="77777777" w:rsidTr="00B720B9">
        <w:trPr>
          <w:trHeight w:val="240"/>
        </w:trPr>
        <w:tc>
          <w:tcPr>
            <w:tcW w:w="275" w:type="pct"/>
            <w:vMerge w:val="restart"/>
            <w:hideMark/>
          </w:tcPr>
          <w:p w14:paraId="135927D7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1.1.1</w:t>
            </w:r>
          </w:p>
        </w:tc>
        <w:tc>
          <w:tcPr>
            <w:tcW w:w="625" w:type="pct"/>
            <w:vMerge w:val="restart"/>
            <w:hideMark/>
          </w:tcPr>
          <w:p w14:paraId="5E5A2FC1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Строительство проезда Новый в микрорайоне № 12 в г.Северске</w:t>
            </w:r>
          </w:p>
        </w:tc>
        <w:tc>
          <w:tcPr>
            <w:tcW w:w="384" w:type="pct"/>
            <w:hideMark/>
          </w:tcPr>
          <w:p w14:paraId="44E6F859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6BD2441F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7C8C58A3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2F315D54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13D61997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17A06091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7EA562AE" w14:textId="77777777" w:rsidR="00FA756B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УКС Администрации ЗАТО </w:t>
            </w:r>
          </w:p>
          <w:p w14:paraId="29C79C68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69C80A89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3A4911EC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114A7" w:rsidRPr="009A1E58" w14:paraId="3DE090E3" w14:textId="77777777" w:rsidTr="00B720B9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04BF8F7B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3F00460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69E4B488" w14:textId="6964317E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041E11"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28" w:type="pct"/>
            <w:hideMark/>
          </w:tcPr>
          <w:p w14:paraId="05EEC790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346A7FFB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74BCA183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038D1CEC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579B46CD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7AF801BB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17676C48" w14:textId="713900D1" w:rsidR="00156A99" w:rsidRPr="009A1E58" w:rsidRDefault="00041E11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75B1B7AE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521F740A" w14:textId="77777777" w:rsidTr="00B720B9">
        <w:trPr>
          <w:trHeight w:val="426"/>
        </w:trPr>
        <w:tc>
          <w:tcPr>
            <w:tcW w:w="275" w:type="pct"/>
            <w:vMerge/>
            <w:vAlign w:val="center"/>
            <w:hideMark/>
          </w:tcPr>
          <w:p w14:paraId="6B2325E9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E72467E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41072A83" w14:textId="75D6D794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4AF6BC28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769D18D4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03CE761B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22958B4E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5E0DEA3A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6DFAA6E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D9A255C" w14:textId="3522C885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7D982DBC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1DD18CB0" w14:textId="77777777" w:rsidTr="00B720B9">
        <w:trPr>
          <w:trHeight w:val="1147"/>
        </w:trPr>
        <w:tc>
          <w:tcPr>
            <w:tcW w:w="275" w:type="pct"/>
            <w:vMerge/>
            <w:vAlign w:val="center"/>
            <w:hideMark/>
          </w:tcPr>
          <w:p w14:paraId="1BB38F75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2933D97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75AEABA2" w14:textId="3A142F39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48FB67A1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6FC3560A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33C8B392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359DBE48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7F99AC9D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458008C8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BDDC356" w14:textId="70498FB8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659B9C8C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114A7" w:rsidRPr="009A1E58" w14:paraId="18C2A33F" w14:textId="77777777" w:rsidTr="00B720B9">
        <w:trPr>
          <w:trHeight w:val="70"/>
        </w:trPr>
        <w:tc>
          <w:tcPr>
            <w:tcW w:w="275" w:type="pct"/>
            <w:vMerge w:val="restart"/>
            <w:hideMark/>
          </w:tcPr>
          <w:p w14:paraId="39AFD655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1.1.2</w:t>
            </w:r>
          </w:p>
        </w:tc>
        <w:tc>
          <w:tcPr>
            <w:tcW w:w="625" w:type="pct"/>
            <w:vMerge w:val="restart"/>
            <w:hideMark/>
          </w:tcPr>
          <w:p w14:paraId="29BE42A9" w14:textId="3D2DD5D3" w:rsidR="00156A99" w:rsidRPr="009A1E58" w:rsidRDefault="00584644" w:rsidP="0014161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Строительство улицы Солнечной в г.Северске, участок от ул.Ленина - ул.Ленинград</w:t>
            </w:r>
            <w:r w:rsidR="00B645A2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ской до Южного проезда</w:t>
            </w:r>
          </w:p>
        </w:tc>
        <w:tc>
          <w:tcPr>
            <w:tcW w:w="384" w:type="pct"/>
            <w:hideMark/>
          </w:tcPr>
          <w:p w14:paraId="031027B0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1DCF39B2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31E52255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3E62D7FE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7104FF31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67BEE56C" w14:textId="77777777" w:rsidR="00156A99" w:rsidRPr="009A1E58" w:rsidRDefault="00156A99" w:rsidP="00156A9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21744C5C" w14:textId="77777777" w:rsidR="00FA756B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УКС Администрации ЗАТО </w:t>
            </w:r>
          </w:p>
          <w:p w14:paraId="05A21D06" w14:textId="77777777" w:rsidR="00156A99" w:rsidRPr="009A1E58" w:rsidRDefault="00156A99" w:rsidP="00156A9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37401A1D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3136A773" w14:textId="77777777" w:rsidR="00156A99" w:rsidRPr="009A1E58" w:rsidRDefault="00156A99" w:rsidP="00156A9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AD6514" w:rsidRPr="009A1E58" w14:paraId="74D68B13" w14:textId="77777777" w:rsidTr="00B720B9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7DFD71C3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F0249C9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15D59F48" w14:textId="7A8B834A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3F4C38FD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6A3325B6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473AB539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32471A15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6CC07151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DC81A87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70AE684F" w14:textId="26678579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6DE49289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AD6514" w:rsidRPr="009A1E58" w14:paraId="0BB65B08" w14:textId="77777777" w:rsidTr="00B720B9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65A25B1A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08DD062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7B801491" w14:textId="7764D73A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7BA1FE20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109F10C8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41538593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3C3825BB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510C3BCB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D5EB1D0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14D854F4" w14:textId="596CD63A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4A3FC6B1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AD6514" w:rsidRPr="009A1E58" w14:paraId="10E0981F" w14:textId="77777777" w:rsidTr="00B720B9">
        <w:trPr>
          <w:trHeight w:val="1266"/>
        </w:trPr>
        <w:tc>
          <w:tcPr>
            <w:tcW w:w="275" w:type="pct"/>
            <w:vMerge/>
            <w:vAlign w:val="center"/>
            <w:hideMark/>
          </w:tcPr>
          <w:p w14:paraId="6DCEF681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7D3A056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4CBAC541" w14:textId="4171AA6B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342E296D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69F81A21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6E0F5487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5D2AB880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4AF4F146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31D8DE0D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67CB6778" w14:textId="602D161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263" w:type="pct"/>
            <w:hideMark/>
          </w:tcPr>
          <w:p w14:paraId="014D6321" w14:textId="77777777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9A1E58" w:rsidRPr="009A1E58" w14:paraId="7AB1DBF2" w14:textId="77777777" w:rsidTr="00B720B9">
        <w:trPr>
          <w:trHeight w:val="267"/>
        </w:trPr>
        <w:tc>
          <w:tcPr>
            <w:tcW w:w="275" w:type="pct"/>
            <w:vMerge w:val="restart"/>
            <w:hideMark/>
          </w:tcPr>
          <w:p w14:paraId="090E1410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1.1.3</w:t>
            </w:r>
          </w:p>
        </w:tc>
        <w:tc>
          <w:tcPr>
            <w:tcW w:w="625" w:type="pct"/>
            <w:vMerge w:val="restart"/>
            <w:hideMark/>
          </w:tcPr>
          <w:p w14:paraId="7C2458DD" w14:textId="4920506B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Ремонт автомобильной дороги Томск-Самусь</w:t>
            </w:r>
          </w:p>
        </w:tc>
        <w:tc>
          <w:tcPr>
            <w:tcW w:w="384" w:type="pct"/>
            <w:hideMark/>
          </w:tcPr>
          <w:p w14:paraId="19721930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493D0680" w14:textId="1562ECA0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130 621,40</w:t>
            </w:r>
          </w:p>
        </w:tc>
        <w:tc>
          <w:tcPr>
            <w:tcW w:w="431" w:type="pct"/>
            <w:hideMark/>
          </w:tcPr>
          <w:p w14:paraId="452F41F4" w14:textId="5028C953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4102053B" w14:textId="3724BDA3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111 997,74</w:t>
            </w:r>
          </w:p>
        </w:tc>
        <w:tc>
          <w:tcPr>
            <w:tcW w:w="479" w:type="pct"/>
            <w:hideMark/>
          </w:tcPr>
          <w:p w14:paraId="058F8F3D" w14:textId="4B6DCC17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18 623,66</w:t>
            </w:r>
          </w:p>
        </w:tc>
        <w:tc>
          <w:tcPr>
            <w:tcW w:w="384" w:type="pct"/>
            <w:hideMark/>
          </w:tcPr>
          <w:p w14:paraId="6F76D2BA" w14:textId="41781E58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3C7F12EC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УКС Администрации ЗАТО </w:t>
            </w:r>
          </w:p>
          <w:p w14:paraId="7205AA31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5E5F1E6C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021F028F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9A1E58" w:rsidRPr="009A1E58" w14:paraId="01E754F7" w14:textId="77777777" w:rsidTr="00B720B9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144FD55F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5B94AB1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40735672" w14:textId="36D15D10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23C82DB4" w14:textId="045228DA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130 571,40</w:t>
            </w:r>
          </w:p>
        </w:tc>
        <w:tc>
          <w:tcPr>
            <w:tcW w:w="431" w:type="pct"/>
            <w:hideMark/>
          </w:tcPr>
          <w:p w14:paraId="518E2782" w14:textId="18FE58E9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558E8D41" w14:textId="1EBBAF90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111 997,74</w:t>
            </w:r>
          </w:p>
        </w:tc>
        <w:tc>
          <w:tcPr>
            <w:tcW w:w="479" w:type="pct"/>
            <w:hideMark/>
          </w:tcPr>
          <w:p w14:paraId="58CDC716" w14:textId="53E050AE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18 </w:t>
            </w:r>
            <w:r w:rsidR="00502ADC">
              <w:rPr>
                <w:rFonts w:ascii="Times New Roman" w:hAnsi="Times New Roman" w:cs="Times New Roman"/>
                <w:sz w:val="22"/>
              </w:rPr>
              <w:t>573</w:t>
            </w:r>
            <w:r w:rsidRPr="009A1E58">
              <w:rPr>
                <w:rFonts w:ascii="Times New Roman" w:hAnsi="Times New Roman" w:cs="Times New Roman"/>
                <w:sz w:val="22"/>
              </w:rPr>
              <w:t>,66</w:t>
            </w:r>
          </w:p>
        </w:tc>
        <w:tc>
          <w:tcPr>
            <w:tcW w:w="384" w:type="pct"/>
            <w:hideMark/>
          </w:tcPr>
          <w:p w14:paraId="695B73FA" w14:textId="67B68BDE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747D279E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0065C486" w14:textId="208B7068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5B31005A" w14:textId="1C6B383A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1,7</w:t>
            </w:r>
          </w:p>
        </w:tc>
      </w:tr>
      <w:tr w:rsidR="00584644" w:rsidRPr="009A1E58" w14:paraId="7893416F" w14:textId="77777777" w:rsidTr="00B720B9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22B3488C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2F2DAE8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49C4E207" w14:textId="2F1DE27C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21200807" w14:textId="2887DD23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1" w:type="pct"/>
            <w:hideMark/>
          </w:tcPr>
          <w:p w14:paraId="64E0B415" w14:textId="1F2C6F09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1B6964AB" w14:textId="1EBC6A3B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3547C233" w14:textId="7B6D21BD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84" w:type="pct"/>
            <w:hideMark/>
          </w:tcPr>
          <w:p w14:paraId="1CF1DC58" w14:textId="326EB9CB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059EF031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3D714192" w14:textId="04E827DB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3CED599A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0E6E117C" w14:textId="77777777" w:rsidTr="00B720B9">
        <w:trPr>
          <w:trHeight w:val="297"/>
        </w:trPr>
        <w:tc>
          <w:tcPr>
            <w:tcW w:w="275" w:type="pct"/>
            <w:vMerge/>
            <w:vAlign w:val="center"/>
            <w:hideMark/>
          </w:tcPr>
          <w:p w14:paraId="44422D05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9C5EFA9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7987EDDF" w14:textId="487E2955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6EBD8F27" w14:textId="3A83AC62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50,00</w:t>
            </w:r>
          </w:p>
        </w:tc>
        <w:tc>
          <w:tcPr>
            <w:tcW w:w="431" w:type="pct"/>
            <w:hideMark/>
          </w:tcPr>
          <w:p w14:paraId="7929B0D8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80" w:type="pct"/>
            <w:hideMark/>
          </w:tcPr>
          <w:p w14:paraId="4F723B0A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79" w:type="pct"/>
            <w:hideMark/>
          </w:tcPr>
          <w:p w14:paraId="6C4FD01D" w14:textId="352DCB39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50,00</w:t>
            </w:r>
          </w:p>
        </w:tc>
        <w:tc>
          <w:tcPr>
            <w:tcW w:w="384" w:type="pct"/>
            <w:hideMark/>
          </w:tcPr>
          <w:p w14:paraId="4CEFCE70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6CF79BA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007DA2A6" w14:textId="11DD782C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6ED5781E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9A1E58" w:rsidRPr="009A1E58" w14:paraId="315703E4" w14:textId="77777777" w:rsidTr="00B720B9">
        <w:trPr>
          <w:trHeight w:val="70"/>
        </w:trPr>
        <w:tc>
          <w:tcPr>
            <w:tcW w:w="275" w:type="pct"/>
            <w:vMerge w:val="restart"/>
            <w:hideMark/>
          </w:tcPr>
          <w:p w14:paraId="0CC7DECD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1.1.4</w:t>
            </w:r>
          </w:p>
        </w:tc>
        <w:tc>
          <w:tcPr>
            <w:tcW w:w="625" w:type="pct"/>
            <w:vMerge w:val="restart"/>
            <w:hideMark/>
          </w:tcPr>
          <w:p w14:paraId="0D2F015C" w14:textId="1C79325C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Ремонт автомо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бильной дороги № 50</w:t>
            </w:r>
          </w:p>
        </w:tc>
        <w:tc>
          <w:tcPr>
            <w:tcW w:w="384" w:type="pct"/>
            <w:hideMark/>
          </w:tcPr>
          <w:p w14:paraId="5F53E5CF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528" w:type="pct"/>
            <w:hideMark/>
          </w:tcPr>
          <w:p w14:paraId="30A429AA" w14:textId="7CC6D7C9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31" w:type="pct"/>
            <w:hideMark/>
          </w:tcPr>
          <w:p w14:paraId="24DF3514" w14:textId="0E8F6A52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2203FD56" w14:textId="0D0E36F7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  <w:hideMark/>
          </w:tcPr>
          <w:p w14:paraId="0E1A8125" w14:textId="3FE38CFB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29D9250F" w14:textId="43822BAF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0A6F8845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УКС Ад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министрации ЗАТО </w:t>
            </w:r>
          </w:p>
          <w:p w14:paraId="73CB6E0B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5E4997ED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X</w:t>
            </w:r>
          </w:p>
        </w:tc>
        <w:tc>
          <w:tcPr>
            <w:tcW w:w="263" w:type="pct"/>
            <w:hideMark/>
          </w:tcPr>
          <w:p w14:paraId="485649B8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9A1E58" w:rsidRPr="009A1E58" w14:paraId="28884261" w14:textId="77777777" w:rsidTr="00B720B9">
        <w:trPr>
          <w:trHeight w:val="70"/>
        </w:trPr>
        <w:tc>
          <w:tcPr>
            <w:tcW w:w="275" w:type="pct"/>
            <w:vMerge/>
          </w:tcPr>
          <w:p w14:paraId="0728BF34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</w:tcPr>
          <w:p w14:paraId="413BE137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</w:tcPr>
          <w:p w14:paraId="313BE515" w14:textId="5EE45CED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</w:tcPr>
          <w:p w14:paraId="61D011E5" w14:textId="5730BB66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31" w:type="pct"/>
          </w:tcPr>
          <w:p w14:paraId="064B7209" w14:textId="170A2141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</w:tcPr>
          <w:p w14:paraId="17626FB4" w14:textId="7670E3FB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</w:tcPr>
          <w:p w14:paraId="36641B37" w14:textId="13AABA88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</w:tcPr>
          <w:p w14:paraId="3974EA1E" w14:textId="6B6F5E98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</w:tcPr>
          <w:p w14:paraId="55465245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05CF04F3" w14:textId="7C6064B2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</w:tcPr>
          <w:p w14:paraId="71FD969F" w14:textId="77B465A3" w:rsidR="009A1E58" w:rsidRPr="009A1E58" w:rsidRDefault="009A1E58" w:rsidP="009A1E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3505F7B8" w14:textId="77777777" w:rsidTr="00B720B9">
        <w:trPr>
          <w:trHeight w:val="963"/>
        </w:trPr>
        <w:tc>
          <w:tcPr>
            <w:tcW w:w="275" w:type="pct"/>
            <w:vMerge/>
            <w:vAlign w:val="center"/>
            <w:hideMark/>
          </w:tcPr>
          <w:p w14:paraId="5A48724E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85612E6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091FBF00" w14:textId="6A77A370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21EF1461" w14:textId="61BBB0DF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6BED9B9C" w14:textId="79D998E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577AFBA" w14:textId="44B74275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B9D3662" w14:textId="7743770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493C0FD7" w14:textId="1F779CCE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0387476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30D8A60A" w14:textId="1C567CB5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026698F1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7A4FF246" w14:textId="77777777" w:rsidTr="00B720B9">
        <w:trPr>
          <w:trHeight w:val="1040"/>
        </w:trPr>
        <w:tc>
          <w:tcPr>
            <w:tcW w:w="275" w:type="pct"/>
            <w:vMerge/>
            <w:vAlign w:val="center"/>
            <w:hideMark/>
          </w:tcPr>
          <w:p w14:paraId="40FD2117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9EB58A1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64B3FA31" w14:textId="67922F89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6792249B" w14:textId="5BF5AEF8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6C934358" w14:textId="53BB6E5F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688B7C87" w14:textId="2897B5C0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A354718" w14:textId="0E643785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78F54DD0" w14:textId="1E8C7C8F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75B72C8E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0F353781" w14:textId="014F7538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079F0358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74CA72F2" w14:textId="77777777" w:rsidTr="00B720B9">
        <w:trPr>
          <w:trHeight w:val="250"/>
        </w:trPr>
        <w:tc>
          <w:tcPr>
            <w:tcW w:w="275" w:type="pct"/>
            <w:vMerge w:val="restart"/>
            <w:hideMark/>
          </w:tcPr>
          <w:p w14:paraId="6884F72C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1.1.5</w:t>
            </w:r>
          </w:p>
        </w:tc>
        <w:tc>
          <w:tcPr>
            <w:tcW w:w="625" w:type="pct"/>
            <w:vMerge w:val="restart"/>
            <w:hideMark/>
          </w:tcPr>
          <w:p w14:paraId="500B3F08" w14:textId="722A172D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384" w:type="pct"/>
            <w:hideMark/>
          </w:tcPr>
          <w:p w14:paraId="5A7DECE6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2BF608F9" w14:textId="1CB96EE8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18C314FF" w14:textId="51A07C52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0F093AA1" w14:textId="7A1C25D6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01AEA9B" w14:textId="2C0027F5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53A73E62" w14:textId="1C06ABF4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52111C07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УКС Администрации ЗАТО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719" w:type="pct"/>
            <w:hideMark/>
          </w:tcPr>
          <w:p w14:paraId="756D1DFE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7624973A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584644" w:rsidRPr="009A1E58" w14:paraId="55F4088B" w14:textId="77777777" w:rsidTr="00B720B9">
        <w:trPr>
          <w:trHeight w:val="277"/>
        </w:trPr>
        <w:tc>
          <w:tcPr>
            <w:tcW w:w="275" w:type="pct"/>
            <w:vMerge/>
            <w:vAlign w:val="center"/>
            <w:hideMark/>
          </w:tcPr>
          <w:p w14:paraId="15A896E4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FB16EBC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54F20E31" w14:textId="65158219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65175D38" w14:textId="0C94C084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4C600B01" w14:textId="4362580B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B930127" w14:textId="6F1CCD23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19FFC33" w14:textId="15986BC3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219B11DD" w14:textId="50FCEB60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508FCF6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4DD539D" w14:textId="1C14B8F2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49DD9D9A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4143E121" w14:textId="77777777" w:rsidTr="00B720B9">
        <w:trPr>
          <w:trHeight w:val="284"/>
        </w:trPr>
        <w:tc>
          <w:tcPr>
            <w:tcW w:w="275" w:type="pct"/>
            <w:vMerge/>
            <w:vAlign w:val="center"/>
            <w:hideMark/>
          </w:tcPr>
          <w:p w14:paraId="0DF8900B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3BABDC8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7E0F5594" w14:textId="292D99A6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2D530A40" w14:textId="3974CB1E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65BCF9E9" w14:textId="3F973424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DCC567C" w14:textId="19176E43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31E89AB" w14:textId="034E90DE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05944EEC" w14:textId="274FE764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5A4797F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31D5B4BC" w14:textId="12324B43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6E836197" w14:textId="44D2D21A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40883733" w14:textId="77777777" w:rsidTr="00B645A2">
        <w:trPr>
          <w:trHeight w:val="982"/>
        </w:trPr>
        <w:tc>
          <w:tcPr>
            <w:tcW w:w="275" w:type="pct"/>
            <w:vMerge/>
            <w:vAlign w:val="center"/>
            <w:hideMark/>
          </w:tcPr>
          <w:p w14:paraId="642091D1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086EF2B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63922234" w14:textId="37502E2D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78372012" w14:textId="4F353E0A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75D6440D" w14:textId="015420B8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37FDAE1E" w14:textId="66D2AB2B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A0D976F" w14:textId="5851514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16772B55" w14:textId="480DB962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74C62395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705004CF" w14:textId="32FF6819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263" w:type="pct"/>
            <w:hideMark/>
          </w:tcPr>
          <w:p w14:paraId="48D578CD" w14:textId="4BA1A9F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64D8ECF5" w14:textId="77777777" w:rsidTr="00B720B9">
        <w:trPr>
          <w:trHeight w:val="268"/>
        </w:trPr>
        <w:tc>
          <w:tcPr>
            <w:tcW w:w="275" w:type="pct"/>
            <w:vMerge w:val="restart"/>
            <w:hideMark/>
          </w:tcPr>
          <w:p w14:paraId="2EF0AA97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1.1.6</w:t>
            </w:r>
          </w:p>
        </w:tc>
        <w:tc>
          <w:tcPr>
            <w:tcW w:w="625" w:type="pct"/>
            <w:vMerge w:val="restart"/>
            <w:hideMark/>
          </w:tcPr>
          <w:p w14:paraId="61CD2145" w14:textId="7FE64D4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Капитальный ремонт моста на автодорожном проезде № 38 по ул.Первомайс</w:t>
            </w:r>
            <w:r w:rsidR="00085F63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кой в г.Северске</w:t>
            </w:r>
          </w:p>
        </w:tc>
        <w:tc>
          <w:tcPr>
            <w:tcW w:w="384" w:type="pct"/>
            <w:hideMark/>
          </w:tcPr>
          <w:p w14:paraId="158239AC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3FEB3AA6" w14:textId="49DDD70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31" w:type="pct"/>
            <w:hideMark/>
          </w:tcPr>
          <w:p w14:paraId="3E35D0DD" w14:textId="0CDBC9E2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319A90F8" w14:textId="3AF0764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1B8360A" w14:textId="216EB9EE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384" w:type="pct"/>
            <w:hideMark/>
          </w:tcPr>
          <w:p w14:paraId="62FDDD18" w14:textId="33C93CAC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4017DC27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УКС Администрации ЗАТО </w:t>
            </w:r>
          </w:p>
          <w:p w14:paraId="6E65965D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719" w:type="pct"/>
            <w:hideMark/>
          </w:tcPr>
          <w:p w14:paraId="4A465197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06B4E59A" w14:textId="77777777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584644" w:rsidRPr="009A1E58" w14:paraId="2FE45403" w14:textId="77777777" w:rsidTr="00B645A2">
        <w:trPr>
          <w:trHeight w:val="1004"/>
        </w:trPr>
        <w:tc>
          <w:tcPr>
            <w:tcW w:w="275" w:type="pct"/>
            <w:vMerge/>
            <w:vAlign w:val="center"/>
            <w:hideMark/>
          </w:tcPr>
          <w:p w14:paraId="71074CB1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0160C66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28E686B0" w14:textId="7122FD76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2EC9DB6A" w14:textId="0052F314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31" w:type="pct"/>
            <w:hideMark/>
          </w:tcPr>
          <w:p w14:paraId="10F3444F" w14:textId="0CB1A3A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5F903329" w14:textId="4C7FFF2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A078908" w14:textId="639C02CD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384" w:type="pct"/>
            <w:hideMark/>
          </w:tcPr>
          <w:p w14:paraId="4E20C947" w14:textId="549E731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AD68CAC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73DF8131" w14:textId="77552052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</w:t>
            </w:r>
            <w:r w:rsidR="00B720B9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  <w:hideMark/>
          </w:tcPr>
          <w:p w14:paraId="606C256B" w14:textId="7777777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2DEA1DDF" w14:textId="77777777" w:rsidTr="00B720B9">
        <w:trPr>
          <w:trHeight w:val="142"/>
        </w:trPr>
        <w:tc>
          <w:tcPr>
            <w:tcW w:w="275" w:type="pct"/>
            <w:vMerge/>
            <w:vAlign w:val="center"/>
          </w:tcPr>
          <w:p w14:paraId="2AC8A5C9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6E8CC8E3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</w:tcPr>
          <w:p w14:paraId="2A03A780" w14:textId="6BF5A460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</w:tcPr>
          <w:p w14:paraId="693D96DD" w14:textId="1033EEB9" w:rsidR="00584644" w:rsidRPr="009A1E58" w:rsidRDefault="00584644" w:rsidP="0058464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</w:tcPr>
          <w:p w14:paraId="7AD1936B" w14:textId="235DE10F" w:rsidR="00584644" w:rsidRPr="009A1E58" w:rsidRDefault="00584644" w:rsidP="0058464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</w:tcPr>
          <w:p w14:paraId="551168BB" w14:textId="7F70809C" w:rsidR="00584644" w:rsidRPr="009A1E58" w:rsidRDefault="00584644" w:rsidP="0058464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7EBA753" w14:textId="0FD4BDAA" w:rsidR="00584644" w:rsidRPr="009A1E58" w:rsidRDefault="00584644" w:rsidP="0058464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</w:tcPr>
          <w:p w14:paraId="467EE961" w14:textId="3F501E92" w:rsidR="00584644" w:rsidRPr="009A1E58" w:rsidRDefault="00584644" w:rsidP="0058464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</w:tcPr>
          <w:p w14:paraId="0DCBF9FF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65425140" w14:textId="17C5E559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</w:t>
            </w:r>
            <w:r w:rsidR="00B720B9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</w:tcPr>
          <w:p w14:paraId="3C33E522" w14:textId="5EB2998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584644" w:rsidRPr="009A1E58" w14:paraId="593FF0D3" w14:textId="77777777" w:rsidTr="00B720B9">
        <w:trPr>
          <w:trHeight w:val="993"/>
        </w:trPr>
        <w:tc>
          <w:tcPr>
            <w:tcW w:w="275" w:type="pct"/>
            <w:vMerge/>
            <w:vAlign w:val="center"/>
            <w:hideMark/>
          </w:tcPr>
          <w:p w14:paraId="2C56D39F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A01508F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3F7C309A" w14:textId="7B9B8EFB" w:rsidR="00584644" w:rsidRPr="009A1E58" w:rsidRDefault="00584644" w:rsidP="0058464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1A6155B2" w14:textId="1C2050D1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1" w:type="pct"/>
            <w:hideMark/>
          </w:tcPr>
          <w:p w14:paraId="232147A9" w14:textId="1B1AA03D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4EC6E87F" w14:textId="79071F50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FD242A1" w14:textId="26F68225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84" w:type="pct"/>
            <w:hideMark/>
          </w:tcPr>
          <w:p w14:paraId="0052E2F3" w14:textId="5B283869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06D92A32" w14:textId="77777777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4347032" w14:textId="1DFC4F0A" w:rsidR="00584644" w:rsidRPr="009A1E58" w:rsidRDefault="00584644" w:rsidP="0058464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отремонтированного дорожного покрытия, км;</w:t>
            </w:r>
            <w:r w:rsidR="00B720B9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  <w:hideMark/>
          </w:tcPr>
          <w:p w14:paraId="7AC10093" w14:textId="41399037" w:rsidR="00584644" w:rsidRPr="009A1E58" w:rsidRDefault="00584644" w:rsidP="0058464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8A19AA" w:rsidRPr="009A1E58" w14:paraId="05C7D647" w14:textId="77777777" w:rsidTr="00074C46">
        <w:trPr>
          <w:trHeight w:val="135"/>
        </w:trPr>
        <w:tc>
          <w:tcPr>
            <w:tcW w:w="275" w:type="pct"/>
            <w:hideMark/>
          </w:tcPr>
          <w:p w14:paraId="74CA2FE5" w14:textId="77777777" w:rsidR="008A19AA" w:rsidRPr="009A1E58" w:rsidRDefault="008A19AA" w:rsidP="008A19AA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4725" w:type="pct"/>
            <w:gridSpan w:val="10"/>
            <w:hideMark/>
          </w:tcPr>
          <w:p w14:paraId="0B9C49CC" w14:textId="77777777" w:rsidR="008A19AA" w:rsidRPr="009A1E58" w:rsidRDefault="008A19AA" w:rsidP="008A19A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5935C8" w:rsidRPr="009A1E58" w14:paraId="1B2BF89F" w14:textId="77777777" w:rsidTr="00B720B9">
        <w:trPr>
          <w:trHeight w:val="176"/>
        </w:trPr>
        <w:tc>
          <w:tcPr>
            <w:tcW w:w="275" w:type="pct"/>
            <w:vMerge w:val="restart"/>
            <w:hideMark/>
          </w:tcPr>
          <w:p w14:paraId="5E7419FD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625" w:type="pct"/>
            <w:vMerge w:val="restart"/>
            <w:hideMark/>
          </w:tcPr>
          <w:p w14:paraId="2715E198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384" w:type="pct"/>
            <w:hideMark/>
          </w:tcPr>
          <w:p w14:paraId="0D7C402A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72B64AB8" w14:textId="31817DA1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31" w:type="pct"/>
            <w:hideMark/>
          </w:tcPr>
          <w:p w14:paraId="565D6F47" w14:textId="2F25645D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5982C923" w14:textId="24C94422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43 368,80</w:t>
            </w:r>
          </w:p>
        </w:tc>
        <w:tc>
          <w:tcPr>
            <w:tcW w:w="479" w:type="pct"/>
            <w:hideMark/>
          </w:tcPr>
          <w:p w14:paraId="096B3576" w14:textId="4EAAFA96" w:rsidR="005935C8" w:rsidRPr="009A1E58" w:rsidRDefault="009A1E58" w:rsidP="005935C8">
            <w:pPr>
              <w:ind w:left="-57"/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242 181,92</w:t>
            </w:r>
          </w:p>
        </w:tc>
        <w:tc>
          <w:tcPr>
            <w:tcW w:w="384" w:type="pct"/>
            <w:hideMark/>
          </w:tcPr>
          <w:p w14:paraId="70EE9900" w14:textId="39AD3A5F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0C708A7E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УКС Администрации ЗАТО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719" w:type="pct"/>
            <w:hideMark/>
          </w:tcPr>
          <w:p w14:paraId="547DB00E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74D7F056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5935C8" w:rsidRPr="009A1E58" w14:paraId="33815DC9" w14:textId="77777777" w:rsidTr="00B645A2">
        <w:trPr>
          <w:trHeight w:val="1533"/>
        </w:trPr>
        <w:tc>
          <w:tcPr>
            <w:tcW w:w="275" w:type="pct"/>
            <w:vMerge/>
            <w:vAlign w:val="center"/>
            <w:hideMark/>
          </w:tcPr>
          <w:p w14:paraId="00EDBC77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B63C665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7DBEEE20" w14:textId="2A2F0D10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20C23A56" w14:textId="63B6B37D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31" w:type="pct"/>
            <w:hideMark/>
          </w:tcPr>
          <w:p w14:paraId="5644C0B2" w14:textId="6215B497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26A14322" w14:textId="10D89B8C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43 368,80</w:t>
            </w:r>
          </w:p>
        </w:tc>
        <w:tc>
          <w:tcPr>
            <w:tcW w:w="479" w:type="pct"/>
            <w:hideMark/>
          </w:tcPr>
          <w:p w14:paraId="13993A5C" w14:textId="0B2EC884" w:rsidR="005935C8" w:rsidRPr="009A1E58" w:rsidRDefault="009A1E58" w:rsidP="005935C8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115 981,92</w:t>
            </w:r>
          </w:p>
        </w:tc>
        <w:tc>
          <w:tcPr>
            <w:tcW w:w="384" w:type="pct"/>
            <w:hideMark/>
          </w:tcPr>
          <w:p w14:paraId="78608813" w14:textId="1E6C3DD7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A514AFF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0BB6E97D" w14:textId="1100FA86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63" w:type="pct"/>
            <w:hideMark/>
          </w:tcPr>
          <w:p w14:paraId="03281384" w14:textId="2C6711A2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5935C8" w:rsidRPr="009A1E58" w14:paraId="2AFF6262" w14:textId="77777777" w:rsidTr="00B720B9">
        <w:trPr>
          <w:trHeight w:val="70"/>
        </w:trPr>
        <w:tc>
          <w:tcPr>
            <w:tcW w:w="275" w:type="pct"/>
            <w:vMerge/>
            <w:vAlign w:val="center"/>
          </w:tcPr>
          <w:p w14:paraId="48AEB0E0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70C44C60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</w:tcPr>
          <w:p w14:paraId="35B2F843" w14:textId="3F9FC6D8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</w:tcPr>
          <w:p w14:paraId="2DEADFB5" w14:textId="40186F56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31" w:type="pct"/>
          </w:tcPr>
          <w:p w14:paraId="2694F387" w14:textId="75AAAF80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</w:tcPr>
          <w:p w14:paraId="3B4F548A" w14:textId="352A9965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6B0B72" w14:textId="73AAC51E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384" w:type="pct"/>
          </w:tcPr>
          <w:p w14:paraId="3EA30209" w14:textId="69D11B7F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</w:tcPr>
          <w:p w14:paraId="0E91E339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</w:tcPr>
          <w:p w14:paraId="0DC6ADEB" w14:textId="212D8C2E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63" w:type="pct"/>
          </w:tcPr>
          <w:p w14:paraId="1A0ACA4B" w14:textId="1AD533E5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5935C8" w:rsidRPr="009A1E58" w14:paraId="69F480D2" w14:textId="77777777" w:rsidTr="00B645A2">
        <w:trPr>
          <w:trHeight w:val="1435"/>
        </w:trPr>
        <w:tc>
          <w:tcPr>
            <w:tcW w:w="275" w:type="pct"/>
            <w:vMerge/>
            <w:vAlign w:val="center"/>
            <w:hideMark/>
          </w:tcPr>
          <w:p w14:paraId="01F72270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0F0CEAD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313567DE" w14:textId="529F0B94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68DE6FC7" w14:textId="61089A57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31" w:type="pct"/>
            <w:hideMark/>
          </w:tcPr>
          <w:p w14:paraId="387324EF" w14:textId="3A906940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345CBBBE" w14:textId="36A2A501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49B3679" w14:textId="6E35ED62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pacing w:val="-18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384" w:type="pct"/>
            <w:hideMark/>
          </w:tcPr>
          <w:p w14:paraId="3185A09E" w14:textId="3A0BC973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6E6F8D03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48818E19" w14:textId="1C8E5572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63" w:type="pct"/>
            <w:hideMark/>
          </w:tcPr>
          <w:p w14:paraId="2D351F0A" w14:textId="7AD3714F" w:rsidR="005935C8" w:rsidRPr="009A1E58" w:rsidRDefault="005935C8" w:rsidP="005935C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5935C8" w:rsidRPr="009A1E58" w14:paraId="4AF8B945" w14:textId="77777777" w:rsidTr="00B720B9">
        <w:trPr>
          <w:trHeight w:val="177"/>
        </w:trPr>
        <w:tc>
          <w:tcPr>
            <w:tcW w:w="275" w:type="pct"/>
            <w:vMerge w:val="restart"/>
            <w:hideMark/>
          </w:tcPr>
          <w:p w14:paraId="504A527E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2.1.1</w:t>
            </w:r>
          </w:p>
        </w:tc>
        <w:tc>
          <w:tcPr>
            <w:tcW w:w="625" w:type="pct"/>
            <w:vMerge w:val="restart"/>
            <w:hideMark/>
          </w:tcPr>
          <w:p w14:paraId="4E4B9AAB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384" w:type="pct"/>
            <w:hideMark/>
          </w:tcPr>
          <w:p w14:paraId="4579655E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hideMark/>
          </w:tcPr>
          <w:p w14:paraId="5D32996B" w14:textId="20D7CEEC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31" w:type="pct"/>
            <w:hideMark/>
          </w:tcPr>
          <w:p w14:paraId="793488A4" w14:textId="6E07C3BC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6F6AF58F" w14:textId="2D4B09AF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43 368,80</w:t>
            </w:r>
          </w:p>
        </w:tc>
        <w:tc>
          <w:tcPr>
            <w:tcW w:w="479" w:type="pct"/>
            <w:hideMark/>
          </w:tcPr>
          <w:p w14:paraId="755B640F" w14:textId="5E94C074" w:rsidR="005935C8" w:rsidRPr="009A1E58" w:rsidRDefault="009A1E5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242 181,92</w:t>
            </w:r>
          </w:p>
        </w:tc>
        <w:tc>
          <w:tcPr>
            <w:tcW w:w="384" w:type="pct"/>
            <w:hideMark/>
          </w:tcPr>
          <w:p w14:paraId="4E1A900E" w14:textId="15311C84" w:rsidR="005935C8" w:rsidRPr="009A1E58" w:rsidRDefault="005935C8" w:rsidP="005935C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6C15459F" w14:textId="77777777" w:rsidR="005935C8" w:rsidRPr="009A1E58" w:rsidRDefault="005935C8" w:rsidP="005935C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УКС Администрации ЗАТО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719" w:type="pct"/>
            <w:hideMark/>
          </w:tcPr>
          <w:p w14:paraId="071CCB1E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76A8F62B" w14:textId="77777777" w:rsidR="005935C8" w:rsidRPr="009A1E58" w:rsidRDefault="005935C8" w:rsidP="005935C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AD6514" w:rsidRPr="009A1E58" w14:paraId="738154EA" w14:textId="77777777" w:rsidTr="00B720B9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42E86A67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946BF31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5A21A978" w14:textId="1D0D81E6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hideMark/>
          </w:tcPr>
          <w:p w14:paraId="586F454C" w14:textId="69C51FAA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31" w:type="pct"/>
            <w:hideMark/>
          </w:tcPr>
          <w:p w14:paraId="3FC2533F" w14:textId="5E0731DF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D005B2D" w14:textId="0DFA466F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43 368,80</w:t>
            </w:r>
          </w:p>
        </w:tc>
        <w:tc>
          <w:tcPr>
            <w:tcW w:w="479" w:type="pct"/>
            <w:hideMark/>
          </w:tcPr>
          <w:p w14:paraId="31B6852C" w14:textId="3C7A46D2" w:rsidR="00AD6514" w:rsidRPr="009A1E58" w:rsidRDefault="009A1E58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115 981,92</w:t>
            </w:r>
          </w:p>
        </w:tc>
        <w:tc>
          <w:tcPr>
            <w:tcW w:w="384" w:type="pct"/>
            <w:hideMark/>
          </w:tcPr>
          <w:p w14:paraId="421FA8D3" w14:textId="20E53031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39C7733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3495C37C" w14:textId="223CFB94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B720B9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  <w:hideMark/>
          </w:tcPr>
          <w:p w14:paraId="70792B5C" w14:textId="1F5B2F84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AD6514" w:rsidRPr="009A1E58" w14:paraId="194567C1" w14:textId="77777777" w:rsidTr="00B720B9">
        <w:trPr>
          <w:trHeight w:val="70"/>
        </w:trPr>
        <w:tc>
          <w:tcPr>
            <w:tcW w:w="275" w:type="pct"/>
            <w:vMerge/>
            <w:vAlign w:val="center"/>
            <w:hideMark/>
          </w:tcPr>
          <w:p w14:paraId="43A395CF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5B70954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09EDC146" w14:textId="03CE5C8C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hideMark/>
          </w:tcPr>
          <w:p w14:paraId="011C4152" w14:textId="1960E3A6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31" w:type="pct"/>
            <w:hideMark/>
          </w:tcPr>
          <w:p w14:paraId="3402A4AE" w14:textId="61545DE6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64748266" w14:textId="1AA82A4D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4BB6A91" w14:textId="7AED8371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384" w:type="pct"/>
            <w:hideMark/>
          </w:tcPr>
          <w:p w14:paraId="04F4273A" w14:textId="7F5E977B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25919ACA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5DEBEC21" w14:textId="052BB8BF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ный ремонт и ремонт, км;</w:t>
            </w:r>
            <w:r w:rsidR="00B645A2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  <w:hideMark/>
          </w:tcPr>
          <w:p w14:paraId="3ECEA965" w14:textId="4D061AA3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lastRenderedPageBreak/>
              <w:t>3</w:t>
            </w:r>
          </w:p>
        </w:tc>
      </w:tr>
      <w:tr w:rsidR="00AD6514" w:rsidRPr="009A1E58" w14:paraId="597B8A1E" w14:textId="77777777" w:rsidTr="00B720B9">
        <w:trPr>
          <w:trHeight w:val="239"/>
        </w:trPr>
        <w:tc>
          <w:tcPr>
            <w:tcW w:w="275" w:type="pct"/>
            <w:vMerge/>
            <w:vAlign w:val="center"/>
            <w:hideMark/>
          </w:tcPr>
          <w:p w14:paraId="16AA0559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39BDD95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5D906416" w14:textId="6F337CE6" w:rsidR="00AD6514" w:rsidRPr="009A1E58" w:rsidRDefault="00AD6514" w:rsidP="00AD65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hideMark/>
          </w:tcPr>
          <w:p w14:paraId="075C7A5C" w14:textId="333D5983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31" w:type="pct"/>
            <w:hideMark/>
          </w:tcPr>
          <w:p w14:paraId="01CED126" w14:textId="3279B241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763A5B58" w14:textId="10F97BC0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7CF362F" w14:textId="6D8D368C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384" w:type="pct"/>
            <w:hideMark/>
          </w:tcPr>
          <w:p w14:paraId="235E732E" w14:textId="0FABF50B" w:rsidR="00AD6514" w:rsidRPr="009A1E58" w:rsidRDefault="00AD6514" w:rsidP="00AD651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797577D6" w14:textId="77777777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2A833B90" w14:textId="058973CA" w:rsidR="00AD6514" w:rsidRPr="009A1E58" w:rsidRDefault="00AD6514" w:rsidP="00AD65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B645A2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тыс м</w:t>
            </w:r>
          </w:p>
        </w:tc>
        <w:tc>
          <w:tcPr>
            <w:tcW w:w="263" w:type="pct"/>
            <w:hideMark/>
          </w:tcPr>
          <w:p w14:paraId="0790CFAB" w14:textId="60C14406" w:rsidR="00AD6514" w:rsidRPr="009A1E58" w:rsidRDefault="00AD6514" w:rsidP="00AD651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9A1E58" w:rsidRPr="009A1E58" w14:paraId="1B87D668" w14:textId="77777777" w:rsidTr="00B720B9">
        <w:trPr>
          <w:trHeight w:val="315"/>
        </w:trPr>
        <w:tc>
          <w:tcPr>
            <w:tcW w:w="275" w:type="pct"/>
            <w:vMerge w:val="restart"/>
            <w:hideMark/>
          </w:tcPr>
          <w:p w14:paraId="731FF713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25" w:type="pct"/>
            <w:vMerge w:val="restart"/>
            <w:hideMark/>
          </w:tcPr>
          <w:p w14:paraId="2C56881E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подпрограмме 1</w:t>
            </w:r>
          </w:p>
        </w:tc>
        <w:tc>
          <w:tcPr>
            <w:tcW w:w="384" w:type="pct"/>
            <w:hideMark/>
          </w:tcPr>
          <w:p w14:paraId="0EB0B640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C7670" w14:textId="19C8212C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504 845,64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88194" w14:textId="6F1A41FF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FCAE8" w14:textId="33433268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240 500,00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7EC57" w14:textId="5382FE42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264 345,64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29914" w14:textId="1A63AB8B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26875515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719" w:type="pct"/>
            <w:hideMark/>
          </w:tcPr>
          <w:p w14:paraId="30D7BEAD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5FBAC797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9A1E58" w:rsidRPr="009A1E58" w14:paraId="7426A2D9" w14:textId="77777777" w:rsidTr="00B720B9">
        <w:trPr>
          <w:trHeight w:val="315"/>
        </w:trPr>
        <w:tc>
          <w:tcPr>
            <w:tcW w:w="275" w:type="pct"/>
            <w:vMerge/>
            <w:vAlign w:val="center"/>
            <w:hideMark/>
          </w:tcPr>
          <w:p w14:paraId="4539127F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9876D40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1B77054C" w14:textId="161FE2E8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EE4E" w14:textId="53438C1E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378 595,64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CFAEE" w14:textId="39B69C9F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35912" w14:textId="6CD9CFD3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240 500,00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CF4DC" w14:textId="4D68EA6E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138 095,64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A765C" w14:textId="20D56DAF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F6B8A7A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3BAC491B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5B7D6208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9A1E58" w:rsidRPr="009A1E58" w14:paraId="1E9253BA" w14:textId="77777777" w:rsidTr="00B720B9">
        <w:trPr>
          <w:trHeight w:val="236"/>
        </w:trPr>
        <w:tc>
          <w:tcPr>
            <w:tcW w:w="275" w:type="pct"/>
            <w:vMerge/>
            <w:vAlign w:val="center"/>
            <w:hideMark/>
          </w:tcPr>
          <w:p w14:paraId="094245CA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E7BF9AC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05262A88" w14:textId="0D5C3802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5E3A" w14:textId="6BDF6D38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DA119" w14:textId="15DE8A0B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A279B" w14:textId="7EFC590E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E31F7" w14:textId="165A5C0C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F7D3D" w14:textId="7D48E0FD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543462F4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78C503A7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392A15C7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9A1E58" w:rsidRPr="009A1E58" w14:paraId="5EA4DFF4" w14:textId="77777777" w:rsidTr="00B720B9">
        <w:trPr>
          <w:trHeight w:val="315"/>
        </w:trPr>
        <w:tc>
          <w:tcPr>
            <w:tcW w:w="275" w:type="pct"/>
            <w:vMerge/>
            <w:vAlign w:val="center"/>
            <w:hideMark/>
          </w:tcPr>
          <w:p w14:paraId="6EA2D7A4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8379CF2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84" w:type="pct"/>
            <w:hideMark/>
          </w:tcPr>
          <w:p w14:paraId="088CDF30" w14:textId="35B909A5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DDE0" w14:textId="55C77902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E9F02" w14:textId="4B1831F7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6F840" w14:textId="42004E51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E9813" w14:textId="6807984D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63 150,00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CEF3D" w14:textId="478E56B1" w:rsidR="009A1E58" w:rsidRPr="009A1E58" w:rsidRDefault="009A1E58" w:rsidP="009A1E5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9A1E58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32" w:type="pct"/>
            <w:vMerge/>
            <w:vAlign w:val="center"/>
            <w:hideMark/>
          </w:tcPr>
          <w:p w14:paraId="3AA2C4F0" w14:textId="77777777" w:rsidR="009A1E58" w:rsidRPr="009A1E58" w:rsidRDefault="009A1E58" w:rsidP="009A1E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19" w:type="pct"/>
            <w:hideMark/>
          </w:tcPr>
          <w:p w14:paraId="1169F37F" w14:textId="77777777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263" w:type="pct"/>
            <w:hideMark/>
          </w:tcPr>
          <w:p w14:paraId="28AF0D7B" w14:textId="2DE78305" w:rsidR="009A1E58" w:rsidRPr="009A1E58" w:rsidRDefault="009A1E58" w:rsidP="009A1E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A1E5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  <w:r w:rsidR="004A053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»</w:t>
            </w:r>
          </w:p>
        </w:tc>
      </w:tr>
    </w:tbl>
    <w:p w14:paraId="3137D5D9" w14:textId="00CE9D55" w:rsidR="00957F3D" w:rsidRPr="009A1E58" w:rsidRDefault="00957F3D" w:rsidP="005935C8">
      <w:pPr>
        <w:ind w:firstLine="708"/>
        <w:rPr>
          <w:rFonts w:ascii="Times New Roman" w:hAnsi="Times New Roman" w:cs="Times New Roman"/>
          <w:sz w:val="22"/>
        </w:rPr>
      </w:pPr>
    </w:p>
    <w:sectPr w:rsidR="00957F3D" w:rsidRPr="009A1E58" w:rsidSect="002567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85526" w14:textId="77777777" w:rsidR="00AE0ED0" w:rsidRDefault="00AE0ED0" w:rsidP="002E5BF2">
      <w:r>
        <w:separator/>
      </w:r>
    </w:p>
  </w:endnote>
  <w:endnote w:type="continuationSeparator" w:id="0">
    <w:p w14:paraId="1F991985" w14:textId="77777777" w:rsidR="00AE0ED0" w:rsidRDefault="00AE0ED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21AE" w14:textId="77777777" w:rsidR="00213A2A" w:rsidRDefault="00213A2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9E65" w14:textId="358A93B2" w:rsidR="00187E11" w:rsidRPr="00B57537" w:rsidRDefault="00B57537" w:rsidP="00B57537">
    <w:pPr>
      <w:pStyle w:val="a8"/>
    </w:pPr>
    <w:r w:rsidRPr="00B5753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7B79" w14:textId="0AE1E74E" w:rsidR="00213A2A" w:rsidRPr="00B57537" w:rsidRDefault="00B57537" w:rsidP="00B57537">
    <w:pPr>
      <w:pStyle w:val="a8"/>
    </w:pPr>
    <w:r w:rsidRPr="00B57537">
      <w:rPr>
        <w:rFonts w:ascii="Times New Roman" w:hAnsi="Times New Roman" w:cs="Times New Roman"/>
        <w:sz w:val="20"/>
        <w:szCs w:val="20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9A4C3" w14:textId="77777777" w:rsidR="00AE0ED0" w:rsidRDefault="00AE0ED0" w:rsidP="002E5BF2">
      <w:r>
        <w:separator/>
      </w:r>
    </w:p>
  </w:footnote>
  <w:footnote w:type="continuationSeparator" w:id="0">
    <w:p w14:paraId="56701304" w14:textId="77777777" w:rsidR="00AE0ED0" w:rsidRDefault="00AE0ED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757D" w14:textId="77777777" w:rsidR="00213A2A" w:rsidRDefault="00213A2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5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F5212DA" w14:textId="77777777" w:rsidR="00187E11" w:rsidRPr="00D956B5" w:rsidRDefault="00187E11">
        <w:pPr>
          <w:pStyle w:val="a6"/>
          <w:jc w:val="center"/>
          <w:rPr>
            <w:rFonts w:ascii="Times New Roman" w:hAnsi="Times New Roman" w:cs="Times New Roman"/>
          </w:rPr>
        </w:pPr>
        <w:r w:rsidRPr="00D956B5">
          <w:rPr>
            <w:rFonts w:ascii="Times New Roman" w:hAnsi="Times New Roman" w:cs="Times New Roman"/>
          </w:rPr>
          <w:fldChar w:fldCharType="begin"/>
        </w:r>
        <w:r w:rsidRPr="00D956B5">
          <w:rPr>
            <w:rFonts w:ascii="Times New Roman" w:hAnsi="Times New Roman" w:cs="Times New Roman"/>
          </w:rPr>
          <w:instrText>PAGE   \* MERGEFORMAT</w:instrText>
        </w:r>
        <w:r w:rsidRPr="00D956B5">
          <w:rPr>
            <w:rFonts w:ascii="Times New Roman" w:hAnsi="Times New Roman" w:cs="Times New Roman"/>
          </w:rPr>
          <w:fldChar w:fldCharType="separate"/>
        </w:r>
        <w:r w:rsidR="00D444D6">
          <w:rPr>
            <w:rFonts w:ascii="Times New Roman" w:hAnsi="Times New Roman" w:cs="Times New Roman"/>
            <w:noProof/>
          </w:rPr>
          <w:t>6</w:t>
        </w:r>
        <w:r w:rsidRPr="00D956B5">
          <w:rPr>
            <w:rFonts w:ascii="Times New Roman" w:hAnsi="Times New Roman" w:cs="Times New Roman"/>
          </w:rPr>
          <w:fldChar w:fldCharType="end"/>
        </w:r>
      </w:p>
    </w:sdtContent>
  </w:sdt>
  <w:p w14:paraId="7AA9FFBF" w14:textId="77777777" w:rsidR="00187E11" w:rsidRDefault="00187E1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4016D" w14:textId="77777777" w:rsidR="00213A2A" w:rsidRDefault="00213A2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35158"/>
    <w:rsid w:val="00041E11"/>
    <w:rsid w:val="000455BB"/>
    <w:rsid w:val="0005442C"/>
    <w:rsid w:val="00055285"/>
    <w:rsid w:val="00063C1E"/>
    <w:rsid w:val="00066715"/>
    <w:rsid w:val="00066954"/>
    <w:rsid w:val="000711DC"/>
    <w:rsid w:val="000726C5"/>
    <w:rsid w:val="00074C46"/>
    <w:rsid w:val="00085A89"/>
    <w:rsid w:val="00085F63"/>
    <w:rsid w:val="000B5A5F"/>
    <w:rsid w:val="000B62A7"/>
    <w:rsid w:val="000D63EB"/>
    <w:rsid w:val="000F137D"/>
    <w:rsid w:val="001066C5"/>
    <w:rsid w:val="00111B76"/>
    <w:rsid w:val="00133803"/>
    <w:rsid w:val="001342D4"/>
    <w:rsid w:val="0014161D"/>
    <w:rsid w:val="00144819"/>
    <w:rsid w:val="00150634"/>
    <w:rsid w:val="00156A99"/>
    <w:rsid w:val="00170742"/>
    <w:rsid w:val="00170CEA"/>
    <w:rsid w:val="001767B2"/>
    <w:rsid w:val="00183F28"/>
    <w:rsid w:val="00187E11"/>
    <w:rsid w:val="001B7207"/>
    <w:rsid w:val="001E7041"/>
    <w:rsid w:val="00213A2A"/>
    <w:rsid w:val="00256701"/>
    <w:rsid w:val="00256D6F"/>
    <w:rsid w:val="002664A1"/>
    <w:rsid w:val="00293D09"/>
    <w:rsid w:val="0029484F"/>
    <w:rsid w:val="002D628F"/>
    <w:rsid w:val="002E5BF2"/>
    <w:rsid w:val="002E7F9D"/>
    <w:rsid w:val="00311EA6"/>
    <w:rsid w:val="003152DD"/>
    <w:rsid w:val="00316869"/>
    <w:rsid w:val="00322EEC"/>
    <w:rsid w:val="00353C71"/>
    <w:rsid w:val="00387078"/>
    <w:rsid w:val="003A5C94"/>
    <w:rsid w:val="003A7CBE"/>
    <w:rsid w:val="003E70BB"/>
    <w:rsid w:val="003F7377"/>
    <w:rsid w:val="00401942"/>
    <w:rsid w:val="0041192A"/>
    <w:rsid w:val="0041419C"/>
    <w:rsid w:val="00422165"/>
    <w:rsid w:val="00426D3D"/>
    <w:rsid w:val="00462731"/>
    <w:rsid w:val="00465704"/>
    <w:rsid w:val="00475F95"/>
    <w:rsid w:val="004A0087"/>
    <w:rsid w:val="004A053F"/>
    <w:rsid w:val="004C70C8"/>
    <w:rsid w:val="00501D62"/>
    <w:rsid w:val="00502ADC"/>
    <w:rsid w:val="0050430B"/>
    <w:rsid w:val="0050600B"/>
    <w:rsid w:val="005170C5"/>
    <w:rsid w:val="005626B3"/>
    <w:rsid w:val="00562FA5"/>
    <w:rsid w:val="00566CDD"/>
    <w:rsid w:val="00566F97"/>
    <w:rsid w:val="00584644"/>
    <w:rsid w:val="005935C8"/>
    <w:rsid w:val="005B2BE0"/>
    <w:rsid w:val="005B3560"/>
    <w:rsid w:val="005B6C91"/>
    <w:rsid w:val="005C770B"/>
    <w:rsid w:val="005C7B54"/>
    <w:rsid w:val="005E23CA"/>
    <w:rsid w:val="005E7D0C"/>
    <w:rsid w:val="0061569E"/>
    <w:rsid w:val="0063507B"/>
    <w:rsid w:val="00665B06"/>
    <w:rsid w:val="00667FA2"/>
    <w:rsid w:val="006821D1"/>
    <w:rsid w:val="00693014"/>
    <w:rsid w:val="006965B5"/>
    <w:rsid w:val="006D350B"/>
    <w:rsid w:val="00703AC8"/>
    <w:rsid w:val="00711555"/>
    <w:rsid w:val="00711AF9"/>
    <w:rsid w:val="007163EE"/>
    <w:rsid w:val="00735CDA"/>
    <w:rsid w:val="007374D6"/>
    <w:rsid w:val="007410CF"/>
    <w:rsid w:val="007418E5"/>
    <w:rsid w:val="00746D1C"/>
    <w:rsid w:val="007539FE"/>
    <w:rsid w:val="00770FBB"/>
    <w:rsid w:val="00771B3A"/>
    <w:rsid w:val="0077560A"/>
    <w:rsid w:val="007D3E39"/>
    <w:rsid w:val="007E0B8D"/>
    <w:rsid w:val="007E7EB8"/>
    <w:rsid w:val="007F404F"/>
    <w:rsid w:val="00837238"/>
    <w:rsid w:val="00840405"/>
    <w:rsid w:val="00875B46"/>
    <w:rsid w:val="008A19AA"/>
    <w:rsid w:val="008D7CAE"/>
    <w:rsid w:val="008E468B"/>
    <w:rsid w:val="008F166C"/>
    <w:rsid w:val="008F7F64"/>
    <w:rsid w:val="00933B5A"/>
    <w:rsid w:val="00942EF1"/>
    <w:rsid w:val="00957F3D"/>
    <w:rsid w:val="0096276D"/>
    <w:rsid w:val="00975298"/>
    <w:rsid w:val="00982DEF"/>
    <w:rsid w:val="00985A9C"/>
    <w:rsid w:val="00987014"/>
    <w:rsid w:val="00991CD8"/>
    <w:rsid w:val="009A1E58"/>
    <w:rsid w:val="009A475F"/>
    <w:rsid w:val="009A477F"/>
    <w:rsid w:val="009A7FA2"/>
    <w:rsid w:val="009B0ACB"/>
    <w:rsid w:val="009D64B7"/>
    <w:rsid w:val="00A04DD2"/>
    <w:rsid w:val="00A07D1F"/>
    <w:rsid w:val="00A27AD1"/>
    <w:rsid w:val="00A358BD"/>
    <w:rsid w:val="00A40AB3"/>
    <w:rsid w:val="00A42D2F"/>
    <w:rsid w:val="00A46495"/>
    <w:rsid w:val="00A87F8A"/>
    <w:rsid w:val="00AB2CC4"/>
    <w:rsid w:val="00AB61F5"/>
    <w:rsid w:val="00AC2D31"/>
    <w:rsid w:val="00AD4026"/>
    <w:rsid w:val="00AD6514"/>
    <w:rsid w:val="00AE0ED0"/>
    <w:rsid w:val="00AE6414"/>
    <w:rsid w:val="00B00D6F"/>
    <w:rsid w:val="00B23130"/>
    <w:rsid w:val="00B23E8B"/>
    <w:rsid w:val="00B3739A"/>
    <w:rsid w:val="00B47D4D"/>
    <w:rsid w:val="00B57537"/>
    <w:rsid w:val="00B645A2"/>
    <w:rsid w:val="00B67D3B"/>
    <w:rsid w:val="00B720B9"/>
    <w:rsid w:val="00BB18DA"/>
    <w:rsid w:val="00BC3DA0"/>
    <w:rsid w:val="00BD1766"/>
    <w:rsid w:val="00BE7EF6"/>
    <w:rsid w:val="00BF3936"/>
    <w:rsid w:val="00BF6F7E"/>
    <w:rsid w:val="00C13E10"/>
    <w:rsid w:val="00C201DB"/>
    <w:rsid w:val="00C201F0"/>
    <w:rsid w:val="00C27259"/>
    <w:rsid w:val="00C3370F"/>
    <w:rsid w:val="00C513A3"/>
    <w:rsid w:val="00C70966"/>
    <w:rsid w:val="00C717F5"/>
    <w:rsid w:val="00C90691"/>
    <w:rsid w:val="00CD1642"/>
    <w:rsid w:val="00CD2CC0"/>
    <w:rsid w:val="00D24F72"/>
    <w:rsid w:val="00D444D6"/>
    <w:rsid w:val="00D44F0F"/>
    <w:rsid w:val="00D54F89"/>
    <w:rsid w:val="00D810C2"/>
    <w:rsid w:val="00D8168B"/>
    <w:rsid w:val="00D956B5"/>
    <w:rsid w:val="00DA233A"/>
    <w:rsid w:val="00DA4E4B"/>
    <w:rsid w:val="00DE68A3"/>
    <w:rsid w:val="00DF0B02"/>
    <w:rsid w:val="00E003E5"/>
    <w:rsid w:val="00E114A7"/>
    <w:rsid w:val="00E33E6E"/>
    <w:rsid w:val="00E347FD"/>
    <w:rsid w:val="00E34B28"/>
    <w:rsid w:val="00E479D0"/>
    <w:rsid w:val="00E51FAB"/>
    <w:rsid w:val="00E5604E"/>
    <w:rsid w:val="00E74948"/>
    <w:rsid w:val="00E75DFF"/>
    <w:rsid w:val="00E86654"/>
    <w:rsid w:val="00E90A39"/>
    <w:rsid w:val="00E90DFA"/>
    <w:rsid w:val="00EB1411"/>
    <w:rsid w:val="00EC577B"/>
    <w:rsid w:val="00ED0CAA"/>
    <w:rsid w:val="00EF0340"/>
    <w:rsid w:val="00F004D9"/>
    <w:rsid w:val="00F12BAA"/>
    <w:rsid w:val="00F17190"/>
    <w:rsid w:val="00F208FF"/>
    <w:rsid w:val="00F21942"/>
    <w:rsid w:val="00F243A3"/>
    <w:rsid w:val="00F3053E"/>
    <w:rsid w:val="00F51E01"/>
    <w:rsid w:val="00F600DF"/>
    <w:rsid w:val="00F6480A"/>
    <w:rsid w:val="00F77594"/>
    <w:rsid w:val="00F80233"/>
    <w:rsid w:val="00F91347"/>
    <w:rsid w:val="00F92F5D"/>
    <w:rsid w:val="00F95295"/>
    <w:rsid w:val="00FA4A07"/>
    <w:rsid w:val="00FA756B"/>
    <w:rsid w:val="00FC7B50"/>
    <w:rsid w:val="00FE119F"/>
    <w:rsid w:val="00FE159E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B5F5B"/>
  <w15:docId w15:val="{CB6FB624-5B91-45B6-A59F-EECB132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7A48C-3DA2-4234-A33C-C32B116C5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121</cp:revision>
  <cp:lastPrinted>2024-12-25T05:19:00Z</cp:lastPrinted>
  <dcterms:created xsi:type="dcterms:W3CDTF">2021-09-02T04:31:00Z</dcterms:created>
  <dcterms:modified xsi:type="dcterms:W3CDTF">2025-08-25T06:30:00Z</dcterms:modified>
</cp:coreProperties>
</file>