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5304E" w14:textId="71F56619" w:rsidR="000C5EFF" w:rsidRPr="003C5934" w:rsidRDefault="00EA2622" w:rsidP="00EA2622">
      <w:pPr>
        <w:pStyle w:val="ConsPlusNormal"/>
        <w:widowControl/>
        <w:tabs>
          <w:tab w:val="left" w:pos="7230"/>
          <w:tab w:val="left" w:pos="8327"/>
          <w:tab w:val="left" w:pos="10206"/>
          <w:tab w:val="left" w:pos="10348"/>
          <w:tab w:val="left" w:pos="104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 w:rsidR="000C5EFF" w:rsidRPr="003C5934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9A5636" w:rsidRPr="003C5934">
        <w:rPr>
          <w:rFonts w:ascii="Times New Roman" w:hAnsi="Times New Roman" w:cs="Times New Roman"/>
          <w:sz w:val="24"/>
          <w:szCs w:val="24"/>
        </w:rPr>
        <w:t>3</w:t>
      </w:r>
      <w:r w:rsidR="000C5EFF" w:rsidRPr="003C5934">
        <w:rPr>
          <w:rFonts w:ascii="Times New Roman" w:hAnsi="Times New Roman" w:cs="Times New Roman"/>
          <w:sz w:val="24"/>
          <w:szCs w:val="24"/>
        </w:rPr>
        <w:tab/>
      </w:r>
    </w:p>
    <w:p w14:paraId="5EDAD53C" w14:textId="398D0494" w:rsidR="000C5EFF" w:rsidRPr="003C5934" w:rsidRDefault="00EA2622" w:rsidP="00EA2622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 w:rsidR="000C5EFF" w:rsidRPr="003C5934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C3341C8" w14:textId="398189B7" w:rsidR="000C5EFF" w:rsidRPr="003C5934" w:rsidRDefault="00EA2622" w:rsidP="00EA2622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 w:rsidR="000C5EFF" w:rsidRPr="003C5934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10E8E36" w14:textId="2BA9707E" w:rsidR="001374C8" w:rsidRDefault="003C5934" w:rsidP="001374C8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EA262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06E14">
        <w:rPr>
          <w:rFonts w:ascii="Times New Roman" w:hAnsi="Times New Roman" w:cs="Times New Roman"/>
          <w:sz w:val="24"/>
          <w:szCs w:val="24"/>
        </w:rPr>
        <w:t>от__25.03.2026___№__530-па__</w:t>
      </w:r>
    </w:p>
    <w:p w14:paraId="0672A1FC" w14:textId="77777777" w:rsidR="001374C8" w:rsidRDefault="001374C8" w:rsidP="001374C8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56529364" w14:textId="75EC958A" w:rsidR="00026405" w:rsidRDefault="00026405" w:rsidP="00CF6A95">
      <w:pPr>
        <w:pStyle w:val="ConsPlusNormal"/>
        <w:widowControl/>
        <w:tabs>
          <w:tab w:val="left" w:pos="7230"/>
        </w:tabs>
        <w:ind w:firstLine="10915"/>
        <w:rPr>
          <w:rFonts w:ascii="Times New Roman" w:hAnsi="Times New Roman" w:cs="Times New Roman"/>
        </w:rPr>
      </w:pPr>
    </w:p>
    <w:p w14:paraId="3607A164" w14:textId="401E7DEB" w:rsidR="009C39F9" w:rsidRPr="003C5934" w:rsidRDefault="00D61455" w:rsidP="00026405">
      <w:pPr>
        <w:pStyle w:val="ConsPlusNormal"/>
        <w:widowControl/>
        <w:tabs>
          <w:tab w:val="left" w:pos="7230"/>
        </w:tabs>
        <w:ind w:firstLine="142"/>
        <w:jc w:val="center"/>
        <w:rPr>
          <w:rFonts w:ascii="Times New Roman" w:eastAsiaTheme="minorHAns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0C5EFF" w:rsidRPr="003C5934">
        <w:rPr>
          <w:rFonts w:ascii="Times New Roman" w:hAnsi="Times New Roman" w:cs="Times New Roman"/>
          <w:sz w:val="24"/>
          <w:szCs w:val="24"/>
        </w:rPr>
        <w:t>РЕСУРСНОЕ ОБЕСПЕЧЕНИЕ</w:t>
      </w:r>
      <w:r w:rsidR="009C39F9" w:rsidRPr="003C5934">
        <w:rPr>
          <w:rFonts w:ascii="Times New Roman" w:eastAsiaTheme="minorHAnsi" w:hAnsi="Times New Roman" w:cs="Times New Roman"/>
          <w:color w:val="000000"/>
          <w:sz w:val="24"/>
          <w:szCs w:val="24"/>
        </w:rPr>
        <w:t xml:space="preserve"> </w:t>
      </w:r>
    </w:p>
    <w:p w14:paraId="5DC73D36" w14:textId="7E7680A0" w:rsidR="009C39F9" w:rsidRPr="003C5934" w:rsidRDefault="000C5EFF" w:rsidP="009C39F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C5934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муниципальной программы </w:t>
      </w:r>
      <w:r w:rsidR="009C39F9" w:rsidRPr="003C5934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ED3A49" w:rsidRPr="00ED3A49">
        <w:rPr>
          <w:rFonts w:ascii="Times New Roman" w:hAnsi="Times New Roman" w:cs="Times New Roman"/>
          <w:color w:val="000000"/>
          <w:sz w:val="24"/>
          <w:szCs w:val="24"/>
        </w:rPr>
        <w:t>Обеспечение доступным и комфортным жильем граждан ЗАТО Северск</w:t>
      </w:r>
      <w:r w:rsidR="009C39F9" w:rsidRPr="003C5934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14:paraId="3F843030" w14:textId="3152598A" w:rsidR="009C39F9" w:rsidRPr="003C5934" w:rsidRDefault="009931EF" w:rsidP="009C39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931EF">
        <w:rPr>
          <w:rFonts w:ascii="Times New Roman" w:hAnsi="Times New Roman" w:cs="Times New Roman"/>
          <w:color w:val="000000"/>
          <w:sz w:val="24"/>
          <w:szCs w:val="24"/>
        </w:rPr>
        <w:t>Таблица 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111"/>
        <w:gridCol w:w="1278"/>
        <w:gridCol w:w="1558"/>
        <w:gridCol w:w="1419"/>
        <w:gridCol w:w="1275"/>
        <w:gridCol w:w="1419"/>
        <w:gridCol w:w="1275"/>
        <w:gridCol w:w="1777"/>
      </w:tblGrid>
      <w:tr w:rsidR="009C39F9" w:rsidRPr="003C5934" w14:paraId="533257B4" w14:textId="77777777" w:rsidTr="002F0693">
        <w:trPr>
          <w:trHeight w:val="20"/>
        </w:trPr>
        <w:tc>
          <w:tcPr>
            <w:tcW w:w="228" w:type="pct"/>
            <w:vMerge w:val="restart"/>
            <w:tcBorders>
              <w:bottom w:val="single" w:sz="4" w:space="0" w:color="auto"/>
            </w:tcBorders>
            <w:hideMark/>
          </w:tcPr>
          <w:p w14:paraId="4D3966AC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90" w:type="pct"/>
            <w:vMerge w:val="restart"/>
            <w:tcBorders>
              <w:bottom w:val="single" w:sz="4" w:space="0" w:color="auto"/>
            </w:tcBorders>
            <w:hideMark/>
          </w:tcPr>
          <w:p w14:paraId="2E24A808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432" w:type="pct"/>
            <w:vMerge w:val="restart"/>
            <w:tcBorders>
              <w:bottom w:val="single" w:sz="4" w:space="0" w:color="auto"/>
            </w:tcBorders>
            <w:hideMark/>
          </w:tcPr>
          <w:p w14:paraId="4F4F02B0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зации,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527" w:type="pct"/>
            <w:vMerge w:val="restart"/>
            <w:tcBorders>
              <w:bottom w:val="nil"/>
            </w:tcBorders>
            <w:hideMark/>
          </w:tcPr>
          <w:p w14:paraId="2526F43A" w14:textId="50D0E82E" w:rsidR="009C39F9" w:rsidRPr="003C5934" w:rsidRDefault="009C39F9" w:rsidP="00DA6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</w:t>
            </w:r>
            <w:r w:rsid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-ро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вания, 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тыс. руб.</w:t>
            </w:r>
          </w:p>
        </w:tc>
        <w:tc>
          <w:tcPr>
            <w:tcW w:w="1822" w:type="pct"/>
            <w:gridSpan w:val="4"/>
            <w:tcBorders>
              <w:bottom w:val="single" w:sz="4" w:space="0" w:color="auto"/>
            </w:tcBorders>
            <w:hideMark/>
          </w:tcPr>
          <w:p w14:paraId="62742A30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01" w:type="pct"/>
            <w:vMerge w:val="restart"/>
            <w:tcBorders>
              <w:bottom w:val="nil"/>
            </w:tcBorders>
            <w:hideMark/>
          </w:tcPr>
          <w:p w14:paraId="1D835A77" w14:textId="279A75C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</w:t>
            </w:r>
            <w:r w:rsidR="008542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тели</w:t>
            </w:r>
          </w:p>
        </w:tc>
      </w:tr>
      <w:tr w:rsidR="003C5934" w:rsidRPr="003C5934" w14:paraId="31B272B1" w14:textId="77777777" w:rsidTr="002F0693">
        <w:trPr>
          <w:trHeight w:val="20"/>
        </w:trPr>
        <w:tc>
          <w:tcPr>
            <w:tcW w:w="228" w:type="pct"/>
            <w:vMerge/>
            <w:tcBorders>
              <w:bottom w:val="nil"/>
            </w:tcBorders>
            <w:vAlign w:val="center"/>
            <w:hideMark/>
          </w:tcPr>
          <w:p w14:paraId="4D5B7160" w14:textId="77777777" w:rsidR="009C39F9" w:rsidRPr="003C5934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0" w:type="pct"/>
            <w:vMerge/>
            <w:tcBorders>
              <w:bottom w:val="nil"/>
            </w:tcBorders>
            <w:vAlign w:val="center"/>
            <w:hideMark/>
          </w:tcPr>
          <w:p w14:paraId="481959AC" w14:textId="77777777" w:rsidR="009C39F9" w:rsidRPr="003C5934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0F92079C" w14:textId="77777777" w:rsidR="009C39F9" w:rsidRPr="003C5934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703AA344" w14:textId="77777777" w:rsidR="009C39F9" w:rsidRPr="003C5934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nil"/>
            </w:tcBorders>
            <w:hideMark/>
          </w:tcPr>
          <w:p w14:paraId="14965F5E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бюджета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31" w:type="pct"/>
            <w:tcBorders>
              <w:top w:val="single" w:sz="4" w:space="0" w:color="auto"/>
              <w:bottom w:val="nil"/>
            </w:tcBorders>
            <w:hideMark/>
          </w:tcPr>
          <w:p w14:paraId="67D54FC5" w14:textId="38AA9B14" w:rsidR="009C39F9" w:rsidRPr="003C5934" w:rsidRDefault="0085424A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бласт</w:t>
            </w:r>
            <w:r w:rsid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бюджета (по согласо-</w:t>
            </w:r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80" w:type="pct"/>
            <w:tcBorders>
              <w:top w:val="single" w:sz="4" w:space="0" w:color="auto"/>
              <w:bottom w:val="nil"/>
            </w:tcBorders>
            <w:hideMark/>
          </w:tcPr>
          <w:p w14:paraId="7D62225D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31" w:type="pct"/>
            <w:tcBorders>
              <w:top w:val="single" w:sz="4" w:space="0" w:color="auto"/>
              <w:bottom w:val="nil"/>
            </w:tcBorders>
            <w:hideMark/>
          </w:tcPr>
          <w:p w14:paraId="38CD35E8" w14:textId="353CBB34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жетных источ</w:t>
            </w:r>
            <w:r w:rsid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01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3399E351" w14:textId="77777777" w:rsidR="009C39F9" w:rsidRPr="003C5934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88B8375" w14:textId="77777777" w:rsidR="009F30B1" w:rsidRPr="00FE2D26" w:rsidRDefault="009F30B1" w:rsidP="00FE2D26">
      <w:pPr>
        <w:spacing w:after="0"/>
        <w:rPr>
          <w:sz w:val="2"/>
        </w:rPr>
      </w:pPr>
    </w:p>
    <w:tbl>
      <w:tblPr>
        <w:tblW w:w="9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"/>
        <w:gridCol w:w="584"/>
        <w:gridCol w:w="4110"/>
        <w:gridCol w:w="1281"/>
        <w:gridCol w:w="1554"/>
        <w:gridCol w:w="1420"/>
        <w:gridCol w:w="1275"/>
        <w:gridCol w:w="1420"/>
        <w:gridCol w:w="1281"/>
        <w:gridCol w:w="1779"/>
        <w:gridCol w:w="11997"/>
      </w:tblGrid>
      <w:tr w:rsidR="002F0693" w:rsidRPr="00DA62EB" w14:paraId="1B31AD11" w14:textId="77777777" w:rsidTr="002F0693">
        <w:trPr>
          <w:gridAfter w:val="1"/>
          <w:wAfter w:w="2239" w:type="pct"/>
          <w:trHeight w:val="236"/>
          <w:tblHeader/>
        </w:trPr>
        <w:tc>
          <w:tcPr>
            <w:tcW w:w="126" w:type="pct"/>
            <w:gridSpan w:val="2"/>
          </w:tcPr>
          <w:p w14:paraId="498A5634" w14:textId="5BC916DA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7" w:type="pct"/>
          </w:tcPr>
          <w:p w14:paraId="5B19E19B" w14:textId="4C7E9371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9" w:type="pct"/>
          </w:tcPr>
          <w:p w14:paraId="0AF0D38D" w14:textId="2EEB459F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0" w:type="pct"/>
          </w:tcPr>
          <w:p w14:paraId="53F06C56" w14:textId="12DAAA00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5" w:type="pct"/>
          </w:tcPr>
          <w:p w14:paraId="49790E36" w14:textId="69B86F2E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" w:type="pct"/>
          </w:tcPr>
          <w:p w14:paraId="442307D5" w14:textId="638E25DB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5" w:type="pct"/>
          </w:tcPr>
          <w:p w14:paraId="0EF04488" w14:textId="5F4F1CD8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9" w:type="pct"/>
          </w:tcPr>
          <w:p w14:paraId="3281DA31" w14:textId="791285F3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2" w:type="pct"/>
          </w:tcPr>
          <w:p w14:paraId="3A9C59E6" w14:textId="56A9A24D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F61409" w:rsidRPr="00DA62EB" w14:paraId="27C896C8" w14:textId="77777777" w:rsidTr="00F93C33">
        <w:trPr>
          <w:gridAfter w:val="1"/>
          <w:wAfter w:w="2239" w:type="pct"/>
          <w:trHeight w:val="236"/>
        </w:trPr>
        <w:tc>
          <w:tcPr>
            <w:tcW w:w="126" w:type="pct"/>
            <w:gridSpan w:val="2"/>
            <w:vMerge w:val="restart"/>
            <w:hideMark/>
          </w:tcPr>
          <w:p w14:paraId="25E6C918" w14:textId="109EBBE6" w:rsidR="00F61409" w:rsidRPr="00DA62EB" w:rsidRDefault="00F61409" w:rsidP="00F61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D5A90" w14:textId="239CD4FB" w:rsidR="00F61409" w:rsidRPr="00ED3A4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</w:t>
            </w: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Строительство (приобретение) жилья и ликвидация аварийного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фонда в ЗАТО Северск»</w:t>
            </w:r>
          </w:p>
        </w:tc>
        <w:tc>
          <w:tcPr>
            <w:tcW w:w="239" w:type="pct"/>
            <w:hideMark/>
          </w:tcPr>
          <w:p w14:paraId="78480CAB" w14:textId="135D0040" w:rsidR="00F61409" w:rsidRPr="00DA62EB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AEB76" w14:textId="2B42AD18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17 898,63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80B13" w14:textId="231DB584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2 500,41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D9F77" w14:textId="5422F981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664,62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B3740" w14:textId="6447A9F3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14 733,60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4373BB" w14:textId="59E79C6A" w:rsidR="00F61409" w:rsidRPr="00ED3A4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 w:val="restart"/>
            <w:hideMark/>
          </w:tcPr>
          <w:p w14:paraId="5CBBB2D6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F61409" w:rsidRPr="00DA62EB" w14:paraId="5A92A40C" w14:textId="77777777" w:rsidTr="00F93C33">
        <w:trPr>
          <w:gridAfter w:val="1"/>
          <w:wAfter w:w="2239" w:type="pct"/>
          <w:trHeight w:val="102"/>
        </w:trPr>
        <w:tc>
          <w:tcPr>
            <w:tcW w:w="126" w:type="pct"/>
            <w:gridSpan w:val="2"/>
            <w:vMerge/>
            <w:vAlign w:val="center"/>
            <w:hideMark/>
          </w:tcPr>
          <w:p w14:paraId="554D44BB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29E1E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hideMark/>
          </w:tcPr>
          <w:p w14:paraId="4C8892C1" w14:textId="661F195E" w:rsidR="00F61409" w:rsidRPr="00DA62EB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2D63F" w14:textId="0A33F1C0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4 292,43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20A74" w14:textId="4D27C15A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2 500,41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A7B645" w14:textId="4A57F2DD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664,62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83C66" w14:textId="269F6A91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1 127,40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1EBE6" w14:textId="6D106519" w:rsidR="00F61409" w:rsidRPr="00ED3A4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3BC39E09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409" w:rsidRPr="00DA62EB" w14:paraId="72026E37" w14:textId="77777777" w:rsidTr="00F93C33">
        <w:trPr>
          <w:gridAfter w:val="1"/>
          <w:wAfter w:w="2239" w:type="pct"/>
          <w:trHeight w:val="266"/>
        </w:trPr>
        <w:tc>
          <w:tcPr>
            <w:tcW w:w="126" w:type="pct"/>
            <w:gridSpan w:val="2"/>
            <w:vMerge/>
            <w:vAlign w:val="center"/>
            <w:hideMark/>
          </w:tcPr>
          <w:p w14:paraId="46AC45F6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4D3E5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hideMark/>
          </w:tcPr>
          <w:p w14:paraId="0641D6C1" w14:textId="40747724" w:rsidR="00F61409" w:rsidRPr="00DA62EB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8666F" w14:textId="330BF804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12 297,55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E6C44" w14:textId="5C93DB92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EC5288" w14:textId="5BA9D45C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26FF79" w14:textId="6D6A0BAA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12 297,55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23BD85" w14:textId="3BF9E1CC" w:rsidR="00F61409" w:rsidRPr="00ED3A4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0B2A54C3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409" w:rsidRPr="00DA62EB" w14:paraId="2D0411B3" w14:textId="77777777" w:rsidTr="00F93C33">
        <w:trPr>
          <w:gridAfter w:val="1"/>
          <w:wAfter w:w="2239" w:type="pct"/>
          <w:trHeight w:val="146"/>
        </w:trPr>
        <w:tc>
          <w:tcPr>
            <w:tcW w:w="126" w:type="pct"/>
            <w:gridSpan w:val="2"/>
            <w:vMerge/>
            <w:vAlign w:val="center"/>
            <w:hideMark/>
          </w:tcPr>
          <w:p w14:paraId="624B28B8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5F4AE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hideMark/>
          </w:tcPr>
          <w:p w14:paraId="7A68AF3E" w14:textId="048232DE" w:rsidR="00F61409" w:rsidRPr="00DA62EB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7DD6E" w14:textId="14AE90B0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67AD6" w14:textId="532F034A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32E39" w14:textId="451C190A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1094F" w14:textId="3940C76E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F1C46" w14:textId="4FC4CDAB" w:rsidR="00F61409" w:rsidRPr="00ED3A4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26BC9DF2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409" w:rsidRPr="00DA62EB" w14:paraId="2E5A137A" w14:textId="77777777" w:rsidTr="00F93C33">
        <w:trPr>
          <w:gridAfter w:val="1"/>
          <w:wAfter w:w="2239" w:type="pct"/>
          <w:trHeight w:val="1042"/>
        </w:trPr>
        <w:tc>
          <w:tcPr>
            <w:tcW w:w="126" w:type="pct"/>
            <w:gridSpan w:val="2"/>
            <w:vMerge/>
            <w:vAlign w:val="center"/>
          </w:tcPr>
          <w:p w14:paraId="76862E17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31F32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</w:tcPr>
          <w:p w14:paraId="50F077F0" w14:textId="4658C48B" w:rsidR="00F61409" w:rsidRPr="00DA62EB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 (прогноз-</w:t>
            </w:r>
            <w:r w:rsidRPr="00DA62EB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0390" w14:textId="10273F6A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368D5" w14:textId="5C70886F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496BBA" w14:textId="76081005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B688D3" w14:textId="0B0CB1D8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ABE0B7" w14:textId="6C89CABE" w:rsidR="00F61409" w:rsidRPr="00ED3A4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</w:tcPr>
          <w:p w14:paraId="62D8B30E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409" w:rsidRPr="00DA62EB" w14:paraId="3211FE70" w14:textId="77777777" w:rsidTr="00515C66">
        <w:trPr>
          <w:gridAfter w:val="1"/>
          <w:wAfter w:w="2239" w:type="pct"/>
          <w:trHeight w:val="193"/>
        </w:trPr>
        <w:tc>
          <w:tcPr>
            <w:tcW w:w="126" w:type="pct"/>
            <w:gridSpan w:val="2"/>
            <w:vMerge w:val="restart"/>
            <w:hideMark/>
          </w:tcPr>
          <w:p w14:paraId="7AC5B696" w14:textId="77777777" w:rsidR="00F61409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  <w:p w14:paraId="3A2EEFC6" w14:textId="77777777" w:rsidR="00F61409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B14E5B" w14:textId="77777777" w:rsidR="00F61409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7C136" w14:textId="77777777" w:rsidR="00F61409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C31C0" w14:textId="77777777" w:rsidR="00F61409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A8B83" w14:textId="77777777" w:rsidR="00F61409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9FEAB" w14:textId="38903C96" w:rsidR="00F61409" w:rsidRPr="00DA62EB" w:rsidRDefault="00F61409" w:rsidP="00825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20F9" w14:textId="0D218A57" w:rsidR="00F61409" w:rsidRPr="00ED3A4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 «</w:t>
            </w: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Содержание муниципального жилого фонда и управление много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квартирными домами ЗАТО Северск»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E1A60" w14:textId="135F83B4" w:rsidR="00F61409" w:rsidRPr="00D71538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53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69503" w14:textId="49D8579E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49 887,16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F8083" w14:textId="7EA79966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71F522" w14:textId="7B635FDC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6077F" w14:textId="6A7E663C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49 887,16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EA6D92" w14:textId="0FEA4A99" w:rsidR="00F61409" w:rsidRPr="00ED3A4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 w:val="restart"/>
            <w:hideMark/>
          </w:tcPr>
          <w:p w14:paraId="45DCD0CC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  <w:p w14:paraId="0BED536B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A5D9FC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A84F2C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F20E6B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42F534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7A8374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409" w:rsidRPr="00DA62EB" w14:paraId="08A4A2D4" w14:textId="77777777" w:rsidTr="00515C66">
        <w:trPr>
          <w:gridAfter w:val="1"/>
          <w:wAfter w:w="2239" w:type="pct"/>
          <w:trHeight w:val="112"/>
        </w:trPr>
        <w:tc>
          <w:tcPr>
            <w:tcW w:w="126" w:type="pct"/>
            <w:gridSpan w:val="2"/>
            <w:vMerge/>
            <w:vAlign w:val="center"/>
            <w:hideMark/>
          </w:tcPr>
          <w:p w14:paraId="775AEDEB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64B66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79226" w14:textId="6D844941" w:rsidR="00F61409" w:rsidRPr="00D71538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53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E8CA8" w14:textId="3C4D6490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22 509,46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46BC22" w14:textId="2A8303B6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C398C" w14:textId="43C3DC34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28777E" w14:textId="71E9C1FC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22 509,46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7CE920" w14:textId="38236B22" w:rsidR="00F61409" w:rsidRPr="00ED3A4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7B084DFB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409" w:rsidRPr="00DA62EB" w14:paraId="48754D4E" w14:textId="77777777" w:rsidTr="00515C66">
        <w:trPr>
          <w:gridAfter w:val="1"/>
          <w:wAfter w:w="2239" w:type="pct"/>
          <w:trHeight w:val="242"/>
        </w:trPr>
        <w:tc>
          <w:tcPr>
            <w:tcW w:w="126" w:type="pct"/>
            <w:gridSpan w:val="2"/>
            <w:vMerge/>
            <w:vAlign w:val="center"/>
            <w:hideMark/>
          </w:tcPr>
          <w:p w14:paraId="2F07503F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E4153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CEF15" w14:textId="3C04E4F8" w:rsidR="00F61409" w:rsidRPr="00D71538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53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CE1FA" w14:textId="08023DF8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24 073,66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61C80" w14:textId="54355F1A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600489" w14:textId="53E7CCCD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AD1CA" w14:textId="2961D728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24 073,66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6EF9F1" w14:textId="5E013789" w:rsidR="00F61409" w:rsidRPr="00ED3A4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477757EF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409" w:rsidRPr="00DA62EB" w14:paraId="6A94C235" w14:textId="77777777" w:rsidTr="00515C66">
        <w:trPr>
          <w:gridAfter w:val="1"/>
          <w:wAfter w:w="2239" w:type="pct"/>
          <w:trHeight w:val="183"/>
        </w:trPr>
        <w:tc>
          <w:tcPr>
            <w:tcW w:w="126" w:type="pct"/>
            <w:gridSpan w:val="2"/>
            <w:vMerge/>
            <w:vAlign w:val="center"/>
            <w:hideMark/>
          </w:tcPr>
          <w:p w14:paraId="57238F3D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AF234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A5C9B" w14:textId="6B9894AF" w:rsidR="00F61409" w:rsidRPr="00D71538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53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F6421" w14:textId="5DE6E853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3 304,04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0F3D8" w14:textId="7F25D671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7859A" w14:textId="556559E0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4D4094" w14:textId="25E7E679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3 304,04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B37396" w14:textId="76A1CA09" w:rsidR="00F61409" w:rsidRPr="00ED3A4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00662B38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409" w:rsidRPr="00DA62EB" w14:paraId="7404CF15" w14:textId="77777777" w:rsidTr="00515C66">
        <w:trPr>
          <w:gridAfter w:val="1"/>
          <w:wAfter w:w="2239" w:type="pct"/>
          <w:trHeight w:val="325"/>
        </w:trPr>
        <w:tc>
          <w:tcPr>
            <w:tcW w:w="126" w:type="pct"/>
            <w:gridSpan w:val="2"/>
            <w:vMerge/>
            <w:vAlign w:val="center"/>
            <w:hideMark/>
          </w:tcPr>
          <w:p w14:paraId="67EB544D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E0F86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663B2" w14:textId="177E9C2E" w:rsidR="00F61409" w:rsidRPr="00D71538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538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D7153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ный </w:t>
            </w:r>
            <w:r w:rsidRPr="00D715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период)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B593E" w14:textId="1CE43313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6 937,44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FB4E21" w14:textId="7505DA47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12114" w14:textId="4C85C067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8ED4FB" w14:textId="3CA62740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6 937,44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D7D6C" w14:textId="6083072E" w:rsidR="00F61409" w:rsidRPr="00ED3A4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561162B6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3A49" w:rsidRPr="00DA62EB" w14:paraId="5BBF0D2E" w14:textId="77777777" w:rsidTr="00AD626F">
        <w:trPr>
          <w:gridAfter w:val="1"/>
          <w:wAfter w:w="2239" w:type="pct"/>
          <w:trHeight w:val="60"/>
        </w:trPr>
        <w:tc>
          <w:tcPr>
            <w:tcW w:w="126" w:type="pct"/>
            <w:gridSpan w:val="2"/>
            <w:vMerge w:val="restart"/>
            <w:hideMark/>
          </w:tcPr>
          <w:p w14:paraId="270CB432" w14:textId="77777777" w:rsidR="00ED3A49" w:rsidRDefault="00ED3A49" w:rsidP="00ED3A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  <w:p w14:paraId="48ED265B" w14:textId="77777777" w:rsidR="00ED3A49" w:rsidRDefault="00ED3A49" w:rsidP="00ED3A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53CD0" w14:textId="77777777" w:rsidR="00ED3A49" w:rsidRDefault="00ED3A49" w:rsidP="00ED3A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AC38B" w14:textId="77777777" w:rsidR="00ED3A49" w:rsidRPr="00DA62EB" w:rsidRDefault="00ED3A49" w:rsidP="00ED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3038F3" w14:textId="4B8A9271" w:rsidR="00ED3A49" w:rsidRPr="00DA62EB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 w:val="restart"/>
            <w:hideMark/>
          </w:tcPr>
          <w:p w14:paraId="3239820A" w14:textId="0228F445" w:rsidR="00ED3A49" w:rsidRPr="00DA62EB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«Обеспечивающая подпрограмма»</w:t>
            </w:r>
          </w:p>
          <w:p w14:paraId="4A6BC08D" w14:textId="77777777" w:rsidR="00ED3A49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C6B2E6" w14:textId="77777777" w:rsidR="00ED3A49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C9D495" w14:textId="77777777" w:rsidR="00ED3A49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05B200" w14:textId="1B3000AE" w:rsidR="00ED3A49" w:rsidRPr="00DA62EB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A56E2" w14:textId="6F9B8DC1" w:rsidR="00ED3A49" w:rsidRPr="00780D46" w:rsidRDefault="00ED3A49" w:rsidP="00ED3A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0" w:type="pct"/>
            <w:hideMark/>
          </w:tcPr>
          <w:p w14:paraId="3033EE60" w14:textId="4BBF3C0B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hideMark/>
          </w:tcPr>
          <w:p w14:paraId="534C9D49" w14:textId="028F247D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hideMark/>
          </w:tcPr>
          <w:p w14:paraId="3D3ACD24" w14:textId="2A35FA89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hideMark/>
          </w:tcPr>
          <w:p w14:paraId="13DCACD5" w14:textId="6CB22F75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  <w:hideMark/>
          </w:tcPr>
          <w:p w14:paraId="13DF1730" w14:textId="6F5A6AEB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 w:val="restart"/>
            <w:hideMark/>
          </w:tcPr>
          <w:p w14:paraId="620C6603" w14:textId="77777777" w:rsidR="00ED3A49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  <w:p w14:paraId="10B27BFA" w14:textId="77777777" w:rsidR="00ED3A49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4AD51A" w14:textId="77777777" w:rsidR="00ED3A49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DE1187" w14:textId="77777777" w:rsidR="00ED3A49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893B91" w14:textId="77777777" w:rsidR="00ED3A49" w:rsidRPr="00DA62EB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3A49" w:rsidRPr="00DA62EB" w14:paraId="082A822E" w14:textId="77777777" w:rsidTr="00AD626F">
        <w:trPr>
          <w:gridAfter w:val="1"/>
          <w:wAfter w:w="2239" w:type="pct"/>
          <w:trHeight w:val="102"/>
        </w:trPr>
        <w:tc>
          <w:tcPr>
            <w:tcW w:w="126" w:type="pct"/>
            <w:gridSpan w:val="2"/>
            <w:vMerge/>
            <w:vAlign w:val="center"/>
            <w:hideMark/>
          </w:tcPr>
          <w:p w14:paraId="4B697FF1" w14:textId="77777777" w:rsidR="00ED3A49" w:rsidRPr="00DA62EB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295E1F69" w14:textId="77777777" w:rsidR="00ED3A49" w:rsidRPr="00DA62EB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7D756" w14:textId="5B6E7F00" w:rsidR="00ED3A49" w:rsidRPr="00780D46" w:rsidRDefault="00ED3A49" w:rsidP="00ED3A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90" w:type="pct"/>
            <w:hideMark/>
          </w:tcPr>
          <w:p w14:paraId="4B3CD010" w14:textId="5740057F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hideMark/>
          </w:tcPr>
          <w:p w14:paraId="7706DD23" w14:textId="34244FD5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hideMark/>
          </w:tcPr>
          <w:p w14:paraId="5D5E740F" w14:textId="509100D3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hideMark/>
          </w:tcPr>
          <w:p w14:paraId="0B975678" w14:textId="631E4960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  <w:hideMark/>
          </w:tcPr>
          <w:p w14:paraId="47DCE61A" w14:textId="262E094F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0074493E" w14:textId="77777777" w:rsidR="00ED3A49" w:rsidRPr="00DA62EB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3A49" w:rsidRPr="00DA62EB" w14:paraId="5F632646" w14:textId="77777777" w:rsidTr="00AD626F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  <w:vAlign w:val="center"/>
            <w:hideMark/>
          </w:tcPr>
          <w:p w14:paraId="61D0CA18" w14:textId="77777777" w:rsidR="00ED3A49" w:rsidRPr="00DA62EB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21E5E695" w14:textId="77777777" w:rsidR="00ED3A49" w:rsidRPr="00DA62EB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B947C" w14:textId="7A248123" w:rsidR="00ED3A49" w:rsidRPr="00780D46" w:rsidRDefault="00ED3A49" w:rsidP="00ED3A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90" w:type="pct"/>
            <w:hideMark/>
          </w:tcPr>
          <w:p w14:paraId="1C0C0EEC" w14:textId="6EF0C082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hideMark/>
          </w:tcPr>
          <w:p w14:paraId="15A53E37" w14:textId="607FD8CF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hideMark/>
          </w:tcPr>
          <w:p w14:paraId="7F508C95" w14:textId="4C38C912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hideMark/>
          </w:tcPr>
          <w:p w14:paraId="502E30B5" w14:textId="7C4193DC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  <w:hideMark/>
          </w:tcPr>
          <w:p w14:paraId="170F5DE8" w14:textId="758969EC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43925211" w14:textId="77777777" w:rsidR="00ED3A49" w:rsidRPr="00DA62EB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3A49" w:rsidRPr="00DA62EB" w14:paraId="6AE319F8" w14:textId="77777777" w:rsidTr="00AD626F">
        <w:trPr>
          <w:gridAfter w:val="1"/>
          <w:wAfter w:w="2239" w:type="pct"/>
          <w:trHeight w:val="176"/>
        </w:trPr>
        <w:tc>
          <w:tcPr>
            <w:tcW w:w="126" w:type="pct"/>
            <w:gridSpan w:val="2"/>
            <w:vMerge/>
            <w:vAlign w:val="center"/>
            <w:hideMark/>
          </w:tcPr>
          <w:p w14:paraId="79C02BEF" w14:textId="77777777" w:rsidR="00ED3A49" w:rsidRPr="00DA62EB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5C626E3A" w14:textId="77777777" w:rsidR="00ED3A49" w:rsidRPr="00DA62EB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B9165" w14:textId="4074A653" w:rsidR="00ED3A49" w:rsidRPr="00780D46" w:rsidRDefault="00ED3A49" w:rsidP="00ED3A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290" w:type="pct"/>
            <w:hideMark/>
          </w:tcPr>
          <w:p w14:paraId="6D759FDD" w14:textId="3667768A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hideMark/>
          </w:tcPr>
          <w:p w14:paraId="5482C8C3" w14:textId="112BD102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hideMark/>
          </w:tcPr>
          <w:p w14:paraId="385CB4D6" w14:textId="1F5F62A0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hideMark/>
          </w:tcPr>
          <w:p w14:paraId="579240F8" w14:textId="1933D924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  <w:hideMark/>
          </w:tcPr>
          <w:p w14:paraId="20D35206" w14:textId="17A25899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65FE612E" w14:textId="77777777" w:rsidR="00ED3A49" w:rsidRPr="00DA62EB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3A49" w:rsidRPr="00DA62EB" w14:paraId="64866E8C" w14:textId="77777777" w:rsidTr="00AD626F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</w:tcPr>
          <w:p w14:paraId="237AB2C5" w14:textId="77777777" w:rsidR="00ED3A49" w:rsidRPr="00DA62EB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3529006A" w14:textId="77777777" w:rsidR="00ED3A49" w:rsidRPr="00DA62EB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BBFA" w14:textId="49EC4AF8" w:rsidR="00ED3A49" w:rsidRPr="00780D46" w:rsidRDefault="00ED3A49" w:rsidP="00ED3A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780D46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290" w:type="pct"/>
          </w:tcPr>
          <w:p w14:paraId="3A9514A7" w14:textId="12E6E0A8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</w:tcPr>
          <w:p w14:paraId="0446124E" w14:textId="0599E0EE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</w:tcPr>
          <w:p w14:paraId="0F38EBCB" w14:textId="4C6D9314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</w:tcPr>
          <w:p w14:paraId="15BA79BB" w14:textId="6105018B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</w:tcPr>
          <w:p w14:paraId="2DDCAA24" w14:textId="18583FEE" w:rsidR="00ED3A49" w:rsidRPr="00DA62EB" w:rsidRDefault="00ED3A49" w:rsidP="00ED3A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</w:tcPr>
          <w:p w14:paraId="0577EB31" w14:textId="77777777" w:rsidR="00ED3A49" w:rsidRPr="00DA62EB" w:rsidRDefault="00ED3A49" w:rsidP="00ED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409" w:rsidRPr="00DA62EB" w14:paraId="085B202D" w14:textId="77777777" w:rsidTr="00445325">
        <w:trPr>
          <w:gridAfter w:val="1"/>
          <w:wAfter w:w="2239" w:type="pct"/>
          <w:trHeight w:val="60"/>
        </w:trPr>
        <w:tc>
          <w:tcPr>
            <w:tcW w:w="126" w:type="pct"/>
            <w:gridSpan w:val="2"/>
            <w:vMerge w:val="restart"/>
            <w:hideMark/>
          </w:tcPr>
          <w:p w14:paraId="55DE1FDF" w14:textId="77777777" w:rsidR="00F61409" w:rsidRDefault="00F61409" w:rsidP="00F61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4579A094" w14:textId="77777777" w:rsidR="00F61409" w:rsidRDefault="00F61409" w:rsidP="00F61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121D30" w14:textId="77777777" w:rsidR="00F61409" w:rsidRDefault="00F61409" w:rsidP="00F61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F6A8F5" w14:textId="77777777" w:rsidR="00F61409" w:rsidRDefault="00F61409" w:rsidP="00F61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BC95C6" w14:textId="77777777" w:rsidR="00F61409" w:rsidRDefault="00F61409" w:rsidP="00F61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CA8D72" w14:textId="77777777" w:rsidR="00F61409" w:rsidRDefault="00F61409" w:rsidP="00F61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86BBC8" w14:textId="77777777" w:rsidR="00F61409" w:rsidRPr="00DA62EB" w:rsidRDefault="00F61409" w:rsidP="00F61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 w:val="restart"/>
            <w:hideMark/>
          </w:tcPr>
          <w:p w14:paraId="26A78515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  <w:p w14:paraId="03A9453C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D1B0AB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73477D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8A8F88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B11777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DEDE44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1C526" w14:textId="1C0AAAE1" w:rsidR="00F61409" w:rsidRPr="00780D46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512C1" w14:textId="0A45D5C5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67 785,79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D48AE" w14:textId="45E82C94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2 500,41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3A41DC" w14:textId="489B9F4B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664,62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FD5822" w14:textId="0EB34552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64 620,76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2AE792" w14:textId="7065F13B" w:rsidR="00F61409" w:rsidRPr="00ED3A4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 w:val="restart"/>
            <w:hideMark/>
          </w:tcPr>
          <w:p w14:paraId="72A110F3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28141F82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0980FD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A63DAE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9918E6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5CFD7B" w14:textId="77777777" w:rsidR="00F61409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029001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409" w:rsidRPr="00DA62EB" w14:paraId="1A86AF3B" w14:textId="77777777" w:rsidTr="00445325">
        <w:trPr>
          <w:gridAfter w:val="1"/>
          <w:wAfter w:w="2239" w:type="pct"/>
          <w:trHeight w:val="61"/>
        </w:trPr>
        <w:tc>
          <w:tcPr>
            <w:tcW w:w="126" w:type="pct"/>
            <w:gridSpan w:val="2"/>
            <w:vMerge/>
            <w:vAlign w:val="center"/>
            <w:hideMark/>
          </w:tcPr>
          <w:p w14:paraId="2AEE1F76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0C39C5CA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59AA5" w14:textId="65A50959" w:rsidR="00F61409" w:rsidRPr="00780D46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A71A1" w14:textId="0AAFBE41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26 801,89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15DE1F" w14:textId="2DE8EBE3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2 500,41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6FA52" w14:textId="46F6E50F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664,62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DD1F7" w14:textId="0779C774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23 636,86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9CB0B8" w14:textId="318EA0C5" w:rsidR="00F61409" w:rsidRPr="00ED3A4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5E346154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409" w:rsidRPr="00DA62EB" w14:paraId="5E8E3778" w14:textId="77777777" w:rsidTr="00445325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  <w:vAlign w:val="center"/>
            <w:hideMark/>
          </w:tcPr>
          <w:p w14:paraId="3BFD2A7F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7A542F96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28B73" w14:textId="3BF2EBE7" w:rsidR="00F61409" w:rsidRPr="00780D46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C7B4A" w14:textId="2E1403EA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36 371,21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32AEC8" w14:textId="45F75944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813E3" w14:textId="52F151A1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FAE27" w14:textId="2E6DB638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36 371,21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58DAF8" w14:textId="3253FD60" w:rsidR="00F61409" w:rsidRPr="00ED3A4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1BD53CE7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409" w:rsidRPr="00DA62EB" w14:paraId="7B993665" w14:textId="77777777" w:rsidTr="00445325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  <w:vAlign w:val="center"/>
            <w:hideMark/>
          </w:tcPr>
          <w:p w14:paraId="10F2D05C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4E302420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6BD23" w14:textId="7F22E203" w:rsidR="00F61409" w:rsidRPr="00780D46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2B590" w14:textId="56140DA9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4 612,69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C4AF3" w14:textId="3960D8D0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42CDB" w14:textId="380BE213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79D2EE" w14:textId="259A932F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4 612,69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9DDA96" w14:textId="0DE402D4" w:rsidR="00F61409" w:rsidRPr="00ED3A4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45D79C6F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409" w:rsidRPr="00DA62EB" w14:paraId="73AFF4E5" w14:textId="77777777" w:rsidTr="00445325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  <w:vAlign w:val="center"/>
          </w:tcPr>
          <w:p w14:paraId="38D0B9DB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3A76E9EA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8A4C" w14:textId="27983227" w:rsidR="00F61409" w:rsidRPr="00780D46" w:rsidRDefault="00F61409" w:rsidP="00F61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780D46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E9314" w14:textId="36CFE58F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8 246,09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D1758" w14:textId="6EAB2116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3563D5" w14:textId="327B3D85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3CC8E" w14:textId="74E4C3CC" w:rsidR="00F61409" w:rsidRPr="00F6140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1409">
              <w:rPr>
                <w:rFonts w:ascii="Times New Roman" w:hAnsi="Times New Roman" w:cs="Times New Roman"/>
                <w:sz w:val="24"/>
                <w:szCs w:val="24"/>
              </w:rPr>
              <w:t>8 246,09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0B25D2" w14:textId="5CE14C5B" w:rsidR="00F61409" w:rsidRPr="00ED3A49" w:rsidRDefault="00F61409" w:rsidP="00F61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3A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2" w:type="pct"/>
            <w:vMerge/>
            <w:vAlign w:val="center"/>
          </w:tcPr>
          <w:p w14:paraId="1AB6D902" w14:textId="77777777" w:rsidR="00F61409" w:rsidRPr="00DA62EB" w:rsidRDefault="00F61409" w:rsidP="00F6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3A49" w:rsidRPr="00DA62EB" w14:paraId="38D98DDB" w14:textId="77777777" w:rsidTr="003C6E8E">
        <w:trPr>
          <w:gridBefore w:val="1"/>
          <w:wBefore w:w="17" w:type="pct"/>
          <w:trHeight w:val="312"/>
        </w:trPr>
        <w:tc>
          <w:tcPr>
            <w:tcW w:w="4983" w:type="pct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D08DB8" w14:textId="374A295B" w:rsidR="00ED3A49" w:rsidRPr="00DA62EB" w:rsidRDefault="00ED3A49" w:rsidP="00ED3A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76F4E87" w14:textId="5C2A24E8" w:rsidR="00C43EC5" w:rsidRPr="00A621E8" w:rsidRDefault="00C43EC5" w:rsidP="008711FD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43EC5" w:rsidRPr="00A621E8" w:rsidSect="009D4C75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25FDF" w14:textId="77777777" w:rsidR="00DC5BD2" w:rsidRDefault="00DC5BD2" w:rsidP="009C39F9">
      <w:pPr>
        <w:spacing w:after="0" w:line="240" w:lineRule="auto"/>
      </w:pPr>
      <w:r>
        <w:separator/>
      </w:r>
    </w:p>
  </w:endnote>
  <w:endnote w:type="continuationSeparator" w:id="0">
    <w:p w14:paraId="5475BDB5" w14:textId="77777777" w:rsidR="00DC5BD2" w:rsidRDefault="00DC5BD2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B02DA" w14:textId="43B66740" w:rsidR="006E386C" w:rsidRPr="008251E9" w:rsidRDefault="008251E9" w:rsidP="008251E9">
    <w:pPr>
      <w:pStyle w:val="a5"/>
      <w:rPr>
        <w:rFonts w:ascii="Times New Roman" w:hAnsi="Times New Roman" w:cs="Times New Roman"/>
        <w:sz w:val="20"/>
        <w:szCs w:val="20"/>
      </w:rPr>
    </w:pPr>
    <w:r w:rsidRPr="008251E9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14A16" w14:textId="77777777" w:rsidR="008251E9" w:rsidRPr="008251E9" w:rsidRDefault="008251E9" w:rsidP="008251E9">
    <w:pPr>
      <w:pStyle w:val="a5"/>
      <w:rPr>
        <w:rFonts w:ascii="Times New Roman" w:hAnsi="Times New Roman" w:cs="Times New Roman"/>
        <w:sz w:val="20"/>
        <w:szCs w:val="20"/>
      </w:rPr>
    </w:pPr>
    <w:r w:rsidRPr="008251E9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4A048" w14:textId="77777777" w:rsidR="00DC5BD2" w:rsidRDefault="00DC5BD2" w:rsidP="009C39F9">
      <w:pPr>
        <w:spacing w:after="0" w:line="240" w:lineRule="auto"/>
      </w:pPr>
      <w:r>
        <w:separator/>
      </w:r>
    </w:p>
  </w:footnote>
  <w:footnote w:type="continuationSeparator" w:id="0">
    <w:p w14:paraId="677FA439" w14:textId="77777777" w:rsidR="00DC5BD2" w:rsidRDefault="00DC5BD2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24806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20FE42C8" w14:textId="2EAF32E9" w:rsidR="009877A0" w:rsidRPr="00AA6D48" w:rsidRDefault="009877A0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AA6D48">
          <w:rPr>
            <w:rFonts w:ascii="Times New Roman" w:hAnsi="Times New Roman" w:cs="Times New Roman"/>
            <w:szCs w:val="24"/>
          </w:rPr>
          <w:fldChar w:fldCharType="begin"/>
        </w:r>
        <w:r w:rsidRPr="00AA6D48">
          <w:rPr>
            <w:rFonts w:ascii="Times New Roman" w:hAnsi="Times New Roman" w:cs="Times New Roman"/>
            <w:szCs w:val="24"/>
          </w:rPr>
          <w:instrText>PAGE   \* MERGEFORMAT</w:instrText>
        </w:r>
        <w:r w:rsidRPr="00AA6D48">
          <w:rPr>
            <w:rFonts w:ascii="Times New Roman" w:hAnsi="Times New Roman" w:cs="Times New Roman"/>
            <w:szCs w:val="24"/>
          </w:rPr>
          <w:fldChar w:fldCharType="separate"/>
        </w:r>
        <w:r w:rsidR="008251E9">
          <w:rPr>
            <w:rFonts w:ascii="Times New Roman" w:hAnsi="Times New Roman" w:cs="Times New Roman"/>
            <w:noProof/>
            <w:szCs w:val="24"/>
          </w:rPr>
          <w:t>2</w:t>
        </w:r>
        <w:r w:rsidRPr="00AA6D48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4BE19B28" w14:textId="77777777" w:rsidR="009877A0" w:rsidRDefault="009877A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26405"/>
    <w:rsid w:val="00035F50"/>
    <w:rsid w:val="000451E7"/>
    <w:rsid w:val="00052C8C"/>
    <w:rsid w:val="00057706"/>
    <w:rsid w:val="000A09C4"/>
    <w:rsid w:val="000C5C2A"/>
    <w:rsid w:val="000C5DA2"/>
    <w:rsid w:val="000C5EFF"/>
    <w:rsid w:val="000F6106"/>
    <w:rsid w:val="00112C18"/>
    <w:rsid w:val="00117B3D"/>
    <w:rsid w:val="00123B1A"/>
    <w:rsid w:val="001374C8"/>
    <w:rsid w:val="00160982"/>
    <w:rsid w:val="00164C01"/>
    <w:rsid w:val="00164C3D"/>
    <w:rsid w:val="00167324"/>
    <w:rsid w:val="001B1A3B"/>
    <w:rsid w:val="001B744D"/>
    <w:rsid w:val="001D06F8"/>
    <w:rsid w:val="001E588F"/>
    <w:rsid w:val="001E6AF7"/>
    <w:rsid w:val="001E768F"/>
    <w:rsid w:val="00200BC5"/>
    <w:rsid w:val="0020126A"/>
    <w:rsid w:val="00240284"/>
    <w:rsid w:val="00243948"/>
    <w:rsid w:val="002651EF"/>
    <w:rsid w:val="00280413"/>
    <w:rsid w:val="00291813"/>
    <w:rsid w:val="002A0DE0"/>
    <w:rsid w:val="002A7F7D"/>
    <w:rsid w:val="002F0693"/>
    <w:rsid w:val="002F5121"/>
    <w:rsid w:val="00305DD8"/>
    <w:rsid w:val="0031068B"/>
    <w:rsid w:val="003146A5"/>
    <w:rsid w:val="00324C88"/>
    <w:rsid w:val="0032518B"/>
    <w:rsid w:val="003461DD"/>
    <w:rsid w:val="00352AAD"/>
    <w:rsid w:val="00361352"/>
    <w:rsid w:val="0036774F"/>
    <w:rsid w:val="0037770F"/>
    <w:rsid w:val="003813A7"/>
    <w:rsid w:val="0038321C"/>
    <w:rsid w:val="003954EA"/>
    <w:rsid w:val="003A7AAE"/>
    <w:rsid w:val="003C5934"/>
    <w:rsid w:val="003C6E8E"/>
    <w:rsid w:val="003E33AE"/>
    <w:rsid w:val="003F34AD"/>
    <w:rsid w:val="00404661"/>
    <w:rsid w:val="00421E4A"/>
    <w:rsid w:val="0043496E"/>
    <w:rsid w:val="0048278C"/>
    <w:rsid w:val="004A40E9"/>
    <w:rsid w:val="004B7A3F"/>
    <w:rsid w:val="004C0A16"/>
    <w:rsid w:val="004C6E85"/>
    <w:rsid w:val="004D71C3"/>
    <w:rsid w:val="004E4CE3"/>
    <w:rsid w:val="004F2311"/>
    <w:rsid w:val="0050386D"/>
    <w:rsid w:val="00521FAC"/>
    <w:rsid w:val="00535743"/>
    <w:rsid w:val="00553E5D"/>
    <w:rsid w:val="00566533"/>
    <w:rsid w:val="005772FC"/>
    <w:rsid w:val="005879CE"/>
    <w:rsid w:val="005D4955"/>
    <w:rsid w:val="005F629A"/>
    <w:rsid w:val="006049DB"/>
    <w:rsid w:val="00613455"/>
    <w:rsid w:val="00643209"/>
    <w:rsid w:val="006465EB"/>
    <w:rsid w:val="006704D8"/>
    <w:rsid w:val="0068155B"/>
    <w:rsid w:val="00681E00"/>
    <w:rsid w:val="0068240A"/>
    <w:rsid w:val="006848A9"/>
    <w:rsid w:val="00686FA5"/>
    <w:rsid w:val="00691AE9"/>
    <w:rsid w:val="006941BF"/>
    <w:rsid w:val="006956F5"/>
    <w:rsid w:val="006A762B"/>
    <w:rsid w:val="006B3943"/>
    <w:rsid w:val="006E386C"/>
    <w:rsid w:val="006E7CD8"/>
    <w:rsid w:val="006F58DF"/>
    <w:rsid w:val="00717074"/>
    <w:rsid w:val="00722094"/>
    <w:rsid w:val="007511EC"/>
    <w:rsid w:val="00780D46"/>
    <w:rsid w:val="007A1555"/>
    <w:rsid w:val="007B22EC"/>
    <w:rsid w:val="007D5237"/>
    <w:rsid w:val="007F317D"/>
    <w:rsid w:val="00807AF4"/>
    <w:rsid w:val="00824B22"/>
    <w:rsid w:val="008251E9"/>
    <w:rsid w:val="008373EC"/>
    <w:rsid w:val="00852A20"/>
    <w:rsid w:val="0085424A"/>
    <w:rsid w:val="00862C3B"/>
    <w:rsid w:val="00866CD3"/>
    <w:rsid w:val="008711FD"/>
    <w:rsid w:val="008766BD"/>
    <w:rsid w:val="00877437"/>
    <w:rsid w:val="008C23C6"/>
    <w:rsid w:val="008D4A47"/>
    <w:rsid w:val="008F49D2"/>
    <w:rsid w:val="00910D3D"/>
    <w:rsid w:val="00924ABA"/>
    <w:rsid w:val="0092657C"/>
    <w:rsid w:val="00945BFD"/>
    <w:rsid w:val="009500A9"/>
    <w:rsid w:val="009638AD"/>
    <w:rsid w:val="00974AD1"/>
    <w:rsid w:val="009877A0"/>
    <w:rsid w:val="009931EF"/>
    <w:rsid w:val="00997E13"/>
    <w:rsid w:val="009A468C"/>
    <w:rsid w:val="009A5636"/>
    <w:rsid w:val="009C39F9"/>
    <w:rsid w:val="009C5A1C"/>
    <w:rsid w:val="009D4C75"/>
    <w:rsid w:val="009F30B1"/>
    <w:rsid w:val="00A06E14"/>
    <w:rsid w:val="00A07D65"/>
    <w:rsid w:val="00A32DBE"/>
    <w:rsid w:val="00A6204E"/>
    <w:rsid w:val="00A621E8"/>
    <w:rsid w:val="00A91FCF"/>
    <w:rsid w:val="00AA6D48"/>
    <w:rsid w:val="00AB1742"/>
    <w:rsid w:val="00AB4C1D"/>
    <w:rsid w:val="00AB5FCA"/>
    <w:rsid w:val="00AF3989"/>
    <w:rsid w:val="00B2204C"/>
    <w:rsid w:val="00B22CF6"/>
    <w:rsid w:val="00B551CB"/>
    <w:rsid w:val="00B61266"/>
    <w:rsid w:val="00B674AC"/>
    <w:rsid w:val="00B7122B"/>
    <w:rsid w:val="00B8409A"/>
    <w:rsid w:val="00B9192A"/>
    <w:rsid w:val="00B93BCD"/>
    <w:rsid w:val="00BB4F88"/>
    <w:rsid w:val="00BB50DC"/>
    <w:rsid w:val="00BC0611"/>
    <w:rsid w:val="00BC75BA"/>
    <w:rsid w:val="00BD56FE"/>
    <w:rsid w:val="00BE7423"/>
    <w:rsid w:val="00BF43A9"/>
    <w:rsid w:val="00BF4B35"/>
    <w:rsid w:val="00C20064"/>
    <w:rsid w:val="00C265EB"/>
    <w:rsid w:val="00C40A14"/>
    <w:rsid w:val="00C43EC5"/>
    <w:rsid w:val="00C56AA3"/>
    <w:rsid w:val="00C637A6"/>
    <w:rsid w:val="00C75FBE"/>
    <w:rsid w:val="00CA4411"/>
    <w:rsid w:val="00CA5D4D"/>
    <w:rsid w:val="00CA6932"/>
    <w:rsid w:val="00CF6A95"/>
    <w:rsid w:val="00D61455"/>
    <w:rsid w:val="00D71538"/>
    <w:rsid w:val="00D71FED"/>
    <w:rsid w:val="00D77159"/>
    <w:rsid w:val="00D87DBB"/>
    <w:rsid w:val="00D95426"/>
    <w:rsid w:val="00DA1C4F"/>
    <w:rsid w:val="00DA62EB"/>
    <w:rsid w:val="00DB017A"/>
    <w:rsid w:val="00DC5BD2"/>
    <w:rsid w:val="00DC646F"/>
    <w:rsid w:val="00DE57B1"/>
    <w:rsid w:val="00DE5A0E"/>
    <w:rsid w:val="00DE7A0F"/>
    <w:rsid w:val="00DF3BF4"/>
    <w:rsid w:val="00E229FA"/>
    <w:rsid w:val="00E24A03"/>
    <w:rsid w:val="00E504F8"/>
    <w:rsid w:val="00E65306"/>
    <w:rsid w:val="00E80634"/>
    <w:rsid w:val="00E9335E"/>
    <w:rsid w:val="00EA2622"/>
    <w:rsid w:val="00EA6951"/>
    <w:rsid w:val="00EC139E"/>
    <w:rsid w:val="00ED0433"/>
    <w:rsid w:val="00ED3A49"/>
    <w:rsid w:val="00ED56A9"/>
    <w:rsid w:val="00EF4D71"/>
    <w:rsid w:val="00EF5E62"/>
    <w:rsid w:val="00F43186"/>
    <w:rsid w:val="00F61409"/>
    <w:rsid w:val="00F8092D"/>
    <w:rsid w:val="00F94A37"/>
    <w:rsid w:val="00FA3AEC"/>
    <w:rsid w:val="00FB33F2"/>
    <w:rsid w:val="00FE2D26"/>
    <w:rsid w:val="00FE358C"/>
    <w:rsid w:val="00FF09EC"/>
    <w:rsid w:val="00FF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46323"/>
  <w15:docId w15:val="{346B6BCC-1E54-4E96-9739-B1A96CE7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4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155</cp:revision>
  <cp:lastPrinted>2024-01-22T08:49:00Z</cp:lastPrinted>
  <dcterms:created xsi:type="dcterms:W3CDTF">2022-03-29T05:09:00Z</dcterms:created>
  <dcterms:modified xsi:type="dcterms:W3CDTF">2026-03-25T03:45:00Z</dcterms:modified>
</cp:coreProperties>
</file>