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331515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6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383153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DE57BA" w:rsidP="00383153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C26842" w:rsidRDefault="00C26842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300C31" w:rsidRDefault="00300C31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15433" w:type="dxa"/>
        <w:tblInd w:w="-289" w:type="dxa"/>
        <w:tblLook w:val="04A0" w:firstRow="1" w:lastRow="0" w:firstColumn="1" w:lastColumn="0" w:noHBand="0" w:noVBand="1"/>
      </w:tblPr>
      <w:tblGrid>
        <w:gridCol w:w="1135"/>
        <w:gridCol w:w="4678"/>
        <w:gridCol w:w="1340"/>
        <w:gridCol w:w="2180"/>
        <w:gridCol w:w="2180"/>
        <w:gridCol w:w="1960"/>
        <w:gridCol w:w="1960"/>
      </w:tblGrid>
      <w:tr w:rsidR="00C64348" w:rsidRPr="00A56840" w:rsidTr="00CF5CD0">
        <w:trPr>
          <w:trHeight w:val="20"/>
        </w:trPr>
        <w:tc>
          <w:tcPr>
            <w:tcW w:w="58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A56840" w:rsidRDefault="00C64348" w:rsidP="00C643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A56840" w:rsidRDefault="00C64348" w:rsidP="00C643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A0285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285">
              <w:rPr>
                <w:sz w:val="24"/>
                <w:szCs w:val="24"/>
              </w:rPr>
              <w:t>21 178 848,37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20 975 669,87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143 174,90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60 003,59</w:t>
            </w:r>
          </w:p>
        </w:tc>
      </w:tr>
      <w:tr w:rsidR="00A56840" w:rsidRPr="00A56840" w:rsidTr="00587D00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1 802 262,80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1 756 689,57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34 950,50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10 622,73 </w:t>
            </w:r>
          </w:p>
        </w:tc>
      </w:tr>
      <w:tr w:rsidR="00A56840" w:rsidRPr="00A56840" w:rsidTr="00587D00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1 835 673,98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1 796 731,79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6 611,29 &lt;*&gt;</w:t>
            </w:r>
          </w:p>
        </w:tc>
      </w:tr>
      <w:tr w:rsidR="00A56840" w:rsidRPr="00A56840" w:rsidTr="00587D00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1 897 540,51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1 859 935,23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7 894,28 &lt;*&gt;</w:t>
            </w:r>
          </w:p>
        </w:tc>
      </w:tr>
      <w:tr w:rsidR="00A56840" w:rsidRPr="00A56840" w:rsidTr="00587D00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2 114 825,42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2 074 069,31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13 664,41 &lt;*&gt;</w:t>
            </w:r>
          </w:p>
        </w:tc>
      </w:tr>
      <w:tr w:rsidR="00A56840" w:rsidRPr="00A56840" w:rsidTr="00587D00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2 152 435,82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2 132 409,68 &lt;*&gt;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19 090,80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935,34 &lt;*&gt;</w:t>
            </w:r>
          </w:p>
        </w:tc>
      </w:tr>
      <w:tr w:rsidR="00A56840" w:rsidRPr="00A56840" w:rsidTr="00587D00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2 295 422,97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2 290 662,59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4 760,38 &lt;*&gt;</w:t>
            </w:r>
          </w:p>
        </w:tc>
      </w:tr>
      <w:tr w:rsidR="00A56840" w:rsidRPr="00A56840" w:rsidTr="00587D00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2 430 218,51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2 430 218,51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E7BAC" w:rsidRPr="00A56840" w:rsidTr="00A047BC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BAC" w:rsidRPr="00A56840" w:rsidRDefault="005E7BAC" w:rsidP="005E7BAC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BAC" w:rsidRPr="00A56840" w:rsidRDefault="005E7BAC" w:rsidP="005E7BA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BAC" w:rsidRPr="005E7BAC" w:rsidRDefault="005E7BAC" w:rsidP="005E7BA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7BAC">
              <w:rPr>
                <w:sz w:val="24"/>
                <w:szCs w:val="24"/>
              </w:rPr>
              <w:t>2 509 665,14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BAC" w:rsidRPr="005E7BAC" w:rsidRDefault="005E7BAC" w:rsidP="005E7BAC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7BAC">
              <w:rPr>
                <w:sz w:val="24"/>
                <w:szCs w:val="24"/>
              </w:rPr>
              <w:t>2 494 170,65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BAC" w:rsidRPr="005E7BAC" w:rsidRDefault="005E7BAC" w:rsidP="005E7BAC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5E7BAC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7BAC" w:rsidRPr="005E7BAC" w:rsidRDefault="005E7BAC" w:rsidP="005E7BAC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5E7BAC">
              <w:rPr>
                <w:sz w:val="24"/>
                <w:szCs w:val="24"/>
              </w:rPr>
              <w:t>15 494,48</w:t>
            </w:r>
          </w:p>
        </w:tc>
      </w:tr>
      <w:tr w:rsidR="00A56840" w:rsidRPr="00A56840" w:rsidTr="00587D00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2 074 500,81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2 065 683,42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8 817,39</w:t>
            </w:r>
          </w:p>
        </w:tc>
      </w:tr>
      <w:tr w:rsidR="00A56840" w:rsidRPr="00A56840" w:rsidTr="00587D00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2 075 112,43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2 075 112,43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58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64348" w:rsidRPr="00A56840" w:rsidTr="00F8671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A56840" w:rsidRDefault="00C64348" w:rsidP="00C643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A56840" w:rsidRDefault="00C64348" w:rsidP="00C643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A56840" w:rsidRDefault="00C64348" w:rsidP="00C643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A0285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285">
              <w:rPr>
                <w:sz w:val="24"/>
                <w:szCs w:val="24"/>
              </w:rPr>
              <w:t>714 021,52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510 843,03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143 174,90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60 003,59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225 562,80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179 989,57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34 950,50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10 622,73 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40 918,85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1 976,66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32 330,90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6 611,29 &lt;*&gt;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40 622,30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3 017,02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29 711,00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7 894,28 &lt;*&gt;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42 551,34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1 795,23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27 091,70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13 664,41 &lt;*&gt;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23 804,80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3 778,66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19 090,80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935,34 &lt;*&gt;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42 886,86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38 126,48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4 760,38 &lt;*&gt;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70 557,08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70 557,08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64348" w:rsidRPr="00A56840" w:rsidTr="00947AC8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348" w:rsidRPr="00A56840" w:rsidRDefault="00C64348" w:rsidP="00C643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348" w:rsidRPr="00A56840" w:rsidRDefault="00C64348" w:rsidP="00C643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A56840" w:rsidRDefault="00C64348" w:rsidP="00C643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A0285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285">
              <w:rPr>
                <w:sz w:val="24"/>
                <w:szCs w:val="24"/>
              </w:rPr>
              <w:t>93 625,52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78 131,03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15 494,48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65 682,28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56 864,89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8 817,39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76 606,40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76 606,40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C64348" w:rsidRPr="00A56840" w:rsidTr="00CC56CF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A56840" w:rsidRDefault="00C64348" w:rsidP="00C643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Default="00C64348" w:rsidP="00C643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Капитальный ремонт, выполнение ПИР и строительные 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работы в муниципальных общеобразовательных организациях, </w:t>
            </w:r>
          </w:p>
          <w:p w:rsidR="00C64348" w:rsidRPr="00A56840" w:rsidRDefault="00C64348" w:rsidP="00C643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МАУ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МБУ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A56840" w:rsidRDefault="00C64348" w:rsidP="00C643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A0285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285">
              <w:rPr>
                <w:sz w:val="24"/>
                <w:szCs w:val="24"/>
              </w:rPr>
              <w:t>29 408,61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29 408,61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487,01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487,01</w:t>
            </w:r>
          </w:p>
        </w:tc>
      </w:tr>
      <w:tr w:rsidR="00A56840" w:rsidRPr="00A56840" w:rsidTr="00EE0D44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124,08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124,08</w:t>
            </w:r>
          </w:p>
        </w:tc>
      </w:tr>
      <w:tr w:rsidR="00A56840" w:rsidRPr="00A56840" w:rsidTr="00EE0D44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919,98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919,98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3 559,51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3 559,51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6,16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6,16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64348" w:rsidRPr="00A56840" w:rsidTr="00A61739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348" w:rsidRPr="00A56840" w:rsidRDefault="00C64348" w:rsidP="00C643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348" w:rsidRPr="00A56840" w:rsidRDefault="00C64348" w:rsidP="00C643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A56840" w:rsidRDefault="00C64348" w:rsidP="00C643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A0285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285">
              <w:rPr>
                <w:sz w:val="24"/>
                <w:szCs w:val="24"/>
              </w:rPr>
              <w:t>15 494,48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15 494,48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8 817,39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8 817,39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1.4.9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Капитальный ремонт благоустройства прилегающей территории к МБОУ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Северская школа-интернат для обучающихся с ОВЗ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ул.Калинина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, 104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243,46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243,46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237,30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237,30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6,16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6,16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C64348" w:rsidRPr="00A56840" w:rsidTr="00EA732A">
        <w:trPr>
          <w:trHeight w:val="2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782DC4" w:rsidRDefault="00C64348" w:rsidP="00C643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1.4.11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782DC4" w:rsidRDefault="00C64348" w:rsidP="00C64348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Капитальный ремонт холодного и горячего водоснабжения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водоотведения в здании МБОУ «СОШ № 84»</w:t>
            </w: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Томская область, </w:t>
            </w:r>
            <w:proofErr w:type="spellStart"/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782DC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просп.Коммунистический</w:t>
            </w:r>
            <w:proofErr w:type="spellEnd"/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, 101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782DC4" w:rsidRDefault="00C64348" w:rsidP="00C6434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CA0285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285">
              <w:rPr>
                <w:sz w:val="24"/>
                <w:szCs w:val="24"/>
              </w:rPr>
              <w:t>155,32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C64348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155,32</w:t>
            </w:r>
          </w:p>
        </w:tc>
      </w:tr>
      <w:tr w:rsidR="00782DC4" w:rsidRPr="00A56840" w:rsidTr="00C84C41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2DC4" w:rsidRPr="00A56840" w:rsidTr="00C84C41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2DC4" w:rsidRPr="00A56840" w:rsidTr="00C84C41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2DC4" w:rsidRPr="00A56840" w:rsidTr="00C84C41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2DC4" w:rsidRPr="00A56840" w:rsidTr="00C84C41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2DC4" w:rsidRPr="00A56840" w:rsidTr="00C84C41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2DC4" w:rsidRPr="00A56840" w:rsidTr="00C84C41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64348" w:rsidRPr="00A56840" w:rsidTr="00DF08D2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348" w:rsidRPr="00782DC4" w:rsidRDefault="00C64348" w:rsidP="00C643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348" w:rsidRPr="00782DC4" w:rsidRDefault="00C64348" w:rsidP="00C6434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782DC4" w:rsidRDefault="00C64348" w:rsidP="00C6434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CA0285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0285">
              <w:rPr>
                <w:sz w:val="24"/>
                <w:szCs w:val="24"/>
              </w:rPr>
              <w:t>155,32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C64348" w:rsidRDefault="00C64348" w:rsidP="00C6434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4348" w:rsidRPr="00C64348" w:rsidRDefault="00C64348" w:rsidP="00C64348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C64348">
              <w:rPr>
                <w:sz w:val="24"/>
                <w:szCs w:val="24"/>
              </w:rPr>
              <w:t>155,32</w:t>
            </w:r>
          </w:p>
        </w:tc>
      </w:tr>
      <w:tr w:rsidR="00782DC4" w:rsidRPr="00A56840" w:rsidTr="00C84C41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2DC4" w:rsidRPr="00A56840" w:rsidTr="00C84C41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782DC4" w:rsidRPr="00A56840" w:rsidTr="00695CD9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DC4" w:rsidRPr="00782DC4" w:rsidRDefault="00782DC4" w:rsidP="00782DC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C4" w:rsidRPr="00782DC4" w:rsidRDefault="00782DC4" w:rsidP="00782DC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2DC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A56840" w:rsidRPr="00A56840" w:rsidTr="00695CD9">
        <w:trPr>
          <w:trHeight w:val="2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Приобретение оборудования для столовых и мебели для обеденных залов образовательных организаций, в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5 002,84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5 002,84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4 614,32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4 614,32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388,52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388,52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D93974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D93974">
        <w:trPr>
          <w:trHeight w:val="2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1.6.2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5 002,84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5 002,84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D93974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D93974">
        <w:trPr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4 614,32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4 614,32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388,52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388,52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D9397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Современная школа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24 076,46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22 559,19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1 517,27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1 600,30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83,03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1 517,27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1 367,26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1 367,26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21 108,90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21 108,90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1.10.2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и обеспечение функционирования центров образования естественно-научной и технологической направленностей в общеобразовательных организациях, расположенных в сельской местности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1 367,26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1 367,26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1 367,26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1 367,26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93974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974" w:rsidRPr="00A56840" w:rsidRDefault="00D93974" w:rsidP="00D9397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974" w:rsidRPr="00A56840" w:rsidRDefault="00D93974" w:rsidP="00D93974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D9397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Цифровая образовательная среда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68 126,25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66 095,96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2 030,29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2 770,90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740,61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2 030,29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17 665,41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17 665,41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14 890,09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14 890,09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25 938,51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25 938,51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4 457,84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4 457,84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2 403,50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2 403,50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целевой модели цифровой образовательной среды в общеобразовательных организациях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34 571,54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32 541,26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2 030,29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2 770,90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740,61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2 030,29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13 007,01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13 007,01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11 539,49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11 539,49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5 382,71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5 382,71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1 871,44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1 871,44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центра цифрового образования детей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17 443,51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17 443,51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17 443,51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17 443,51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1.11.3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и функционирование целевой модели цифровой образовательной среды в общеобразовательных организациях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16 111,20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16 111,20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4 658,40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4 658,40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3 350,60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3 350,60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3 112,30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3 112,30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2 586,40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2 586,40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2 403,50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2 403,50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Успех каждого ребенка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3 290,36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3 290,36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1 366,50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1 366,50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544,50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544,50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1.12.2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новых мест в образовательных организациях для реализации дополнительных общеразвивающих программ всех направленностей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1 923,86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1 923,86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1 379,36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544,50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544,50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1.13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205 066,21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205 066,21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49 673,21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49 673,21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51 803,90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51 803,90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51 039,70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51 039,70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52 549,40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52 549,40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22 128,93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22 128,93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1 080,00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1 080,00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4 596,05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4 596,05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2 501,80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2 501,80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2 108,92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2 108,92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2 170,31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2 170,31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2 431,27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2 431,27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2 043,00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2 043,00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1 185,38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1 185,38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2 006,10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2 006,10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2 006,10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2 006,10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Выявление, сопровождение и поддержка одаренных детей, в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14 327,73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14 327,73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525,00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525,00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1 969,85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1 969,85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1 917,30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1 917,30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1 524,57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1 524,57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1 580,96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1 580,96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1 909,92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1 909,92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1 429,65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1 429,65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684,98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684,98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1 392,75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1 392,75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1 392,75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1 392,75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Муниципального олимпиадного центра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2 161,67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2 161,67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56,00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356,00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356,00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249,67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249,67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3.1.7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деятельности межмуниципального образовательного центра по работе с одаренными детьми, 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являющегося структурным подразделением МАОУ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СОШ № 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5 140,70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5 140,70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325,00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611,80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611,80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609,30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609,30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616,80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616,80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487,40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487,40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483,70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483,70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495,60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503,70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3.1.9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открытых соревнований по общей робототехнике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РобоСеверск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конкурса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Мир моделирования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Участие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в различных соревнованиях, олимпиадах, мероприятиях по робототехнике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2 968,33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2 968,33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102,05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102,05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102,00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102,00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543,56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543,56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339,64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339,64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457,77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мероприятие. Адресная поддержка одаренных детей, в </w:t>
            </w:r>
            <w:proofErr w:type="spell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5 801,20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5 801,20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555,00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555,00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626,20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626,20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584,50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584,50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584,35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584,35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589,35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589,35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613,35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613,35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613,35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613,35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613,35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613,35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3.3.1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Выплата именных ежемесячных стипендий муниципального уровня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обучающимся,  победителям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призерам всех этапов Всероссийской олимпиады школьников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5 069,25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5 069,25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504,60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504,60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511,20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511,20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495,00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495,00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495,90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495,90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497,70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497,70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500,40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521,35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3.3.2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муниципального события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Новогодняя елка для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591,95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591,95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35,40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35,40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67,50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67,50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66,45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66,45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69,65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69,65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112,95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112,95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3.3.3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проведение торжественного мероприятия, посвященного чествованию выпускников - медалистов 11 классов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образовательных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19 577 116,07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19 577 116,07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1 496 880,09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1 496 880,09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1 714 592,41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1 714 592,41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1 776 239,89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1 776 239,89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1 983 801,28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1 983 801,28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2 038 987,58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2 038 987,58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2 162 452,15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2 162 452,15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2 266 687,19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2 266 687,19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22043B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2 319 500,15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2 319 500,15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22043B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1 914 206,95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1 914 206,95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1 903 768,39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1 903 768,39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дошкольных образовательных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9 613 116,18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9 613 116,18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694 977,40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694 977,40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864 660,71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864 660,71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895 169,36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895 169,36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1 018 660,73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1 018 660,73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1 045 162,39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1 045 162,39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1 095 456,28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1 095 456,28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1 132 276,28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1 132 276,28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1 141 739,88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1 141 739,88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865 911,84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865 911,84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859 101,31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859 101,31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общеобразовательных организаций и организации дополнительного образования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9 943 538,56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9 943 538,56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781 441,36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781 441,36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849 931,70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849 931,70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881 070,53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881 070,53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965 140,55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965 140,55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993 825,19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993 825,19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1 066 995,87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1 066 995,87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1 134 410,91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1 134 410,91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1 177 760,27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1 177 760,27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1 048 295,11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1 048 295,11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1 044 667,08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1 044 667,08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Муниципального бюджетного учреждения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632 668,66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632 668,66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54 348,66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54 348,66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53 617,38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53 617,38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56 189,23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56 189,23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63 643,98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63 643,98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22043B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64 319,00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64 319,00 &lt;*&gt;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22043B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64 122,42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64 122,42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67 183,85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67 183,85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71 578,50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71 578,50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68 776,45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68 776,45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68 902,51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68 902,51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294 978,57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294 978,57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26 728,98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26 728,98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24 304,18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24 304,18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24 762,75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24 762,75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30 235,30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30 235,30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29 902,46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29 902,46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30 421,72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30 421,72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31 041,52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31 041,52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34 458,63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34 458,63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31 514,94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31 514,94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31 608,09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31 608,09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казенного </w:t>
            </w:r>
            <w:proofErr w:type="gramStart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Централизованная 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332 667,59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332 667,59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27 619,68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27 619,68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29 313,20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29 313,20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29 462,16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29 462,16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31 602,25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31 602,25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33 164,79 &lt;*&gt;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33 164,79 &lt;*&gt;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33 700,70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33 700,70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36 142,33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36 142,33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37 119,87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37 119,87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37 261,51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37 261,51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37 294,42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37 294,42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229 380,07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229 380,07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23 795,00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23 795,00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466795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21 349,77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466795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21 209,95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22 334,90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22 959,13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22 959,13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23 325,28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23 587,39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23 570,59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23 570,59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23 624,03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23 624,03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23 624,03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23 624,03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56840" w:rsidRPr="00A56840" w:rsidTr="00587D00">
        <w:trPr>
          <w:trHeight w:val="20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6840" w:rsidRPr="00A56840" w:rsidRDefault="00A56840" w:rsidP="00A56840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6840" w:rsidRPr="00A56840" w:rsidRDefault="00A56840" w:rsidP="00A5684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6840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  <w:r w:rsidR="00427421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22282F" w:rsidRPr="006641B0" w:rsidRDefault="0022282F" w:rsidP="00793079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665" w:rsidRDefault="007B7665">
      <w:r>
        <w:separator/>
      </w:r>
    </w:p>
  </w:endnote>
  <w:endnote w:type="continuationSeparator" w:id="0">
    <w:p w:rsidR="007B7665" w:rsidRDefault="007B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>
    <w:pPr>
      <w:pStyle w:val="a5"/>
    </w:pPr>
    <w:r w:rsidRPr="00A93EA7">
      <w:rPr>
        <w:sz w:val="20"/>
        <w:szCs w:val="20"/>
      </w:rPr>
      <w:t xml:space="preserve">Внутренний номер: </w:t>
    </w:r>
    <w:r w:rsidR="00192331" w:rsidRPr="00192331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>
    <w:pPr>
      <w:pStyle w:val="a5"/>
    </w:pPr>
    <w:r>
      <w:rPr>
        <w:sz w:val="20"/>
        <w:szCs w:val="20"/>
      </w:rPr>
      <w:t xml:space="preserve">Внутренний номер: </w:t>
    </w:r>
    <w:r w:rsidR="00192331" w:rsidRPr="00192331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665" w:rsidRDefault="007B7665">
      <w:r>
        <w:separator/>
      </w:r>
    </w:p>
  </w:footnote>
  <w:footnote w:type="continuationSeparator" w:id="0">
    <w:p w:rsidR="007B7665" w:rsidRDefault="007B7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Default="00DD6BB3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D6BB3" w:rsidRDefault="00DD6B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BB3" w:rsidRPr="00972CC8" w:rsidRDefault="00DD6BB3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DE57BA">
      <w:rPr>
        <w:rStyle w:val="a4"/>
        <w:noProof/>
        <w:sz w:val="24"/>
        <w:szCs w:val="24"/>
      </w:rPr>
      <w:t>12</w:t>
    </w:r>
    <w:r w:rsidRPr="00972CC8">
      <w:rPr>
        <w:rStyle w:val="a4"/>
        <w:sz w:val="24"/>
        <w:szCs w:val="24"/>
      </w:rPr>
      <w:fldChar w:fldCharType="end"/>
    </w:r>
  </w:p>
  <w:p w:rsidR="00DD6BB3" w:rsidRDefault="00DD6BB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2273"/>
    <w:rsid w:val="000030B0"/>
    <w:rsid w:val="0001583C"/>
    <w:rsid w:val="00033FDB"/>
    <w:rsid w:val="00037182"/>
    <w:rsid w:val="0005025F"/>
    <w:rsid w:val="00054414"/>
    <w:rsid w:val="00055C3A"/>
    <w:rsid w:val="00057C9E"/>
    <w:rsid w:val="0007296D"/>
    <w:rsid w:val="00091065"/>
    <w:rsid w:val="00093283"/>
    <w:rsid w:val="00096421"/>
    <w:rsid w:val="000A4B15"/>
    <w:rsid w:val="000A50B1"/>
    <w:rsid w:val="000B11F2"/>
    <w:rsid w:val="000B59D6"/>
    <w:rsid w:val="000B7277"/>
    <w:rsid w:val="000C189F"/>
    <w:rsid w:val="000D07A2"/>
    <w:rsid w:val="000D16D7"/>
    <w:rsid w:val="000E41D8"/>
    <w:rsid w:val="000F6355"/>
    <w:rsid w:val="00113B9E"/>
    <w:rsid w:val="00114505"/>
    <w:rsid w:val="00122227"/>
    <w:rsid w:val="00122841"/>
    <w:rsid w:val="0012346B"/>
    <w:rsid w:val="001332AB"/>
    <w:rsid w:val="00141CF5"/>
    <w:rsid w:val="00147287"/>
    <w:rsid w:val="001704C7"/>
    <w:rsid w:val="00192331"/>
    <w:rsid w:val="00192484"/>
    <w:rsid w:val="001A438B"/>
    <w:rsid w:val="001B086B"/>
    <w:rsid w:val="001B6037"/>
    <w:rsid w:val="001B65A2"/>
    <w:rsid w:val="001C0242"/>
    <w:rsid w:val="001C1E6F"/>
    <w:rsid w:val="001C6651"/>
    <w:rsid w:val="001C731B"/>
    <w:rsid w:val="001D03E8"/>
    <w:rsid w:val="001E2F71"/>
    <w:rsid w:val="001E33AD"/>
    <w:rsid w:val="001E4C81"/>
    <w:rsid w:val="001E67DD"/>
    <w:rsid w:val="001F19F1"/>
    <w:rsid w:val="001F697F"/>
    <w:rsid w:val="00200348"/>
    <w:rsid w:val="00213CA6"/>
    <w:rsid w:val="002179FA"/>
    <w:rsid w:val="0022043B"/>
    <w:rsid w:val="0022256D"/>
    <w:rsid w:val="0022282F"/>
    <w:rsid w:val="0023246D"/>
    <w:rsid w:val="002427C3"/>
    <w:rsid w:val="0024380D"/>
    <w:rsid w:val="00244CDE"/>
    <w:rsid w:val="00251226"/>
    <w:rsid w:val="0025241F"/>
    <w:rsid w:val="00253EE2"/>
    <w:rsid w:val="00292FE6"/>
    <w:rsid w:val="00293FFF"/>
    <w:rsid w:val="002A09AE"/>
    <w:rsid w:val="002A12D6"/>
    <w:rsid w:val="002B31E7"/>
    <w:rsid w:val="002B4AFB"/>
    <w:rsid w:val="002C6187"/>
    <w:rsid w:val="002D1CC4"/>
    <w:rsid w:val="002D38BF"/>
    <w:rsid w:val="002D44A5"/>
    <w:rsid w:val="002E1AD6"/>
    <w:rsid w:val="002E5C8D"/>
    <w:rsid w:val="00300AE8"/>
    <w:rsid w:val="00300C31"/>
    <w:rsid w:val="0031183E"/>
    <w:rsid w:val="00317049"/>
    <w:rsid w:val="00324600"/>
    <w:rsid w:val="00324D9B"/>
    <w:rsid w:val="00331515"/>
    <w:rsid w:val="003323AC"/>
    <w:rsid w:val="003370D7"/>
    <w:rsid w:val="003601F9"/>
    <w:rsid w:val="00363DAB"/>
    <w:rsid w:val="00375EE5"/>
    <w:rsid w:val="0038240A"/>
    <w:rsid w:val="00382DAA"/>
    <w:rsid w:val="00383153"/>
    <w:rsid w:val="0039089D"/>
    <w:rsid w:val="0039150B"/>
    <w:rsid w:val="00394443"/>
    <w:rsid w:val="003A4A92"/>
    <w:rsid w:val="003B768A"/>
    <w:rsid w:val="003C34C6"/>
    <w:rsid w:val="003C6142"/>
    <w:rsid w:val="003D3189"/>
    <w:rsid w:val="003E0208"/>
    <w:rsid w:val="003F0442"/>
    <w:rsid w:val="003F3234"/>
    <w:rsid w:val="00414368"/>
    <w:rsid w:val="00416835"/>
    <w:rsid w:val="00427421"/>
    <w:rsid w:val="00430521"/>
    <w:rsid w:val="00443549"/>
    <w:rsid w:val="00453910"/>
    <w:rsid w:val="00455F22"/>
    <w:rsid w:val="00462074"/>
    <w:rsid w:val="00466795"/>
    <w:rsid w:val="00472664"/>
    <w:rsid w:val="00482A6C"/>
    <w:rsid w:val="00484486"/>
    <w:rsid w:val="004D3581"/>
    <w:rsid w:val="004D5F87"/>
    <w:rsid w:val="004D6BBE"/>
    <w:rsid w:val="004E5419"/>
    <w:rsid w:val="004E55A9"/>
    <w:rsid w:val="004F5407"/>
    <w:rsid w:val="00504692"/>
    <w:rsid w:val="00506F1A"/>
    <w:rsid w:val="005108E5"/>
    <w:rsid w:val="00516B75"/>
    <w:rsid w:val="00533A24"/>
    <w:rsid w:val="00547975"/>
    <w:rsid w:val="005679F7"/>
    <w:rsid w:val="00570F4E"/>
    <w:rsid w:val="00577BA7"/>
    <w:rsid w:val="0058693C"/>
    <w:rsid w:val="00587D00"/>
    <w:rsid w:val="00592CB6"/>
    <w:rsid w:val="005A4B00"/>
    <w:rsid w:val="005A514E"/>
    <w:rsid w:val="005B016C"/>
    <w:rsid w:val="005B6D9F"/>
    <w:rsid w:val="005D6EA4"/>
    <w:rsid w:val="005E7BAC"/>
    <w:rsid w:val="005F35FF"/>
    <w:rsid w:val="005F3ECA"/>
    <w:rsid w:val="005F4823"/>
    <w:rsid w:val="005F563B"/>
    <w:rsid w:val="005F6014"/>
    <w:rsid w:val="005F6523"/>
    <w:rsid w:val="00613B48"/>
    <w:rsid w:val="0063333C"/>
    <w:rsid w:val="00634FA3"/>
    <w:rsid w:val="0063793F"/>
    <w:rsid w:val="00641029"/>
    <w:rsid w:val="00641749"/>
    <w:rsid w:val="006641B0"/>
    <w:rsid w:val="0067671B"/>
    <w:rsid w:val="00677496"/>
    <w:rsid w:val="00683984"/>
    <w:rsid w:val="00687FB5"/>
    <w:rsid w:val="006907C8"/>
    <w:rsid w:val="00695CD9"/>
    <w:rsid w:val="006B27E3"/>
    <w:rsid w:val="006B28EB"/>
    <w:rsid w:val="006D0C90"/>
    <w:rsid w:val="006D4E2C"/>
    <w:rsid w:val="006E62A9"/>
    <w:rsid w:val="00701357"/>
    <w:rsid w:val="00701AC4"/>
    <w:rsid w:val="007064A6"/>
    <w:rsid w:val="00726E4A"/>
    <w:rsid w:val="00727662"/>
    <w:rsid w:val="0072796E"/>
    <w:rsid w:val="00735762"/>
    <w:rsid w:val="007371D5"/>
    <w:rsid w:val="00741272"/>
    <w:rsid w:val="00742F64"/>
    <w:rsid w:val="00745E4D"/>
    <w:rsid w:val="00773A33"/>
    <w:rsid w:val="00782DC4"/>
    <w:rsid w:val="00783332"/>
    <w:rsid w:val="00793079"/>
    <w:rsid w:val="0079642C"/>
    <w:rsid w:val="007B7665"/>
    <w:rsid w:val="007D2BB2"/>
    <w:rsid w:val="007D52D0"/>
    <w:rsid w:val="007D57E6"/>
    <w:rsid w:val="007E4545"/>
    <w:rsid w:val="007F0551"/>
    <w:rsid w:val="007F2AB9"/>
    <w:rsid w:val="00813026"/>
    <w:rsid w:val="00820E87"/>
    <w:rsid w:val="00832E46"/>
    <w:rsid w:val="0084006A"/>
    <w:rsid w:val="0084265A"/>
    <w:rsid w:val="00843857"/>
    <w:rsid w:val="00851A94"/>
    <w:rsid w:val="00867FDF"/>
    <w:rsid w:val="008770F6"/>
    <w:rsid w:val="008A12F0"/>
    <w:rsid w:val="008C374A"/>
    <w:rsid w:val="008C42DB"/>
    <w:rsid w:val="008C75EC"/>
    <w:rsid w:val="008D2879"/>
    <w:rsid w:val="008D48CA"/>
    <w:rsid w:val="008D6DA1"/>
    <w:rsid w:val="008D6EC9"/>
    <w:rsid w:val="008E32C2"/>
    <w:rsid w:val="008F0B47"/>
    <w:rsid w:val="00913230"/>
    <w:rsid w:val="0092394F"/>
    <w:rsid w:val="00924B6C"/>
    <w:rsid w:val="009271D1"/>
    <w:rsid w:val="00930163"/>
    <w:rsid w:val="00937518"/>
    <w:rsid w:val="0094792F"/>
    <w:rsid w:val="0095653A"/>
    <w:rsid w:val="00964E40"/>
    <w:rsid w:val="00966BDC"/>
    <w:rsid w:val="00972CC8"/>
    <w:rsid w:val="00973419"/>
    <w:rsid w:val="0098152E"/>
    <w:rsid w:val="009858F3"/>
    <w:rsid w:val="00985A94"/>
    <w:rsid w:val="00994402"/>
    <w:rsid w:val="00997804"/>
    <w:rsid w:val="009C1D75"/>
    <w:rsid w:val="009D11AB"/>
    <w:rsid w:val="009E1028"/>
    <w:rsid w:val="009E286E"/>
    <w:rsid w:val="009E599C"/>
    <w:rsid w:val="009F73F9"/>
    <w:rsid w:val="00A00498"/>
    <w:rsid w:val="00A1583F"/>
    <w:rsid w:val="00A24A12"/>
    <w:rsid w:val="00A321B6"/>
    <w:rsid w:val="00A5512D"/>
    <w:rsid w:val="00A55F27"/>
    <w:rsid w:val="00A56840"/>
    <w:rsid w:val="00A65564"/>
    <w:rsid w:val="00A71F37"/>
    <w:rsid w:val="00A722E7"/>
    <w:rsid w:val="00AA219F"/>
    <w:rsid w:val="00AC05E6"/>
    <w:rsid w:val="00AE0022"/>
    <w:rsid w:val="00AE32AD"/>
    <w:rsid w:val="00AF4B6A"/>
    <w:rsid w:val="00B10F17"/>
    <w:rsid w:val="00B1446A"/>
    <w:rsid w:val="00B1660A"/>
    <w:rsid w:val="00B21B1B"/>
    <w:rsid w:val="00B225AF"/>
    <w:rsid w:val="00B27643"/>
    <w:rsid w:val="00B30D47"/>
    <w:rsid w:val="00B33A44"/>
    <w:rsid w:val="00B36795"/>
    <w:rsid w:val="00B448E8"/>
    <w:rsid w:val="00B57454"/>
    <w:rsid w:val="00B71670"/>
    <w:rsid w:val="00B771C5"/>
    <w:rsid w:val="00B77A88"/>
    <w:rsid w:val="00B824D1"/>
    <w:rsid w:val="00B83989"/>
    <w:rsid w:val="00B85473"/>
    <w:rsid w:val="00B90268"/>
    <w:rsid w:val="00BA2D8F"/>
    <w:rsid w:val="00BB0E7E"/>
    <w:rsid w:val="00BC33A4"/>
    <w:rsid w:val="00BC3868"/>
    <w:rsid w:val="00BC67FE"/>
    <w:rsid w:val="00BE0723"/>
    <w:rsid w:val="00BE3BE2"/>
    <w:rsid w:val="00BE5403"/>
    <w:rsid w:val="00BE7FF1"/>
    <w:rsid w:val="00BF2D91"/>
    <w:rsid w:val="00C06B6B"/>
    <w:rsid w:val="00C13847"/>
    <w:rsid w:val="00C159AF"/>
    <w:rsid w:val="00C26842"/>
    <w:rsid w:val="00C3416C"/>
    <w:rsid w:val="00C435EF"/>
    <w:rsid w:val="00C50BFF"/>
    <w:rsid w:val="00C54060"/>
    <w:rsid w:val="00C61534"/>
    <w:rsid w:val="00C64348"/>
    <w:rsid w:val="00C73E5E"/>
    <w:rsid w:val="00C7483E"/>
    <w:rsid w:val="00C752DF"/>
    <w:rsid w:val="00C774A6"/>
    <w:rsid w:val="00C777F6"/>
    <w:rsid w:val="00C77B33"/>
    <w:rsid w:val="00C94091"/>
    <w:rsid w:val="00C943A3"/>
    <w:rsid w:val="00C9636C"/>
    <w:rsid w:val="00CA0285"/>
    <w:rsid w:val="00CB1DD1"/>
    <w:rsid w:val="00CC226D"/>
    <w:rsid w:val="00CE634B"/>
    <w:rsid w:val="00CF251B"/>
    <w:rsid w:val="00CF4734"/>
    <w:rsid w:val="00CF51F3"/>
    <w:rsid w:val="00CF60C2"/>
    <w:rsid w:val="00D059D8"/>
    <w:rsid w:val="00D127B1"/>
    <w:rsid w:val="00D147E2"/>
    <w:rsid w:val="00D15B4B"/>
    <w:rsid w:val="00D2175D"/>
    <w:rsid w:val="00D24C8C"/>
    <w:rsid w:val="00D26B9D"/>
    <w:rsid w:val="00D33370"/>
    <w:rsid w:val="00D63562"/>
    <w:rsid w:val="00D663F7"/>
    <w:rsid w:val="00D81C4A"/>
    <w:rsid w:val="00D93974"/>
    <w:rsid w:val="00D942BA"/>
    <w:rsid w:val="00DA12A3"/>
    <w:rsid w:val="00DA2656"/>
    <w:rsid w:val="00DB7618"/>
    <w:rsid w:val="00DC5966"/>
    <w:rsid w:val="00DC5CC7"/>
    <w:rsid w:val="00DD50FC"/>
    <w:rsid w:val="00DD6BB3"/>
    <w:rsid w:val="00DE16B9"/>
    <w:rsid w:val="00DE57BA"/>
    <w:rsid w:val="00E100ED"/>
    <w:rsid w:val="00E100EE"/>
    <w:rsid w:val="00E135E1"/>
    <w:rsid w:val="00E34AD0"/>
    <w:rsid w:val="00E3655E"/>
    <w:rsid w:val="00E3685B"/>
    <w:rsid w:val="00E5019C"/>
    <w:rsid w:val="00E542AC"/>
    <w:rsid w:val="00E7256B"/>
    <w:rsid w:val="00E72619"/>
    <w:rsid w:val="00E72C19"/>
    <w:rsid w:val="00E745D8"/>
    <w:rsid w:val="00E8443E"/>
    <w:rsid w:val="00E84C9A"/>
    <w:rsid w:val="00EC1A93"/>
    <w:rsid w:val="00EE0D44"/>
    <w:rsid w:val="00EE5C11"/>
    <w:rsid w:val="00EF0C73"/>
    <w:rsid w:val="00EF30F4"/>
    <w:rsid w:val="00F05121"/>
    <w:rsid w:val="00F120F9"/>
    <w:rsid w:val="00F4100F"/>
    <w:rsid w:val="00F42681"/>
    <w:rsid w:val="00F6079C"/>
    <w:rsid w:val="00F60E47"/>
    <w:rsid w:val="00F71999"/>
    <w:rsid w:val="00F74392"/>
    <w:rsid w:val="00F7463F"/>
    <w:rsid w:val="00F76429"/>
    <w:rsid w:val="00F81972"/>
    <w:rsid w:val="00F81E33"/>
    <w:rsid w:val="00F837F8"/>
    <w:rsid w:val="00F86976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17C57-F300-4D65-8E09-3A1EE9431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01583C"/>
    <w:rPr>
      <w:color w:val="0000FF"/>
      <w:u w:val="single"/>
    </w:rPr>
  </w:style>
  <w:style w:type="character" w:styleId="a8">
    <w:name w:val="FollowedHyperlink"/>
    <w:uiPriority w:val="99"/>
    <w:unhideWhenUsed/>
    <w:rsid w:val="0001583C"/>
    <w:rPr>
      <w:color w:val="800080"/>
      <w:u w:val="single"/>
    </w:rPr>
  </w:style>
  <w:style w:type="paragraph" w:customStyle="1" w:styleId="xl64">
    <w:name w:val="xl64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A568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9858F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9858F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99F82-ABE2-4F81-AD31-35F0A14C5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2542</Words>
  <Characters>14492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21</cp:revision>
  <cp:lastPrinted>2022-07-25T04:57:00Z</cp:lastPrinted>
  <dcterms:created xsi:type="dcterms:W3CDTF">2021-07-23T08:42:00Z</dcterms:created>
  <dcterms:modified xsi:type="dcterms:W3CDTF">2022-08-01T03:37:00Z</dcterms:modified>
</cp:coreProperties>
</file>